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14:paraId="14C40B93" w14:textId="4A10B468" w:rsidR="00CE6458" w:rsidRPr="005401C3" w:rsidRDefault="003D09A9" w:rsidP="00381418">
      <w:pPr>
        <w:tabs>
          <w:tab w:val="left" w:pos="2371"/>
          <w:tab w:val="center" w:pos="5233"/>
        </w:tabs>
        <w:spacing w:after="0" w:line="240" w:lineRule="auto"/>
        <w:contextualSpacing/>
        <w:jc w:val="center"/>
        <w:rPr>
          <w:rFonts w:ascii="Arial" w:eastAsia="Arial" w:hAnsi="Arial" w:cs="Arial"/>
          <w:b/>
          <w:sz w:val="32"/>
          <w:szCs w:val="24"/>
        </w:rPr>
      </w:pPr>
      <w:bookmarkStart w:id="0" w:name="_gjdgxs" w:colFirst="0" w:colLast="0"/>
      <w:bookmarkEnd w:id="0"/>
      <w:r w:rsidRPr="005401C3">
        <w:rPr>
          <w:rFonts w:ascii="Arial" w:eastAsia="Arial" w:hAnsi="Arial" w:cs="Arial"/>
          <w:b/>
          <w:sz w:val="32"/>
          <w:szCs w:val="24"/>
        </w:rPr>
        <w:t>DSWD</w:t>
      </w:r>
      <w:r w:rsidR="00381418">
        <w:rPr>
          <w:rFonts w:ascii="Arial" w:eastAsia="Arial" w:hAnsi="Arial" w:cs="Arial"/>
          <w:b/>
          <w:sz w:val="32"/>
          <w:szCs w:val="24"/>
        </w:rPr>
        <w:t xml:space="preserve"> </w:t>
      </w:r>
      <w:r w:rsidRPr="005401C3">
        <w:rPr>
          <w:rFonts w:ascii="Arial" w:eastAsia="Arial" w:hAnsi="Arial" w:cs="Arial"/>
          <w:b/>
          <w:sz w:val="32"/>
          <w:szCs w:val="24"/>
        </w:rPr>
        <w:t>DROMIC</w:t>
      </w:r>
      <w:r w:rsidR="00381418">
        <w:rPr>
          <w:rFonts w:ascii="Arial" w:eastAsia="Arial" w:hAnsi="Arial" w:cs="Arial"/>
          <w:b/>
          <w:sz w:val="32"/>
          <w:szCs w:val="24"/>
        </w:rPr>
        <w:t xml:space="preserve"> </w:t>
      </w:r>
      <w:r w:rsidRPr="005401C3">
        <w:rPr>
          <w:rFonts w:ascii="Arial" w:eastAsia="Arial" w:hAnsi="Arial" w:cs="Arial"/>
          <w:b/>
          <w:sz w:val="32"/>
          <w:szCs w:val="24"/>
        </w:rPr>
        <w:t>Report</w:t>
      </w:r>
      <w:r w:rsidR="00381418">
        <w:rPr>
          <w:rFonts w:ascii="Arial" w:eastAsia="Arial" w:hAnsi="Arial" w:cs="Arial"/>
          <w:b/>
          <w:sz w:val="32"/>
          <w:szCs w:val="24"/>
        </w:rPr>
        <w:t xml:space="preserve"> </w:t>
      </w:r>
      <w:r w:rsidRPr="005401C3">
        <w:rPr>
          <w:rFonts w:ascii="Arial" w:eastAsia="Arial" w:hAnsi="Arial" w:cs="Arial"/>
          <w:b/>
          <w:sz w:val="32"/>
          <w:szCs w:val="24"/>
        </w:rPr>
        <w:t>#</w:t>
      </w:r>
      <w:r w:rsidR="007E17BA">
        <w:rPr>
          <w:rFonts w:ascii="Arial" w:eastAsia="Arial" w:hAnsi="Arial" w:cs="Arial"/>
          <w:b/>
          <w:sz w:val="32"/>
          <w:szCs w:val="24"/>
        </w:rPr>
        <w:t>1</w:t>
      </w:r>
      <w:r w:rsidR="003630C4">
        <w:rPr>
          <w:rFonts w:ascii="Arial" w:eastAsia="Arial" w:hAnsi="Arial" w:cs="Arial"/>
          <w:b/>
          <w:sz w:val="32"/>
          <w:szCs w:val="24"/>
        </w:rPr>
        <w:t>8</w:t>
      </w:r>
      <w:r w:rsidR="00381418">
        <w:rPr>
          <w:rFonts w:ascii="Arial" w:eastAsia="Arial" w:hAnsi="Arial" w:cs="Arial"/>
          <w:b/>
          <w:sz w:val="32"/>
          <w:szCs w:val="24"/>
        </w:rPr>
        <w:t xml:space="preserve"> </w:t>
      </w:r>
      <w:r w:rsidR="002667C7" w:rsidRPr="005401C3">
        <w:rPr>
          <w:rFonts w:ascii="Arial" w:eastAsia="Arial" w:hAnsi="Arial" w:cs="Arial"/>
          <w:b/>
          <w:sz w:val="32"/>
          <w:szCs w:val="24"/>
        </w:rPr>
        <w:t>on</w:t>
      </w:r>
      <w:r w:rsidR="00381418">
        <w:rPr>
          <w:rFonts w:ascii="Arial" w:eastAsia="Arial" w:hAnsi="Arial" w:cs="Arial"/>
          <w:b/>
          <w:sz w:val="32"/>
          <w:szCs w:val="24"/>
        </w:rPr>
        <w:t xml:space="preserve"> </w:t>
      </w:r>
      <w:r w:rsidR="002667C7" w:rsidRPr="005401C3">
        <w:rPr>
          <w:rFonts w:ascii="Arial" w:eastAsia="Arial" w:hAnsi="Arial" w:cs="Arial"/>
          <w:b/>
          <w:sz w:val="32"/>
          <w:szCs w:val="24"/>
        </w:rPr>
        <w:t>the</w:t>
      </w:r>
      <w:r w:rsidR="00381418">
        <w:rPr>
          <w:rFonts w:ascii="Arial" w:eastAsia="Arial" w:hAnsi="Arial" w:cs="Arial"/>
          <w:b/>
          <w:sz w:val="32"/>
          <w:szCs w:val="24"/>
        </w:rPr>
        <w:t xml:space="preserve"> </w:t>
      </w:r>
    </w:p>
    <w:p w14:paraId="3E030420" w14:textId="338D1EE2" w:rsidR="00155355" w:rsidRPr="005401C3" w:rsidRDefault="002667C7" w:rsidP="00381418">
      <w:pPr>
        <w:tabs>
          <w:tab w:val="left" w:pos="2371"/>
          <w:tab w:val="center" w:pos="5233"/>
        </w:tabs>
        <w:spacing w:after="0" w:line="240" w:lineRule="auto"/>
        <w:contextualSpacing/>
        <w:jc w:val="center"/>
        <w:rPr>
          <w:rFonts w:ascii="Arial" w:eastAsia="Arial" w:hAnsi="Arial" w:cs="Arial"/>
          <w:b/>
          <w:sz w:val="32"/>
          <w:szCs w:val="24"/>
        </w:rPr>
      </w:pPr>
      <w:r w:rsidRPr="005401C3">
        <w:rPr>
          <w:rFonts w:ascii="Arial" w:eastAsia="Arial" w:hAnsi="Arial" w:cs="Arial"/>
          <w:b/>
          <w:sz w:val="32"/>
          <w:szCs w:val="24"/>
        </w:rPr>
        <w:t>Effects</w:t>
      </w:r>
      <w:r w:rsidR="00381418">
        <w:rPr>
          <w:rFonts w:ascii="Arial" w:eastAsia="Arial" w:hAnsi="Arial" w:cs="Arial"/>
          <w:b/>
          <w:sz w:val="32"/>
          <w:szCs w:val="24"/>
        </w:rPr>
        <w:t xml:space="preserve"> </w:t>
      </w:r>
      <w:r w:rsidRPr="005401C3">
        <w:rPr>
          <w:rFonts w:ascii="Arial" w:eastAsia="Arial" w:hAnsi="Arial" w:cs="Arial"/>
          <w:b/>
          <w:sz w:val="32"/>
          <w:szCs w:val="24"/>
        </w:rPr>
        <w:t>of</w:t>
      </w:r>
      <w:r w:rsidR="00381418">
        <w:rPr>
          <w:rFonts w:ascii="Arial" w:eastAsia="Arial" w:hAnsi="Arial" w:cs="Arial"/>
          <w:b/>
          <w:sz w:val="32"/>
          <w:szCs w:val="24"/>
        </w:rPr>
        <w:t xml:space="preserve"> </w:t>
      </w:r>
      <w:r w:rsidRPr="005401C3">
        <w:rPr>
          <w:rFonts w:ascii="Arial" w:eastAsia="Arial" w:hAnsi="Arial" w:cs="Arial"/>
          <w:b/>
          <w:sz w:val="32"/>
          <w:szCs w:val="24"/>
        </w:rPr>
        <w:t>Southwest</w:t>
      </w:r>
      <w:r w:rsidR="00381418">
        <w:rPr>
          <w:rFonts w:ascii="Arial" w:eastAsia="Arial" w:hAnsi="Arial" w:cs="Arial"/>
          <w:b/>
          <w:sz w:val="32"/>
          <w:szCs w:val="24"/>
        </w:rPr>
        <w:t xml:space="preserve"> </w:t>
      </w:r>
      <w:r w:rsidRPr="005401C3">
        <w:rPr>
          <w:rFonts w:ascii="Arial" w:eastAsia="Arial" w:hAnsi="Arial" w:cs="Arial"/>
          <w:b/>
          <w:sz w:val="32"/>
          <w:szCs w:val="24"/>
        </w:rPr>
        <w:t>Monsoon</w:t>
      </w:r>
    </w:p>
    <w:p w14:paraId="14C20BC1" w14:textId="091921DA" w:rsidR="00155355" w:rsidRPr="000B758C" w:rsidRDefault="00A7226E" w:rsidP="00381418">
      <w:pPr>
        <w:tabs>
          <w:tab w:val="left" w:pos="2371"/>
          <w:tab w:val="center" w:pos="5233"/>
        </w:tabs>
        <w:spacing w:after="0" w:line="240" w:lineRule="auto"/>
        <w:contextualSpacing/>
        <w:jc w:val="center"/>
        <w:rPr>
          <w:rFonts w:ascii="Arial" w:eastAsia="Arial" w:hAnsi="Arial" w:cs="Arial"/>
          <w:color w:val="FF0000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</w:t>
      </w:r>
      <w:r w:rsidR="003D09A9" w:rsidRPr="005401C3">
        <w:rPr>
          <w:rFonts w:ascii="Arial" w:eastAsia="Arial" w:hAnsi="Arial" w:cs="Arial"/>
          <w:sz w:val="24"/>
          <w:szCs w:val="24"/>
        </w:rPr>
        <w:t>s</w:t>
      </w:r>
      <w:r w:rsidR="00381418">
        <w:rPr>
          <w:rFonts w:ascii="Arial" w:eastAsia="Arial" w:hAnsi="Arial" w:cs="Arial"/>
          <w:sz w:val="24"/>
          <w:szCs w:val="24"/>
        </w:rPr>
        <w:t xml:space="preserve"> </w:t>
      </w:r>
      <w:r w:rsidR="003D09A9" w:rsidRPr="005401C3">
        <w:rPr>
          <w:rFonts w:ascii="Arial" w:eastAsia="Arial" w:hAnsi="Arial" w:cs="Arial"/>
          <w:sz w:val="24"/>
          <w:szCs w:val="24"/>
        </w:rPr>
        <w:t>of</w:t>
      </w:r>
      <w:r w:rsidR="00381418">
        <w:rPr>
          <w:rFonts w:ascii="Arial" w:eastAsia="Arial" w:hAnsi="Arial" w:cs="Arial"/>
          <w:sz w:val="24"/>
          <w:szCs w:val="24"/>
        </w:rPr>
        <w:t xml:space="preserve"> </w:t>
      </w:r>
      <w:r w:rsidR="00F4730F">
        <w:rPr>
          <w:rFonts w:ascii="Arial" w:eastAsia="Arial" w:hAnsi="Arial" w:cs="Arial"/>
          <w:sz w:val="24"/>
          <w:szCs w:val="24"/>
        </w:rPr>
        <w:t>20</w:t>
      </w:r>
      <w:r w:rsidR="00381418">
        <w:rPr>
          <w:rFonts w:ascii="Arial" w:eastAsia="Arial" w:hAnsi="Arial" w:cs="Arial"/>
          <w:sz w:val="24"/>
          <w:szCs w:val="24"/>
        </w:rPr>
        <w:t xml:space="preserve"> </w:t>
      </w:r>
      <w:r w:rsidR="00700CE5">
        <w:rPr>
          <w:rFonts w:ascii="Arial" w:eastAsia="Arial" w:hAnsi="Arial" w:cs="Arial"/>
          <w:sz w:val="24"/>
          <w:szCs w:val="24"/>
        </w:rPr>
        <w:t>August</w:t>
      </w:r>
      <w:r w:rsidR="00381418">
        <w:rPr>
          <w:rFonts w:ascii="Arial" w:eastAsia="Arial" w:hAnsi="Arial" w:cs="Arial"/>
          <w:sz w:val="24"/>
          <w:szCs w:val="24"/>
        </w:rPr>
        <w:t xml:space="preserve"> </w:t>
      </w:r>
      <w:r w:rsidR="003D09A9" w:rsidRPr="005401C3">
        <w:rPr>
          <w:rFonts w:ascii="Arial" w:eastAsia="Arial" w:hAnsi="Arial" w:cs="Arial"/>
          <w:sz w:val="24"/>
          <w:szCs w:val="24"/>
        </w:rPr>
        <w:t>2018,</w:t>
      </w:r>
      <w:r w:rsidR="00381418">
        <w:rPr>
          <w:rFonts w:ascii="Arial" w:eastAsia="Arial" w:hAnsi="Arial" w:cs="Arial"/>
          <w:sz w:val="24"/>
          <w:szCs w:val="24"/>
        </w:rPr>
        <w:t xml:space="preserve"> </w:t>
      </w:r>
      <w:r w:rsidR="003630C4">
        <w:rPr>
          <w:rFonts w:ascii="Arial" w:eastAsia="Arial" w:hAnsi="Arial" w:cs="Arial"/>
          <w:sz w:val="24"/>
          <w:szCs w:val="24"/>
        </w:rPr>
        <w:t>7P</w:t>
      </w:r>
      <w:r w:rsidR="00130786">
        <w:rPr>
          <w:rFonts w:ascii="Arial" w:eastAsia="Arial" w:hAnsi="Arial" w:cs="Arial"/>
          <w:sz w:val="24"/>
          <w:szCs w:val="24"/>
        </w:rPr>
        <w:t>M</w:t>
      </w:r>
    </w:p>
    <w:p w14:paraId="6D7AB450" w14:textId="77777777" w:rsidR="007D1B8F" w:rsidRPr="005401C3" w:rsidRDefault="007D1B8F" w:rsidP="00381418">
      <w:pPr>
        <w:pStyle w:val="NormalWeb"/>
        <w:spacing w:beforeAutospacing="0" w:afterAutospacing="0" w:line="240" w:lineRule="auto"/>
        <w:contextualSpacing/>
        <w:jc w:val="both"/>
        <w:rPr>
          <w:rFonts w:ascii="Arial" w:hAnsi="Arial" w:cs="Arial"/>
        </w:rPr>
      </w:pPr>
      <w:bookmarkStart w:id="1" w:name="_30j0zll" w:colFirst="0" w:colLast="0"/>
      <w:bookmarkStart w:id="2" w:name="_1fob9te" w:colFirst="0" w:colLast="0"/>
      <w:bookmarkEnd w:id="1"/>
      <w:bookmarkEnd w:id="2"/>
    </w:p>
    <w:p w14:paraId="43DF52AB" w14:textId="77777777" w:rsidR="00081254" w:rsidRDefault="00081254" w:rsidP="00381418">
      <w:pPr>
        <w:pStyle w:val="NormalWeb"/>
        <w:spacing w:beforeAutospacing="0" w:afterAutospacing="0" w:line="240" w:lineRule="auto"/>
        <w:contextualSpacing/>
        <w:jc w:val="both"/>
        <w:rPr>
          <w:rFonts w:ascii="Arial" w:hAnsi="Arial" w:cs="Arial"/>
          <w:b/>
          <w:color w:val="002060"/>
          <w:sz w:val="28"/>
        </w:rPr>
      </w:pPr>
    </w:p>
    <w:p w14:paraId="376E0FDA" w14:textId="0688745A" w:rsidR="00A4040D" w:rsidRPr="00447F07" w:rsidRDefault="005D0C1D" w:rsidP="00381418">
      <w:pPr>
        <w:pStyle w:val="NormalWeb"/>
        <w:spacing w:beforeAutospacing="0" w:afterAutospacing="0" w:line="240" w:lineRule="auto"/>
        <w:contextualSpacing/>
        <w:jc w:val="both"/>
        <w:rPr>
          <w:rFonts w:ascii="Arial" w:hAnsi="Arial" w:cs="Arial"/>
          <w:b/>
          <w:color w:val="002060"/>
          <w:sz w:val="28"/>
        </w:rPr>
      </w:pPr>
      <w:r w:rsidRPr="00447F07">
        <w:rPr>
          <w:rFonts w:ascii="Arial" w:hAnsi="Arial" w:cs="Arial"/>
          <w:b/>
          <w:color w:val="002060"/>
          <w:sz w:val="28"/>
        </w:rPr>
        <w:t>SITUATION</w:t>
      </w:r>
      <w:r w:rsidR="00381418">
        <w:rPr>
          <w:rFonts w:ascii="Arial" w:hAnsi="Arial" w:cs="Arial"/>
          <w:b/>
          <w:color w:val="002060"/>
          <w:sz w:val="28"/>
        </w:rPr>
        <w:t xml:space="preserve"> </w:t>
      </w:r>
      <w:r w:rsidRPr="00447F07">
        <w:rPr>
          <w:rFonts w:ascii="Arial" w:hAnsi="Arial" w:cs="Arial"/>
          <w:b/>
          <w:color w:val="002060"/>
          <w:sz w:val="28"/>
        </w:rPr>
        <w:t>OVERVIEW</w:t>
      </w:r>
    </w:p>
    <w:p w14:paraId="3622C177" w14:textId="5ECB2D8F" w:rsidR="00FB6EE6" w:rsidRPr="00F4730F" w:rsidRDefault="003630C4" w:rsidP="00381418">
      <w:pPr>
        <w:spacing w:after="0" w:line="240" w:lineRule="auto"/>
        <w:contextualSpacing/>
        <w:jc w:val="both"/>
        <w:rPr>
          <w:rFonts w:ascii="Arial" w:eastAsia="SimSun" w:hAnsi="Arial" w:cs="Arial"/>
          <w:color w:val="222222"/>
          <w:sz w:val="24"/>
          <w:szCs w:val="24"/>
          <w:shd w:val="clear" w:color="auto" w:fill="FFFFFF"/>
          <w:lang w:val="en-US" w:eastAsia="en-US"/>
        </w:rPr>
      </w:pPr>
      <w:r w:rsidRPr="003630C4">
        <w:rPr>
          <w:rFonts w:ascii="Arial" w:eastAsia="SimSun" w:hAnsi="Arial" w:cs="Arial"/>
          <w:color w:val="222222"/>
          <w:sz w:val="24"/>
          <w:szCs w:val="24"/>
          <w:shd w:val="clear" w:color="auto" w:fill="FFFFFF"/>
          <w:lang w:val="en-US" w:eastAsia="en-US"/>
        </w:rPr>
        <w:t>Southwest</w:t>
      </w:r>
      <w:r w:rsidR="00381418">
        <w:rPr>
          <w:rFonts w:ascii="Arial" w:eastAsia="SimSun" w:hAnsi="Arial" w:cs="Arial"/>
          <w:color w:val="222222"/>
          <w:sz w:val="24"/>
          <w:szCs w:val="24"/>
          <w:shd w:val="clear" w:color="auto" w:fill="FFFFFF"/>
          <w:lang w:val="en-US" w:eastAsia="en-US"/>
        </w:rPr>
        <w:t xml:space="preserve"> </w:t>
      </w:r>
      <w:r w:rsidRPr="003630C4">
        <w:rPr>
          <w:rFonts w:ascii="Arial" w:eastAsia="SimSun" w:hAnsi="Arial" w:cs="Arial"/>
          <w:color w:val="222222"/>
          <w:sz w:val="24"/>
          <w:szCs w:val="24"/>
          <w:shd w:val="clear" w:color="auto" w:fill="FFFFFF"/>
          <w:lang w:val="en-US" w:eastAsia="en-US"/>
        </w:rPr>
        <w:t>Monsoon</w:t>
      </w:r>
      <w:r w:rsidR="00381418">
        <w:rPr>
          <w:rFonts w:ascii="Arial" w:eastAsia="SimSun" w:hAnsi="Arial" w:cs="Arial"/>
          <w:color w:val="222222"/>
          <w:sz w:val="24"/>
          <w:szCs w:val="24"/>
          <w:shd w:val="clear" w:color="auto" w:fill="FFFFFF"/>
          <w:lang w:val="en-US" w:eastAsia="en-US"/>
        </w:rPr>
        <w:t xml:space="preserve"> </w:t>
      </w:r>
      <w:r w:rsidRPr="003630C4">
        <w:rPr>
          <w:rFonts w:ascii="Arial" w:eastAsia="SimSun" w:hAnsi="Arial" w:cs="Arial"/>
          <w:color w:val="222222"/>
          <w:sz w:val="24"/>
          <w:szCs w:val="24"/>
          <w:shd w:val="clear" w:color="auto" w:fill="FFFFFF"/>
          <w:lang w:val="en-US" w:eastAsia="en-US"/>
        </w:rPr>
        <w:t>affecting</w:t>
      </w:r>
      <w:r w:rsidR="00381418">
        <w:rPr>
          <w:rFonts w:ascii="Arial" w:eastAsia="SimSun" w:hAnsi="Arial" w:cs="Arial"/>
          <w:color w:val="222222"/>
          <w:sz w:val="24"/>
          <w:szCs w:val="24"/>
          <w:shd w:val="clear" w:color="auto" w:fill="FFFFFF"/>
          <w:lang w:val="en-US" w:eastAsia="en-US"/>
        </w:rPr>
        <w:t xml:space="preserve"> </w:t>
      </w:r>
      <w:r w:rsidRPr="003630C4">
        <w:rPr>
          <w:rFonts w:ascii="Arial" w:eastAsia="SimSun" w:hAnsi="Arial" w:cs="Arial"/>
          <w:color w:val="222222"/>
          <w:sz w:val="24"/>
          <w:szCs w:val="24"/>
          <w:shd w:val="clear" w:color="auto" w:fill="FFFFFF"/>
          <w:lang w:val="en-US" w:eastAsia="en-US"/>
        </w:rPr>
        <w:t>the</w:t>
      </w:r>
      <w:r w:rsidR="00381418">
        <w:rPr>
          <w:rFonts w:ascii="Arial" w:eastAsia="SimSun" w:hAnsi="Arial" w:cs="Arial"/>
          <w:color w:val="222222"/>
          <w:sz w:val="24"/>
          <w:szCs w:val="24"/>
          <w:shd w:val="clear" w:color="auto" w:fill="FFFFFF"/>
          <w:lang w:val="en-US" w:eastAsia="en-US"/>
        </w:rPr>
        <w:t xml:space="preserve"> </w:t>
      </w:r>
      <w:r w:rsidRPr="003630C4">
        <w:rPr>
          <w:rFonts w:ascii="Arial" w:eastAsia="SimSun" w:hAnsi="Arial" w:cs="Arial"/>
          <w:color w:val="222222"/>
          <w:sz w:val="24"/>
          <w:szCs w:val="24"/>
          <w:shd w:val="clear" w:color="auto" w:fill="FFFFFF"/>
          <w:lang w:val="en-US" w:eastAsia="en-US"/>
        </w:rPr>
        <w:t>western</w:t>
      </w:r>
      <w:r w:rsidR="00381418">
        <w:rPr>
          <w:rFonts w:ascii="Arial" w:eastAsia="SimSun" w:hAnsi="Arial" w:cs="Arial"/>
          <w:color w:val="222222"/>
          <w:sz w:val="24"/>
          <w:szCs w:val="24"/>
          <w:shd w:val="clear" w:color="auto" w:fill="FFFFFF"/>
          <w:lang w:val="en-US" w:eastAsia="en-US"/>
        </w:rPr>
        <w:t xml:space="preserve"> </w:t>
      </w:r>
      <w:r w:rsidRPr="003630C4">
        <w:rPr>
          <w:rFonts w:ascii="Arial" w:eastAsia="SimSun" w:hAnsi="Arial" w:cs="Arial"/>
          <w:color w:val="222222"/>
          <w:sz w:val="24"/>
          <w:szCs w:val="24"/>
          <w:shd w:val="clear" w:color="auto" w:fill="FFFFFF"/>
          <w:lang w:val="en-US" w:eastAsia="en-US"/>
        </w:rPr>
        <w:t>section</w:t>
      </w:r>
      <w:r w:rsidR="00381418">
        <w:rPr>
          <w:rFonts w:ascii="Arial" w:eastAsia="SimSun" w:hAnsi="Arial" w:cs="Arial"/>
          <w:color w:val="222222"/>
          <w:sz w:val="24"/>
          <w:szCs w:val="24"/>
          <w:shd w:val="clear" w:color="auto" w:fill="FFFFFF"/>
          <w:lang w:val="en-US" w:eastAsia="en-US"/>
        </w:rPr>
        <w:t xml:space="preserve"> </w:t>
      </w:r>
      <w:r w:rsidRPr="003630C4">
        <w:rPr>
          <w:rFonts w:ascii="Arial" w:eastAsia="SimSun" w:hAnsi="Arial" w:cs="Arial"/>
          <w:color w:val="222222"/>
          <w:sz w:val="24"/>
          <w:szCs w:val="24"/>
          <w:shd w:val="clear" w:color="auto" w:fill="FFFFFF"/>
          <w:lang w:val="en-US" w:eastAsia="en-US"/>
        </w:rPr>
        <w:t>of</w:t>
      </w:r>
      <w:r w:rsidR="00381418">
        <w:rPr>
          <w:rFonts w:ascii="Arial" w:eastAsia="SimSun" w:hAnsi="Arial" w:cs="Arial"/>
          <w:color w:val="222222"/>
          <w:sz w:val="24"/>
          <w:szCs w:val="24"/>
          <w:shd w:val="clear" w:color="auto" w:fill="FFFFFF"/>
          <w:lang w:val="en-US" w:eastAsia="en-US"/>
        </w:rPr>
        <w:t xml:space="preserve"> </w:t>
      </w:r>
      <w:r w:rsidRPr="003630C4">
        <w:rPr>
          <w:rFonts w:ascii="Arial" w:eastAsia="SimSun" w:hAnsi="Arial" w:cs="Arial"/>
          <w:color w:val="222222"/>
          <w:sz w:val="24"/>
          <w:szCs w:val="24"/>
          <w:shd w:val="clear" w:color="auto" w:fill="FFFFFF"/>
          <w:lang w:val="en-US" w:eastAsia="en-US"/>
        </w:rPr>
        <w:t>Luzon.</w:t>
      </w:r>
      <w:r w:rsidR="00381418">
        <w:rPr>
          <w:rFonts w:ascii="Arial" w:eastAsia="SimSun" w:hAnsi="Arial" w:cs="Arial"/>
          <w:color w:val="222222"/>
          <w:sz w:val="24"/>
          <w:szCs w:val="24"/>
          <w:shd w:val="clear" w:color="auto" w:fill="FFFFFF"/>
          <w:lang w:val="en-US" w:eastAsia="en-US"/>
        </w:rPr>
        <w:t xml:space="preserve"> </w:t>
      </w:r>
      <w:r w:rsidRPr="003630C4">
        <w:rPr>
          <w:rFonts w:ascii="Arial" w:eastAsia="SimSun" w:hAnsi="Arial" w:cs="Arial"/>
          <w:color w:val="222222"/>
          <w:sz w:val="24"/>
          <w:szCs w:val="24"/>
          <w:shd w:val="clear" w:color="auto" w:fill="FFFFFF"/>
          <w:lang w:val="en-US" w:eastAsia="en-US"/>
        </w:rPr>
        <w:t>Meanwhile,</w:t>
      </w:r>
      <w:r w:rsidR="00381418">
        <w:rPr>
          <w:rFonts w:ascii="Arial" w:eastAsia="SimSun" w:hAnsi="Arial" w:cs="Arial"/>
          <w:color w:val="222222"/>
          <w:sz w:val="24"/>
          <w:szCs w:val="24"/>
          <w:shd w:val="clear" w:color="auto" w:fill="FFFFFF"/>
          <w:lang w:val="en-US" w:eastAsia="en-US"/>
        </w:rPr>
        <w:t xml:space="preserve"> </w:t>
      </w:r>
      <w:r w:rsidRPr="003630C4">
        <w:rPr>
          <w:rFonts w:ascii="Arial" w:eastAsia="SimSun" w:hAnsi="Arial" w:cs="Arial"/>
          <w:color w:val="222222"/>
          <w:sz w:val="24"/>
          <w:szCs w:val="24"/>
          <w:shd w:val="clear" w:color="auto" w:fill="FFFFFF"/>
          <w:lang w:val="en-US" w:eastAsia="en-US"/>
        </w:rPr>
        <w:t>at</w:t>
      </w:r>
      <w:r w:rsidR="00381418">
        <w:rPr>
          <w:rFonts w:ascii="Arial" w:eastAsia="SimSun" w:hAnsi="Arial" w:cs="Arial"/>
          <w:color w:val="222222"/>
          <w:sz w:val="24"/>
          <w:szCs w:val="24"/>
          <w:shd w:val="clear" w:color="auto" w:fill="FFFFFF"/>
          <w:lang w:val="en-US" w:eastAsia="en-US"/>
        </w:rPr>
        <w:t xml:space="preserve"> </w:t>
      </w:r>
      <w:r w:rsidRPr="003630C4">
        <w:rPr>
          <w:rFonts w:ascii="Arial" w:eastAsia="SimSun" w:hAnsi="Arial" w:cs="Arial"/>
          <w:color w:val="222222"/>
          <w:sz w:val="24"/>
          <w:szCs w:val="24"/>
          <w:shd w:val="clear" w:color="auto" w:fill="FFFFFF"/>
          <w:lang w:val="en-US" w:eastAsia="en-US"/>
        </w:rPr>
        <w:t>3:00</w:t>
      </w:r>
      <w:r w:rsidR="00381418">
        <w:rPr>
          <w:rFonts w:ascii="Arial" w:eastAsia="SimSun" w:hAnsi="Arial" w:cs="Arial"/>
          <w:color w:val="222222"/>
          <w:sz w:val="24"/>
          <w:szCs w:val="24"/>
          <w:shd w:val="clear" w:color="auto" w:fill="FFFFFF"/>
          <w:lang w:val="en-US" w:eastAsia="en-US"/>
        </w:rPr>
        <w:t xml:space="preserve"> </w:t>
      </w:r>
      <w:r w:rsidRPr="003630C4">
        <w:rPr>
          <w:rFonts w:ascii="Arial" w:eastAsia="SimSun" w:hAnsi="Arial" w:cs="Arial"/>
          <w:color w:val="222222"/>
          <w:sz w:val="24"/>
          <w:szCs w:val="24"/>
          <w:shd w:val="clear" w:color="auto" w:fill="FFFFFF"/>
          <w:lang w:val="en-US" w:eastAsia="en-US"/>
        </w:rPr>
        <w:t>PM</w:t>
      </w:r>
      <w:r w:rsidR="00381418">
        <w:rPr>
          <w:rFonts w:ascii="Arial" w:eastAsia="SimSun" w:hAnsi="Arial" w:cs="Arial"/>
          <w:color w:val="222222"/>
          <w:sz w:val="24"/>
          <w:szCs w:val="24"/>
          <w:shd w:val="clear" w:color="auto" w:fill="FFFFFF"/>
          <w:lang w:val="en-US" w:eastAsia="en-US"/>
        </w:rPr>
        <w:t xml:space="preserve"> </w:t>
      </w:r>
      <w:r w:rsidRPr="003630C4">
        <w:rPr>
          <w:rFonts w:ascii="Arial" w:eastAsia="SimSun" w:hAnsi="Arial" w:cs="Arial"/>
          <w:color w:val="222222"/>
          <w:sz w:val="24"/>
          <w:szCs w:val="24"/>
          <w:shd w:val="clear" w:color="auto" w:fill="FFFFFF"/>
          <w:lang w:val="en-US" w:eastAsia="en-US"/>
        </w:rPr>
        <w:t>today,</w:t>
      </w:r>
      <w:r w:rsidR="00381418">
        <w:rPr>
          <w:rFonts w:ascii="Arial" w:eastAsia="SimSun" w:hAnsi="Arial" w:cs="Arial"/>
          <w:color w:val="222222"/>
          <w:sz w:val="24"/>
          <w:szCs w:val="24"/>
          <w:shd w:val="clear" w:color="auto" w:fill="FFFFFF"/>
          <w:lang w:val="en-US" w:eastAsia="en-US"/>
        </w:rPr>
        <w:t xml:space="preserve"> </w:t>
      </w:r>
      <w:r w:rsidRPr="003630C4">
        <w:rPr>
          <w:rFonts w:ascii="Arial" w:eastAsia="SimSun" w:hAnsi="Arial" w:cs="Arial"/>
          <w:color w:val="222222"/>
          <w:sz w:val="24"/>
          <w:szCs w:val="24"/>
          <w:shd w:val="clear" w:color="auto" w:fill="FFFFFF"/>
          <w:lang w:val="en-US" w:eastAsia="en-US"/>
        </w:rPr>
        <w:t>the</w:t>
      </w:r>
      <w:r w:rsidR="00381418">
        <w:rPr>
          <w:rFonts w:ascii="Arial" w:eastAsia="SimSun" w:hAnsi="Arial" w:cs="Arial"/>
          <w:color w:val="222222"/>
          <w:sz w:val="24"/>
          <w:szCs w:val="24"/>
          <w:shd w:val="clear" w:color="auto" w:fill="FFFFFF"/>
          <w:lang w:val="en-US" w:eastAsia="en-US"/>
        </w:rPr>
        <w:t xml:space="preserve"> </w:t>
      </w:r>
      <w:r w:rsidRPr="003630C4">
        <w:rPr>
          <w:rFonts w:ascii="Arial" w:eastAsia="SimSun" w:hAnsi="Arial" w:cs="Arial"/>
          <w:color w:val="222222"/>
          <w:sz w:val="24"/>
          <w:szCs w:val="24"/>
          <w:shd w:val="clear" w:color="auto" w:fill="FFFFFF"/>
          <w:lang w:val="en-US" w:eastAsia="en-US"/>
        </w:rPr>
        <w:t>eye</w:t>
      </w:r>
      <w:r w:rsidR="00381418">
        <w:rPr>
          <w:rFonts w:ascii="Arial" w:eastAsia="SimSun" w:hAnsi="Arial" w:cs="Arial"/>
          <w:color w:val="222222"/>
          <w:sz w:val="24"/>
          <w:szCs w:val="24"/>
          <w:shd w:val="clear" w:color="auto" w:fill="FFFFFF"/>
          <w:lang w:val="en-US" w:eastAsia="en-US"/>
        </w:rPr>
        <w:t xml:space="preserve"> </w:t>
      </w:r>
      <w:r w:rsidRPr="003630C4">
        <w:rPr>
          <w:rFonts w:ascii="Arial" w:eastAsia="SimSun" w:hAnsi="Arial" w:cs="Arial"/>
          <w:color w:val="222222"/>
          <w:sz w:val="24"/>
          <w:szCs w:val="24"/>
          <w:shd w:val="clear" w:color="auto" w:fill="FFFFFF"/>
          <w:lang w:val="en-US" w:eastAsia="en-US"/>
        </w:rPr>
        <w:t>of</w:t>
      </w:r>
      <w:r w:rsidR="00381418">
        <w:rPr>
          <w:rFonts w:ascii="Arial" w:eastAsia="SimSun" w:hAnsi="Arial" w:cs="Arial"/>
          <w:color w:val="222222"/>
          <w:sz w:val="24"/>
          <w:szCs w:val="24"/>
          <w:shd w:val="clear" w:color="auto" w:fill="FFFFFF"/>
          <w:lang w:val="en-US" w:eastAsia="en-US"/>
        </w:rPr>
        <w:t xml:space="preserve"> </w:t>
      </w:r>
      <w:r w:rsidRPr="003630C4">
        <w:rPr>
          <w:rFonts w:ascii="Arial" w:eastAsia="SimSun" w:hAnsi="Arial" w:cs="Arial"/>
          <w:color w:val="222222"/>
          <w:sz w:val="24"/>
          <w:szCs w:val="24"/>
          <w:shd w:val="clear" w:color="auto" w:fill="FFFFFF"/>
          <w:lang w:val="en-US" w:eastAsia="en-US"/>
        </w:rPr>
        <w:t>Typhoon</w:t>
      </w:r>
      <w:r w:rsidR="00381418">
        <w:rPr>
          <w:rFonts w:ascii="Arial" w:eastAsia="SimSun" w:hAnsi="Arial" w:cs="Arial"/>
          <w:color w:val="222222"/>
          <w:sz w:val="24"/>
          <w:szCs w:val="24"/>
          <w:shd w:val="clear" w:color="auto" w:fill="FFFFFF"/>
          <w:lang w:val="en-US" w:eastAsia="en-US"/>
        </w:rPr>
        <w:t xml:space="preserve"> </w:t>
      </w:r>
      <w:r w:rsidRPr="003630C4">
        <w:rPr>
          <w:rFonts w:ascii="Arial" w:eastAsia="SimSun" w:hAnsi="Arial" w:cs="Arial"/>
          <w:color w:val="222222"/>
          <w:sz w:val="24"/>
          <w:szCs w:val="24"/>
          <w:shd w:val="clear" w:color="auto" w:fill="FFFFFF"/>
          <w:lang w:val="en-US" w:eastAsia="en-US"/>
        </w:rPr>
        <w:t>SOULIK</w:t>
      </w:r>
      <w:r w:rsidR="00381418">
        <w:rPr>
          <w:rFonts w:ascii="Arial" w:eastAsia="SimSun" w:hAnsi="Arial" w:cs="Arial"/>
          <w:color w:val="222222"/>
          <w:sz w:val="24"/>
          <w:szCs w:val="24"/>
          <w:shd w:val="clear" w:color="auto" w:fill="FFFFFF"/>
          <w:lang w:val="en-US" w:eastAsia="en-US"/>
        </w:rPr>
        <w:t xml:space="preserve"> </w:t>
      </w:r>
      <w:r w:rsidRPr="003630C4">
        <w:rPr>
          <w:rFonts w:ascii="Arial" w:eastAsia="SimSun" w:hAnsi="Arial" w:cs="Arial"/>
          <w:color w:val="222222"/>
          <w:sz w:val="24"/>
          <w:szCs w:val="24"/>
          <w:shd w:val="clear" w:color="auto" w:fill="FFFFFF"/>
          <w:lang w:val="en-US" w:eastAsia="en-US"/>
        </w:rPr>
        <w:t>was</w:t>
      </w:r>
      <w:r w:rsidR="00381418">
        <w:rPr>
          <w:rFonts w:ascii="Arial" w:eastAsia="SimSun" w:hAnsi="Arial" w:cs="Arial"/>
          <w:color w:val="222222"/>
          <w:sz w:val="24"/>
          <w:szCs w:val="24"/>
          <w:shd w:val="clear" w:color="auto" w:fill="FFFFFF"/>
          <w:lang w:val="en-US" w:eastAsia="en-US"/>
        </w:rPr>
        <w:t xml:space="preserve"> </w:t>
      </w:r>
      <w:r w:rsidRPr="003630C4">
        <w:rPr>
          <w:rFonts w:ascii="Arial" w:eastAsia="SimSun" w:hAnsi="Arial" w:cs="Arial"/>
          <w:color w:val="222222"/>
          <w:sz w:val="24"/>
          <w:szCs w:val="24"/>
          <w:shd w:val="clear" w:color="auto" w:fill="FFFFFF"/>
          <w:lang w:val="en-US" w:eastAsia="en-US"/>
        </w:rPr>
        <w:t>located</w:t>
      </w:r>
      <w:r w:rsidR="00381418">
        <w:rPr>
          <w:rFonts w:ascii="Arial" w:eastAsia="SimSun" w:hAnsi="Arial" w:cs="Arial"/>
          <w:color w:val="222222"/>
          <w:sz w:val="24"/>
          <w:szCs w:val="24"/>
          <w:shd w:val="clear" w:color="auto" w:fill="FFFFFF"/>
          <w:lang w:val="en-US" w:eastAsia="en-US"/>
        </w:rPr>
        <w:t xml:space="preserve"> </w:t>
      </w:r>
      <w:r w:rsidRPr="003630C4">
        <w:rPr>
          <w:rFonts w:ascii="Arial" w:eastAsia="SimSun" w:hAnsi="Arial" w:cs="Arial"/>
          <w:color w:val="222222"/>
          <w:sz w:val="24"/>
          <w:szCs w:val="24"/>
          <w:shd w:val="clear" w:color="auto" w:fill="FFFFFF"/>
          <w:lang w:val="en-US" w:eastAsia="en-US"/>
        </w:rPr>
        <w:t>based</w:t>
      </w:r>
      <w:r w:rsidR="00381418">
        <w:rPr>
          <w:rFonts w:ascii="Arial" w:eastAsia="SimSun" w:hAnsi="Arial" w:cs="Arial"/>
          <w:color w:val="222222"/>
          <w:sz w:val="24"/>
          <w:szCs w:val="24"/>
          <w:shd w:val="clear" w:color="auto" w:fill="FFFFFF"/>
          <w:lang w:val="en-US" w:eastAsia="en-US"/>
        </w:rPr>
        <w:t xml:space="preserve"> </w:t>
      </w:r>
      <w:r w:rsidRPr="003630C4">
        <w:rPr>
          <w:rFonts w:ascii="Arial" w:eastAsia="SimSun" w:hAnsi="Arial" w:cs="Arial"/>
          <w:color w:val="222222"/>
          <w:sz w:val="24"/>
          <w:szCs w:val="24"/>
          <w:shd w:val="clear" w:color="auto" w:fill="FFFFFF"/>
          <w:lang w:val="en-US" w:eastAsia="en-US"/>
        </w:rPr>
        <w:t>on</w:t>
      </w:r>
      <w:r w:rsidR="00381418">
        <w:rPr>
          <w:rFonts w:ascii="Arial" w:eastAsia="SimSun" w:hAnsi="Arial" w:cs="Arial"/>
          <w:color w:val="222222"/>
          <w:sz w:val="24"/>
          <w:szCs w:val="24"/>
          <w:shd w:val="clear" w:color="auto" w:fill="FFFFFF"/>
          <w:lang w:val="en-US" w:eastAsia="en-US"/>
        </w:rPr>
        <w:t xml:space="preserve"> </w:t>
      </w:r>
      <w:r w:rsidRPr="003630C4">
        <w:rPr>
          <w:rFonts w:ascii="Arial" w:eastAsia="SimSun" w:hAnsi="Arial" w:cs="Arial"/>
          <w:color w:val="222222"/>
          <w:sz w:val="24"/>
          <w:szCs w:val="24"/>
          <w:shd w:val="clear" w:color="auto" w:fill="FFFFFF"/>
          <w:lang w:val="en-US" w:eastAsia="en-US"/>
        </w:rPr>
        <w:t>all</w:t>
      </w:r>
      <w:r w:rsidR="00381418">
        <w:rPr>
          <w:rFonts w:ascii="Arial" w:eastAsia="SimSun" w:hAnsi="Arial" w:cs="Arial"/>
          <w:color w:val="222222"/>
          <w:sz w:val="24"/>
          <w:szCs w:val="24"/>
          <w:shd w:val="clear" w:color="auto" w:fill="FFFFFF"/>
          <w:lang w:val="en-US" w:eastAsia="en-US"/>
        </w:rPr>
        <w:t xml:space="preserve"> </w:t>
      </w:r>
      <w:r w:rsidRPr="003630C4">
        <w:rPr>
          <w:rFonts w:ascii="Arial" w:eastAsia="SimSun" w:hAnsi="Arial" w:cs="Arial"/>
          <w:color w:val="222222"/>
          <w:sz w:val="24"/>
          <w:szCs w:val="24"/>
          <w:shd w:val="clear" w:color="auto" w:fill="FFFFFF"/>
          <w:lang w:val="en-US" w:eastAsia="en-US"/>
        </w:rPr>
        <w:t>available</w:t>
      </w:r>
      <w:r w:rsidR="00381418">
        <w:rPr>
          <w:rFonts w:ascii="Arial" w:eastAsia="SimSun" w:hAnsi="Arial" w:cs="Arial"/>
          <w:color w:val="222222"/>
          <w:sz w:val="24"/>
          <w:szCs w:val="24"/>
          <w:shd w:val="clear" w:color="auto" w:fill="FFFFFF"/>
          <w:lang w:val="en-US" w:eastAsia="en-US"/>
        </w:rPr>
        <w:t xml:space="preserve"> </w:t>
      </w:r>
      <w:r w:rsidRPr="003630C4">
        <w:rPr>
          <w:rFonts w:ascii="Arial" w:eastAsia="SimSun" w:hAnsi="Arial" w:cs="Arial"/>
          <w:color w:val="222222"/>
          <w:sz w:val="24"/>
          <w:szCs w:val="24"/>
          <w:shd w:val="clear" w:color="auto" w:fill="FFFFFF"/>
          <w:lang w:val="en-US" w:eastAsia="en-US"/>
        </w:rPr>
        <w:t>data</w:t>
      </w:r>
      <w:r w:rsidR="00381418">
        <w:rPr>
          <w:rFonts w:ascii="Arial" w:eastAsia="SimSun" w:hAnsi="Arial" w:cs="Arial"/>
          <w:color w:val="222222"/>
          <w:sz w:val="24"/>
          <w:szCs w:val="24"/>
          <w:shd w:val="clear" w:color="auto" w:fill="FFFFFF"/>
          <w:lang w:val="en-US" w:eastAsia="en-US"/>
        </w:rPr>
        <w:t xml:space="preserve"> </w:t>
      </w:r>
      <w:r w:rsidRPr="003630C4">
        <w:rPr>
          <w:rFonts w:ascii="Arial" w:eastAsia="SimSun" w:hAnsi="Arial" w:cs="Arial"/>
          <w:color w:val="222222"/>
          <w:sz w:val="24"/>
          <w:szCs w:val="24"/>
          <w:shd w:val="clear" w:color="auto" w:fill="FFFFFF"/>
          <w:lang w:val="en-US" w:eastAsia="en-US"/>
        </w:rPr>
        <w:t>at</w:t>
      </w:r>
      <w:r w:rsidR="00381418">
        <w:rPr>
          <w:rFonts w:ascii="Arial" w:eastAsia="SimSun" w:hAnsi="Arial" w:cs="Arial"/>
          <w:color w:val="222222"/>
          <w:sz w:val="24"/>
          <w:szCs w:val="24"/>
          <w:shd w:val="clear" w:color="auto" w:fill="FFFFFF"/>
          <w:lang w:val="en-US" w:eastAsia="en-US"/>
        </w:rPr>
        <w:t xml:space="preserve"> </w:t>
      </w:r>
      <w:r w:rsidRPr="003630C4">
        <w:rPr>
          <w:rFonts w:ascii="Arial" w:eastAsia="SimSun" w:hAnsi="Arial" w:cs="Arial"/>
          <w:color w:val="222222"/>
          <w:sz w:val="24"/>
          <w:szCs w:val="24"/>
          <w:shd w:val="clear" w:color="auto" w:fill="FFFFFF"/>
          <w:lang w:val="en-US" w:eastAsia="en-US"/>
        </w:rPr>
        <w:t>1,510</w:t>
      </w:r>
      <w:r w:rsidR="00381418">
        <w:rPr>
          <w:rFonts w:ascii="Arial" w:eastAsia="SimSun" w:hAnsi="Arial" w:cs="Arial"/>
          <w:color w:val="222222"/>
          <w:sz w:val="24"/>
          <w:szCs w:val="24"/>
          <w:shd w:val="clear" w:color="auto" w:fill="FFFFFF"/>
          <w:lang w:val="en-US" w:eastAsia="en-US"/>
        </w:rPr>
        <w:t xml:space="preserve"> </w:t>
      </w:r>
      <w:r w:rsidRPr="003630C4">
        <w:rPr>
          <w:rFonts w:ascii="Arial" w:eastAsia="SimSun" w:hAnsi="Arial" w:cs="Arial"/>
          <w:color w:val="222222"/>
          <w:sz w:val="24"/>
          <w:szCs w:val="24"/>
          <w:shd w:val="clear" w:color="auto" w:fill="FFFFFF"/>
          <w:lang w:val="en-US" w:eastAsia="en-US"/>
        </w:rPr>
        <w:t>km</w:t>
      </w:r>
      <w:r w:rsidR="00381418">
        <w:rPr>
          <w:rFonts w:ascii="Arial" w:eastAsia="SimSun" w:hAnsi="Arial" w:cs="Arial"/>
          <w:color w:val="222222"/>
          <w:sz w:val="24"/>
          <w:szCs w:val="24"/>
          <w:shd w:val="clear" w:color="auto" w:fill="FFFFFF"/>
          <w:lang w:val="en-US" w:eastAsia="en-US"/>
        </w:rPr>
        <w:t xml:space="preserve"> </w:t>
      </w:r>
      <w:r w:rsidRPr="003630C4">
        <w:rPr>
          <w:rFonts w:ascii="Arial" w:eastAsia="SimSun" w:hAnsi="Arial" w:cs="Arial"/>
          <w:color w:val="222222"/>
          <w:sz w:val="24"/>
          <w:szCs w:val="24"/>
          <w:shd w:val="clear" w:color="auto" w:fill="FFFFFF"/>
          <w:lang w:val="en-US" w:eastAsia="en-US"/>
        </w:rPr>
        <w:t>East</w:t>
      </w:r>
      <w:r w:rsidR="00381418">
        <w:rPr>
          <w:rFonts w:ascii="Arial" w:eastAsia="SimSun" w:hAnsi="Arial" w:cs="Arial"/>
          <w:color w:val="222222"/>
          <w:sz w:val="24"/>
          <w:szCs w:val="24"/>
          <w:shd w:val="clear" w:color="auto" w:fill="FFFFFF"/>
          <w:lang w:val="en-US" w:eastAsia="en-US"/>
        </w:rPr>
        <w:t xml:space="preserve"> </w:t>
      </w:r>
      <w:r w:rsidRPr="003630C4">
        <w:rPr>
          <w:rFonts w:ascii="Arial" w:eastAsia="SimSun" w:hAnsi="Arial" w:cs="Arial"/>
          <w:color w:val="222222"/>
          <w:sz w:val="24"/>
          <w:szCs w:val="24"/>
          <w:shd w:val="clear" w:color="auto" w:fill="FFFFFF"/>
          <w:lang w:val="en-US" w:eastAsia="en-US"/>
        </w:rPr>
        <w:t>Northeast</w:t>
      </w:r>
      <w:r w:rsidR="00381418">
        <w:rPr>
          <w:rFonts w:ascii="Arial" w:eastAsia="SimSun" w:hAnsi="Arial" w:cs="Arial"/>
          <w:color w:val="222222"/>
          <w:sz w:val="24"/>
          <w:szCs w:val="24"/>
          <w:shd w:val="clear" w:color="auto" w:fill="FFFFFF"/>
          <w:lang w:val="en-US" w:eastAsia="en-US"/>
        </w:rPr>
        <w:t xml:space="preserve"> </w:t>
      </w:r>
      <w:r w:rsidRPr="003630C4">
        <w:rPr>
          <w:rFonts w:ascii="Arial" w:eastAsia="SimSun" w:hAnsi="Arial" w:cs="Arial"/>
          <w:color w:val="222222"/>
          <w:sz w:val="24"/>
          <w:szCs w:val="24"/>
          <w:shd w:val="clear" w:color="auto" w:fill="FFFFFF"/>
          <w:lang w:val="en-US" w:eastAsia="en-US"/>
        </w:rPr>
        <w:t>of</w:t>
      </w:r>
      <w:r w:rsidR="00381418">
        <w:rPr>
          <w:rFonts w:ascii="Arial" w:eastAsia="SimSun" w:hAnsi="Arial" w:cs="Arial"/>
          <w:color w:val="222222"/>
          <w:sz w:val="24"/>
          <w:szCs w:val="24"/>
          <w:shd w:val="clear" w:color="auto" w:fill="FFFFFF"/>
          <w:lang w:val="en-US" w:eastAsia="en-US"/>
        </w:rPr>
        <w:t xml:space="preserve"> </w:t>
      </w:r>
      <w:r w:rsidRPr="003630C4">
        <w:rPr>
          <w:rFonts w:ascii="Arial" w:eastAsia="SimSun" w:hAnsi="Arial" w:cs="Arial"/>
          <w:color w:val="222222"/>
          <w:sz w:val="24"/>
          <w:szCs w:val="24"/>
          <w:shd w:val="clear" w:color="auto" w:fill="FFFFFF"/>
          <w:lang w:val="en-US" w:eastAsia="en-US"/>
        </w:rPr>
        <w:t>Extreme</w:t>
      </w:r>
      <w:r w:rsidR="00381418">
        <w:rPr>
          <w:rFonts w:ascii="Arial" w:eastAsia="SimSun" w:hAnsi="Arial" w:cs="Arial"/>
          <w:color w:val="222222"/>
          <w:sz w:val="24"/>
          <w:szCs w:val="24"/>
          <w:shd w:val="clear" w:color="auto" w:fill="FFFFFF"/>
          <w:lang w:val="en-US" w:eastAsia="en-US"/>
        </w:rPr>
        <w:t xml:space="preserve"> </w:t>
      </w:r>
      <w:r w:rsidRPr="003630C4">
        <w:rPr>
          <w:rFonts w:ascii="Arial" w:eastAsia="SimSun" w:hAnsi="Arial" w:cs="Arial"/>
          <w:color w:val="222222"/>
          <w:sz w:val="24"/>
          <w:szCs w:val="24"/>
          <w:shd w:val="clear" w:color="auto" w:fill="FFFFFF"/>
          <w:lang w:val="en-US" w:eastAsia="en-US"/>
        </w:rPr>
        <w:t>Northern</w:t>
      </w:r>
      <w:r w:rsidR="00381418">
        <w:rPr>
          <w:rFonts w:ascii="Arial" w:eastAsia="SimSun" w:hAnsi="Arial" w:cs="Arial"/>
          <w:color w:val="222222"/>
          <w:sz w:val="24"/>
          <w:szCs w:val="24"/>
          <w:shd w:val="clear" w:color="auto" w:fill="FFFFFF"/>
          <w:lang w:val="en-US" w:eastAsia="en-US"/>
        </w:rPr>
        <w:t xml:space="preserve"> </w:t>
      </w:r>
      <w:r w:rsidRPr="003630C4">
        <w:rPr>
          <w:rFonts w:ascii="Arial" w:eastAsia="SimSun" w:hAnsi="Arial" w:cs="Arial"/>
          <w:color w:val="222222"/>
          <w:sz w:val="24"/>
          <w:szCs w:val="24"/>
          <w:shd w:val="clear" w:color="auto" w:fill="FFFFFF"/>
          <w:lang w:val="en-US" w:eastAsia="en-US"/>
        </w:rPr>
        <w:t>Luzon</w:t>
      </w:r>
      <w:r w:rsidR="00381418">
        <w:rPr>
          <w:rFonts w:ascii="Arial" w:eastAsia="SimSun" w:hAnsi="Arial" w:cs="Arial"/>
          <w:color w:val="222222"/>
          <w:sz w:val="24"/>
          <w:szCs w:val="24"/>
          <w:shd w:val="clear" w:color="auto" w:fill="FFFFFF"/>
          <w:lang w:val="en-US" w:eastAsia="en-US"/>
        </w:rPr>
        <w:t xml:space="preserve"> </w:t>
      </w:r>
      <w:r>
        <w:rPr>
          <w:rFonts w:ascii="Arial" w:eastAsia="SimSun" w:hAnsi="Arial" w:cs="Arial"/>
          <w:color w:val="222222"/>
          <w:sz w:val="24"/>
          <w:szCs w:val="24"/>
          <w:shd w:val="clear" w:color="auto" w:fill="FFFFFF"/>
          <w:lang w:val="en-US" w:eastAsia="en-US"/>
        </w:rPr>
        <w:t>(26.1°N,</w:t>
      </w:r>
      <w:r w:rsidR="00381418">
        <w:rPr>
          <w:rFonts w:ascii="Arial" w:eastAsia="SimSun" w:hAnsi="Arial" w:cs="Arial"/>
          <w:color w:val="222222"/>
          <w:sz w:val="24"/>
          <w:szCs w:val="24"/>
          <w:shd w:val="clear" w:color="auto" w:fill="FFFFFF"/>
          <w:lang w:val="en-US" w:eastAsia="en-US"/>
        </w:rPr>
        <w:t xml:space="preserve"> </w:t>
      </w:r>
      <w:r>
        <w:rPr>
          <w:rFonts w:ascii="Arial" w:eastAsia="SimSun" w:hAnsi="Arial" w:cs="Arial"/>
          <w:color w:val="222222"/>
          <w:sz w:val="24"/>
          <w:szCs w:val="24"/>
          <w:shd w:val="clear" w:color="auto" w:fill="FFFFFF"/>
          <w:lang w:val="en-US" w:eastAsia="en-US"/>
        </w:rPr>
        <w:t>135.4</w:t>
      </w:r>
      <w:r w:rsidRPr="003630C4">
        <w:rPr>
          <w:rFonts w:ascii="Arial" w:eastAsia="SimSun" w:hAnsi="Arial" w:cs="Arial"/>
          <w:color w:val="222222"/>
          <w:sz w:val="24"/>
          <w:szCs w:val="24"/>
          <w:shd w:val="clear" w:color="auto" w:fill="FFFFFF"/>
          <w:lang w:val="en-US" w:eastAsia="en-US"/>
        </w:rPr>
        <w:t>°E)</w:t>
      </w:r>
      <w:r w:rsidR="00381418">
        <w:rPr>
          <w:rFonts w:ascii="Arial" w:eastAsia="SimSun" w:hAnsi="Arial" w:cs="Arial"/>
          <w:color w:val="222222"/>
          <w:sz w:val="24"/>
          <w:szCs w:val="24"/>
          <w:shd w:val="clear" w:color="auto" w:fill="FFFFFF"/>
          <w:lang w:val="en-US" w:eastAsia="en-US"/>
        </w:rPr>
        <w:t xml:space="preserve"> </w:t>
      </w:r>
      <w:r w:rsidRPr="003630C4">
        <w:rPr>
          <w:rFonts w:ascii="Arial" w:eastAsia="SimSun" w:hAnsi="Arial" w:cs="Arial"/>
          <w:color w:val="222222"/>
          <w:sz w:val="24"/>
          <w:szCs w:val="24"/>
          <w:shd w:val="clear" w:color="auto" w:fill="FFFFFF"/>
          <w:lang w:val="en-US" w:eastAsia="en-US"/>
        </w:rPr>
        <w:t>[outside</w:t>
      </w:r>
      <w:r w:rsidR="00381418">
        <w:rPr>
          <w:rFonts w:ascii="Arial" w:eastAsia="SimSun" w:hAnsi="Arial" w:cs="Arial"/>
          <w:color w:val="222222"/>
          <w:sz w:val="24"/>
          <w:szCs w:val="24"/>
          <w:shd w:val="clear" w:color="auto" w:fill="FFFFFF"/>
          <w:lang w:val="en-US" w:eastAsia="en-US"/>
        </w:rPr>
        <w:t xml:space="preserve"> </w:t>
      </w:r>
      <w:r w:rsidRPr="003630C4">
        <w:rPr>
          <w:rFonts w:ascii="Arial" w:eastAsia="SimSun" w:hAnsi="Arial" w:cs="Arial"/>
          <w:color w:val="222222"/>
          <w:sz w:val="24"/>
          <w:szCs w:val="24"/>
          <w:shd w:val="clear" w:color="auto" w:fill="FFFFFF"/>
          <w:lang w:val="en-US" w:eastAsia="en-US"/>
        </w:rPr>
        <w:t>PAR]</w:t>
      </w:r>
      <w:r w:rsidR="00381418">
        <w:rPr>
          <w:rFonts w:ascii="Arial" w:eastAsia="SimSun" w:hAnsi="Arial" w:cs="Arial"/>
          <w:color w:val="222222"/>
          <w:sz w:val="24"/>
          <w:szCs w:val="24"/>
          <w:shd w:val="clear" w:color="auto" w:fill="FFFFFF"/>
          <w:lang w:val="en-US" w:eastAsia="en-US"/>
        </w:rPr>
        <w:t xml:space="preserve"> </w:t>
      </w:r>
      <w:r w:rsidRPr="003630C4">
        <w:rPr>
          <w:rFonts w:ascii="Arial" w:eastAsia="SimSun" w:hAnsi="Arial" w:cs="Arial"/>
          <w:color w:val="222222"/>
          <w:sz w:val="24"/>
          <w:szCs w:val="24"/>
          <w:shd w:val="clear" w:color="auto" w:fill="FFFFFF"/>
          <w:lang w:val="en-US" w:eastAsia="en-US"/>
        </w:rPr>
        <w:t>with</w:t>
      </w:r>
      <w:r w:rsidR="00381418">
        <w:rPr>
          <w:rFonts w:ascii="Arial" w:eastAsia="SimSun" w:hAnsi="Arial" w:cs="Arial"/>
          <w:color w:val="222222"/>
          <w:sz w:val="24"/>
          <w:szCs w:val="24"/>
          <w:shd w:val="clear" w:color="auto" w:fill="FFFFFF"/>
          <w:lang w:val="en-US" w:eastAsia="en-US"/>
        </w:rPr>
        <w:t xml:space="preserve"> </w:t>
      </w:r>
      <w:r w:rsidRPr="003630C4">
        <w:rPr>
          <w:rFonts w:ascii="Arial" w:eastAsia="SimSun" w:hAnsi="Arial" w:cs="Arial"/>
          <w:color w:val="222222"/>
          <w:sz w:val="24"/>
          <w:szCs w:val="24"/>
          <w:shd w:val="clear" w:color="auto" w:fill="FFFFFF"/>
          <w:lang w:val="en-US" w:eastAsia="en-US"/>
        </w:rPr>
        <w:t>maximum</w:t>
      </w:r>
      <w:r w:rsidR="00381418">
        <w:rPr>
          <w:rFonts w:ascii="Arial" w:eastAsia="SimSun" w:hAnsi="Arial" w:cs="Arial"/>
          <w:color w:val="222222"/>
          <w:sz w:val="24"/>
          <w:szCs w:val="24"/>
          <w:shd w:val="clear" w:color="auto" w:fill="FFFFFF"/>
          <w:lang w:val="en-US" w:eastAsia="en-US"/>
        </w:rPr>
        <w:t xml:space="preserve"> </w:t>
      </w:r>
      <w:r w:rsidRPr="003630C4">
        <w:rPr>
          <w:rFonts w:ascii="Arial" w:eastAsia="SimSun" w:hAnsi="Arial" w:cs="Arial"/>
          <w:color w:val="222222"/>
          <w:sz w:val="24"/>
          <w:szCs w:val="24"/>
          <w:shd w:val="clear" w:color="auto" w:fill="FFFFFF"/>
          <w:lang w:val="en-US" w:eastAsia="en-US"/>
        </w:rPr>
        <w:t>sustained</w:t>
      </w:r>
      <w:r w:rsidR="00381418">
        <w:rPr>
          <w:rFonts w:ascii="Arial" w:eastAsia="SimSun" w:hAnsi="Arial" w:cs="Arial"/>
          <w:color w:val="222222"/>
          <w:sz w:val="24"/>
          <w:szCs w:val="24"/>
          <w:shd w:val="clear" w:color="auto" w:fill="FFFFFF"/>
          <w:lang w:val="en-US" w:eastAsia="en-US"/>
        </w:rPr>
        <w:t xml:space="preserve"> </w:t>
      </w:r>
      <w:r w:rsidRPr="003630C4">
        <w:rPr>
          <w:rFonts w:ascii="Arial" w:eastAsia="SimSun" w:hAnsi="Arial" w:cs="Arial"/>
          <w:color w:val="222222"/>
          <w:sz w:val="24"/>
          <w:szCs w:val="24"/>
          <w:shd w:val="clear" w:color="auto" w:fill="FFFFFF"/>
          <w:lang w:val="en-US" w:eastAsia="en-US"/>
        </w:rPr>
        <w:t>winds</w:t>
      </w:r>
      <w:r w:rsidR="00381418">
        <w:rPr>
          <w:rFonts w:ascii="Arial" w:eastAsia="SimSun" w:hAnsi="Arial" w:cs="Arial"/>
          <w:color w:val="222222"/>
          <w:sz w:val="24"/>
          <w:szCs w:val="24"/>
          <w:shd w:val="clear" w:color="auto" w:fill="FFFFFF"/>
          <w:lang w:val="en-US" w:eastAsia="en-US"/>
        </w:rPr>
        <w:t xml:space="preserve"> </w:t>
      </w:r>
      <w:r w:rsidRPr="003630C4">
        <w:rPr>
          <w:rFonts w:ascii="Arial" w:eastAsia="SimSun" w:hAnsi="Arial" w:cs="Arial"/>
          <w:color w:val="222222"/>
          <w:sz w:val="24"/>
          <w:szCs w:val="24"/>
          <w:shd w:val="clear" w:color="auto" w:fill="FFFFFF"/>
          <w:lang w:val="en-US" w:eastAsia="en-US"/>
        </w:rPr>
        <w:t>of</w:t>
      </w:r>
      <w:r w:rsidR="00381418">
        <w:rPr>
          <w:rFonts w:ascii="Arial" w:eastAsia="SimSun" w:hAnsi="Arial" w:cs="Arial"/>
          <w:color w:val="222222"/>
          <w:sz w:val="24"/>
          <w:szCs w:val="24"/>
          <w:shd w:val="clear" w:color="auto" w:fill="FFFFFF"/>
          <w:lang w:val="en-US" w:eastAsia="en-US"/>
        </w:rPr>
        <w:t xml:space="preserve"> </w:t>
      </w:r>
      <w:r w:rsidRPr="003630C4">
        <w:rPr>
          <w:rFonts w:ascii="Arial" w:eastAsia="SimSun" w:hAnsi="Arial" w:cs="Arial"/>
          <w:color w:val="222222"/>
          <w:sz w:val="24"/>
          <w:szCs w:val="24"/>
          <w:shd w:val="clear" w:color="auto" w:fill="FFFFFF"/>
          <w:lang w:val="en-US" w:eastAsia="en-US"/>
        </w:rPr>
        <w:t>150</w:t>
      </w:r>
      <w:r w:rsidR="00381418">
        <w:rPr>
          <w:rFonts w:ascii="Arial" w:eastAsia="SimSun" w:hAnsi="Arial" w:cs="Arial"/>
          <w:color w:val="222222"/>
          <w:sz w:val="24"/>
          <w:szCs w:val="24"/>
          <w:shd w:val="clear" w:color="auto" w:fill="FFFFFF"/>
          <w:lang w:val="en-US" w:eastAsia="en-US"/>
        </w:rPr>
        <w:t xml:space="preserve"> </w:t>
      </w:r>
      <w:r w:rsidRPr="003630C4">
        <w:rPr>
          <w:rFonts w:ascii="Arial" w:eastAsia="SimSun" w:hAnsi="Arial" w:cs="Arial"/>
          <w:color w:val="222222"/>
          <w:sz w:val="24"/>
          <w:szCs w:val="24"/>
          <w:shd w:val="clear" w:color="auto" w:fill="FFFFFF"/>
          <w:lang w:val="en-US" w:eastAsia="en-US"/>
        </w:rPr>
        <w:t>km/h</w:t>
      </w:r>
      <w:r w:rsidR="00381418">
        <w:rPr>
          <w:rFonts w:ascii="Arial" w:eastAsia="SimSun" w:hAnsi="Arial" w:cs="Arial"/>
          <w:color w:val="222222"/>
          <w:sz w:val="24"/>
          <w:szCs w:val="24"/>
          <w:shd w:val="clear" w:color="auto" w:fill="FFFFFF"/>
          <w:lang w:val="en-US" w:eastAsia="en-US"/>
        </w:rPr>
        <w:t xml:space="preserve"> </w:t>
      </w:r>
      <w:r w:rsidRPr="003630C4">
        <w:rPr>
          <w:rFonts w:ascii="Arial" w:eastAsia="SimSun" w:hAnsi="Arial" w:cs="Arial"/>
          <w:color w:val="222222"/>
          <w:sz w:val="24"/>
          <w:szCs w:val="24"/>
          <w:shd w:val="clear" w:color="auto" w:fill="FFFFFF"/>
          <w:lang w:val="en-US" w:eastAsia="en-US"/>
        </w:rPr>
        <w:t>near</w:t>
      </w:r>
      <w:r w:rsidR="00381418">
        <w:rPr>
          <w:rFonts w:ascii="Arial" w:eastAsia="SimSun" w:hAnsi="Arial" w:cs="Arial"/>
          <w:color w:val="222222"/>
          <w:sz w:val="24"/>
          <w:szCs w:val="24"/>
          <w:shd w:val="clear" w:color="auto" w:fill="FFFFFF"/>
          <w:lang w:val="en-US" w:eastAsia="en-US"/>
        </w:rPr>
        <w:t xml:space="preserve"> </w:t>
      </w:r>
      <w:r w:rsidRPr="003630C4">
        <w:rPr>
          <w:rFonts w:ascii="Arial" w:eastAsia="SimSun" w:hAnsi="Arial" w:cs="Arial"/>
          <w:color w:val="222222"/>
          <w:sz w:val="24"/>
          <w:szCs w:val="24"/>
          <w:shd w:val="clear" w:color="auto" w:fill="FFFFFF"/>
          <w:lang w:val="en-US" w:eastAsia="en-US"/>
        </w:rPr>
        <w:t>the</w:t>
      </w:r>
      <w:r w:rsidR="00381418">
        <w:rPr>
          <w:rFonts w:ascii="Arial" w:eastAsia="SimSun" w:hAnsi="Arial" w:cs="Arial"/>
          <w:color w:val="222222"/>
          <w:sz w:val="24"/>
          <w:szCs w:val="24"/>
          <w:shd w:val="clear" w:color="auto" w:fill="FFFFFF"/>
          <w:lang w:val="en-US" w:eastAsia="en-US"/>
        </w:rPr>
        <w:t xml:space="preserve"> </w:t>
      </w:r>
      <w:r w:rsidRPr="003630C4">
        <w:rPr>
          <w:rFonts w:ascii="Arial" w:eastAsia="SimSun" w:hAnsi="Arial" w:cs="Arial"/>
          <w:color w:val="222222"/>
          <w:sz w:val="24"/>
          <w:szCs w:val="24"/>
          <w:shd w:val="clear" w:color="auto" w:fill="FFFFFF"/>
          <w:lang w:val="en-US" w:eastAsia="en-US"/>
        </w:rPr>
        <w:t>center</w:t>
      </w:r>
      <w:r w:rsidR="00381418">
        <w:rPr>
          <w:rFonts w:ascii="Arial" w:eastAsia="SimSun" w:hAnsi="Arial" w:cs="Arial"/>
          <w:color w:val="222222"/>
          <w:sz w:val="24"/>
          <w:szCs w:val="24"/>
          <w:shd w:val="clear" w:color="auto" w:fill="FFFFFF"/>
          <w:lang w:val="en-US" w:eastAsia="en-US"/>
        </w:rPr>
        <w:t xml:space="preserve"> </w:t>
      </w:r>
      <w:r w:rsidRPr="003630C4">
        <w:rPr>
          <w:rFonts w:ascii="Arial" w:eastAsia="SimSun" w:hAnsi="Arial" w:cs="Arial"/>
          <w:color w:val="222222"/>
          <w:sz w:val="24"/>
          <w:szCs w:val="24"/>
          <w:shd w:val="clear" w:color="auto" w:fill="FFFFFF"/>
          <w:lang w:val="en-US" w:eastAsia="en-US"/>
        </w:rPr>
        <w:t>and</w:t>
      </w:r>
      <w:r w:rsidR="00381418">
        <w:rPr>
          <w:rFonts w:ascii="Arial" w:eastAsia="SimSun" w:hAnsi="Arial" w:cs="Arial"/>
          <w:color w:val="222222"/>
          <w:sz w:val="24"/>
          <w:szCs w:val="24"/>
          <w:shd w:val="clear" w:color="auto" w:fill="FFFFFF"/>
          <w:lang w:val="en-US" w:eastAsia="en-US"/>
        </w:rPr>
        <w:t xml:space="preserve"> </w:t>
      </w:r>
      <w:r w:rsidRPr="003630C4">
        <w:rPr>
          <w:rFonts w:ascii="Arial" w:eastAsia="SimSun" w:hAnsi="Arial" w:cs="Arial"/>
          <w:color w:val="222222"/>
          <w:sz w:val="24"/>
          <w:szCs w:val="24"/>
          <w:shd w:val="clear" w:color="auto" w:fill="FFFFFF"/>
          <w:lang w:val="en-US" w:eastAsia="en-US"/>
        </w:rPr>
        <w:t>gustiness</w:t>
      </w:r>
      <w:r w:rsidR="00381418">
        <w:rPr>
          <w:rFonts w:ascii="Arial" w:eastAsia="SimSun" w:hAnsi="Arial" w:cs="Arial"/>
          <w:color w:val="222222"/>
          <w:sz w:val="24"/>
          <w:szCs w:val="24"/>
          <w:shd w:val="clear" w:color="auto" w:fill="FFFFFF"/>
          <w:lang w:val="en-US" w:eastAsia="en-US"/>
        </w:rPr>
        <w:t xml:space="preserve"> </w:t>
      </w:r>
      <w:r w:rsidRPr="003630C4">
        <w:rPr>
          <w:rFonts w:ascii="Arial" w:eastAsia="SimSun" w:hAnsi="Arial" w:cs="Arial"/>
          <w:color w:val="222222"/>
          <w:sz w:val="24"/>
          <w:szCs w:val="24"/>
          <w:shd w:val="clear" w:color="auto" w:fill="FFFFFF"/>
          <w:lang w:val="en-US" w:eastAsia="en-US"/>
        </w:rPr>
        <w:t>of</w:t>
      </w:r>
      <w:r w:rsidR="00381418">
        <w:rPr>
          <w:rFonts w:ascii="Arial" w:eastAsia="SimSun" w:hAnsi="Arial" w:cs="Arial"/>
          <w:color w:val="222222"/>
          <w:sz w:val="24"/>
          <w:szCs w:val="24"/>
          <w:shd w:val="clear" w:color="auto" w:fill="FFFFFF"/>
          <w:lang w:val="en-US" w:eastAsia="en-US"/>
        </w:rPr>
        <w:t xml:space="preserve"> </w:t>
      </w:r>
      <w:r w:rsidRPr="003630C4">
        <w:rPr>
          <w:rFonts w:ascii="Arial" w:eastAsia="SimSun" w:hAnsi="Arial" w:cs="Arial"/>
          <w:color w:val="222222"/>
          <w:sz w:val="24"/>
          <w:szCs w:val="24"/>
          <w:shd w:val="clear" w:color="auto" w:fill="FFFFFF"/>
          <w:lang w:val="en-US" w:eastAsia="en-US"/>
        </w:rPr>
        <w:t>up</w:t>
      </w:r>
      <w:r w:rsidR="00381418">
        <w:rPr>
          <w:rFonts w:ascii="Arial" w:eastAsia="SimSun" w:hAnsi="Arial" w:cs="Arial"/>
          <w:color w:val="222222"/>
          <w:sz w:val="24"/>
          <w:szCs w:val="24"/>
          <w:shd w:val="clear" w:color="auto" w:fill="FFFFFF"/>
          <w:lang w:val="en-US" w:eastAsia="en-US"/>
        </w:rPr>
        <w:t xml:space="preserve"> </w:t>
      </w:r>
      <w:r w:rsidRPr="003630C4">
        <w:rPr>
          <w:rFonts w:ascii="Arial" w:eastAsia="SimSun" w:hAnsi="Arial" w:cs="Arial"/>
          <w:color w:val="222222"/>
          <w:sz w:val="24"/>
          <w:szCs w:val="24"/>
          <w:shd w:val="clear" w:color="auto" w:fill="FFFFFF"/>
          <w:lang w:val="en-US" w:eastAsia="en-US"/>
        </w:rPr>
        <w:t>to</w:t>
      </w:r>
      <w:r w:rsidR="00381418">
        <w:rPr>
          <w:rFonts w:ascii="Arial" w:eastAsia="SimSun" w:hAnsi="Arial" w:cs="Arial"/>
          <w:color w:val="222222"/>
          <w:sz w:val="24"/>
          <w:szCs w:val="24"/>
          <w:shd w:val="clear" w:color="auto" w:fill="FFFFFF"/>
          <w:lang w:val="en-US" w:eastAsia="en-US"/>
        </w:rPr>
        <w:t xml:space="preserve"> </w:t>
      </w:r>
      <w:r w:rsidRPr="003630C4">
        <w:rPr>
          <w:rFonts w:ascii="Arial" w:eastAsia="SimSun" w:hAnsi="Arial" w:cs="Arial"/>
          <w:color w:val="222222"/>
          <w:sz w:val="24"/>
          <w:szCs w:val="24"/>
          <w:shd w:val="clear" w:color="auto" w:fill="FFFFFF"/>
          <w:lang w:val="en-US" w:eastAsia="en-US"/>
        </w:rPr>
        <w:t>185</w:t>
      </w:r>
      <w:r w:rsidR="00381418">
        <w:rPr>
          <w:rFonts w:ascii="Arial" w:eastAsia="SimSun" w:hAnsi="Arial" w:cs="Arial"/>
          <w:color w:val="222222"/>
          <w:sz w:val="24"/>
          <w:szCs w:val="24"/>
          <w:shd w:val="clear" w:color="auto" w:fill="FFFFFF"/>
          <w:lang w:val="en-US" w:eastAsia="en-US"/>
        </w:rPr>
        <w:t xml:space="preserve"> </w:t>
      </w:r>
      <w:r w:rsidRPr="003630C4">
        <w:rPr>
          <w:rFonts w:ascii="Arial" w:eastAsia="SimSun" w:hAnsi="Arial" w:cs="Arial"/>
          <w:color w:val="222222"/>
          <w:sz w:val="24"/>
          <w:szCs w:val="24"/>
          <w:shd w:val="clear" w:color="auto" w:fill="FFFFFF"/>
          <w:lang w:val="en-US" w:eastAsia="en-US"/>
        </w:rPr>
        <w:t>km/h.</w:t>
      </w:r>
      <w:r w:rsidR="00381418">
        <w:rPr>
          <w:rFonts w:ascii="Arial" w:eastAsia="SimSun" w:hAnsi="Arial" w:cs="Arial"/>
          <w:color w:val="222222"/>
          <w:sz w:val="24"/>
          <w:szCs w:val="24"/>
          <w:shd w:val="clear" w:color="auto" w:fill="FFFFFF"/>
          <w:lang w:val="en-US" w:eastAsia="en-US"/>
        </w:rPr>
        <w:t xml:space="preserve"> </w:t>
      </w:r>
      <w:r w:rsidRPr="003630C4">
        <w:rPr>
          <w:rFonts w:ascii="Arial" w:eastAsia="SimSun" w:hAnsi="Arial" w:cs="Arial"/>
          <w:color w:val="222222"/>
          <w:sz w:val="24"/>
          <w:szCs w:val="24"/>
          <w:shd w:val="clear" w:color="auto" w:fill="FFFFFF"/>
          <w:lang w:val="en-US" w:eastAsia="en-US"/>
        </w:rPr>
        <w:t>It</w:t>
      </w:r>
      <w:r w:rsidR="00381418">
        <w:rPr>
          <w:rFonts w:ascii="Arial" w:eastAsia="SimSun" w:hAnsi="Arial" w:cs="Arial"/>
          <w:color w:val="222222"/>
          <w:sz w:val="24"/>
          <w:szCs w:val="24"/>
          <w:shd w:val="clear" w:color="auto" w:fill="FFFFFF"/>
          <w:lang w:val="en-US" w:eastAsia="en-US"/>
        </w:rPr>
        <w:t xml:space="preserve"> </w:t>
      </w:r>
      <w:r w:rsidRPr="003630C4">
        <w:rPr>
          <w:rFonts w:ascii="Arial" w:eastAsia="SimSun" w:hAnsi="Arial" w:cs="Arial"/>
          <w:color w:val="222222"/>
          <w:sz w:val="24"/>
          <w:szCs w:val="24"/>
          <w:shd w:val="clear" w:color="auto" w:fill="FFFFFF"/>
          <w:lang w:val="en-US" w:eastAsia="en-US"/>
        </w:rPr>
        <w:t>is</w:t>
      </w:r>
      <w:r w:rsidR="00381418">
        <w:rPr>
          <w:rFonts w:ascii="Arial" w:eastAsia="SimSun" w:hAnsi="Arial" w:cs="Arial"/>
          <w:color w:val="222222"/>
          <w:sz w:val="24"/>
          <w:szCs w:val="24"/>
          <w:shd w:val="clear" w:color="auto" w:fill="FFFFFF"/>
          <w:lang w:val="en-US" w:eastAsia="en-US"/>
        </w:rPr>
        <w:t xml:space="preserve"> </w:t>
      </w:r>
      <w:r w:rsidRPr="003630C4">
        <w:rPr>
          <w:rFonts w:ascii="Arial" w:eastAsia="SimSun" w:hAnsi="Arial" w:cs="Arial"/>
          <w:color w:val="222222"/>
          <w:sz w:val="24"/>
          <w:szCs w:val="24"/>
          <w:shd w:val="clear" w:color="auto" w:fill="FFFFFF"/>
          <w:lang w:val="en-US" w:eastAsia="en-US"/>
        </w:rPr>
        <w:t>moving</w:t>
      </w:r>
      <w:r w:rsidR="00381418">
        <w:rPr>
          <w:rFonts w:ascii="Arial" w:eastAsia="SimSun" w:hAnsi="Arial" w:cs="Arial"/>
          <w:color w:val="222222"/>
          <w:sz w:val="24"/>
          <w:szCs w:val="24"/>
          <w:shd w:val="clear" w:color="auto" w:fill="FFFFFF"/>
          <w:lang w:val="en-US" w:eastAsia="en-US"/>
        </w:rPr>
        <w:t xml:space="preserve"> </w:t>
      </w:r>
      <w:r w:rsidRPr="003630C4">
        <w:rPr>
          <w:rFonts w:ascii="Arial" w:eastAsia="SimSun" w:hAnsi="Arial" w:cs="Arial"/>
          <w:color w:val="222222"/>
          <w:sz w:val="24"/>
          <w:szCs w:val="24"/>
          <w:shd w:val="clear" w:color="auto" w:fill="FFFFFF"/>
          <w:lang w:val="en-US" w:eastAsia="en-US"/>
        </w:rPr>
        <w:t>West</w:t>
      </w:r>
      <w:r w:rsidR="00381418">
        <w:rPr>
          <w:rFonts w:ascii="Arial" w:eastAsia="SimSun" w:hAnsi="Arial" w:cs="Arial"/>
          <w:color w:val="222222"/>
          <w:sz w:val="24"/>
          <w:szCs w:val="24"/>
          <w:shd w:val="clear" w:color="auto" w:fill="FFFFFF"/>
          <w:lang w:val="en-US" w:eastAsia="en-US"/>
        </w:rPr>
        <w:t xml:space="preserve"> </w:t>
      </w:r>
      <w:r w:rsidRPr="003630C4">
        <w:rPr>
          <w:rFonts w:ascii="Arial" w:eastAsia="SimSun" w:hAnsi="Arial" w:cs="Arial"/>
          <w:color w:val="222222"/>
          <w:sz w:val="24"/>
          <w:szCs w:val="24"/>
          <w:shd w:val="clear" w:color="auto" w:fill="FFFFFF"/>
          <w:lang w:val="en-US" w:eastAsia="en-US"/>
        </w:rPr>
        <w:t>Northwest</w:t>
      </w:r>
      <w:r w:rsidR="00381418">
        <w:rPr>
          <w:rFonts w:ascii="Arial" w:eastAsia="SimSun" w:hAnsi="Arial" w:cs="Arial"/>
          <w:color w:val="222222"/>
          <w:sz w:val="24"/>
          <w:szCs w:val="24"/>
          <w:shd w:val="clear" w:color="auto" w:fill="FFFFFF"/>
          <w:lang w:val="en-US" w:eastAsia="en-US"/>
        </w:rPr>
        <w:t xml:space="preserve"> </w:t>
      </w:r>
      <w:r w:rsidRPr="003630C4">
        <w:rPr>
          <w:rFonts w:ascii="Arial" w:eastAsia="SimSun" w:hAnsi="Arial" w:cs="Arial"/>
          <w:color w:val="222222"/>
          <w:sz w:val="24"/>
          <w:szCs w:val="24"/>
          <w:shd w:val="clear" w:color="auto" w:fill="FFFFFF"/>
          <w:lang w:val="en-US" w:eastAsia="en-US"/>
        </w:rPr>
        <w:t>at</w:t>
      </w:r>
      <w:r w:rsidR="00381418">
        <w:rPr>
          <w:rFonts w:ascii="Arial" w:eastAsia="SimSun" w:hAnsi="Arial" w:cs="Arial"/>
          <w:color w:val="222222"/>
          <w:sz w:val="24"/>
          <w:szCs w:val="24"/>
          <w:shd w:val="clear" w:color="auto" w:fill="FFFFFF"/>
          <w:lang w:val="en-US" w:eastAsia="en-US"/>
        </w:rPr>
        <w:t xml:space="preserve"> </w:t>
      </w:r>
      <w:r w:rsidRPr="003630C4">
        <w:rPr>
          <w:rFonts w:ascii="Arial" w:eastAsia="SimSun" w:hAnsi="Arial" w:cs="Arial"/>
          <w:color w:val="222222"/>
          <w:sz w:val="24"/>
          <w:szCs w:val="24"/>
          <w:shd w:val="clear" w:color="auto" w:fill="FFFFFF"/>
          <w:lang w:val="en-US" w:eastAsia="en-US"/>
        </w:rPr>
        <w:t>15</w:t>
      </w:r>
      <w:r w:rsidR="00381418">
        <w:rPr>
          <w:rFonts w:ascii="Arial" w:eastAsia="SimSun" w:hAnsi="Arial" w:cs="Arial"/>
          <w:color w:val="222222"/>
          <w:sz w:val="24"/>
          <w:szCs w:val="24"/>
          <w:shd w:val="clear" w:color="auto" w:fill="FFFFFF"/>
          <w:lang w:val="en-US" w:eastAsia="en-US"/>
        </w:rPr>
        <w:t xml:space="preserve"> </w:t>
      </w:r>
      <w:r w:rsidRPr="003630C4">
        <w:rPr>
          <w:rFonts w:ascii="Arial" w:eastAsia="SimSun" w:hAnsi="Arial" w:cs="Arial"/>
          <w:color w:val="222222"/>
          <w:sz w:val="24"/>
          <w:szCs w:val="24"/>
          <w:shd w:val="clear" w:color="auto" w:fill="FFFFFF"/>
          <w:lang w:val="en-US" w:eastAsia="en-US"/>
        </w:rPr>
        <w:t>km/h</w:t>
      </w:r>
      <w:r>
        <w:rPr>
          <w:rFonts w:ascii="Arial" w:eastAsia="SimSun" w:hAnsi="Arial" w:cs="Arial"/>
          <w:color w:val="222222"/>
          <w:sz w:val="24"/>
          <w:szCs w:val="24"/>
          <w:shd w:val="clear" w:color="auto" w:fill="FFFFFF"/>
          <w:lang w:val="en-US" w:eastAsia="en-US"/>
        </w:rPr>
        <w:t>.</w:t>
      </w:r>
    </w:p>
    <w:p w14:paraId="330474A8" w14:textId="77777777" w:rsidR="00F4730F" w:rsidRDefault="00F4730F" w:rsidP="00381418">
      <w:pPr>
        <w:pStyle w:val="NoSpacing1"/>
        <w:ind w:left="11520"/>
        <w:contextualSpacing/>
        <w:jc w:val="both"/>
        <w:rPr>
          <w:rFonts w:ascii="Arial" w:hAnsi="Arial" w:cs="Arial"/>
          <w:bCs/>
          <w:i/>
          <w:color w:val="0070C0"/>
          <w:sz w:val="16"/>
          <w:szCs w:val="24"/>
          <w:lang w:val="en-PH"/>
        </w:rPr>
      </w:pPr>
    </w:p>
    <w:p w14:paraId="4118CBF2" w14:textId="74050D35" w:rsidR="00A50AE2" w:rsidRPr="004519F8" w:rsidRDefault="005D0C1D" w:rsidP="00381418">
      <w:pPr>
        <w:pStyle w:val="NoSpacing1"/>
        <w:ind w:left="11520"/>
        <w:contextualSpacing/>
        <w:jc w:val="both"/>
        <w:rPr>
          <w:rFonts w:ascii="Arial" w:hAnsi="Arial" w:cs="Arial"/>
          <w:bCs/>
          <w:i/>
          <w:color w:val="0070C0"/>
          <w:sz w:val="16"/>
          <w:szCs w:val="24"/>
          <w:lang w:val="en-PH"/>
        </w:rPr>
      </w:pPr>
      <w:r w:rsidRPr="004519F8">
        <w:rPr>
          <w:rFonts w:ascii="Arial" w:hAnsi="Arial" w:cs="Arial"/>
          <w:bCs/>
          <w:i/>
          <w:color w:val="0070C0"/>
          <w:sz w:val="16"/>
          <w:szCs w:val="24"/>
          <w:lang w:val="en-PH"/>
        </w:rPr>
        <w:t>Source:</w:t>
      </w:r>
      <w:r w:rsidR="00381418">
        <w:rPr>
          <w:rFonts w:ascii="Arial" w:hAnsi="Arial" w:cs="Arial"/>
          <w:bCs/>
          <w:i/>
          <w:color w:val="0070C0"/>
          <w:sz w:val="16"/>
          <w:szCs w:val="24"/>
          <w:lang w:val="en-PH"/>
        </w:rPr>
        <w:t xml:space="preserve"> </w:t>
      </w:r>
      <w:hyperlink r:id="rId8" w:history="1">
        <w:r w:rsidR="005401C3" w:rsidRPr="004519F8">
          <w:rPr>
            <w:rStyle w:val="Hyperlink"/>
            <w:rFonts w:ascii="Arial" w:hAnsi="Arial" w:cs="Arial"/>
            <w:bCs/>
            <w:i/>
            <w:color w:val="0070C0"/>
            <w:sz w:val="16"/>
            <w:szCs w:val="24"/>
            <w:u w:val="none"/>
            <w:lang w:val="en-PH"/>
          </w:rPr>
          <w:t>DOST-PAGASA</w:t>
        </w:r>
        <w:r w:rsidR="00381418">
          <w:rPr>
            <w:rStyle w:val="Hyperlink"/>
            <w:rFonts w:ascii="Arial" w:hAnsi="Arial" w:cs="Arial"/>
            <w:bCs/>
            <w:i/>
            <w:color w:val="0070C0"/>
            <w:sz w:val="16"/>
            <w:szCs w:val="24"/>
            <w:u w:val="none"/>
            <w:lang w:val="en-PH"/>
          </w:rPr>
          <w:t xml:space="preserve"> </w:t>
        </w:r>
        <w:r w:rsidR="00283D7D">
          <w:rPr>
            <w:rStyle w:val="Hyperlink"/>
            <w:rFonts w:ascii="Arial" w:hAnsi="Arial" w:cs="Arial"/>
            <w:bCs/>
            <w:i/>
            <w:color w:val="0070C0"/>
            <w:sz w:val="16"/>
            <w:szCs w:val="24"/>
            <w:u w:val="none"/>
            <w:lang w:val="en-PH"/>
          </w:rPr>
          <w:t>Daily</w:t>
        </w:r>
        <w:r w:rsidR="00381418">
          <w:rPr>
            <w:rStyle w:val="Hyperlink"/>
            <w:rFonts w:ascii="Arial" w:hAnsi="Arial" w:cs="Arial"/>
            <w:bCs/>
            <w:i/>
            <w:color w:val="0070C0"/>
            <w:sz w:val="16"/>
            <w:szCs w:val="24"/>
            <w:u w:val="none"/>
            <w:lang w:val="en-PH"/>
          </w:rPr>
          <w:t xml:space="preserve"> </w:t>
        </w:r>
        <w:r w:rsidR="00283D7D">
          <w:rPr>
            <w:rStyle w:val="Hyperlink"/>
            <w:rFonts w:ascii="Arial" w:hAnsi="Arial" w:cs="Arial"/>
            <w:bCs/>
            <w:i/>
            <w:color w:val="0070C0"/>
            <w:sz w:val="16"/>
            <w:szCs w:val="24"/>
            <w:u w:val="none"/>
            <w:lang w:val="en-PH"/>
          </w:rPr>
          <w:t>Weather</w:t>
        </w:r>
        <w:r w:rsidR="00381418">
          <w:rPr>
            <w:rStyle w:val="Hyperlink"/>
            <w:rFonts w:ascii="Arial" w:hAnsi="Arial" w:cs="Arial"/>
            <w:bCs/>
            <w:i/>
            <w:color w:val="0070C0"/>
            <w:sz w:val="16"/>
            <w:szCs w:val="24"/>
            <w:u w:val="none"/>
            <w:lang w:val="en-PH"/>
          </w:rPr>
          <w:t xml:space="preserve"> </w:t>
        </w:r>
        <w:r w:rsidR="00283D7D">
          <w:rPr>
            <w:rStyle w:val="Hyperlink"/>
            <w:rFonts w:ascii="Arial" w:hAnsi="Arial" w:cs="Arial"/>
            <w:bCs/>
            <w:i/>
            <w:color w:val="0070C0"/>
            <w:sz w:val="16"/>
            <w:szCs w:val="24"/>
            <w:u w:val="none"/>
            <w:lang w:val="en-PH"/>
          </w:rPr>
          <w:t>Forecast</w:t>
        </w:r>
      </w:hyperlink>
    </w:p>
    <w:p w14:paraId="2D01FBCB" w14:textId="1337126B" w:rsidR="007F47BE" w:rsidRDefault="007F47BE" w:rsidP="00381418">
      <w:pPr>
        <w:pStyle w:val="NoSpacing1"/>
        <w:ind w:left="720"/>
        <w:contextualSpacing/>
        <w:jc w:val="right"/>
        <w:rPr>
          <w:rFonts w:ascii="Arial" w:hAnsi="Arial" w:cs="Arial"/>
          <w:sz w:val="24"/>
          <w:szCs w:val="24"/>
          <w:lang w:val="en-PH"/>
        </w:rPr>
      </w:pPr>
    </w:p>
    <w:p w14:paraId="2B6BA66C" w14:textId="77777777" w:rsidR="00FB6EE6" w:rsidRDefault="00FB6EE6" w:rsidP="00381418">
      <w:pPr>
        <w:pStyle w:val="NoSpacing1"/>
        <w:ind w:left="720"/>
        <w:contextualSpacing/>
        <w:jc w:val="right"/>
        <w:rPr>
          <w:rFonts w:ascii="Arial" w:hAnsi="Arial" w:cs="Arial"/>
          <w:sz w:val="24"/>
          <w:szCs w:val="24"/>
          <w:lang w:val="en-PH"/>
        </w:rPr>
      </w:pPr>
    </w:p>
    <w:p w14:paraId="56F7AE13" w14:textId="1315DBFF" w:rsidR="00C9599E" w:rsidRDefault="00504341" w:rsidP="00381418">
      <w:pPr>
        <w:pStyle w:val="NormalWeb"/>
        <w:spacing w:beforeAutospacing="0" w:afterAutospacing="0" w:line="240" w:lineRule="auto"/>
        <w:contextualSpacing/>
        <w:jc w:val="both"/>
        <w:rPr>
          <w:rFonts w:ascii="Arial" w:hAnsi="Arial" w:cs="Arial"/>
          <w:b/>
          <w:color w:val="002060"/>
          <w:sz w:val="28"/>
        </w:rPr>
      </w:pPr>
      <w:r>
        <w:rPr>
          <w:rFonts w:ascii="Arial" w:hAnsi="Arial" w:cs="Arial"/>
          <w:b/>
          <w:color w:val="002060"/>
          <w:sz w:val="28"/>
        </w:rPr>
        <w:t>SUMMARY</w:t>
      </w:r>
      <w:r w:rsidR="00381418">
        <w:rPr>
          <w:rFonts w:ascii="Arial" w:hAnsi="Arial" w:cs="Arial"/>
          <w:b/>
          <w:color w:val="002060"/>
          <w:sz w:val="28"/>
        </w:rPr>
        <w:t xml:space="preserve">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87"/>
        <w:gridCol w:w="1272"/>
        <w:gridCol w:w="1041"/>
        <w:gridCol w:w="1134"/>
        <w:gridCol w:w="1562"/>
        <w:gridCol w:w="1017"/>
        <w:gridCol w:w="1006"/>
        <w:gridCol w:w="1017"/>
        <w:gridCol w:w="1006"/>
        <w:gridCol w:w="1017"/>
        <w:gridCol w:w="1006"/>
        <w:gridCol w:w="731"/>
        <w:gridCol w:w="879"/>
        <w:gridCol w:w="1014"/>
      </w:tblGrid>
      <w:tr w:rsidR="003630C4" w:rsidRPr="003630C4" w14:paraId="4E0608F1" w14:textId="77777777" w:rsidTr="003630C4">
        <w:trPr>
          <w:trHeight w:val="20"/>
          <w:tblHeader/>
        </w:trPr>
        <w:tc>
          <w:tcPr>
            <w:tcW w:w="553" w:type="pct"/>
            <w:vMerge w:val="restart"/>
            <w:shd w:val="clear" w:color="7F7F7F" w:fill="7F7F7F"/>
            <w:vAlign w:val="center"/>
            <w:hideMark/>
          </w:tcPr>
          <w:p w14:paraId="5F7E0D42" w14:textId="12F5A1FA" w:rsidR="003630C4" w:rsidRPr="003630C4" w:rsidRDefault="003630C4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 w:rsidRPr="003630C4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REGION</w:t>
            </w:r>
            <w:r w:rsidR="00381418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Pr="003630C4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/</w:t>
            </w:r>
            <w:r w:rsidR="00381418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Pr="003630C4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PROVINCE</w:t>
            </w:r>
            <w:r w:rsidR="00381418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Pr="003630C4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/</w:t>
            </w:r>
            <w:r w:rsidR="00381418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Pr="003630C4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CITY</w:t>
            </w:r>
            <w:r w:rsidR="00381418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Pr="003630C4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/</w:t>
            </w:r>
            <w:r w:rsidR="00381418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Pr="003630C4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MUNICIPALITY</w:t>
            </w:r>
            <w:r w:rsidR="00381418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1134" w:type="pct"/>
            <w:gridSpan w:val="3"/>
            <w:vMerge w:val="restart"/>
            <w:shd w:val="clear" w:color="7F7F7F" w:fill="7F7F7F"/>
            <w:vAlign w:val="center"/>
            <w:hideMark/>
          </w:tcPr>
          <w:p w14:paraId="01CF75EC" w14:textId="459A905D" w:rsidR="003630C4" w:rsidRPr="003630C4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="003630C4" w:rsidRPr="003630C4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NUMBER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="003630C4" w:rsidRPr="003630C4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OF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="003630C4" w:rsidRPr="003630C4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AFFECTED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12" w:type="pct"/>
            <w:vMerge w:val="restart"/>
            <w:shd w:val="clear" w:color="7F7F7F" w:fill="7F7F7F"/>
            <w:vAlign w:val="center"/>
            <w:hideMark/>
          </w:tcPr>
          <w:p w14:paraId="0EEB8327" w14:textId="3CE8465D" w:rsidR="003630C4" w:rsidRPr="003630C4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 xml:space="preserve"> </w:t>
            </w:r>
            <w:r w:rsidR="003630C4" w:rsidRPr="003630C4"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>NUMBER</w:t>
            </w:r>
            <w:r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 xml:space="preserve"> </w:t>
            </w:r>
            <w:r w:rsidR="003630C4" w:rsidRPr="003630C4"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>OF</w:t>
            </w:r>
            <w:r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 xml:space="preserve"> </w:t>
            </w:r>
            <w:r w:rsidR="003630C4" w:rsidRPr="003630C4"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>EVACUATION</w:t>
            </w:r>
            <w:r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 xml:space="preserve"> </w:t>
            </w:r>
            <w:r w:rsidR="003630C4" w:rsidRPr="003630C4"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>CENTERS</w:t>
            </w:r>
            <w:r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 xml:space="preserve"> </w:t>
            </w:r>
            <w:r w:rsidR="003630C4" w:rsidRPr="003630C4"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>(ECs)</w:t>
            </w:r>
            <w:r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645" w:type="pct"/>
            <w:gridSpan w:val="2"/>
            <w:vMerge w:val="restart"/>
            <w:shd w:val="clear" w:color="7F7F7F" w:fill="7F7F7F"/>
            <w:vAlign w:val="center"/>
            <w:hideMark/>
          </w:tcPr>
          <w:p w14:paraId="7C132D48" w14:textId="2D14DDD6" w:rsidR="003630C4" w:rsidRPr="003630C4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 xml:space="preserve"> </w:t>
            </w:r>
            <w:r w:rsidR="003630C4" w:rsidRPr="003630C4"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>NUMBER</w:t>
            </w:r>
            <w:r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 xml:space="preserve"> </w:t>
            </w:r>
            <w:r w:rsidR="003630C4" w:rsidRPr="003630C4"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>OF</w:t>
            </w:r>
            <w:r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 xml:space="preserve"> </w:t>
            </w:r>
            <w:r w:rsidR="003630C4" w:rsidRPr="003630C4"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>INSIDE</w:t>
            </w:r>
            <w:r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 xml:space="preserve"> </w:t>
            </w:r>
            <w:r w:rsidR="003630C4" w:rsidRPr="003630C4"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>ECs</w:t>
            </w:r>
            <w:r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645" w:type="pct"/>
            <w:gridSpan w:val="2"/>
            <w:vMerge w:val="restart"/>
            <w:shd w:val="clear" w:color="7F7F7F" w:fill="7F7F7F"/>
            <w:vAlign w:val="center"/>
            <w:hideMark/>
          </w:tcPr>
          <w:p w14:paraId="06BD2A41" w14:textId="519639BE" w:rsidR="003630C4" w:rsidRPr="003630C4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 xml:space="preserve"> </w:t>
            </w:r>
            <w:r w:rsidR="003630C4" w:rsidRPr="003630C4"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>NUMBER</w:t>
            </w:r>
            <w:r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 xml:space="preserve"> </w:t>
            </w:r>
            <w:r w:rsidR="003630C4" w:rsidRPr="003630C4"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>OF</w:t>
            </w:r>
            <w:r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 xml:space="preserve"> </w:t>
            </w:r>
            <w:r w:rsidR="003630C4" w:rsidRPr="003630C4"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>OUTSIDE</w:t>
            </w:r>
            <w:r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 xml:space="preserve"> </w:t>
            </w:r>
            <w:r w:rsidR="003630C4" w:rsidRPr="003630C4"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>ECs</w:t>
            </w:r>
            <w:r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645" w:type="pct"/>
            <w:gridSpan w:val="2"/>
            <w:shd w:val="clear" w:color="7F7F7F" w:fill="7F7F7F"/>
            <w:vAlign w:val="center"/>
            <w:hideMark/>
          </w:tcPr>
          <w:p w14:paraId="220AC646" w14:textId="6468B02C" w:rsidR="003630C4" w:rsidRPr="003630C4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 xml:space="preserve"> </w:t>
            </w:r>
            <w:r w:rsidR="003630C4" w:rsidRPr="003630C4"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>TOTAL</w:t>
            </w:r>
            <w:r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 xml:space="preserve"> </w:t>
            </w:r>
            <w:r w:rsidR="003630C4" w:rsidRPr="003630C4"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>DISPLACED</w:t>
            </w:r>
            <w:r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 xml:space="preserve"> </w:t>
            </w:r>
            <w:r w:rsidR="003630C4" w:rsidRPr="003630C4"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>&amp;</w:t>
            </w:r>
            <w:r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 xml:space="preserve"> </w:t>
            </w:r>
            <w:r w:rsidR="003630C4" w:rsidRPr="003630C4"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>SERVED</w:t>
            </w:r>
            <w:r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868" w:type="pct"/>
            <w:gridSpan w:val="3"/>
            <w:vMerge w:val="restart"/>
            <w:shd w:val="clear" w:color="7F7F7F" w:fill="7F7F7F"/>
            <w:vAlign w:val="center"/>
            <w:hideMark/>
          </w:tcPr>
          <w:p w14:paraId="126529EC" w14:textId="44D3A0CD" w:rsidR="003630C4" w:rsidRPr="003630C4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="003630C4" w:rsidRPr="003630C4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NO.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="003630C4" w:rsidRPr="003630C4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OF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="003630C4" w:rsidRPr="003630C4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DAMAGED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="003630C4" w:rsidRPr="003630C4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HOUSES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</w:p>
        </w:tc>
      </w:tr>
      <w:tr w:rsidR="003630C4" w:rsidRPr="003630C4" w14:paraId="297BD1B6" w14:textId="77777777" w:rsidTr="003630C4">
        <w:trPr>
          <w:trHeight w:val="20"/>
          <w:tblHeader/>
        </w:trPr>
        <w:tc>
          <w:tcPr>
            <w:tcW w:w="553" w:type="pct"/>
            <w:vMerge/>
            <w:vAlign w:val="center"/>
            <w:hideMark/>
          </w:tcPr>
          <w:p w14:paraId="5891E6F5" w14:textId="77777777" w:rsidR="003630C4" w:rsidRPr="003630C4" w:rsidRDefault="003630C4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1134" w:type="pct"/>
            <w:gridSpan w:val="3"/>
            <w:vMerge/>
            <w:vAlign w:val="center"/>
            <w:hideMark/>
          </w:tcPr>
          <w:p w14:paraId="705623EF" w14:textId="77777777" w:rsidR="003630C4" w:rsidRPr="003630C4" w:rsidRDefault="003630C4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512" w:type="pct"/>
            <w:vMerge/>
            <w:vAlign w:val="center"/>
            <w:hideMark/>
          </w:tcPr>
          <w:p w14:paraId="33AD8D59" w14:textId="77777777" w:rsidR="003630C4" w:rsidRPr="003630C4" w:rsidRDefault="003630C4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</w:pPr>
          </w:p>
        </w:tc>
        <w:tc>
          <w:tcPr>
            <w:tcW w:w="645" w:type="pct"/>
            <w:gridSpan w:val="2"/>
            <w:vMerge/>
            <w:vAlign w:val="center"/>
            <w:hideMark/>
          </w:tcPr>
          <w:p w14:paraId="24145D2F" w14:textId="77777777" w:rsidR="003630C4" w:rsidRPr="003630C4" w:rsidRDefault="003630C4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</w:pPr>
          </w:p>
        </w:tc>
        <w:tc>
          <w:tcPr>
            <w:tcW w:w="645" w:type="pct"/>
            <w:gridSpan w:val="2"/>
            <w:vMerge/>
            <w:vAlign w:val="center"/>
            <w:hideMark/>
          </w:tcPr>
          <w:p w14:paraId="3C47A359" w14:textId="77777777" w:rsidR="003630C4" w:rsidRPr="003630C4" w:rsidRDefault="003630C4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</w:pPr>
          </w:p>
        </w:tc>
        <w:tc>
          <w:tcPr>
            <w:tcW w:w="324" w:type="pct"/>
            <w:shd w:val="clear" w:color="7F7F7F" w:fill="7F7F7F"/>
            <w:vAlign w:val="center"/>
            <w:hideMark/>
          </w:tcPr>
          <w:p w14:paraId="23526DEB" w14:textId="1A0C6B49" w:rsidR="003630C4" w:rsidRPr="003630C4" w:rsidRDefault="003630C4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</w:pPr>
            <w:r w:rsidRPr="003630C4"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>Families</w:t>
            </w:r>
            <w:r w:rsidR="00381418"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20" w:type="pct"/>
            <w:shd w:val="clear" w:color="7F7F7F" w:fill="7F7F7F"/>
            <w:vAlign w:val="center"/>
            <w:hideMark/>
          </w:tcPr>
          <w:p w14:paraId="2C4F8905" w14:textId="6D6BCC3F" w:rsidR="003630C4" w:rsidRPr="003630C4" w:rsidRDefault="003630C4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</w:pPr>
            <w:r w:rsidRPr="003630C4"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>Persons</w:t>
            </w:r>
            <w:r w:rsidR="00381418"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868" w:type="pct"/>
            <w:gridSpan w:val="3"/>
            <w:vMerge/>
            <w:vAlign w:val="center"/>
            <w:hideMark/>
          </w:tcPr>
          <w:p w14:paraId="02484496" w14:textId="77777777" w:rsidR="003630C4" w:rsidRPr="003630C4" w:rsidRDefault="003630C4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</w:p>
        </w:tc>
      </w:tr>
      <w:tr w:rsidR="003630C4" w:rsidRPr="003630C4" w14:paraId="19AD2BF3" w14:textId="77777777" w:rsidTr="003630C4">
        <w:trPr>
          <w:trHeight w:val="20"/>
          <w:tblHeader/>
        </w:trPr>
        <w:tc>
          <w:tcPr>
            <w:tcW w:w="553" w:type="pct"/>
            <w:vMerge/>
            <w:vAlign w:val="center"/>
            <w:hideMark/>
          </w:tcPr>
          <w:p w14:paraId="0E28F4D6" w14:textId="77777777" w:rsidR="003630C4" w:rsidRPr="003630C4" w:rsidRDefault="003630C4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418" w:type="pct"/>
            <w:vMerge w:val="restart"/>
            <w:shd w:val="clear" w:color="7F7F7F" w:fill="7F7F7F"/>
            <w:vAlign w:val="center"/>
            <w:hideMark/>
          </w:tcPr>
          <w:p w14:paraId="54456552" w14:textId="7ABAF769" w:rsidR="003630C4" w:rsidRPr="003630C4" w:rsidRDefault="003630C4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 w:rsidRPr="003630C4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Barangays</w:t>
            </w:r>
            <w:r w:rsidR="00381418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3" w:type="pct"/>
            <w:vMerge w:val="restart"/>
            <w:shd w:val="clear" w:color="7F7F7F" w:fill="7F7F7F"/>
            <w:vAlign w:val="center"/>
            <w:hideMark/>
          </w:tcPr>
          <w:p w14:paraId="054CE1BF" w14:textId="63662803" w:rsidR="003630C4" w:rsidRPr="003630C4" w:rsidRDefault="003630C4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 w:rsidRPr="003630C4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Families</w:t>
            </w:r>
            <w:r w:rsidR="00381418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73" w:type="pct"/>
            <w:vMerge w:val="restart"/>
            <w:shd w:val="clear" w:color="7F7F7F" w:fill="7F7F7F"/>
            <w:vAlign w:val="center"/>
            <w:hideMark/>
          </w:tcPr>
          <w:p w14:paraId="717CFF87" w14:textId="5D6D5101" w:rsidR="003630C4" w:rsidRPr="003630C4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="003630C4" w:rsidRPr="003630C4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Persons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12" w:type="pct"/>
            <w:vMerge/>
            <w:vAlign w:val="center"/>
            <w:hideMark/>
          </w:tcPr>
          <w:p w14:paraId="6363BF26" w14:textId="77777777" w:rsidR="003630C4" w:rsidRPr="003630C4" w:rsidRDefault="003630C4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</w:pPr>
          </w:p>
        </w:tc>
        <w:tc>
          <w:tcPr>
            <w:tcW w:w="324" w:type="pct"/>
            <w:shd w:val="clear" w:color="7F7F7F" w:fill="7F7F7F"/>
            <w:vAlign w:val="center"/>
            <w:hideMark/>
          </w:tcPr>
          <w:p w14:paraId="04A8FE3C" w14:textId="5C04AED6" w:rsidR="003630C4" w:rsidRPr="003630C4" w:rsidRDefault="003630C4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</w:pPr>
            <w:r w:rsidRPr="003630C4"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>Families</w:t>
            </w:r>
            <w:r w:rsidR="00381418"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20" w:type="pct"/>
            <w:shd w:val="clear" w:color="7F7F7F" w:fill="7F7F7F"/>
            <w:vAlign w:val="center"/>
            <w:hideMark/>
          </w:tcPr>
          <w:p w14:paraId="622DE6B6" w14:textId="2DC94829" w:rsidR="003630C4" w:rsidRPr="003630C4" w:rsidRDefault="003630C4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</w:pPr>
            <w:r w:rsidRPr="003630C4"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>Persons</w:t>
            </w:r>
            <w:r w:rsidR="00381418"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24" w:type="pct"/>
            <w:shd w:val="clear" w:color="7F7F7F" w:fill="7F7F7F"/>
            <w:vAlign w:val="center"/>
            <w:hideMark/>
          </w:tcPr>
          <w:p w14:paraId="15F8C6AF" w14:textId="0725D549" w:rsidR="003630C4" w:rsidRPr="003630C4" w:rsidRDefault="003630C4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</w:pPr>
            <w:r w:rsidRPr="003630C4"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>Families</w:t>
            </w:r>
            <w:r w:rsidR="00381418"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20" w:type="pct"/>
            <w:shd w:val="clear" w:color="7F7F7F" w:fill="7F7F7F"/>
            <w:vAlign w:val="center"/>
            <w:hideMark/>
          </w:tcPr>
          <w:p w14:paraId="03EAF701" w14:textId="69584EAC" w:rsidR="003630C4" w:rsidRPr="003630C4" w:rsidRDefault="003630C4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</w:pPr>
            <w:r w:rsidRPr="003630C4"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>Persons</w:t>
            </w:r>
            <w:r w:rsidR="00381418"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24" w:type="pct"/>
            <w:shd w:val="clear" w:color="7F7F7F" w:fill="7F7F7F"/>
            <w:vAlign w:val="center"/>
            <w:hideMark/>
          </w:tcPr>
          <w:p w14:paraId="68128327" w14:textId="1065FCBA" w:rsidR="003630C4" w:rsidRPr="003630C4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 xml:space="preserve"> </w:t>
            </w:r>
            <w:r w:rsidR="003630C4" w:rsidRPr="003630C4"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>Total</w:t>
            </w:r>
            <w:r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 xml:space="preserve"> </w:t>
            </w:r>
            <w:r w:rsidR="003630C4" w:rsidRPr="003630C4"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>Families</w:t>
            </w:r>
            <w:r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20" w:type="pct"/>
            <w:shd w:val="clear" w:color="7F7F7F" w:fill="7F7F7F"/>
            <w:vAlign w:val="center"/>
            <w:hideMark/>
          </w:tcPr>
          <w:p w14:paraId="293E6C4D" w14:textId="671C22CB" w:rsidR="003630C4" w:rsidRPr="003630C4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 xml:space="preserve"> </w:t>
            </w:r>
            <w:r w:rsidR="003630C4" w:rsidRPr="003630C4"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>Total</w:t>
            </w:r>
            <w:r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 xml:space="preserve"> </w:t>
            </w:r>
            <w:r w:rsidR="003630C4" w:rsidRPr="003630C4"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>Persons</w:t>
            </w:r>
            <w:r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868" w:type="pct"/>
            <w:gridSpan w:val="3"/>
            <w:vMerge/>
            <w:vAlign w:val="center"/>
            <w:hideMark/>
          </w:tcPr>
          <w:p w14:paraId="5ACD867C" w14:textId="77777777" w:rsidR="003630C4" w:rsidRPr="003630C4" w:rsidRDefault="003630C4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</w:p>
        </w:tc>
      </w:tr>
      <w:tr w:rsidR="003630C4" w:rsidRPr="003630C4" w14:paraId="66DC2818" w14:textId="77777777" w:rsidTr="003630C4">
        <w:trPr>
          <w:trHeight w:val="20"/>
          <w:tblHeader/>
        </w:trPr>
        <w:tc>
          <w:tcPr>
            <w:tcW w:w="553" w:type="pct"/>
            <w:vMerge/>
            <w:vAlign w:val="center"/>
            <w:hideMark/>
          </w:tcPr>
          <w:p w14:paraId="237BC825" w14:textId="77777777" w:rsidR="003630C4" w:rsidRPr="003630C4" w:rsidRDefault="003630C4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418" w:type="pct"/>
            <w:vMerge/>
            <w:vAlign w:val="center"/>
            <w:hideMark/>
          </w:tcPr>
          <w:p w14:paraId="5EB9F620" w14:textId="77777777" w:rsidR="003630C4" w:rsidRPr="003630C4" w:rsidRDefault="003630C4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343" w:type="pct"/>
            <w:vMerge/>
            <w:vAlign w:val="center"/>
            <w:hideMark/>
          </w:tcPr>
          <w:p w14:paraId="1F241CCB" w14:textId="77777777" w:rsidR="003630C4" w:rsidRPr="003630C4" w:rsidRDefault="003630C4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373" w:type="pct"/>
            <w:vMerge/>
            <w:vAlign w:val="center"/>
            <w:hideMark/>
          </w:tcPr>
          <w:p w14:paraId="47715231" w14:textId="77777777" w:rsidR="003630C4" w:rsidRPr="003630C4" w:rsidRDefault="003630C4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512" w:type="pct"/>
            <w:shd w:val="clear" w:color="7F7F7F" w:fill="7F7F7F"/>
            <w:vAlign w:val="center"/>
            <w:hideMark/>
          </w:tcPr>
          <w:p w14:paraId="616AEF5A" w14:textId="69AD430F" w:rsidR="003630C4" w:rsidRPr="003630C4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="003630C4" w:rsidRPr="003630C4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NOW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24" w:type="pct"/>
            <w:shd w:val="clear" w:color="7F7F7F" w:fill="7F7F7F"/>
            <w:vAlign w:val="center"/>
            <w:hideMark/>
          </w:tcPr>
          <w:p w14:paraId="5E6D2975" w14:textId="6F384E18" w:rsidR="003630C4" w:rsidRPr="003630C4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="003630C4" w:rsidRPr="003630C4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NOW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20" w:type="pct"/>
            <w:shd w:val="clear" w:color="7F7F7F" w:fill="7F7F7F"/>
            <w:vAlign w:val="center"/>
            <w:hideMark/>
          </w:tcPr>
          <w:p w14:paraId="1CDC5E93" w14:textId="530227DF" w:rsidR="003630C4" w:rsidRPr="003630C4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="003630C4" w:rsidRPr="003630C4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NOW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24" w:type="pct"/>
            <w:shd w:val="clear" w:color="7F7F7F" w:fill="7F7F7F"/>
            <w:vAlign w:val="center"/>
            <w:hideMark/>
          </w:tcPr>
          <w:p w14:paraId="4D24E48D" w14:textId="7BC8A1CE" w:rsidR="003630C4" w:rsidRPr="003630C4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="003630C4" w:rsidRPr="003630C4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NOW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20" w:type="pct"/>
            <w:shd w:val="clear" w:color="7F7F7F" w:fill="7F7F7F"/>
            <w:vAlign w:val="center"/>
            <w:hideMark/>
          </w:tcPr>
          <w:p w14:paraId="1B60C313" w14:textId="1962823C" w:rsidR="003630C4" w:rsidRPr="003630C4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="003630C4" w:rsidRPr="003630C4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NOW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24" w:type="pct"/>
            <w:shd w:val="clear" w:color="7F7F7F" w:fill="7F7F7F"/>
            <w:vAlign w:val="center"/>
            <w:hideMark/>
          </w:tcPr>
          <w:p w14:paraId="6A287F2D" w14:textId="26E7C105" w:rsidR="003630C4" w:rsidRPr="003630C4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="003630C4" w:rsidRPr="003630C4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NOW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20" w:type="pct"/>
            <w:shd w:val="clear" w:color="7F7F7F" w:fill="7F7F7F"/>
            <w:vAlign w:val="center"/>
            <w:hideMark/>
          </w:tcPr>
          <w:p w14:paraId="2EA3C1EE" w14:textId="3B713F0F" w:rsidR="003630C4" w:rsidRPr="003630C4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="003630C4" w:rsidRPr="003630C4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NOW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42" w:type="pct"/>
            <w:shd w:val="clear" w:color="7F7F7F" w:fill="7F7F7F"/>
            <w:vAlign w:val="center"/>
            <w:hideMark/>
          </w:tcPr>
          <w:p w14:paraId="5B53A678" w14:textId="72255DAD" w:rsidR="003630C4" w:rsidRPr="003630C4" w:rsidRDefault="003630C4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 w:rsidRPr="003630C4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Total</w:t>
            </w:r>
            <w:r w:rsidR="00381418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90" w:type="pct"/>
            <w:shd w:val="clear" w:color="7F7F7F" w:fill="7F7F7F"/>
            <w:vAlign w:val="center"/>
            <w:hideMark/>
          </w:tcPr>
          <w:p w14:paraId="33262FB9" w14:textId="583A6F91" w:rsidR="003630C4" w:rsidRPr="003630C4" w:rsidRDefault="003630C4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 w:rsidRPr="003630C4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Totally</w:t>
            </w:r>
            <w:r w:rsidR="00381418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6" w:type="pct"/>
            <w:shd w:val="clear" w:color="7F7F7F" w:fill="7F7F7F"/>
            <w:vAlign w:val="center"/>
            <w:hideMark/>
          </w:tcPr>
          <w:p w14:paraId="5B0195C9" w14:textId="56DDBDB2" w:rsidR="003630C4" w:rsidRPr="003630C4" w:rsidRDefault="003630C4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 w:rsidRPr="003630C4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Partially</w:t>
            </w:r>
            <w:r w:rsidR="00381418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</w:p>
        </w:tc>
      </w:tr>
      <w:tr w:rsidR="003630C4" w:rsidRPr="003630C4" w14:paraId="0F923C68" w14:textId="77777777" w:rsidTr="003630C4">
        <w:trPr>
          <w:trHeight w:val="20"/>
        </w:trPr>
        <w:tc>
          <w:tcPr>
            <w:tcW w:w="553" w:type="pct"/>
            <w:shd w:val="clear" w:color="A5A5A5" w:fill="A5A5A5"/>
            <w:vAlign w:val="center"/>
            <w:hideMark/>
          </w:tcPr>
          <w:p w14:paraId="26FB0606" w14:textId="45C52E36" w:rsidR="003630C4" w:rsidRPr="003630C4" w:rsidRDefault="003630C4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3630C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GRAND</w:t>
            </w:r>
            <w:r w:rsidR="0038141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3630C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TOTAL</w:t>
            </w:r>
          </w:p>
        </w:tc>
        <w:tc>
          <w:tcPr>
            <w:tcW w:w="418" w:type="pct"/>
            <w:shd w:val="clear" w:color="A5A5A5" w:fill="A5A5A5"/>
            <w:vAlign w:val="center"/>
            <w:hideMark/>
          </w:tcPr>
          <w:p w14:paraId="0722DDD7" w14:textId="48713916" w:rsidR="003630C4" w:rsidRPr="003630C4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3630C4" w:rsidRPr="003630C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1,112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43" w:type="pct"/>
            <w:shd w:val="clear" w:color="A5A5A5" w:fill="A5A5A5"/>
            <w:vAlign w:val="center"/>
            <w:hideMark/>
          </w:tcPr>
          <w:p w14:paraId="5FA5236C" w14:textId="098CB1EE" w:rsidR="003630C4" w:rsidRPr="003630C4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3630C4" w:rsidRPr="003630C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395,503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73" w:type="pct"/>
            <w:shd w:val="clear" w:color="A5A5A5" w:fill="A5A5A5"/>
            <w:vAlign w:val="center"/>
            <w:hideMark/>
          </w:tcPr>
          <w:p w14:paraId="5D4CC76A" w14:textId="17E25D48" w:rsidR="003630C4" w:rsidRPr="003630C4" w:rsidRDefault="003630C4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3630C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1,592,529</w:t>
            </w:r>
            <w:r w:rsidR="0038141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512" w:type="pct"/>
            <w:shd w:val="clear" w:color="A5A5A5" w:fill="A5A5A5"/>
            <w:vAlign w:val="center"/>
            <w:hideMark/>
          </w:tcPr>
          <w:p w14:paraId="658B1DE6" w14:textId="400A3692" w:rsidR="003630C4" w:rsidRPr="003630C4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3630C4" w:rsidRPr="003630C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171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24" w:type="pct"/>
            <w:shd w:val="clear" w:color="A5A5A5" w:fill="A5A5A5"/>
            <w:vAlign w:val="center"/>
            <w:hideMark/>
          </w:tcPr>
          <w:p w14:paraId="2506EC14" w14:textId="28C0D6B5" w:rsidR="003630C4" w:rsidRPr="003630C4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3630C4" w:rsidRPr="003630C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5,958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20" w:type="pct"/>
            <w:shd w:val="clear" w:color="A5A5A5" w:fill="A5A5A5"/>
            <w:vAlign w:val="center"/>
            <w:hideMark/>
          </w:tcPr>
          <w:p w14:paraId="159B87D8" w14:textId="45CC8E53" w:rsidR="003630C4" w:rsidRPr="003630C4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3630C4" w:rsidRPr="003630C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22,404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24" w:type="pct"/>
            <w:shd w:val="clear" w:color="A5A5A5" w:fill="A5A5A5"/>
            <w:vAlign w:val="center"/>
            <w:hideMark/>
          </w:tcPr>
          <w:p w14:paraId="0AB73560" w14:textId="7860B9EC" w:rsidR="003630C4" w:rsidRPr="003630C4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3630C4" w:rsidRPr="003630C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19,911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20" w:type="pct"/>
            <w:shd w:val="clear" w:color="A5A5A5" w:fill="A5A5A5"/>
            <w:vAlign w:val="center"/>
            <w:hideMark/>
          </w:tcPr>
          <w:p w14:paraId="3187576D" w14:textId="033C174F" w:rsidR="003630C4" w:rsidRPr="003630C4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3630C4" w:rsidRPr="003630C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95,190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24" w:type="pct"/>
            <w:shd w:val="clear" w:color="A5A5A5" w:fill="A5A5A5"/>
            <w:vAlign w:val="center"/>
            <w:hideMark/>
          </w:tcPr>
          <w:p w14:paraId="3031C93D" w14:textId="310E858A" w:rsidR="003630C4" w:rsidRPr="003630C4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3630C4" w:rsidRPr="003630C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25,869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20" w:type="pct"/>
            <w:shd w:val="clear" w:color="A5A5A5" w:fill="A5A5A5"/>
            <w:vAlign w:val="center"/>
            <w:hideMark/>
          </w:tcPr>
          <w:p w14:paraId="0101FE6F" w14:textId="602FB299" w:rsidR="003630C4" w:rsidRPr="003630C4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3630C4" w:rsidRPr="003630C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117,594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42" w:type="pct"/>
            <w:shd w:val="clear" w:color="A5A5A5" w:fill="A5A5A5"/>
            <w:vAlign w:val="center"/>
            <w:hideMark/>
          </w:tcPr>
          <w:p w14:paraId="448A9090" w14:textId="55965373" w:rsidR="003630C4" w:rsidRPr="003630C4" w:rsidRDefault="003630C4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3630C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1,053</w:t>
            </w:r>
            <w:r w:rsidR="0038141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90" w:type="pct"/>
            <w:shd w:val="clear" w:color="A5A5A5" w:fill="A5A5A5"/>
            <w:vAlign w:val="center"/>
            <w:hideMark/>
          </w:tcPr>
          <w:p w14:paraId="12D8AC8C" w14:textId="2F2D7EB2" w:rsidR="003630C4" w:rsidRPr="003630C4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3630C4" w:rsidRPr="003630C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265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36" w:type="pct"/>
            <w:shd w:val="clear" w:color="A5A5A5" w:fill="A5A5A5"/>
            <w:vAlign w:val="center"/>
            <w:hideMark/>
          </w:tcPr>
          <w:p w14:paraId="1D6039B3" w14:textId="77B702B0" w:rsidR="003630C4" w:rsidRPr="003630C4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3630C4" w:rsidRPr="003630C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788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3630C4" w:rsidRPr="003630C4" w14:paraId="24E1B7C7" w14:textId="77777777" w:rsidTr="003630C4">
        <w:trPr>
          <w:trHeight w:val="20"/>
        </w:trPr>
        <w:tc>
          <w:tcPr>
            <w:tcW w:w="553" w:type="pct"/>
            <w:shd w:val="clear" w:color="auto" w:fill="auto"/>
            <w:vAlign w:val="center"/>
            <w:hideMark/>
          </w:tcPr>
          <w:p w14:paraId="782413FB" w14:textId="77777777" w:rsidR="003630C4" w:rsidRPr="003630C4" w:rsidRDefault="003630C4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3630C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NCR</w:t>
            </w:r>
          </w:p>
        </w:tc>
        <w:tc>
          <w:tcPr>
            <w:tcW w:w="418" w:type="pct"/>
            <w:shd w:val="clear" w:color="auto" w:fill="auto"/>
            <w:vAlign w:val="center"/>
            <w:hideMark/>
          </w:tcPr>
          <w:p w14:paraId="1B1F78D9" w14:textId="4C142E0C" w:rsidR="003630C4" w:rsidRPr="003630C4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3630C4" w:rsidRPr="003630C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43" w:type="pct"/>
            <w:shd w:val="clear" w:color="auto" w:fill="auto"/>
            <w:vAlign w:val="center"/>
            <w:hideMark/>
          </w:tcPr>
          <w:p w14:paraId="216BEFA1" w14:textId="3964C922" w:rsidR="003630C4" w:rsidRPr="003630C4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3630C4" w:rsidRPr="003630C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10,006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73" w:type="pct"/>
            <w:shd w:val="clear" w:color="auto" w:fill="auto"/>
            <w:vAlign w:val="center"/>
            <w:hideMark/>
          </w:tcPr>
          <w:p w14:paraId="44D4C250" w14:textId="33D73649" w:rsidR="003630C4" w:rsidRPr="003630C4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3630C4" w:rsidRPr="003630C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45,242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12" w:type="pct"/>
            <w:shd w:val="clear" w:color="auto" w:fill="auto"/>
            <w:vAlign w:val="center"/>
            <w:hideMark/>
          </w:tcPr>
          <w:p w14:paraId="312F5433" w14:textId="50BF6F1C" w:rsidR="003630C4" w:rsidRPr="003630C4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3630C4" w:rsidRPr="003630C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4" w:type="pct"/>
            <w:shd w:val="clear" w:color="auto" w:fill="auto"/>
            <w:vAlign w:val="center"/>
            <w:hideMark/>
          </w:tcPr>
          <w:p w14:paraId="7FBDF9E5" w14:textId="33593056" w:rsidR="003630C4" w:rsidRPr="003630C4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3630C4" w:rsidRPr="003630C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0" w:type="pct"/>
            <w:shd w:val="clear" w:color="auto" w:fill="auto"/>
            <w:vAlign w:val="center"/>
            <w:hideMark/>
          </w:tcPr>
          <w:p w14:paraId="3628D06F" w14:textId="0C9B43B0" w:rsidR="003630C4" w:rsidRPr="003630C4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3630C4" w:rsidRPr="003630C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328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4" w:type="pct"/>
            <w:shd w:val="clear" w:color="auto" w:fill="auto"/>
            <w:vAlign w:val="center"/>
            <w:hideMark/>
          </w:tcPr>
          <w:p w14:paraId="56D1111C" w14:textId="575BED6C" w:rsidR="003630C4" w:rsidRPr="003630C4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3630C4" w:rsidRPr="003630C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0" w:type="pct"/>
            <w:shd w:val="clear" w:color="auto" w:fill="auto"/>
            <w:vAlign w:val="center"/>
            <w:hideMark/>
          </w:tcPr>
          <w:p w14:paraId="2D8A3065" w14:textId="27CCD306" w:rsidR="003630C4" w:rsidRPr="003630C4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3630C4" w:rsidRPr="003630C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4" w:type="pct"/>
            <w:shd w:val="clear" w:color="auto" w:fill="auto"/>
            <w:vAlign w:val="center"/>
            <w:hideMark/>
          </w:tcPr>
          <w:p w14:paraId="296F68A3" w14:textId="2E185C1E" w:rsidR="003630C4" w:rsidRPr="003630C4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3630C4" w:rsidRPr="003630C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0" w:type="pct"/>
            <w:shd w:val="clear" w:color="auto" w:fill="auto"/>
            <w:vAlign w:val="center"/>
            <w:hideMark/>
          </w:tcPr>
          <w:p w14:paraId="320DF5CE" w14:textId="41CF51F7" w:rsidR="003630C4" w:rsidRPr="003630C4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3630C4" w:rsidRPr="003630C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328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42" w:type="pct"/>
            <w:shd w:val="clear" w:color="auto" w:fill="auto"/>
            <w:vAlign w:val="center"/>
            <w:hideMark/>
          </w:tcPr>
          <w:p w14:paraId="5C9BA957" w14:textId="1A5F9173" w:rsidR="003630C4" w:rsidRPr="003630C4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3630C4" w:rsidRPr="003630C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90" w:type="pct"/>
            <w:shd w:val="clear" w:color="auto" w:fill="auto"/>
            <w:vAlign w:val="center"/>
            <w:hideMark/>
          </w:tcPr>
          <w:p w14:paraId="5ABC4FB6" w14:textId="69995D12" w:rsidR="003630C4" w:rsidRPr="003630C4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3630C4" w:rsidRPr="003630C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6" w:type="pct"/>
            <w:shd w:val="clear" w:color="auto" w:fill="auto"/>
            <w:vAlign w:val="center"/>
            <w:hideMark/>
          </w:tcPr>
          <w:p w14:paraId="054AE28C" w14:textId="66854EF9" w:rsidR="003630C4" w:rsidRPr="003630C4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3630C4" w:rsidRPr="003630C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3630C4" w:rsidRPr="003630C4" w14:paraId="5D243031" w14:textId="77777777" w:rsidTr="003630C4">
        <w:trPr>
          <w:trHeight w:val="20"/>
        </w:trPr>
        <w:tc>
          <w:tcPr>
            <w:tcW w:w="553" w:type="pct"/>
            <w:shd w:val="clear" w:color="auto" w:fill="auto"/>
            <w:vAlign w:val="center"/>
            <w:hideMark/>
          </w:tcPr>
          <w:p w14:paraId="02541980" w14:textId="0C57580F" w:rsidR="003630C4" w:rsidRPr="003630C4" w:rsidRDefault="003630C4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3630C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REGION</w:t>
            </w:r>
            <w:r w:rsidR="00381418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3630C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I</w:t>
            </w:r>
          </w:p>
        </w:tc>
        <w:tc>
          <w:tcPr>
            <w:tcW w:w="418" w:type="pct"/>
            <w:shd w:val="clear" w:color="auto" w:fill="auto"/>
            <w:vAlign w:val="center"/>
            <w:hideMark/>
          </w:tcPr>
          <w:p w14:paraId="6F62EC8F" w14:textId="30309C4C" w:rsidR="003630C4" w:rsidRPr="003630C4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3630C4" w:rsidRPr="003630C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473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43" w:type="pct"/>
            <w:shd w:val="clear" w:color="auto" w:fill="auto"/>
            <w:vAlign w:val="center"/>
            <w:hideMark/>
          </w:tcPr>
          <w:p w14:paraId="411A1879" w14:textId="49607499" w:rsidR="003630C4" w:rsidRPr="003630C4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3630C4" w:rsidRPr="003630C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88,102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73" w:type="pct"/>
            <w:shd w:val="clear" w:color="auto" w:fill="auto"/>
            <w:vAlign w:val="center"/>
            <w:hideMark/>
          </w:tcPr>
          <w:p w14:paraId="2129A15E" w14:textId="3CC97172" w:rsidR="003630C4" w:rsidRPr="003630C4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3630C4" w:rsidRPr="003630C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361,019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12" w:type="pct"/>
            <w:shd w:val="clear" w:color="auto" w:fill="auto"/>
            <w:vAlign w:val="center"/>
            <w:hideMark/>
          </w:tcPr>
          <w:p w14:paraId="55204A98" w14:textId="246DF5C6" w:rsidR="003630C4" w:rsidRPr="003630C4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3630C4" w:rsidRPr="003630C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4" w:type="pct"/>
            <w:shd w:val="clear" w:color="auto" w:fill="auto"/>
            <w:vAlign w:val="center"/>
            <w:hideMark/>
          </w:tcPr>
          <w:p w14:paraId="52DA92F1" w14:textId="31E6DDBE" w:rsidR="003630C4" w:rsidRPr="003630C4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3630C4" w:rsidRPr="003630C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1,436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0" w:type="pct"/>
            <w:shd w:val="clear" w:color="auto" w:fill="auto"/>
            <w:vAlign w:val="center"/>
            <w:hideMark/>
          </w:tcPr>
          <w:p w14:paraId="26440CB5" w14:textId="5BC066FD" w:rsidR="003630C4" w:rsidRPr="003630C4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3630C4" w:rsidRPr="003630C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5,220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4" w:type="pct"/>
            <w:shd w:val="clear" w:color="auto" w:fill="auto"/>
            <w:vAlign w:val="center"/>
            <w:hideMark/>
          </w:tcPr>
          <w:p w14:paraId="1BA83779" w14:textId="70878BFE" w:rsidR="003630C4" w:rsidRPr="003630C4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3630C4" w:rsidRPr="003630C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3,058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0" w:type="pct"/>
            <w:shd w:val="clear" w:color="auto" w:fill="auto"/>
            <w:vAlign w:val="center"/>
            <w:hideMark/>
          </w:tcPr>
          <w:p w14:paraId="1F64EDE2" w14:textId="306B71D8" w:rsidR="003630C4" w:rsidRPr="003630C4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3630C4" w:rsidRPr="003630C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13,377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4" w:type="pct"/>
            <w:shd w:val="clear" w:color="auto" w:fill="auto"/>
            <w:vAlign w:val="center"/>
            <w:hideMark/>
          </w:tcPr>
          <w:p w14:paraId="7E06B12B" w14:textId="6DAC9B06" w:rsidR="003630C4" w:rsidRPr="003630C4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3630C4" w:rsidRPr="003630C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4,494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0" w:type="pct"/>
            <w:shd w:val="clear" w:color="auto" w:fill="auto"/>
            <w:vAlign w:val="center"/>
            <w:hideMark/>
          </w:tcPr>
          <w:p w14:paraId="61C7B60E" w14:textId="2E2BA857" w:rsidR="003630C4" w:rsidRPr="003630C4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3630C4" w:rsidRPr="003630C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18,597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42" w:type="pct"/>
            <w:shd w:val="clear" w:color="auto" w:fill="auto"/>
            <w:vAlign w:val="center"/>
            <w:hideMark/>
          </w:tcPr>
          <w:p w14:paraId="45A0259B" w14:textId="620EE0C0" w:rsidR="003630C4" w:rsidRPr="003630C4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3630C4" w:rsidRPr="003630C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419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90" w:type="pct"/>
            <w:shd w:val="clear" w:color="auto" w:fill="auto"/>
            <w:vAlign w:val="center"/>
            <w:hideMark/>
          </w:tcPr>
          <w:p w14:paraId="2BCF8214" w14:textId="4EB11C93" w:rsidR="003630C4" w:rsidRPr="003630C4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3630C4" w:rsidRPr="003630C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6" w:type="pct"/>
            <w:shd w:val="clear" w:color="auto" w:fill="auto"/>
            <w:vAlign w:val="center"/>
            <w:hideMark/>
          </w:tcPr>
          <w:p w14:paraId="52BDF9C7" w14:textId="02BB0B7E" w:rsidR="003630C4" w:rsidRPr="003630C4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3630C4" w:rsidRPr="003630C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375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3630C4" w:rsidRPr="003630C4" w14:paraId="34B49524" w14:textId="77777777" w:rsidTr="003630C4">
        <w:trPr>
          <w:trHeight w:val="20"/>
        </w:trPr>
        <w:tc>
          <w:tcPr>
            <w:tcW w:w="553" w:type="pct"/>
            <w:shd w:val="clear" w:color="auto" w:fill="auto"/>
            <w:vAlign w:val="center"/>
            <w:hideMark/>
          </w:tcPr>
          <w:p w14:paraId="5059AD07" w14:textId="15BC7788" w:rsidR="003630C4" w:rsidRPr="003630C4" w:rsidRDefault="003630C4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3630C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REGION</w:t>
            </w:r>
            <w:r w:rsidR="00381418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3630C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III</w:t>
            </w:r>
          </w:p>
        </w:tc>
        <w:tc>
          <w:tcPr>
            <w:tcW w:w="418" w:type="pct"/>
            <w:shd w:val="clear" w:color="auto" w:fill="auto"/>
            <w:vAlign w:val="center"/>
            <w:hideMark/>
          </w:tcPr>
          <w:p w14:paraId="1B4FCE98" w14:textId="14ADD40D" w:rsidR="003630C4" w:rsidRPr="003630C4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3630C4" w:rsidRPr="003630C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456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43" w:type="pct"/>
            <w:shd w:val="clear" w:color="auto" w:fill="auto"/>
            <w:vAlign w:val="center"/>
            <w:hideMark/>
          </w:tcPr>
          <w:p w14:paraId="5FB56A05" w14:textId="48E19AFC" w:rsidR="003630C4" w:rsidRPr="003630C4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3630C4" w:rsidRPr="003630C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280,147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73" w:type="pct"/>
            <w:shd w:val="clear" w:color="auto" w:fill="auto"/>
            <w:vAlign w:val="center"/>
            <w:hideMark/>
          </w:tcPr>
          <w:p w14:paraId="4DB122A0" w14:textId="2B16F7DE" w:rsidR="003630C4" w:rsidRPr="003630C4" w:rsidRDefault="003630C4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3630C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1,106,560</w:t>
            </w:r>
            <w:r w:rsidR="00381418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12" w:type="pct"/>
            <w:shd w:val="clear" w:color="auto" w:fill="auto"/>
            <w:vAlign w:val="center"/>
            <w:hideMark/>
          </w:tcPr>
          <w:p w14:paraId="1F8A21AE" w14:textId="55F756CD" w:rsidR="003630C4" w:rsidRPr="003630C4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3630C4" w:rsidRPr="003630C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128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4" w:type="pct"/>
            <w:shd w:val="clear" w:color="auto" w:fill="auto"/>
            <w:vAlign w:val="center"/>
            <w:hideMark/>
          </w:tcPr>
          <w:p w14:paraId="113AC39D" w14:textId="2D749C93" w:rsidR="003630C4" w:rsidRPr="003630C4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3630C4" w:rsidRPr="003630C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3,972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0" w:type="pct"/>
            <w:shd w:val="clear" w:color="auto" w:fill="auto"/>
            <w:vAlign w:val="center"/>
            <w:hideMark/>
          </w:tcPr>
          <w:p w14:paraId="166F28BE" w14:textId="6E7409DD" w:rsidR="003630C4" w:rsidRPr="003630C4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3630C4" w:rsidRPr="003630C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14,813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4" w:type="pct"/>
            <w:shd w:val="clear" w:color="auto" w:fill="auto"/>
            <w:vAlign w:val="center"/>
            <w:hideMark/>
          </w:tcPr>
          <w:p w14:paraId="417AB82C" w14:textId="7E93D2AC" w:rsidR="003630C4" w:rsidRPr="003630C4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3630C4" w:rsidRPr="003630C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9,194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0" w:type="pct"/>
            <w:shd w:val="clear" w:color="auto" w:fill="auto"/>
            <w:vAlign w:val="center"/>
            <w:hideMark/>
          </w:tcPr>
          <w:p w14:paraId="1BF83DD6" w14:textId="71F582DA" w:rsidR="003630C4" w:rsidRPr="003630C4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3630C4" w:rsidRPr="003630C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44,017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4" w:type="pct"/>
            <w:shd w:val="clear" w:color="auto" w:fill="auto"/>
            <w:vAlign w:val="center"/>
            <w:hideMark/>
          </w:tcPr>
          <w:p w14:paraId="1D690A05" w14:textId="2815D77B" w:rsidR="003630C4" w:rsidRPr="003630C4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3630C4" w:rsidRPr="003630C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13,166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0" w:type="pct"/>
            <w:shd w:val="clear" w:color="auto" w:fill="auto"/>
            <w:vAlign w:val="center"/>
            <w:hideMark/>
          </w:tcPr>
          <w:p w14:paraId="61B21C09" w14:textId="5AF2D02A" w:rsidR="003630C4" w:rsidRPr="003630C4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3630C4" w:rsidRPr="003630C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58,830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42" w:type="pct"/>
            <w:shd w:val="clear" w:color="auto" w:fill="auto"/>
            <w:vAlign w:val="center"/>
            <w:hideMark/>
          </w:tcPr>
          <w:p w14:paraId="08EA6448" w14:textId="6AC2029E" w:rsidR="003630C4" w:rsidRPr="003630C4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3630C4" w:rsidRPr="003630C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90" w:type="pct"/>
            <w:shd w:val="clear" w:color="auto" w:fill="auto"/>
            <w:vAlign w:val="center"/>
            <w:hideMark/>
          </w:tcPr>
          <w:p w14:paraId="2315DDEC" w14:textId="52D4133B" w:rsidR="003630C4" w:rsidRPr="003630C4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3630C4" w:rsidRPr="003630C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6" w:type="pct"/>
            <w:shd w:val="clear" w:color="auto" w:fill="auto"/>
            <w:vAlign w:val="center"/>
            <w:hideMark/>
          </w:tcPr>
          <w:p w14:paraId="18EF7051" w14:textId="1BFCFE3F" w:rsidR="003630C4" w:rsidRPr="003630C4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3630C4" w:rsidRPr="003630C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3630C4" w:rsidRPr="003630C4" w14:paraId="5B2001EB" w14:textId="77777777" w:rsidTr="003630C4">
        <w:trPr>
          <w:trHeight w:val="20"/>
        </w:trPr>
        <w:tc>
          <w:tcPr>
            <w:tcW w:w="553" w:type="pct"/>
            <w:shd w:val="clear" w:color="auto" w:fill="auto"/>
            <w:vAlign w:val="center"/>
            <w:hideMark/>
          </w:tcPr>
          <w:p w14:paraId="0ECA4505" w14:textId="77777777" w:rsidR="003630C4" w:rsidRPr="003630C4" w:rsidRDefault="003630C4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3630C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CALABARZON</w:t>
            </w:r>
          </w:p>
        </w:tc>
        <w:tc>
          <w:tcPr>
            <w:tcW w:w="418" w:type="pct"/>
            <w:shd w:val="clear" w:color="auto" w:fill="auto"/>
            <w:vAlign w:val="center"/>
            <w:hideMark/>
          </w:tcPr>
          <w:p w14:paraId="00C69A7A" w14:textId="7ED7596C" w:rsidR="003630C4" w:rsidRPr="003630C4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3630C4" w:rsidRPr="003630C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43" w:type="pct"/>
            <w:shd w:val="clear" w:color="auto" w:fill="auto"/>
            <w:vAlign w:val="center"/>
            <w:hideMark/>
          </w:tcPr>
          <w:p w14:paraId="5E20DCA3" w14:textId="7B38D21E" w:rsidR="003630C4" w:rsidRPr="003630C4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3630C4" w:rsidRPr="003630C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14,741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73" w:type="pct"/>
            <w:shd w:val="clear" w:color="auto" w:fill="auto"/>
            <w:vAlign w:val="center"/>
            <w:hideMark/>
          </w:tcPr>
          <w:p w14:paraId="2DBD3A66" w14:textId="556E0A5E" w:rsidR="003630C4" w:rsidRPr="003630C4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3630C4" w:rsidRPr="003630C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68,794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12" w:type="pct"/>
            <w:shd w:val="clear" w:color="auto" w:fill="auto"/>
            <w:vAlign w:val="center"/>
            <w:hideMark/>
          </w:tcPr>
          <w:p w14:paraId="4F76308C" w14:textId="7405FF6B" w:rsidR="003630C4" w:rsidRPr="003630C4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3630C4" w:rsidRPr="003630C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4" w:type="pct"/>
            <w:shd w:val="clear" w:color="auto" w:fill="auto"/>
            <w:vAlign w:val="center"/>
            <w:hideMark/>
          </w:tcPr>
          <w:p w14:paraId="04314E5E" w14:textId="6ECC4B43" w:rsidR="003630C4" w:rsidRPr="003630C4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3630C4" w:rsidRPr="003630C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488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0" w:type="pct"/>
            <w:shd w:val="clear" w:color="auto" w:fill="auto"/>
            <w:vAlign w:val="center"/>
            <w:hideMark/>
          </w:tcPr>
          <w:p w14:paraId="72982803" w14:textId="2A3845A8" w:rsidR="003630C4" w:rsidRPr="003630C4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3630C4" w:rsidRPr="003630C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2,021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4" w:type="pct"/>
            <w:shd w:val="clear" w:color="auto" w:fill="auto"/>
            <w:vAlign w:val="center"/>
            <w:hideMark/>
          </w:tcPr>
          <w:p w14:paraId="52440050" w14:textId="0BE46543" w:rsidR="003630C4" w:rsidRPr="003630C4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3630C4" w:rsidRPr="003630C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7,533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0" w:type="pct"/>
            <w:shd w:val="clear" w:color="auto" w:fill="auto"/>
            <w:vAlign w:val="center"/>
            <w:hideMark/>
          </w:tcPr>
          <w:p w14:paraId="15CCD568" w14:textId="1BBBACEE" w:rsidR="003630C4" w:rsidRPr="003630C4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3630C4" w:rsidRPr="003630C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37,217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4" w:type="pct"/>
            <w:shd w:val="clear" w:color="auto" w:fill="auto"/>
            <w:vAlign w:val="center"/>
            <w:hideMark/>
          </w:tcPr>
          <w:p w14:paraId="6E23B02D" w14:textId="170126A3" w:rsidR="003630C4" w:rsidRPr="003630C4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3630C4" w:rsidRPr="003630C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8,021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0" w:type="pct"/>
            <w:shd w:val="clear" w:color="auto" w:fill="auto"/>
            <w:vAlign w:val="center"/>
            <w:hideMark/>
          </w:tcPr>
          <w:p w14:paraId="6A2A8D6E" w14:textId="29FFDDB0" w:rsidR="003630C4" w:rsidRPr="003630C4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3630C4" w:rsidRPr="003630C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39,238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42" w:type="pct"/>
            <w:shd w:val="clear" w:color="auto" w:fill="auto"/>
            <w:vAlign w:val="center"/>
            <w:hideMark/>
          </w:tcPr>
          <w:p w14:paraId="7D80A221" w14:textId="6B60C49E" w:rsidR="003630C4" w:rsidRPr="003630C4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3630C4" w:rsidRPr="003630C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501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90" w:type="pct"/>
            <w:shd w:val="clear" w:color="auto" w:fill="auto"/>
            <w:vAlign w:val="center"/>
            <w:hideMark/>
          </w:tcPr>
          <w:p w14:paraId="4AD8BEC7" w14:textId="371C3BB6" w:rsidR="003630C4" w:rsidRPr="003630C4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3630C4" w:rsidRPr="003630C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195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6" w:type="pct"/>
            <w:shd w:val="clear" w:color="auto" w:fill="auto"/>
            <w:vAlign w:val="center"/>
            <w:hideMark/>
          </w:tcPr>
          <w:p w14:paraId="781BBC9E" w14:textId="451116DD" w:rsidR="003630C4" w:rsidRPr="003630C4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3630C4" w:rsidRPr="003630C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306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3630C4" w:rsidRPr="003630C4" w14:paraId="49B7927C" w14:textId="77777777" w:rsidTr="003630C4">
        <w:trPr>
          <w:trHeight w:val="20"/>
        </w:trPr>
        <w:tc>
          <w:tcPr>
            <w:tcW w:w="553" w:type="pct"/>
            <w:shd w:val="clear" w:color="auto" w:fill="auto"/>
            <w:vAlign w:val="center"/>
            <w:hideMark/>
          </w:tcPr>
          <w:p w14:paraId="75F66C69" w14:textId="77777777" w:rsidR="003630C4" w:rsidRPr="003630C4" w:rsidRDefault="003630C4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3630C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CAR</w:t>
            </w:r>
          </w:p>
        </w:tc>
        <w:tc>
          <w:tcPr>
            <w:tcW w:w="418" w:type="pct"/>
            <w:shd w:val="clear" w:color="auto" w:fill="auto"/>
            <w:vAlign w:val="center"/>
            <w:hideMark/>
          </w:tcPr>
          <w:p w14:paraId="09A9E266" w14:textId="2806276D" w:rsidR="003630C4" w:rsidRPr="003630C4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3630C4" w:rsidRPr="003630C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75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43" w:type="pct"/>
            <w:shd w:val="clear" w:color="auto" w:fill="auto"/>
            <w:vAlign w:val="center"/>
            <w:hideMark/>
          </w:tcPr>
          <w:p w14:paraId="555F060C" w14:textId="2D6782F6" w:rsidR="003630C4" w:rsidRPr="003630C4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3630C4" w:rsidRPr="003630C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2,507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73" w:type="pct"/>
            <w:shd w:val="clear" w:color="auto" w:fill="auto"/>
            <w:vAlign w:val="center"/>
            <w:hideMark/>
          </w:tcPr>
          <w:p w14:paraId="3977CD88" w14:textId="32664368" w:rsidR="003630C4" w:rsidRPr="003630C4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3630C4" w:rsidRPr="003630C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10,914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12" w:type="pct"/>
            <w:shd w:val="clear" w:color="auto" w:fill="auto"/>
            <w:vAlign w:val="center"/>
            <w:hideMark/>
          </w:tcPr>
          <w:p w14:paraId="4414A5B6" w14:textId="58AC702B" w:rsidR="003630C4" w:rsidRPr="003630C4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3630C4" w:rsidRPr="003630C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4" w:type="pct"/>
            <w:shd w:val="clear" w:color="auto" w:fill="auto"/>
            <w:vAlign w:val="center"/>
            <w:hideMark/>
          </w:tcPr>
          <w:p w14:paraId="6725FFA5" w14:textId="337282B6" w:rsidR="003630C4" w:rsidRPr="003630C4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3630C4" w:rsidRPr="003630C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0" w:type="pct"/>
            <w:shd w:val="clear" w:color="auto" w:fill="auto"/>
            <w:vAlign w:val="center"/>
            <w:hideMark/>
          </w:tcPr>
          <w:p w14:paraId="37CD568D" w14:textId="04DA5FBB" w:rsidR="003630C4" w:rsidRPr="003630C4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3630C4" w:rsidRPr="003630C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4" w:type="pct"/>
            <w:shd w:val="clear" w:color="auto" w:fill="auto"/>
            <w:vAlign w:val="center"/>
            <w:hideMark/>
          </w:tcPr>
          <w:p w14:paraId="5B7E317E" w14:textId="4FB6ECDC" w:rsidR="003630C4" w:rsidRPr="003630C4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3630C4" w:rsidRPr="003630C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126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0" w:type="pct"/>
            <w:shd w:val="clear" w:color="auto" w:fill="auto"/>
            <w:vAlign w:val="center"/>
            <w:hideMark/>
          </w:tcPr>
          <w:p w14:paraId="133D998D" w14:textId="7CA52A61" w:rsidR="003630C4" w:rsidRPr="003630C4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3630C4" w:rsidRPr="003630C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579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4" w:type="pct"/>
            <w:shd w:val="clear" w:color="auto" w:fill="auto"/>
            <w:vAlign w:val="center"/>
            <w:hideMark/>
          </w:tcPr>
          <w:p w14:paraId="3D38637B" w14:textId="6773923A" w:rsidR="003630C4" w:rsidRPr="003630C4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3630C4" w:rsidRPr="003630C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131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0" w:type="pct"/>
            <w:shd w:val="clear" w:color="auto" w:fill="auto"/>
            <w:vAlign w:val="center"/>
            <w:hideMark/>
          </w:tcPr>
          <w:p w14:paraId="374D346F" w14:textId="35E9014C" w:rsidR="003630C4" w:rsidRPr="003630C4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3630C4" w:rsidRPr="003630C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601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42" w:type="pct"/>
            <w:shd w:val="clear" w:color="auto" w:fill="auto"/>
            <w:vAlign w:val="center"/>
            <w:hideMark/>
          </w:tcPr>
          <w:p w14:paraId="27E15C7E" w14:textId="4ED2A24C" w:rsidR="003630C4" w:rsidRPr="003630C4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3630C4" w:rsidRPr="003630C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107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90" w:type="pct"/>
            <w:shd w:val="clear" w:color="auto" w:fill="auto"/>
            <w:vAlign w:val="center"/>
            <w:hideMark/>
          </w:tcPr>
          <w:p w14:paraId="0BA62345" w14:textId="79C4B0AD" w:rsidR="003630C4" w:rsidRPr="003630C4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3630C4" w:rsidRPr="003630C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6" w:type="pct"/>
            <w:shd w:val="clear" w:color="auto" w:fill="auto"/>
            <w:vAlign w:val="center"/>
            <w:hideMark/>
          </w:tcPr>
          <w:p w14:paraId="7FA3CB34" w14:textId="1D478CE7" w:rsidR="003630C4" w:rsidRPr="003630C4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3630C4" w:rsidRPr="003630C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89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</w:tbl>
    <w:p w14:paraId="03A1171C" w14:textId="34275251" w:rsidR="00CD6FFB" w:rsidRDefault="00CD6FFB" w:rsidP="00381418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after="0" w:line="240" w:lineRule="auto"/>
        <w:contextualSpacing/>
        <w:jc w:val="both"/>
        <w:rPr>
          <w:rFonts w:ascii="Arial" w:eastAsia="Times New Roman" w:hAnsi="Arial" w:cs="Arial"/>
          <w:i/>
          <w:color w:val="auto"/>
          <w:sz w:val="20"/>
          <w:szCs w:val="24"/>
        </w:rPr>
      </w:pPr>
      <w:r w:rsidRPr="00C260E6">
        <w:rPr>
          <w:rFonts w:ascii="Arial" w:eastAsia="Times New Roman" w:hAnsi="Arial" w:cs="Arial"/>
          <w:b/>
          <w:i/>
          <w:color w:val="auto"/>
          <w:sz w:val="20"/>
          <w:szCs w:val="24"/>
        </w:rPr>
        <w:t>Note:</w:t>
      </w:r>
      <w:r w:rsidR="00381418">
        <w:rPr>
          <w:rFonts w:ascii="Arial" w:eastAsia="Times New Roman" w:hAnsi="Arial" w:cs="Arial"/>
          <w:b/>
          <w:i/>
          <w:color w:val="auto"/>
          <w:sz w:val="20"/>
          <w:szCs w:val="24"/>
        </w:rPr>
        <w:t xml:space="preserve"> </w:t>
      </w:r>
      <w:r w:rsidRPr="00C260E6">
        <w:rPr>
          <w:rFonts w:ascii="Arial" w:eastAsia="Times New Roman" w:hAnsi="Arial" w:cs="Arial"/>
          <w:i/>
          <w:color w:val="auto"/>
          <w:sz w:val="20"/>
          <w:szCs w:val="24"/>
        </w:rPr>
        <w:t>Ongoing</w:t>
      </w:r>
      <w:r w:rsidR="00381418">
        <w:rPr>
          <w:rFonts w:ascii="Arial" w:eastAsia="Times New Roman" w:hAnsi="Arial" w:cs="Arial"/>
          <w:i/>
          <w:color w:val="auto"/>
          <w:sz w:val="20"/>
          <w:szCs w:val="24"/>
        </w:rPr>
        <w:t xml:space="preserve"> </w:t>
      </w:r>
      <w:r w:rsidRPr="00C260E6">
        <w:rPr>
          <w:rFonts w:ascii="Arial" w:eastAsia="Times New Roman" w:hAnsi="Arial" w:cs="Arial"/>
          <w:i/>
          <w:color w:val="auto"/>
          <w:sz w:val="20"/>
          <w:szCs w:val="24"/>
        </w:rPr>
        <w:t>assessment</w:t>
      </w:r>
      <w:r w:rsidR="00381418">
        <w:rPr>
          <w:rFonts w:ascii="Arial" w:eastAsia="Times New Roman" w:hAnsi="Arial" w:cs="Arial"/>
          <w:i/>
          <w:color w:val="auto"/>
          <w:sz w:val="20"/>
          <w:szCs w:val="24"/>
        </w:rPr>
        <w:t xml:space="preserve"> </w:t>
      </w:r>
      <w:r w:rsidRPr="00C260E6">
        <w:rPr>
          <w:rFonts w:ascii="Arial" w:eastAsia="Times New Roman" w:hAnsi="Arial" w:cs="Arial"/>
          <w:i/>
          <w:color w:val="auto"/>
          <w:sz w:val="20"/>
          <w:szCs w:val="24"/>
        </w:rPr>
        <w:t>and</w:t>
      </w:r>
      <w:r w:rsidR="00381418">
        <w:rPr>
          <w:rFonts w:ascii="Arial" w:eastAsia="Times New Roman" w:hAnsi="Arial" w:cs="Arial"/>
          <w:i/>
          <w:color w:val="auto"/>
          <w:sz w:val="20"/>
          <w:szCs w:val="24"/>
        </w:rPr>
        <w:t xml:space="preserve"> </w:t>
      </w:r>
      <w:r w:rsidRPr="00C260E6">
        <w:rPr>
          <w:rFonts w:ascii="Arial" w:eastAsia="Times New Roman" w:hAnsi="Arial" w:cs="Arial"/>
          <w:i/>
          <w:color w:val="auto"/>
          <w:sz w:val="20"/>
          <w:szCs w:val="24"/>
        </w:rPr>
        <w:t>validation.</w:t>
      </w:r>
    </w:p>
    <w:p w14:paraId="1C032596" w14:textId="449E1899" w:rsidR="00332DC6" w:rsidRPr="00004E5C" w:rsidRDefault="00332DC6" w:rsidP="00381418">
      <w:pPr>
        <w:spacing w:after="0" w:line="240" w:lineRule="auto"/>
        <w:contextualSpacing/>
        <w:jc w:val="both"/>
        <w:rPr>
          <w:rFonts w:ascii="Arial" w:eastAsia="SimSun" w:hAnsi="Arial" w:cs="Arial"/>
          <w:color w:val="222222"/>
          <w:sz w:val="24"/>
          <w:szCs w:val="24"/>
          <w:shd w:val="clear" w:color="auto" w:fill="FFFFFF"/>
          <w:lang w:val="en-US" w:eastAsia="en-US"/>
        </w:rPr>
      </w:pPr>
    </w:p>
    <w:p w14:paraId="47766FC9" w14:textId="77777777" w:rsidR="00F4730F" w:rsidRDefault="00F4730F" w:rsidP="00381418">
      <w:pPr>
        <w:spacing w:after="0" w:line="240" w:lineRule="auto"/>
        <w:contextualSpacing/>
        <w:rPr>
          <w:rFonts w:ascii="Arial" w:eastAsia="SimSun" w:hAnsi="Arial" w:cs="Arial"/>
          <w:b/>
          <w:color w:val="002060"/>
          <w:sz w:val="28"/>
          <w:szCs w:val="24"/>
          <w:lang w:val="en-US" w:eastAsia="zh-CN"/>
        </w:rPr>
      </w:pPr>
      <w:r>
        <w:rPr>
          <w:rFonts w:ascii="Arial" w:hAnsi="Arial" w:cs="Arial"/>
          <w:b/>
          <w:color w:val="002060"/>
          <w:sz w:val="28"/>
        </w:rPr>
        <w:br w:type="page"/>
      </w:r>
    </w:p>
    <w:p w14:paraId="39B3EA2E" w14:textId="7B575838" w:rsidR="00A614DF" w:rsidRDefault="00A614DF" w:rsidP="00381418">
      <w:pPr>
        <w:pStyle w:val="NormalWeb"/>
        <w:spacing w:beforeAutospacing="0" w:afterAutospacing="0" w:line="240" w:lineRule="auto"/>
        <w:contextualSpacing/>
        <w:jc w:val="both"/>
        <w:rPr>
          <w:rFonts w:ascii="Arial" w:hAnsi="Arial" w:cs="Arial"/>
          <w:b/>
          <w:color w:val="002060"/>
          <w:sz w:val="28"/>
        </w:rPr>
      </w:pPr>
      <w:r>
        <w:rPr>
          <w:rFonts w:ascii="Arial" w:hAnsi="Arial" w:cs="Arial"/>
          <w:b/>
          <w:color w:val="002060"/>
          <w:sz w:val="28"/>
        </w:rPr>
        <w:lastRenderedPageBreak/>
        <w:t>BREAKDOWN</w:t>
      </w:r>
      <w:r w:rsidR="00381418">
        <w:rPr>
          <w:rFonts w:ascii="Arial" w:hAnsi="Arial" w:cs="Arial"/>
          <w:b/>
          <w:color w:val="002060"/>
          <w:sz w:val="28"/>
        </w:rPr>
        <w:t xml:space="preserve"> </w:t>
      </w:r>
      <w:r>
        <w:rPr>
          <w:rFonts w:ascii="Arial" w:hAnsi="Arial" w:cs="Arial"/>
          <w:b/>
          <w:color w:val="002060"/>
          <w:sz w:val="28"/>
        </w:rPr>
        <w:t>PER</w:t>
      </w:r>
      <w:r w:rsidR="00381418">
        <w:rPr>
          <w:rFonts w:ascii="Arial" w:hAnsi="Arial" w:cs="Arial"/>
          <w:b/>
          <w:color w:val="002060"/>
          <w:sz w:val="28"/>
        </w:rPr>
        <w:t xml:space="preserve"> </w:t>
      </w:r>
      <w:r>
        <w:rPr>
          <w:rFonts w:ascii="Arial" w:hAnsi="Arial" w:cs="Arial"/>
          <w:b/>
          <w:color w:val="002060"/>
          <w:sz w:val="28"/>
        </w:rPr>
        <w:t>REGIONS</w:t>
      </w:r>
    </w:p>
    <w:p w14:paraId="7EDBB3DB" w14:textId="5C7295D1" w:rsidR="00504341" w:rsidRDefault="00504341" w:rsidP="00381418">
      <w:pPr>
        <w:pStyle w:val="NoSpacing1"/>
        <w:ind w:left="720"/>
        <w:contextualSpacing/>
        <w:jc w:val="right"/>
        <w:rPr>
          <w:rFonts w:ascii="Arial" w:hAnsi="Arial" w:cs="Arial"/>
          <w:sz w:val="24"/>
          <w:szCs w:val="24"/>
          <w:lang w:val="en-PH"/>
        </w:rPr>
      </w:pPr>
    </w:p>
    <w:p w14:paraId="6F54E2E5" w14:textId="5ABEE7F1" w:rsidR="00F0488A" w:rsidRPr="00F4730F" w:rsidRDefault="00A614DF" w:rsidP="00381418">
      <w:pPr>
        <w:pStyle w:val="ListParagraph"/>
        <w:widowControl/>
        <w:numPr>
          <w:ilvl w:val="0"/>
          <w:numId w:val="1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70C0"/>
          <w:sz w:val="24"/>
          <w:szCs w:val="24"/>
        </w:rPr>
      </w:pPr>
      <w:r>
        <w:rPr>
          <w:rFonts w:ascii="Arial" w:eastAsia="Times New Roman" w:hAnsi="Arial" w:cs="Arial"/>
          <w:b/>
          <w:bCs/>
          <w:color w:val="002060"/>
          <w:sz w:val="24"/>
          <w:szCs w:val="24"/>
        </w:rPr>
        <w:t>NCR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1938"/>
        <w:gridCol w:w="1239"/>
        <w:gridCol w:w="1018"/>
        <w:gridCol w:w="1010"/>
        <w:gridCol w:w="1542"/>
        <w:gridCol w:w="1019"/>
        <w:gridCol w:w="1010"/>
        <w:gridCol w:w="1019"/>
        <w:gridCol w:w="1010"/>
        <w:gridCol w:w="1019"/>
        <w:gridCol w:w="1010"/>
        <w:gridCol w:w="696"/>
        <w:gridCol w:w="862"/>
        <w:gridCol w:w="997"/>
      </w:tblGrid>
      <w:tr w:rsidR="0080073A" w:rsidRPr="00F4730F" w14:paraId="46D17D2B" w14:textId="77777777" w:rsidTr="0080073A">
        <w:trPr>
          <w:trHeight w:val="230"/>
        </w:trPr>
        <w:tc>
          <w:tcPr>
            <w:tcW w:w="630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7CC58AB6" w14:textId="329CEAA6" w:rsidR="0080073A" w:rsidRPr="00F4730F" w:rsidRDefault="0080073A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 w:rsidRPr="00F4730F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REGION</w:t>
            </w:r>
            <w:r w:rsidR="00381418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Pr="00F4730F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/</w:t>
            </w:r>
            <w:r w:rsidR="00381418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Pr="00F4730F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PROVINCE</w:t>
            </w:r>
            <w:r w:rsidR="00381418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Pr="00F4730F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/</w:t>
            </w:r>
            <w:r w:rsidR="00381418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Pr="00F4730F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CITY</w:t>
            </w:r>
            <w:r w:rsidR="00381418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Pr="00F4730F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/</w:t>
            </w:r>
            <w:r w:rsidR="00381418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Pr="00F4730F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MUNICIPALITY</w:t>
            </w:r>
            <w:r w:rsidR="00381418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1062" w:type="pct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4167585C" w14:textId="2470C3B7" w:rsidR="0080073A" w:rsidRPr="00F4730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="0080073A" w:rsidRPr="00F4730F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NUMBER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="0080073A" w:rsidRPr="00F4730F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OF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="0080073A" w:rsidRPr="00F4730F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AFFECTED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01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34B59F28" w14:textId="77C8A4C2" w:rsidR="0080073A" w:rsidRPr="00F4730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="0080073A" w:rsidRPr="00F4730F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NUMBER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="0080073A" w:rsidRPr="00F4730F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OF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="0080073A" w:rsidRPr="00F4730F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EVACUATION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="0080073A" w:rsidRPr="00F4730F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CENTERS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="0080073A" w:rsidRPr="00F4730F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(ECs)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659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36A7A44A" w14:textId="0B883064" w:rsidR="0080073A" w:rsidRPr="00F4730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="0080073A" w:rsidRPr="00F4730F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NUMBER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="0080073A" w:rsidRPr="00F4730F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OF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="0080073A" w:rsidRPr="00F4730F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INSIDE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="0080073A" w:rsidRPr="00F4730F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ECs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659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58566DCB" w14:textId="0178DA7E" w:rsidR="0080073A" w:rsidRPr="00F4730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="0080073A" w:rsidRPr="00F4730F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NUMBER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="0080073A" w:rsidRPr="00F4730F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OF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="0080073A" w:rsidRPr="00F4730F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OUTSIDE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="0080073A" w:rsidRPr="00F4730F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ECs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659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06BEE675" w14:textId="0BD141A6" w:rsidR="0080073A" w:rsidRPr="00F4730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="0080073A" w:rsidRPr="00F4730F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TOTAL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="0080073A" w:rsidRPr="00F4730F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DISPLACED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649BC495" w14:textId="588139FE" w:rsidR="0080073A" w:rsidRPr="00F4730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="0080073A" w:rsidRPr="00F4730F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NO.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="0080073A" w:rsidRPr="00F4730F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OF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="0080073A" w:rsidRPr="00F4730F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DAMAGED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="0080073A" w:rsidRPr="00F4730F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HOUSES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</w:p>
        </w:tc>
      </w:tr>
      <w:tr w:rsidR="0080073A" w:rsidRPr="00F4730F" w14:paraId="45547A01" w14:textId="77777777" w:rsidTr="0080073A">
        <w:trPr>
          <w:trHeight w:val="509"/>
        </w:trPr>
        <w:tc>
          <w:tcPr>
            <w:tcW w:w="63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DBBA9D1" w14:textId="77777777" w:rsidR="0080073A" w:rsidRPr="00F4730F" w:rsidRDefault="0080073A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1062" w:type="pct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36EB6E7" w14:textId="77777777" w:rsidR="0080073A" w:rsidRPr="00F4730F" w:rsidRDefault="0080073A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50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96B9F0C" w14:textId="77777777" w:rsidR="0080073A" w:rsidRPr="00F4730F" w:rsidRDefault="0080073A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659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0C1751D" w14:textId="77777777" w:rsidR="0080073A" w:rsidRPr="00F4730F" w:rsidRDefault="0080073A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659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8B6A6A2" w14:textId="77777777" w:rsidR="0080073A" w:rsidRPr="00F4730F" w:rsidRDefault="0080073A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659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2239188" w14:textId="77777777" w:rsidR="0080073A" w:rsidRPr="00F4730F" w:rsidRDefault="0080073A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830" w:type="pct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992F1D5" w14:textId="77777777" w:rsidR="0080073A" w:rsidRPr="00F4730F" w:rsidRDefault="0080073A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</w:p>
        </w:tc>
      </w:tr>
      <w:tr w:rsidR="0080073A" w:rsidRPr="00F4730F" w14:paraId="4E756293" w14:textId="77777777" w:rsidTr="0080073A">
        <w:trPr>
          <w:trHeight w:val="20"/>
        </w:trPr>
        <w:tc>
          <w:tcPr>
            <w:tcW w:w="63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4D95B58" w14:textId="77777777" w:rsidR="0080073A" w:rsidRPr="00F4730F" w:rsidRDefault="0080073A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403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319216C9" w14:textId="78131EFA" w:rsidR="0080073A" w:rsidRPr="00F4730F" w:rsidRDefault="0080073A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 w:rsidRPr="00F4730F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Barangays</w:t>
            </w:r>
            <w:r w:rsidR="00381418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4C80F25D" w14:textId="4132758C" w:rsidR="0080073A" w:rsidRPr="00F4730F" w:rsidRDefault="0080073A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 w:rsidRPr="00F4730F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Families</w:t>
            </w:r>
            <w:r w:rsidR="00381418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28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09DEAF5B" w14:textId="3647B874" w:rsidR="0080073A" w:rsidRPr="00F4730F" w:rsidRDefault="0080073A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 w:rsidRPr="00F4730F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Persons</w:t>
            </w:r>
            <w:r w:rsidR="00381418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0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EF9FA2B" w14:textId="77777777" w:rsidR="0080073A" w:rsidRPr="00F4730F" w:rsidRDefault="0080073A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16FF21BC" w14:textId="489652B2" w:rsidR="0080073A" w:rsidRPr="00F4730F" w:rsidRDefault="0080073A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 w:rsidRPr="00F4730F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Families</w:t>
            </w:r>
            <w:r w:rsidR="00381418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54BDE22B" w14:textId="7C9FBA27" w:rsidR="0080073A" w:rsidRPr="00F4730F" w:rsidRDefault="0080073A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 w:rsidRPr="00F4730F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Persons</w:t>
            </w:r>
            <w:r w:rsidR="00381418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139A604B" w14:textId="48B8D084" w:rsidR="0080073A" w:rsidRPr="00F4730F" w:rsidRDefault="0080073A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 w:rsidRPr="00F4730F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Families</w:t>
            </w:r>
            <w:r w:rsidR="00381418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246CDA77" w14:textId="0ACD50F2" w:rsidR="0080073A" w:rsidRPr="00F4730F" w:rsidRDefault="0080073A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 w:rsidRPr="00F4730F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Persons</w:t>
            </w:r>
            <w:r w:rsidR="00381418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7F05CA10" w14:textId="59DE70DD" w:rsidR="0080073A" w:rsidRPr="00F4730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="0080073A" w:rsidRPr="00F4730F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Total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="0080073A" w:rsidRPr="00F4730F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Families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1C25C8EB" w14:textId="30D239BA" w:rsidR="0080073A" w:rsidRPr="00F4730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="0080073A" w:rsidRPr="00F4730F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Total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="0080073A" w:rsidRPr="00F4730F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Persons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  <w:gridSpan w:val="3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09991A5" w14:textId="77777777" w:rsidR="0080073A" w:rsidRPr="00F4730F" w:rsidRDefault="0080073A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</w:p>
        </w:tc>
      </w:tr>
      <w:tr w:rsidR="0080073A" w:rsidRPr="00F4730F" w14:paraId="6C949A3E" w14:textId="77777777" w:rsidTr="0080073A">
        <w:trPr>
          <w:trHeight w:val="20"/>
        </w:trPr>
        <w:tc>
          <w:tcPr>
            <w:tcW w:w="63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8537028" w14:textId="77777777" w:rsidR="0080073A" w:rsidRPr="00F4730F" w:rsidRDefault="0080073A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403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4025E57" w14:textId="77777777" w:rsidR="0080073A" w:rsidRPr="00F4730F" w:rsidRDefault="0080073A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331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9E9DEBC" w14:textId="77777777" w:rsidR="0080073A" w:rsidRPr="00F4730F" w:rsidRDefault="0080073A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328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C12B5CD" w14:textId="77777777" w:rsidR="0080073A" w:rsidRPr="00F4730F" w:rsidRDefault="0080073A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04D55BB5" w14:textId="6496CA6A" w:rsidR="0080073A" w:rsidRPr="00F4730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="0080073A" w:rsidRPr="00F4730F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NOW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082BE741" w14:textId="2418388F" w:rsidR="0080073A" w:rsidRPr="00F4730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="0080073A" w:rsidRPr="00F4730F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NOW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17535A72" w14:textId="7C2413C2" w:rsidR="0080073A" w:rsidRPr="00F4730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="0080073A" w:rsidRPr="00F4730F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NOW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73C172DF" w14:textId="7173EDED" w:rsidR="0080073A" w:rsidRPr="00F4730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="0080073A" w:rsidRPr="00F4730F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NOW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5F60BC56" w14:textId="0D4F986F" w:rsidR="0080073A" w:rsidRPr="00F4730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="0080073A" w:rsidRPr="00F4730F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NOW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1D261BAA" w14:textId="2D2DE3DF" w:rsidR="0080073A" w:rsidRPr="00F4730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="0080073A" w:rsidRPr="00F4730F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NOW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5A001C3A" w14:textId="15942DE2" w:rsidR="0080073A" w:rsidRPr="00F4730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="0080073A" w:rsidRPr="00F4730F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NOW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5147C43F" w14:textId="5099851D" w:rsidR="0080073A" w:rsidRPr="00F4730F" w:rsidRDefault="0080073A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 w:rsidRPr="00F4730F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Total</w:t>
            </w:r>
            <w:r w:rsidR="00381418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4940834C" w14:textId="5B2CECC4" w:rsidR="0080073A" w:rsidRPr="00F4730F" w:rsidRDefault="0080073A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 w:rsidRPr="00F4730F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Totally</w:t>
            </w:r>
            <w:r w:rsidR="00381418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4AF9CF5A" w14:textId="14C95CBD" w:rsidR="0080073A" w:rsidRPr="00F4730F" w:rsidRDefault="0080073A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 w:rsidRPr="00F4730F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Partially</w:t>
            </w:r>
            <w:r w:rsidR="00381418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</w:p>
        </w:tc>
      </w:tr>
      <w:tr w:rsidR="0080073A" w:rsidRPr="00F4730F" w14:paraId="6844F241" w14:textId="77777777" w:rsidTr="0080073A">
        <w:trPr>
          <w:trHeight w:val="20"/>
        </w:trPr>
        <w:tc>
          <w:tcPr>
            <w:tcW w:w="6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1BEE219B" w14:textId="77777777" w:rsidR="0080073A" w:rsidRPr="00F4730F" w:rsidRDefault="0080073A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F4730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NCR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198BEC23" w14:textId="2F3C57FB" w:rsidR="0080073A" w:rsidRPr="00F4730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0073A" w:rsidRPr="00F4730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56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27EEB05E" w14:textId="1D3909BD" w:rsidR="0080073A" w:rsidRPr="00F4730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0073A" w:rsidRPr="00F4730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10,006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0AF0BBBA" w14:textId="07B64A83" w:rsidR="0080073A" w:rsidRPr="00F4730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0073A" w:rsidRPr="00F4730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45,242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505E7D2D" w14:textId="32972A70" w:rsidR="0080073A" w:rsidRPr="00F4730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0073A" w:rsidRPr="00F4730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4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53F50070" w14:textId="2AF98358" w:rsidR="0080073A" w:rsidRPr="00F4730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0073A" w:rsidRPr="00F4730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57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791EA166" w14:textId="78BA01C3" w:rsidR="0080073A" w:rsidRPr="00F4730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0073A" w:rsidRPr="00F4730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328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2722C8A8" w14:textId="2FC1A1F0" w:rsidR="0080073A" w:rsidRPr="00F4730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0073A" w:rsidRPr="00F4730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7C789F95" w14:textId="2FCB7B4E" w:rsidR="0080073A" w:rsidRPr="00F4730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0073A" w:rsidRPr="00F4730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3A8F0D11" w14:textId="048B0D98" w:rsidR="0080073A" w:rsidRPr="00F4730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0073A" w:rsidRPr="00F4730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57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1CF51B6C" w14:textId="0D0131B6" w:rsidR="0080073A" w:rsidRPr="00F4730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0073A" w:rsidRPr="00F4730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328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0229B456" w14:textId="32653BB4" w:rsidR="0080073A" w:rsidRPr="00F4730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0073A" w:rsidRPr="00F4730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14F80044" w14:textId="1D810802" w:rsidR="0080073A" w:rsidRPr="00F4730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0073A" w:rsidRPr="00F4730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092EECF4" w14:textId="62CD7002" w:rsidR="0080073A" w:rsidRPr="00F4730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0073A" w:rsidRPr="00F4730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80073A" w:rsidRPr="00F4730F" w14:paraId="3F16A1BB" w14:textId="77777777" w:rsidTr="0080073A">
        <w:trPr>
          <w:trHeight w:val="20"/>
        </w:trPr>
        <w:tc>
          <w:tcPr>
            <w:tcW w:w="6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0E887F" w14:textId="317ECADE" w:rsidR="0080073A" w:rsidRPr="00F4730F" w:rsidRDefault="0080073A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4730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Malabon</w:t>
            </w:r>
            <w:r w:rsidR="00381418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4730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City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9744A8" w14:textId="3E78AA19" w:rsidR="0080073A" w:rsidRPr="00F4730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F4730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31B6AC" w14:textId="289B80FF" w:rsidR="0080073A" w:rsidRPr="00F4730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F4730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217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39D5EE" w14:textId="6472693A" w:rsidR="0080073A" w:rsidRPr="00F4730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F4730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943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D0BF15" w14:textId="4C69538E" w:rsidR="0080073A" w:rsidRPr="00F4730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F4730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3F8E99" w14:textId="505C3C83" w:rsidR="0080073A" w:rsidRPr="00F4730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F4730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4E7B18" w14:textId="25D3FD52" w:rsidR="0080073A" w:rsidRPr="00F4730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F4730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75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D516C5" w14:textId="551EDCA9" w:rsidR="0080073A" w:rsidRPr="00F4730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F4730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D74F3E" w14:textId="3F72A1EC" w:rsidR="0080073A" w:rsidRPr="00F4730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F4730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07E8E5" w14:textId="322F821A" w:rsidR="0080073A" w:rsidRPr="00F4730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F4730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7E7E45" w14:textId="5F7491D7" w:rsidR="0080073A" w:rsidRPr="00F4730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F4730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75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BEF82E" w14:textId="4FC777CD" w:rsidR="0080073A" w:rsidRPr="00F4730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F4730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43D1C0" w14:textId="0EC4567F" w:rsidR="0080073A" w:rsidRPr="00F4730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F4730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D2B92C" w14:textId="05DCC3BF" w:rsidR="0080073A" w:rsidRPr="00F4730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F4730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0073A" w:rsidRPr="00F4730F" w14:paraId="486B3EB1" w14:textId="77777777" w:rsidTr="0080073A">
        <w:trPr>
          <w:trHeight w:val="20"/>
        </w:trPr>
        <w:tc>
          <w:tcPr>
            <w:tcW w:w="6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47471E" w14:textId="2C80EDCA" w:rsidR="0080073A" w:rsidRPr="00F4730F" w:rsidRDefault="0080073A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4730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Mandaluyong</w:t>
            </w:r>
            <w:r w:rsidR="00381418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4730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City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802EFA" w14:textId="5D31E2D8" w:rsidR="0080073A" w:rsidRPr="00F4730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F4730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9707EF" w14:textId="6547B890" w:rsidR="0080073A" w:rsidRPr="00F4730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F4730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200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1830DF" w14:textId="6A9631F9" w:rsidR="0080073A" w:rsidRPr="00F4730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F4730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1,000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1794B5" w14:textId="4752FAAF" w:rsidR="0080073A" w:rsidRPr="00F4730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F4730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B0B859" w14:textId="699A216A" w:rsidR="0080073A" w:rsidRPr="00F4730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F4730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9D0AF1" w14:textId="24808207" w:rsidR="0080073A" w:rsidRPr="00F4730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F4730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B9ACDF" w14:textId="08C52F5C" w:rsidR="0080073A" w:rsidRPr="00F4730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F4730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29C160" w14:textId="0D2E00E3" w:rsidR="0080073A" w:rsidRPr="00F4730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F4730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EC5BF6" w14:textId="56A2C08A" w:rsidR="0080073A" w:rsidRPr="00F4730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F4730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90CF46" w14:textId="76E17953" w:rsidR="0080073A" w:rsidRPr="00F4730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F4730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6C8148" w14:textId="5E4AB831" w:rsidR="0080073A" w:rsidRPr="00F4730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F4730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A85A41" w14:textId="13D5BF46" w:rsidR="0080073A" w:rsidRPr="00F4730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F4730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9B6B2C" w14:textId="26929D88" w:rsidR="0080073A" w:rsidRPr="00F4730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F4730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0073A" w:rsidRPr="00F4730F" w14:paraId="320CAB68" w14:textId="77777777" w:rsidTr="0080073A">
        <w:trPr>
          <w:trHeight w:val="20"/>
        </w:trPr>
        <w:tc>
          <w:tcPr>
            <w:tcW w:w="6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50DF9F" w14:textId="09DAD126" w:rsidR="0080073A" w:rsidRPr="00F4730F" w:rsidRDefault="0080073A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4730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Manila</w:t>
            </w:r>
            <w:r w:rsidR="00381418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4730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City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9FB001" w14:textId="7E6102B5" w:rsidR="0080073A" w:rsidRPr="00F4730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F4730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2FD6A6" w14:textId="5D45F62B" w:rsidR="0080073A" w:rsidRPr="00F4730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F4730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220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4A98A9" w14:textId="2ABFB13F" w:rsidR="0080073A" w:rsidRPr="00F4730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F4730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561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CF7D0F" w14:textId="72C78579" w:rsidR="0080073A" w:rsidRPr="00F4730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F4730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FD976B" w14:textId="62FE1E31" w:rsidR="0080073A" w:rsidRPr="00F4730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F4730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A6BE16" w14:textId="7DDB075E" w:rsidR="0080073A" w:rsidRPr="00F4730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F4730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D72025" w14:textId="2728314D" w:rsidR="0080073A" w:rsidRPr="00F4730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F4730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F8F039" w14:textId="0F7C7619" w:rsidR="0080073A" w:rsidRPr="00F4730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F4730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24B12C" w14:textId="48CEE53B" w:rsidR="0080073A" w:rsidRPr="00F4730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F4730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AD9F33" w14:textId="561EF35F" w:rsidR="0080073A" w:rsidRPr="00F4730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F4730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C16CE6" w14:textId="4C2E252E" w:rsidR="0080073A" w:rsidRPr="00F4730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F4730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7BA538" w14:textId="058BECDC" w:rsidR="0080073A" w:rsidRPr="00F4730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F4730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7E443D" w14:textId="741400E3" w:rsidR="0080073A" w:rsidRPr="00F4730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F4730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0073A" w:rsidRPr="00F4730F" w14:paraId="31103579" w14:textId="77777777" w:rsidTr="0080073A">
        <w:trPr>
          <w:trHeight w:val="20"/>
        </w:trPr>
        <w:tc>
          <w:tcPr>
            <w:tcW w:w="6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18870E" w14:textId="5A7BE8D7" w:rsidR="0080073A" w:rsidRPr="00F4730F" w:rsidRDefault="0080073A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4730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Marikina</w:t>
            </w:r>
            <w:r w:rsidR="00381418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4730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City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01E87E" w14:textId="183E07AC" w:rsidR="0080073A" w:rsidRPr="00F4730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F4730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4123C2" w14:textId="47F8AF56" w:rsidR="0080073A" w:rsidRPr="00F4730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F4730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5,451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05983B" w14:textId="041D9C83" w:rsidR="0080073A" w:rsidRPr="00F4730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F4730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24,751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ADBF3D" w14:textId="00B31BD9" w:rsidR="0080073A" w:rsidRPr="00F4730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F4730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8E5CA8" w14:textId="4DA293A3" w:rsidR="0080073A" w:rsidRPr="00F4730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F4730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85562D" w14:textId="201DBDA3" w:rsidR="0080073A" w:rsidRPr="00F4730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F4730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47B838" w14:textId="75BFF417" w:rsidR="0080073A" w:rsidRPr="00F4730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F4730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72F4D6" w14:textId="7BB17BAA" w:rsidR="0080073A" w:rsidRPr="00F4730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F4730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27B44C" w14:textId="5D6850FF" w:rsidR="0080073A" w:rsidRPr="00F4730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F4730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3C9982" w14:textId="24401347" w:rsidR="0080073A" w:rsidRPr="00F4730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F4730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D9D828" w14:textId="79BE6A56" w:rsidR="0080073A" w:rsidRPr="00F4730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F4730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465EC2" w14:textId="7E004763" w:rsidR="0080073A" w:rsidRPr="00F4730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F4730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AE055A" w14:textId="7A440F19" w:rsidR="0080073A" w:rsidRPr="00F4730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F4730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0073A" w:rsidRPr="00F4730F" w14:paraId="3F8124D7" w14:textId="77777777" w:rsidTr="0080073A">
        <w:trPr>
          <w:trHeight w:val="20"/>
        </w:trPr>
        <w:tc>
          <w:tcPr>
            <w:tcW w:w="6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E02C63" w14:textId="77777777" w:rsidR="0080073A" w:rsidRPr="00F4730F" w:rsidRDefault="0080073A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4730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Navotas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13AC1B" w14:textId="3D813C58" w:rsidR="0080073A" w:rsidRPr="00F4730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F4730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BE4EFD" w14:textId="6895B350" w:rsidR="0080073A" w:rsidRPr="00F4730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F4730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E92F2F" w14:textId="66456A70" w:rsidR="0080073A" w:rsidRPr="00F4730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F4730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199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C3C76F" w14:textId="3D5CE585" w:rsidR="0080073A" w:rsidRPr="00F4730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F4730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C6D15B" w14:textId="7C9FEA8B" w:rsidR="0080073A" w:rsidRPr="00F4730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F4730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5A5658" w14:textId="2425D8F9" w:rsidR="0080073A" w:rsidRPr="00F4730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F4730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199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AF2FFA" w14:textId="3A106F90" w:rsidR="0080073A" w:rsidRPr="00F4730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F4730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D08B00" w14:textId="210D9690" w:rsidR="0080073A" w:rsidRPr="00F4730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F4730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71382C" w14:textId="3810539C" w:rsidR="0080073A" w:rsidRPr="00F4730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F4730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84BA2A" w14:textId="7C9EC80A" w:rsidR="0080073A" w:rsidRPr="00F4730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F4730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199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E6B05B" w14:textId="5481E479" w:rsidR="0080073A" w:rsidRPr="00F4730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F4730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085765" w14:textId="0922D341" w:rsidR="0080073A" w:rsidRPr="00F4730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F4730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0D8A58" w14:textId="35CBD6FB" w:rsidR="0080073A" w:rsidRPr="00F4730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F4730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0073A" w:rsidRPr="00F4730F" w14:paraId="46313CC0" w14:textId="77777777" w:rsidTr="0080073A">
        <w:trPr>
          <w:trHeight w:val="20"/>
        </w:trPr>
        <w:tc>
          <w:tcPr>
            <w:tcW w:w="6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6F21E6" w14:textId="5DAB9DA3" w:rsidR="0080073A" w:rsidRPr="00F4730F" w:rsidRDefault="0080073A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4730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Pasig</w:t>
            </w:r>
            <w:r w:rsidR="00381418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4730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City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744D92" w14:textId="1C90C806" w:rsidR="0080073A" w:rsidRPr="00F4730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F4730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D0ABCA" w14:textId="122B1AF7" w:rsidR="0080073A" w:rsidRPr="00F4730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F4730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1,157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5B1E60" w14:textId="0E1EE0A0" w:rsidR="0080073A" w:rsidRPr="00F4730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F4730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5,323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A93959" w14:textId="6516D96A" w:rsidR="0080073A" w:rsidRPr="00F4730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F4730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09B118" w14:textId="47CD64EB" w:rsidR="0080073A" w:rsidRPr="00F4730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F4730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DBD48A" w14:textId="3D3D6A8F" w:rsidR="0080073A" w:rsidRPr="00F4730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F4730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757E69" w14:textId="40E214D7" w:rsidR="0080073A" w:rsidRPr="00F4730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F4730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7F588A" w14:textId="71A365F8" w:rsidR="0080073A" w:rsidRPr="00F4730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F4730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746A2B" w14:textId="4C3474A4" w:rsidR="0080073A" w:rsidRPr="00F4730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F4730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19CAC3" w14:textId="431AAD1B" w:rsidR="0080073A" w:rsidRPr="00F4730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F4730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847E32" w14:textId="570BBE34" w:rsidR="0080073A" w:rsidRPr="00F4730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F4730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EA1876" w14:textId="498A5377" w:rsidR="0080073A" w:rsidRPr="00F4730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F4730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B9279B" w14:textId="47131D9A" w:rsidR="0080073A" w:rsidRPr="00F4730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F4730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0073A" w:rsidRPr="00F4730F" w14:paraId="5C50A23E" w14:textId="77777777" w:rsidTr="0080073A">
        <w:trPr>
          <w:trHeight w:val="20"/>
        </w:trPr>
        <w:tc>
          <w:tcPr>
            <w:tcW w:w="6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F46A9D" w14:textId="59B9CFBA" w:rsidR="0080073A" w:rsidRPr="00F4730F" w:rsidRDefault="0080073A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4730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Quezon</w:t>
            </w:r>
            <w:r w:rsidR="00381418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4730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City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AAF335" w14:textId="4E1871D6" w:rsidR="0080073A" w:rsidRPr="00F4730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F4730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4120DB" w14:textId="77BB4904" w:rsidR="0080073A" w:rsidRPr="00F4730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F4730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2,217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963AE9" w14:textId="78525CAB" w:rsidR="0080073A" w:rsidRPr="00F4730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F4730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10,739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5EF62F" w14:textId="0A8ACE82" w:rsidR="0080073A" w:rsidRPr="00F4730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F4730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170E2A" w14:textId="131CF24A" w:rsidR="0080073A" w:rsidRPr="00F4730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F4730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8737BA" w14:textId="3A505BC2" w:rsidR="0080073A" w:rsidRPr="00F4730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F4730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71A592" w14:textId="05B02CF6" w:rsidR="0080073A" w:rsidRPr="00F4730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F4730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E9CB6C" w14:textId="1AB0C3E5" w:rsidR="0080073A" w:rsidRPr="00F4730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F4730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2DD1F7" w14:textId="5065AE33" w:rsidR="0080073A" w:rsidRPr="00F4730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F4730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DCC181" w14:textId="5101BB35" w:rsidR="0080073A" w:rsidRPr="00F4730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F4730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F8445B" w14:textId="414484F2" w:rsidR="0080073A" w:rsidRPr="00F4730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F4730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6356BD" w14:textId="1A7153B5" w:rsidR="0080073A" w:rsidRPr="00F4730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F4730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0357EB" w14:textId="141AB874" w:rsidR="0080073A" w:rsidRPr="00F4730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F4730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0073A" w:rsidRPr="00F4730F" w14:paraId="1C1B066E" w14:textId="77777777" w:rsidTr="0080073A">
        <w:trPr>
          <w:trHeight w:val="20"/>
        </w:trPr>
        <w:tc>
          <w:tcPr>
            <w:tcW w:w="6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6D167E" w14:textId="0907C456" w:rsidR="0080073A" w:rsidRPr="00F4730F" w:rsidRDefault="0080073A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4730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</w:t>
            </w:r>
            <w:r w:rsidR="00381418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4730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Juan</w:t>
            </w:r>
            <w:r w:rsidR="00381418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4730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City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049DD1" w14:textId="35B399AD" w:rsidR="0080073A" w:rsidRPr="00F4730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F4730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271DAF" w14:textId="28B43B6C" w:rsidR="0080073A" w:rsidRPr="00F4730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F4730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214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AABCB5" w14:textId="2CF16F25" w:rsidR="0080073A" w:rsidRPr="00F4730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F4730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714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164897" w14:textId="55613F09" w:rsidR="0080073A" w:rsidRPr="00F4730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F4730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EBA4B8" w14:textId="26245B25" w:rsidR="0080073A" w:rsidRPr="00F4730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F4730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1AF4D7" w14:textId="784145CC" w:rsidR="0080073A" w:rsidRPr="00F4730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F4730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2FDFAE" w14:textId="58EB8E12" w:rsidR="0080073A" w:rsidRPr="00F4730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F4730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A4EE8E" w14:textId="1F946B71" w:rsidR="0080073A" w:rsidRPr="00F4730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F4730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6076FB" w14:textId="44C36BE7" w:rsidR="0080073A" w:rsidRPr="00F4730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F4730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C15A45" w14:textId="43579406" w:rsidR="0080073A" w:rsidRPr="00F4730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F4730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B0CFCD" w14:textId="317A5D15" w:rsidR="0080073A" w:rsidRPr="00F4730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F4730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20B0EE" w14:textId="4CABAE09" w:rsidR="0080073A" w:rsidRPr="00F4730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F4730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3082E9" w14:textId="38222F1F" w:rsidR="0080073A" w:rsidRPr="00F4730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F4730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0073A" w:rsidRPr="00F4730F" w14:paraId="132E4A0F" w14:textId="77777777" w:rsidTr="0080073A">
        <w:trPr>
          <w:trHeight w:val="20"/>
        </w:trPr>
        <w:tc>
          <w:tcPr>
            <w:tcW w:w="6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D25F16" w14:textId="670CA0EE" w:rsidR="0080073A" w:rsidRPr="00F4730F" w:rsidRDefault="0080073A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4730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Valenzuela</w:t>
            </w:r>
            <w:r w:rsidR="00381418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F4730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City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96A084" w14:textId="5DD40417" w:rsidR="0080073A" w:rsidRPr="00F4730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F4730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98B368" w14:textId="482A9E6C" w:rsidR="0080073A" w:rsidRPr="00F4730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F4730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308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27733F" w14:textId="4BE3D0BD" w:rsidR="0080073A" w:rsidRPr="00F4730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F4730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1,012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7D2941" w14:textId="09CBE43E" w:rsidR="0080073A" w:rsidRPr="00F4730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F4730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A475A3" w14:textId="4D413392" w:rsidR="0080073A" w:rsidRPr="00F4730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F4730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41AB95" w14:textId="69B646A7" w:rsidR="0080073A" w:rsidRPr="00F4730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F4730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6043E7" w14:textId="684F0198" w:rsidR="0080073A" w:rsidRPr="00F4730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F4730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19C76A" w14:textId="7569C4B1" w:rsidR="0080073A" w:rsidRPr="00F4730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F4730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0406D3" w14:textId="12A2D31A" w:rsidR="0080073A" w:rsidRPr="00F4730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F4730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8693E8" w14:textId="6EED5996" w:rsidR="0080073A" w:rsidRPr="00F4730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F4730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E52185" w14:textId="7EB5426B" w:rsidR="0080073A" w:rsidRPr="00F4730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F4730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43B6EB" w14:textId="3E1F8C99" w:rsidR="0080073A" w:rsidRPr="00F4730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F4730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CD39C7" w14:textId="5290A831" w:rsidR="0080073A" w:rsidRPr="00F4730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F4730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</w:tbl>
    <w:p w14:paraId="56003EEC" w14:textId="0E6FB0CA" w:rsidR="00CD6FFB" w:rsidRDefault="00CD6FFB" w:rsidP="00381418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after="0" w:line="240" w:lineRule="auto"/>
        <w:contextualSpacing/>
        <w:jc w:val="both"/>
        <w:rPr>
          <w:rFonts w:ascii="Arial" w:eastAsia="Times New Roman" w:hAnsi="Arial" w:cs="Arial"/>
          <w:i/>
          <w:color w:val="auto"/>
          <w:sz w:val="20"/>
          <w:szCs w:val="24"/>
        </w:rPr>
      </w:pPr>
      <w:r w:rsidRPr="00C260E6">
        <w:rPr>
          <w:rFonts w:ascii="Arial" w:eastAsia="Times New Roman" w:hAnsi="Arial" w:cs="Arial"/>
          <w:b/>
          <w:i/>
          <w:color w:val="auto"/>
          <w:sz w:val="20"/>
          <w:szCs w:val="24"/>
        </w:rPr>
        <w:t>Note:</w:t>
      </w:r>
      <w:r w:rsidR="00381418">
        <w:rPr>
          <w:rFonts w:ascii="Arial" w:eastAsia="Times New Roman" w:hAnsi="Arial" w:cs="Arial"/>
          <w:b/>
          <w:i/>
          <w:color w:val="auto"/>
          <w:sz w:val="20"/>
          <w:szCs w:val="24"/>
        </w:rPr>
        <w:t xml:space="preserve"> </w:t>
      </w:r>
      <w:r w:rsidRPr="00C260E6">
        <w:rPr>
          <w:rFonts w:ascii="Arial" w:eastAsia="Times New Roman" w:hAnsi="Arial" w:cs="Arial"/>
          <w:i/>
          <w:color w:val="auto"/>
          <w:sz w:val="20"/>
          <w:szCs w:val="24"/>
        </w:rPr>
        <w:t>Ongoing</w:t>
      </w:r>
      <w:r w:rsidR="00381418">
        <w:rPr>
          <w:rFonts w:ascii="Arial" w:eastAsia="Times New Roman" w:hAnsi="Arial" w:cs="Arial"/>
          <w:i/>
          <w:color w:val="auto"/>
          <w:sz w:val="20"/>
          <w:szCs w:val="24"/>
        </w:rPr>
        <w:t xml:space="preserve"> </w:t>
      </w:r>
      <w:r w:rsidRPr="00C260E6">
        <w:rPr>
          <w:rFonts w:ascii="Arial" w:eastAsia="Times New Roman" w:hAnsi="Arial" w:cs="Arial"/>
          <w:i/>
          <w:color w:val="auto"/>
          <w:sz w:val="20"/>
          <w:szCs w:val="24"/>
        </w:rPr>
        <w:t>assessment</w:t>
      </w:r>
      <w:r w:rsidR="00381418">
        <w:rPr>
          <w:rFonts w:ascii="Arial" w:eastAsia="Times New Roman" w:hAnsi="Arial" w:cs="Arial"/>
          <w:i/>
          <w:color w:val="auto"/>
          <w:sz w:val="20"/>
          <w:szCs w:val="24"/>
        </w:rPr>
        <w:t xml:space="preserve"> </w:t>
      </w:r>
      <w:r w:rsidRPr="00C260E6">
        <w:rPr>
          <w:rFonts w:ascii="Arial" w:eastAsia="Times New Roman" w:hAnsi="Arial" w:cs="Arial"/>
          <w:i/>
          <w:color w:val="auto"/>
          <w:sz w:val="20"/>
          <w:szCs w:val="24"/>
        </w:rPr>
        <w:t>and</w:t>
      </w:r>
      <w:r w:rsidR="00381418">
        <w:rPr>
          <w:rFonts w:ascii="Arial" w:eastAsia="Times New Roman" w:hAnsi="Arial" w:cs="Arial"/>
          <w:i/>
          <w:color w:val="auto"/>
          <w:sz w:val="20"/>
          <w:szCs w:val="24"/>
        </w:rPr>
        <w:t xml:space="preserve"> </w:t>
      </w:r>
      <w:r w:rsidRPr="00C260E6">
        <w:rPr>
          <w:rFonts w:ascii="Arial" w:eastAsia="Times New Roman" w:hAnsi="Arial" w:cs="Arial"/>
          <w:i/>
          <w:color w:val="auto"/>
          <w:sz w:val="20"/>
          <w:szCs w:val="24"/>
        </w:rPr>
        <w:t>validation.</w:t>
      </w:r>
    </w:p>
    <w:p w14:paraId="6AF11D64" w14:textId="77777777" w:rsidR="0023146F" w:rsidRPr="0080073A" w:rsidRDefault="0023146F" w:rsidP="00381418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 w:themeFill="background1"/>
        <w:spacing w:after="0" w:line="240" w:lineRule="auto"/>
        <w:contextualSpacing/>
        <w:jc w:val="both"/>
        <w:rPr>
          <w:rFonts w:ascii="Arial" w:hAnsi="Arial" w:cs="Arial"/>
          <w:b/>
          <w:bCs/>
          <w:i/>
          <w:iCs/>
          <w:color w:val="002060"/>
          <w:sz w:val="24"/>
          <w:szCs w:val="24"/>
          <w:shd w:val="clear" w:color="auto" w:fill="FFFFFF"/>
        </w:rPr>
      </w:pPr>
    </w:p>
    <w:p w14:paraId="3F016F0D" w14:textId="77777777" w:rsidR="0023146F" w:rsidRPr="0080073A" w:rsidRDefault="0023146F" w:rsidP="00381418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 w:themeFill="background1"/>
        <w:spacing w:after="0" w:line="240" w:lineRule="auto"/>
        <w:contextualSpacing/>
        <w:jc w:val="both"/>
        <w:rPr>
          <w:rFonts w:ascii="Arial" w:hAnsi="Arial" w:cs="Arial"/>
          <w:b/>
          <w:bCs/>
          <w:i/>
          <w:iCs/>
          <w:color w:val="002060"/>
          <w:sz w:val="24"/>
          <w:szCs w:val="24"/>
          <w:shd w:val="clear" w:color="auto" w:fill="FFFFFF"/>
        </w:rPr>
      </w:pPr>
    </w:p>
    <w:p w14:paraId="16539004" w14:textId="78BEC91D" w:rsidR="009C50D3" w:rsidRPr="00A06700" w:rsidRDefault="009C50D3" w:rsidP="00381418">
      <w:pPr>
        <w:pStyle w:val="ListParagraph"/>
        <w:widowControl/>
        <w:numPr>
          <w:ilvl w:val="0"/>
          <w:numId w:val="1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70C0"/>
          <w:sz w:val="24"/>
          <w:szCs w:val="24"/>
        </w:rPr>
      </w:pPr>
      <w:r>
        <w:rPr>
          <w:rFonts w:ascii="Arial" w:eastAsia="Times New Roman" w:hAnsi="Arial" w:cs="Arial"/>
          <w:b/>
          <w:bCs/>
          <w:color w:val="002060"/>
          <w:sz w:val="24"/>
          <w:szCs w:val="24"/>
        </w:rPr>
        <w:t>REGION</w:t>
      </w:r>
      <w:r w:rsidR="00381418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>
        <w:rPr>
          <w:rFonts w:ascii="Arial" w:eastAsia="Times New Roman" w:hAnsi="Arial" w:cs="Arial"/>
          <w:b/>
          <w:bCs/>
          <w:color w:val="002060"/>
          <w:sz w:val="24"/>
          <w:szCs w:val="24"/>
        </w:rPr>
        <w:t>I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299"/>
        <w:gridCol w:w="1377"/>
        <w:gridCol w:w="1274"/>
        <w:gridCol w:w="1043"/>
        <w:gridCol w:w="1135"/>
        <w:gridCol w:w="1563"/>
        <w:gridCol w:w="1017"/>
        <w:gridCol w:w="1006"/>
        <w:gridCol w:w="1017"/>
        <w:gridCol w:w="1006"/>
        <w:gridCol w:w="1017"/>
        <w:gridCol w:w="1006"/>
        <w:gridCol w:w="732"/>
        <w:gridCol w:w="881"/>
        <w:gridCol w:w="1016"/>
      </w:tblGrid>
      <w:tr w:rsidR="00A06700" w:rsidRPr="00A06700" w14:paraId="0AD2526B" w14:textId="77777777" w:rsidTr="00A06700">
        <w:trPr>
          <w:trHeight w:val="20"/>
          <w:tblHeader/>
        </w:trPr>
        <w:tc>
          <w:tcPr>
            <w:tcW w:w="553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1671BEEB" w14:textId="64053B2B" w:rsidR="00A06700" w:rsidRPr="00A06700" w:rsidRDefault="00A06700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 w:rsidRPr="00A06700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REGION</w:t>
            </w:r>
            <w:r w:rsidR="00381418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Pr="00A06700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/</w:t>
            </w:r>
            <w:r w:rsidR="00381418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Pr="00A06700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PROVINCE</w:t>
            </w:r>
            <w:r w:rsidR="00381418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Pr="00A06700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/</w:t>
            </w:r>
            <w:r w:rsidR="00381418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Pr="00A06700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CITY</w:t>
            </w:r>
            <w:r w:rsidR="00381418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Pr="00A06700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/</w:t>
            </w:r>
            <w:r w:rsidR="00381418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Pr="00A06700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MUNICIPALITY</w:t>
            </w:r>
            <w:r w:rsidR="00381418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1134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24B60A8D" w14:textId="3D3AA27C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NUMBER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OF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AFFECTED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1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76BF7A24" w14:textId="219E9ABC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>NUMBER</w:t>
            </w:r>
            <w:r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>OF</w:t>
            </w:r>
            <w:r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>EVACUATION</w:t>
            </w:r>
            <w:r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>CENTERS</w:t>
            </w:r>
            <w:r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>(ECs)</w:t>
            </w:r>
            <w:r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645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2ABDBCC0" w14:textId="2E7E9823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>NUMBER</w:t>
            </w:r>
            <w:r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>OF</w:t>
            </w:r>
            <w:r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>INSIDE</w:t>
            </w:r>
            <w:r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>ECs</w:t>
            </w:r>
            <w:r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645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4BFEED63" w14:textId="7DA67562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>NUMBER</w:t>
            </w:r>
            <w:r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>OF</w:t>
            </w:r>
            <w:r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>OUTSIDE</w:t>
            </w:r>
            <w:r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>ECs</w:t>
            </w:r>
            <w:r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6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0DE5CE6D" w14:textId="23CED199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>TOTAL</w:t>
            </w:r>
            <w:r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>DISPLACED</w:t>
            </w:r>
            <w:r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>&amp;</w:t>
            </w:r>
            <w:r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>SERVED</w:t>
            </w:r>
            <w:r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868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442CEECF" w14:textId="6407359B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NO.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OF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DAMAGED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HOUSES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</w:p>
        </w:tc>
      </w:tr>
      <w:tr w:rsidR="00A06700" w:rsidRPr="00A06700" w14:paraId="1B33B5CB" w14:textId="77777777" w:rsidTr="00A06700">
        <w:trPr>
          <w:trHeight w:val="20"/>
          <w:tblHeader/>
        </w:trPr>
        <w:tc>
          <w:tcPr>
            <w:tcW w:w="553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B096D5" w14:textId="77777777" w:rsidR="00A06700" w:rsidRPr="00A06700" w:rsidRDefault="00A06700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1134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97398E" w14:textId="77777777" w:rsidR="00A06700" w:rsidRPr="00A06700" w:rsidRDefault="00A06700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51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87BDB2" w14:textId="77777777" w:rsidR="00A06700" w:rsidRPr="00A06700" w:rsidRDefault="00A06700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</w:pPr>
          </w:p>
        </w:tc>
        <w:tc>
          <w:tcPr>
            <w:tcW w:w="645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854FF2" w14:textId="77777777" w:rsidR="00A06700" w:rsidRPr="00A06700" w:rsidRDefault="00A06700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</w:pPr>
          </w:p>
        </w:tc>
        <w:tc>
          <w:tcPr>
            <w:tcW w:w="645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58E189" w14:textId="77777777" w:rsidR="00A06700" w:rsidRPr="00A06700" w:rsidRDefault="00A06700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</w:pP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71D130D0" w14:textId="3BA9E50D" w:rsidR="00A06700" w:rsidRPr="00A06700" w:rsidRDefault="00A06700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</w:pPr>
            <w:r w:rsidRPr="00A06700"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>Families</w:t>
            </w:r>
            <w:r w:rsidR="00381418"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014A98EC" w14:textId="4296B69D" w:rsidR="00A06700" w:rsidRPr="00A06700" w:rsidRDefault="00A06700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</w:pPr>
            <w:r w:rsidRPr="00A06700"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>Persons</w:t>
            </w:r>
            <w:r w:rsidR="00381418"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868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D944DE" w14:textId="77777777" w:rsidR="00A06700" w:rsidRPr="00A06700" w:rsidRDefault="00A06700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</w:p>
        </w:tc>
      </w:tr>
      <w:tr w:rsidR="00A06700" w:rsidRPr="00A06700" w14:paraId="0C5E23CD" w14:textId="77777777" w:rsidTr="00A06700">
        <w:trPr>
          <w:trHeight w:val="20"/>
          <w:tblHeader/>
        </w:trPr>
        <w:tc>
          <w:tcPr>
            <w:tcW w:w="553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D1F41E" w14:textId="77777777" w:rsidR="00A06700" w:rsidRPr="00A06700" w:rsidRDefault="00A06700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41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768EEA0A" w14:textId="363B1352" w:rsidR="00A06700" w:rsidRPr="00A06700" w:rsidRDefault="00A06700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 w:rsidRPr="00A06700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Barangays</w:t>
            </w:r>
            <w:r w:rsidR="00381418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63B58099" w14:textId="0C8B580B" w:rsidR="00A06700" w:rsidRPr="00A06700" w:rsidRDefault="00A06700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 w:rsidRPr="00A06700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Families</w:t>
            </w:r>
            <w:r w:rsidR="00381418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7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451352A9" w14:textId="307330F0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Persons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1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56F883" w14:textId="77777777" w:rsidR="00A06700" w:rsidRPr="00A06700" w:rsidRDefault="00A06700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</w:pP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50886845" w14:textId="1F20C1AF" w:rsidR="00A06700" w:rsidRPr="00A06700" w:rsidRDefault="00A06700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</w:pPr>
            <w:r w:rsidRPr="00A06700"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>Families</w:t>
            </w:r>
            <w:r w:rsidR="00381418"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1C14FF21" w14:textId="5FA64E99" w:rsidR="00A06700" w:rsidRPr="00A06700" w:rsidRDefault="00A06700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</w:pPr>
            <w:r w:rsidRPr="00A06700"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>Persons</w:t>
            </w:r>
            <w:r w:rsidR="00381418"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6C8C4337" w14:textId="5B173B29" w:rsidR="00A06700" w:rsidRPr="00A06700" w:rsidRDefault="00A06700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</w:pPr>
            <w:r w:rsidRPr="00A06700"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>Families</w:t>
            </w:r>
            <w:r w:rsidR="00381418"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5BFB97F4" w14:textId="77D3E5D2" w:rsidR="00A06700" w:rsidRPr="00A06700" w:rsidRDefault="00A06700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</w:pPr>
            <w:r w:rsidRPr="00A06700"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>Persons</w:t>
            </w:r>
            <w:r w:rsidR="00381418"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5E0158F6" w14:textId="4164B7FA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>Total</w:t>
            </w:r>
            <w:r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>Families</w:t>
            </w:r>
            <w:r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74BEAFBA" w14:textId="2D01F6DB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>Total</w:t>
            </w:r>
            <w:r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>Persons</w:t>
            </w:r>
            <w:r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868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687505" w14:textId="77777777" w:rsidR="00A06700" w:rsidRPr="00A06700" w:rsidRDefault="00A06700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</w:p>
        </w:tc>
      </w:tr>
      <w:tr w:rsidR="00A06700" w:rsidRPr="00A06700" w14:paraId="076E439B" w14:textId="77777777" w:rsidTr="00A06700">
        <w:trPr>
          <w:trHeight w:val="20"/>
          <w:tblHeader/>
        </w:trPr>
        <w:tc>
          <w:tcPr>
            <w:tcW w:w="553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9020EE" w14:textId="77777777" w:rsidR="00A06700" w:rsidRPr="00A06700" w:rsidRDefault="00A06700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41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4BF971" w14:textId="77777777" w:rsidR="00A06700" w:rsidRPr="00A06700" w:rsidRDefault="00A06700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34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AD399F" w14:textId="77777777" w:rsidR="00A06700" w:rsidRPr="00A06700" w:rsidRDefault="00A06700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37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884CE0" w14:textId="77777777" w:rsidR="00A06700" w:rsidRPr="00A06700" w:rsidRDefault="00A06700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32F9E51F" w14:textId="6FC704A3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NOW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37D7B57F" w14:textId="65CC3615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NOW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695A9DCE" w14:textId="5E1D0AF1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NOW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5464CB6A" w14:textId="2F5DB490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NOW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39DC8AB5" w14:textId="17592B8B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NOW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5CC21C7E" w14:textId="0656ABD0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NOW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1DCBE657" w14:textId="6F733A88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NOW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325065E8" w14:textId="40B91EAA" w:rsidR="00A06700" w:rsidRPr="00A06700" w:rsidRDefault="00A06700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 w:rsidRPr="00A06700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Total</w:t>
            </w:r>
            <w:r w:rsidR="00381418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51624800" w14:textId="077E8D25" w:rsidR="00A06700" w:rsidRPr="00A06700" w:rsidRDefault="00A06700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 w:rsidRPr="00A06700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Totally</w:t>
            </w:r>
            <w:r w:rsidR="00381418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42711638" w14:textId="29F01EBE" w:rsidR="00A06700" w:rsidRPr="00A06700" w:rsidRDefault="00A06700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 w:rsidRPr="00A06700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Partially</w:t>
            </w:r>
            <w:r w:rsidR="00381418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</w:p>
        </w:tc>
      </w:tr>
      <w:tr w:rsidR="00A06700" w:rsidRPr="00A06700" w14:paraId="7AA9E898" w14:textId="77777777" w:rsidTr="00A06700">
        <w:trPr>
          <w:trHeight w:val="20"/>
        </w:trPr>
        <w:tc>
          <w:tcPr>
            <w:tcW w:w="553" w:type="pct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2C243BF2" w14:textId="2EA60381" w:rsidR="00A06700" w:rsidRPr="00A06700" w:rsidRDefault="00A06700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A06700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GRAND</w:t>
            </w:r>
            <w:r w:rsidR="0038141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A06700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TOTAL</w:t>
            </w:r>
          </w:p>
        </w:tc>
        <w:tc>
          <w:tcPr>
            <w:tcW w:w="418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051C73F5" w14:textId="57B78ABB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1,112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43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2F992498" w14:textId="49E2DC3F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395,503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73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211DA39A" w14:textId="659745EE" w:rsidR="00A06700" w:rsidRPr="00A06700" w:rsidRDefault="00A06700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A06700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1,592,529</w:t>
            </w:r>
            <w:r w:rsidR="0038141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512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091A1042" w14:textId="06F60878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171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24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47EE6820" w14:textId="2A8EFFBA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5,958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20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201D7DA7" w14:textId="0E8819BA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22,404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24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266A23F8" w14:textId="4313F24F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19,911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20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50F2B2B1" w14:textId="09355D92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95,190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24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09BE02BA" w14:textId="0273A57D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25,869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20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597B458D" w14:textId="1669FB7B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117,594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42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692823F6" w14:textId="32C7EE7D" w:rsidR="00A06700" w:rsidRPr="00A06700" w:rsidRDefault="00A06700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A06700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1,053</w:t>
            </w:r>
            <w:r w:rsidR="0038141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90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43F88A3B" w14:textId="46D51DEA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265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36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30DBC88F" w14:textId="12D92C1D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788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A06700" w:rsidRPr="00A06700" w14:paraId="60BF168E" w14:textId="77777777" w:rsidTr="00A06700">
        <w:trPr>
          <w:trHeight w:val="20"/>
        </w:trPr>
        <w:tc>
          <w:tcPr>
            <w:tcW w:w="55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634CF678" w14:textId="6F761C35" w:rsidR="00A06700" w:rsidRPr="00A06700" w:rsidRDefault="00A06700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A06700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REGION</w:t>
            </w:r>
            <w:r w:rsidR="0038141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A06700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I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1A983F20" w14:textId="265D71B3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473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5DBA66D2" w14:textId="1EC60326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88,102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530768F8" w14:textId="00326B89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361,019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5E52D466" w14:textId="3BD76A2F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29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2AAB32E2" w14:textId="76A4D7EC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1,436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04CBDC2D" w14:textId="02B135FB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5,220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1BCA562F" w14:textId="6F262061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3,058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3C590684" w14:textId="74989F4E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13,377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3E5BCDB2" w14:textId="27E1FED4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4,494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62EEF40A" w14:textId="3897ED14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18,597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0414FD53" w14:textId="041738FD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419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34471CE3" w14:textId="075F07D9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44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272C1219" w14:textId="34FD9111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375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A06700" w:rsidRPr="00A06700" w14:paraId="7CFD3A1F" w14:textId="77777777" w:rsidTr="00A06700">
        <w:trPr>
          <w:trHeight w:val="20"/>
        </w:trPr>
        <w:tc>
          <w:tcPr>
            <w:tcW w:w="55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DD13EBF" w14:textId="34219254" w:rsidR="00A06700" w:rsidRPr="00A06700" w:rsidRDefault="00A06700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A06700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Ilocos</w:t>
            </w:r>
            <w:r w:rsidR="0038141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A06700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Norte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F60F435" w14:textId="33A8BC35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82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58598C1" w14:textId="414AC840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357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141F590" w14:textId="279E3A4E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1,715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A7659CC" w14:textId="0CFA04FB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95FC1B3" w14:textId="39ABF263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996BAA8" w14:textId="317F1780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6839594" w14:textId="2CBE6374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10DFA60" w14:textId="6C0DBF13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8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04B03C7" w14:textId="3451E9AE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8DCA708" w14:textId="47735A26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8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400D185" w14:textId="7346EC14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357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E72BFA5" w14:textId="3265276C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32EFF19" w14:textId="4B984A38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357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A06700" w:rsidRPr="00A06700" w14:paraId="6B23E253" w14:textId="77777777" w:rsidTr="00A06700">
        <w:trPr>
          <w:trHeight w:val="20"/>
        </w:trPr>
        <w:tc>
          <w:tcPr>
            <w:tcW w:w="10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9ABA183" w14:textId="1A55A42D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5FE7F1" w14:textId="77777777" w:rsidR="00A06700" w:rsidRPr="00A06700" w:rsidRDefault="00A06700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Adams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520216" w14:textId="0887ECBE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26D14B" w14:textId="6784B5F3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sz w:val="20"/>
                <w:szCs w:val="20"/>
              </w:rPr>
              <w:t>4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381923" w14:textId="541B29C2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sz w:val="20"/>
                <w:szCs w:val="20"/>
              </w:rPr>
              <w:t>20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294D53" w14:textId="7CA22DFE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883B81" w14:textId="05132F8F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5F68E1" w14:textId="55A80067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474F3D" w14:textId="02750AF7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B7A649" w14:textId="7A5D3160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73112A" w14:textId="5508D157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665F83" w14:textId="748F348E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6AE39A" w14:textId="02A01137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sz w:val="20"/>
                <w:szCs w:val="20"/>
              </w:rPr>
              <w:t>4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AA81F0" w14:textId="73F04D57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4780C4" w14:textId="4798416F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sz w:val="20"/>
                <w:szCs w:val="20"/>
              </w:rPr>
              <w:t>4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</w:tr>
      <w:tr w:rsidR="00A06700" w:rsidRPr="00A06700" w14:paraId="43340BF3" w14:textId="77777777" w:rsidTr="00A06700">
        <w:trPr>
          <w:trHeight w:val="20"/>
        </w:trPr>
        <w:tc>
          <w:tcPr>
            <w:tcW w:w="10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AAE858F" w14:textId="7129A3E7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469F14" w14:textId="77777777" w:rsidR="00A06700" w:rsidRPr="00A06700" w:rsidRDefault="00A06700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Badoc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51C431" w14:textId="321798AD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sz w:val="20"/>
                <w:szCs w:val="20"/>
              </w:rPr>
              <w:t>4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E06470" w14:textId="35820869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sz w:val="20"/>
                <w:szCs w:val="20"/>
              </w:rPr>
              <w:t>9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7A1852" w14:textId="293669D6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sz w:val="20"/>
                <w:szCs w:val="20"/>
              </w:rPr>
              <w:t>43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03D063" w14:textId="6DE74921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5E548F" w14:textId="79AED80B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DECFB0" w14:textId="662A2132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D24F55" w14:textId="6854DCC4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sz w:val="20"/>
                <w:szCs w:val="20"/>
              </w:rPr>
              <w:t>2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3A32CB" w14:textId="0A027981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sz w:val="20"/>
                <w:szCs w:val="20"/>
              </w:rPr>
              <w:t>8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BB5117" w14:textId="1F990EC3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sz w:val="20"/>
                <w:szCs w:val="20"/>
              </w:rPr>
              <w:t>2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22B3CD" w14:textId="565916B0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sz w:val="20"/>
                <w:szCs w:val="20"/>
              </w:rPr>
              <w:t>8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588E26" w14:textId="1FD873CC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sz w:val="20"/>
                <w:szCs w:val="20"/>
              </w:rPr>
              <w:t>9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521701" w14:textId="630DDF44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495AFB" w14:textId="4C2CCCD8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sz w:val="20"/>
                <w:szCs w:val="20"/>
              </w:rPr>
              <w:t>9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</w:tr>
      <w:tr w:rsidR="00A06700" w:rsidRPr="00A06700" w14:paraId="02928A5F" w14:textId="77777777" w:rsidTr="00A06700">
        <w:trPr>
          <w:trHeight w:val="20"/>
        </w:trPr>
        <w:tc>
          <w:tcPr>
            <w:tcW w:w="10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EBB4F08" w14:textId="48E891FD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lastRenderedPageBreak/>
              <w:t xml:space="preserve"> 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D3B302" w14:textId="26A64240" w:rsidR="00A06700" w:rsidRPr="00A06700" w:rsidRDefault="00A06700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Banna</w:t>
            </w:r>
            <w:r w:rsidR="00381418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(Espiritu)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872A0A" w14:textId="591CCB03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sz w:val="20"/>
                <w:szCs w:val="20"/>
              </w:rPr>
              <w:t>12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64CB6E" w14:textId="7558F5D8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sz w:val="20"/>
                <w:szCs w:val="20"/>
              </w:rPr>
              <w:t>65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DCEFF0" w14:textId="0C363952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sz w:val="20"/>
                <w:szCs w:val="20"/>
              </w:rPr>
              <w:t>305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ED8DC6" w14:textId="523CD070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64B8A1" w14:textId="2C614271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0BA7D8" w14:textId="3177C650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32DB85" w14:textId="0CF08CDF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1C2CD1" w14:textId="5FEA3A45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F05445" w14:textId="12B5BAD1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DDE60F" w14:textId="7CB5BCE7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CFA531" w14:textId="0D7A0530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sz w:val="20"/>
                <w:szCs w:val="20"/>
              </w:rPr>
              <w:t>65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01172D" w14:textId="6781F31B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E2F30A" w14:textId="3177B91D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sz w:val="20"/>
                <w:szCs w:val="20"/>
              </w:rPr>
              <w:t>65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</w:tr>
      <w:tr w:rsidR="00A06700" w:rsidRPr="00A06700" w14:paraId="6DA4DCB3" w14:textId="77777777" w:rsidTr="00A06700">
        <w:trPr>
          <w:trHeight w:val="20"/>
        </w:trPr>
        <w:tc>
          <w:tcPr>
            <w:tcW w:w="10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AD319C8" w14:textId="3BD7E807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90DB23" w14:textId="77777777" w:rsidR="00A06700" w:rsidRPr="00A06700" w:rsidRDefault="00A06700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Burgos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339127" w14:textId="5D7F5B50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sz w:val="20"/>
                <w:szCs w:val="20"/>
              </w:rPr>
              <w:t>4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544AED" w14:textId="6D198C80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sz w:val="20"/>
                <w:szCs w:val="20"/>
              </w:rPr>
              <w:t>28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CB4410" w14:textId="68F960DC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sz w:val="20"/>
                <w:szCs w:val="20"/>
              </w:rPr>
              <w:t>140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FEC4BE" w14:textId="49F4F518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CEB04C" w14:textId="2DB9AA0A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4E3670" w14:textId="477BF571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8B56ED" w14:textId="1D5929FF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92C632" w14:textId="3CAAEF59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CA4EFF" w14:textId="21A57137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455684" w14:textId="7E73C561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14E389" w14:textId="1A8519EA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sz w:val="20"/>
                <w:szCs w:val="20"/>
              </w:rPr>
              <w:t>28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69F9F4" w14:textId="39988A07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A6D0CB" w14:textId="516AE54B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sz w:val="20"/>
                <w:szCs w:val="20"/>
              </w:rPr>
              <w:t>28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</w:tr>
      <w:tr w:rsidR="00A06700" w:rsidRPr="00A06700" w14:paraId="1D117879" w14:textId="77777777" w:rsidTr="00A06700">
        <w:trPr>
          <w:trHeight w:val="20"/>
        </w:trPr>
        <w:tc>
          <w:tcPr>
            <w:tcW w:w="10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8B3C107" w14:textId="3916C737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010913" w14:textId="77777777" w:rsidR="00A06700" w:rsidRPr="00A06700" w:rsidRDefault="00A06700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Dingras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C60E71" w14:textId="4C46B67E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sz w:val="20"/>
                <w:szCs w:val="20"/>
              </w:rPr>
              <w:t>7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24FE82" w14:textId="10F201B7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sz w:val="20"/>
                <w:szCs w:val="20"/>
              </w:rPr>
              <w:t>12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44ABED" w14:textId="72B52CC0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sz w:val="20"/>
                <w:szCs w:val="20"/>
              </w:rPr>
              <w:t>60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846FC1" w14:textId="50EE3B04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BFEB9F" w14:textId="5372A051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BF088D" w14:textId="61CA69B0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B8089A" w14:textId="7C280708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2ECDB1" w14:textId="21F68357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95DFA8" w14:textId="513D7B17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B22080" w14:textId="0B0E69D4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959AB3" w14:textId="32756D46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sz w:val="20"/>
                <w:szCs w:val="20"/>
              </w:rPr>
              <w:t>12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5CBAD0" w14:textId="088CA04A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77AC15" w14:textId="6FFDF509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sz w:val="20"/>
                <w:szCs w:val="20"/>
              </w:rPr>
              <w:t>12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</w:tr>
      <w:tr w:rsidR="00A06700" w:rsidRPr="00A06700" w14:paraId="4EC95B23" w14:textId="77777777" w:rsidTr="00A06700">
        <w:trPr>
          <w:trHeight w:val="20"/>
        </w:trPr>
        <w:tc>
          <w:tcPr>
            <w:tcW w:w="10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2478170" w14:textId="4553826A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3D8A77" w14:textId="4DB3B55E" w:rsidR="00A06700" w:rsidRPr="00A06700" w:rsidRDefault="00A06700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LAOAG</w:t>
            </w:r>
            <w:r w:rsidR="00381418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CITY</w:t>
            </w:r>
            <w:r w:rsidR="00381418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(Capital)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F5DCD5" w14:textId="0EBCB1F2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sz w:val="20"/>
                <w:szCs w:val="20"/>
              </w:rPr>
              <w:t>2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25BCE8" w14:textId="76664C89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sz w:val="20"/>
                <w:szCs w:val="20"/>
              </w:rPr>
              <w:t>2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CCEEEB" w14:textId="6DADBF53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sz w:val="20"/>
                <w:szCs w:val="20"/>
              </w:rPr>
              <w:t>10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F670A8" w14:textId="65A0CA89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4CBB37" w14:textId="25021D7C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B7132F" w14:textId="01F86A22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67C29F" w14:textId="3D0C8402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A231B8" w14:textId="70BE0ED8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5A1F29" w14:textId="238CAE2E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6A2E07" w14:textId="0F3E9619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749CFB" w14:textId="69DF7088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sz w:val="20"/>
                <w:szCs w:val="20"/>
              </w:rPr>
              <w:t>2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B72C3D" w14:textId="57F6518B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28FEF1" w14:textId="20DB8E46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sz w:val="20"/>
                <w:szCs w:val="20"/>
              </w:rPr>
              <w:t>2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</w:tr>
      <w:tr w:rsidR="00A06700" w:rsidRPr="00A06700" w14:paraId="64CF97A1" w14:textId="77777777" w:rsidTr="00A06700">
        <w:trPr>
          <w:trHeight w:val="20"/>
        </w:trPr>
        <w:tc>
          <w:tcPr>
            <w:tcW w:w="10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DBA23A9" w14:textId="3C222ADD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F6CAFD" w14:textId="77777777" w:rsidR="00A06700" w:rsidRPr="00A06700" w:rsidRDefault="00A06700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Pagudpud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D5EF0C" w14:textId="5BBE2DA2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sz w:val="20"/>
                <w:szCs w:val="20"/>
              </w:rPr>
              <w:t>6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40A6D4" w14:textId="7BDB282F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sz w:val="20"/>
                <w:szCs w:val="20"/>
              </w:rPr>
              <w:t>13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4CFC70" w14:textId="6C63740C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sz w:val="20"/>
                <w:szCs w:val="20"/>
              </w:rPr>
              <w:t>65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7D4468" w14:textId="4B0C8776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B61D08" w14:textId="6E1B4B0E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8467D0" w14:textId="11E57330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8F8156" w14:textId="1C337352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6193EF" w14:textId="686487EE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7533E9" w14:textId="4EBFE40C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551D53" w14:textId="54B957E3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52F562" w14:textId="7F4C123B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sz w:val="20"/>
                <w:szCs w:val="20"/>
              </w:rPr>
              <w:t>13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9C9096" w14:textId="4213A19F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63981F" w14:textId="5DF50AAC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sz w:val="20"/>
                <w:szCs w:val="20"/>
              </w:rPr>
              <w:t>13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</w:tr>
      <w:tr w:rsidR="00A06700" w:rsidRPr="00A06700" w14:paraId="79047B8F" w14:textId="77777777" w:rsidTr="00A06700">
        <w:trPr>
          <w:trHeight w:val="20"/>
        </w:trPr>
        <w:tc>
          <w:tcPr>
            <w:tcW w:w="10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AF8E870" w14:textId="57F8B834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F9D3AD" w14:textId="77777777" w:rsidR="00A06700" w:rsidRPr="00A06700" w:rsidRDefault="00A06700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Paoay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3A5629" w14:textId="4B82A14D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sz w:val="20"/>
                <w:szCs w:val="20"/>
              </w:rPr>
              <w:t>16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083337" w14:textId="00AA13C2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sz w:val="20"/>
                <w:szCs w:val="20"/>
              </w:rPr>
              <w:t>67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A1BA64" w14:textId="1E78C32C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sz w:val="20"/>
                <w:szCs w:val="20"/>
              </w:rPr>
              <w:t>335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78805F" w14:textId="3EE32A9E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E181AD" w14:textId="786EA6C9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38700F" w14:textId="3CA6F1F0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2FE1B8" w14:textId="4403FF73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F30377" w14:textId="06C82CCF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D8F234" w14:textId="654211E9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D0860A" w14:textId="5EC913D5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B2FC9C" w14:textId="6EA0F445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sz w:val="20"/>
                <w:szCs w:val="20"/>
              </w:rPr>
              <w:t>67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91B161" w14:textId="278FDD6F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4EC5BB" w14:textId="5310A306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sz w:val="20"/>
                <w:szCs w:val="20"/>
              </w:rPr>
              <w:t>67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</w:tr>
      <w:tr w:rsidR="00A06700" w:rsidRPr="00A06700" w14:paraId="4F6DBDD1" w14:textId="77777777" w:rsidTr="00A06700">
        <w:trPr>
          <w:trHeight w:val="20"/>
        </w:trPr>
        <w:tc>
          <w:tcPr>
            <w:tcW w:w="10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C051AFB" w14:textId="1960308E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E8D6BE" w14:textId="77777777" w:rsidR="00A06700" w:rsidRPr="00A06700" w:rsidRDefault="00A06700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Pasuquin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82FC68" w14:textId="30D8C46D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sz w:val="20"/>
                <w:szCs w:val="20"/>
              </w:rPr>
              <w:t>22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1A0343" w14:textId="54CF70CE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sz w:val="20"/>
                <w:szCs w:val="20"/>
              </w:rPr>
              <w:t>147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FC073E" w14:textId="0838AE35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sz w:val="20"/>
                <w:szCs w:val="20"/>
              </w:rPr>
              <w:t>672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AEB090" w14:textId="18FFD8AA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B85264" w14:textId="478AE33D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3D8425" w14:textId="4B212840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0353AA" w14:textId="3C1AEF06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AD5A86" w14:textId="6D2AF40F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76C89B" w14:textId="3B9BD565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FABAF3" w14:textId="70575341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E2D18B" w14:textId="04261109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sz w:val="20"/>
                <w:szCs w:val="20"/>
              </w:rPr>
              <w:t>147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8DB676" w14:textId="79F84277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9D951A" w14:textId="0A950CEB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sz w:val="20"/>
                <w:szCs w:val="20"/>
              </w:rPr>
              <w:t>147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</w:tr>
      <w:tr w:rsidR="00A06700" w:rsidRPr="00A06700" w14:paraId="583264BF" w14:textId="77777777" w:rsidTr="00A06700">
        <w:trPr>
          <w:trHeight w:val="20"/>
        </w:trPr>
        <w:tc>
          <w:tcPr>
            <w:tcW w:w="10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017DDAE" w14:textId="675E8B8B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A0457C" w14:textId="77777777" w:rsidR="00A06700" w:rsidRPr="00A06700" w:rsidRDefault="00A06700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Sarrat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9687C2" w14:textId="651458D7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sz w:val="20"/>
                <w:szCs w:val="20"/>
              </w:rPr>
              <w:t>4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E2CB8F" w14:textId="6D42EC62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sz w:val="20"/>
                <w:szCs w:val="20"/>
              </w:rPr>
              <w:t>5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A7FB9F" w14:textId="2DD57970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sz w:val="20"/>
                <w:szCs w:val="20"/>
              </w:rPr>
              <w:t>25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6CF853" w14:textId="1F75EFF3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7F61D8" w14:textId="605767FF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D95F35" w14:textId="7A178056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262F86" w14:textId="1CCD11F2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F9F528" w14:textId="3637D542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3ED253" w14:textId="1BBA6B79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17AF58" w14:textId="2AE02253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AE79BE" w14:textId="279F13E0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sz w:val="20"/>
                <w:szCs w:val="20"/>
              </w:rPr>
              <w:t>5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813F66" w14:textId="718341A8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69E991" w14:textId="671659E1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sz w:val="20"/>
                <w:szCs w:val="20"/>
              </w:rPr>
              <w:t>5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</w:tr>
      <w:tr w:rsidR="00A06700" w:rsidRPr="00A06700" w14:paraId="07A0E163" w14:textId="77777777" w:rsidTr="00A06700">
        <w:trPr>
          <w:trHeight w:val="20"/>
        </w:trPr>
        <w:tc>
          <w:tcPr>
            <w:tcW w:w="10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04FE402" w14:textId="3C5BA75C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EAD46E" w14:textId="77777777" w:rsidR="00A06700" w:rsidRPr="00A06700" w:rsidRDefault="00A06700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Vintar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E4402C" w14:textId="023E64A1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sz w:val="20"/>
                <w:szCs w:val="20"/>
              </w:rPr>
              <w:t>4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7ECB60" w14:textId="71661DC8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sz w:val="20"/>
                <w:szCs w:val="20"/>
              </w:rPr>
              <w:t>5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4CF13A" w14:textId="1369D65E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sz w:val="20"/>
                <w:szCs w:val="20"/>
              </w:rPr>
              <w:t>40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CEFF43" w14:textId="77C166AA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2361DE" w14:textId="3F93BB0E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6E41CA" w14:textId="703CD2E3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DEA870" w14:textId="4B3265C5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F0CA86" w14:textId="4EAE4E6C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96377E" w14:textId="767944FB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DBBB2F" w14:textId="2A852FA9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A8CED2" w14:textId="140A2E9A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sz w:val="20"/>
                <w:szCs w:val="20"/>
              </w:rPr>
              <w:t>5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13127A" w14:textId="2DFF0AA3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B8910A" w14:textId="4890EBE1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sz w:val="20"/>
                <w:szCs w:val="20"/>
              </w:rPr>
              <w:t>5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</w:tr>
      <w:tr w:rsidR="00A06700" w:rsidRPr="00A06700" w14:paraId="5A1DA742" w14:textId="77777777" w:rsidTr="00A06700">
        <w:trPr>
          <w:trHeight w:val="20"/>
        </w:trPr>
        <w:tc>
          <w:tcPr>
            <w:tcW w:w="55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1F341A5" w14:textId="2F799F59" w:rsidR="00A06700" w:rsidRPr="00A06700" w:rsidRDefault="00A06700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A06700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Ilocos</w:t>
            </w:r>
            <w:r w:rsidR="0038141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A06700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Sur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C2A3700" w14:textId="673A88BB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87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A8CCF97" w14:textId="699D1B63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5,630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704D6D5" w14:textId="4799E344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26,517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FB27056" w14:textId="03AF3EAC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B8C6D9C" w14:textId="061EA764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555AF66" w14:textId="06B44DFA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3369898" w14:textId="018B09B1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52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088F66E" w14:textId="501FF1A0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261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162B36C" w14:textId="774DAAC6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52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28A31CB" w14:textId="78EC6477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261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AA50061" w14:textId="46D10C37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42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70C5598" w14:textId="6C28811E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41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F3C5F37" w14:textId="43CB0C78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A06700" w:rsidRPr="00A06700" w14:paraId="5B4EC6BD" w14:textId="77777777" w:rsidTr="00A06700">
        <w:trPr>
          <w:trHeight w:val="20"/>
        </w:trPr>
        <w:tc>
          <w:tcPr>
            <w:tcW w:w="10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EA6667E" w14:textId="1E822925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B6CF9C" w14:textId="77777777" w:rsidR="00A06700" w:rsidRPr="00A06700" w:rsidRDefault="00A06700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Alilem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47535C" w14:textId="6180DCA9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55D965" w14:textId="7B625447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81E3E4" w14:textId="462EB22F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106065" w14:textId="5FE1BEA1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4ECFDF" w14:textId="63D64477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8954F0" w14:textId="429ECB36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8C3423" w14:textId="762E9F94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B8D7FD" w14:textId="225DBE3A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42E45E" w14:textId="608450EC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3FD3B8" w14:textId="5B72AA22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AA376C" w14:textId="4FF38702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1D148F" w14:textId="390F20BE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AA821F" w14:textId="46BF473A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A06700" w:rsidRPr="00A06700" w14:paraId="2D6546C2" w14:textId="77777777" w:rsidTr="00A06700">
        <w:trPr>
          <w:trHeight w:val="20"/>
        </w:trPr>
        <w:tc>
          <w:tcPr>
            <w:tcW w:w="10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82B1494" w14:textId="60B401D7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C15C64" w14:textId="77777777" w:rsidR="00A06700" w:rsidRPr="00A06700" w:rsidRDefault="00A06700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Banayoyo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022E16" w14:textId="251453DC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AEDFF4" w14:textId="5812EDB6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D264F1" w14:textId="27E6E751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125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772819" w14:textId="3A3825BD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4A29EA" w14:textId="3582EAAD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36BFF6" w14:textId="42ED3644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6F24ED" w14:textId="6A48A72E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E8426F" w14:textId="23829605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4967DA" w14:textId="0D37A744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21F3A1" w14:textId="43A0627C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8C54BD" w14:textId="1524119F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9B83B2" w14:textId="5DF9EC12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17FD82" w14:textId="64D95207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A06700" w:rsidRPr="00A06700" w14:paraId="4E222E46" w14:textId="77777777" w:rsidTr="00A06700">
        <w:trPr>
          <w:trHeight w:val="20"/>
        </w:trPr>
        <w:tc>
          <w:tcPr>
            <w:tcW w:w="10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15854D9" w14:textId="50F2892F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BBD08A" w14:textId="77777777" w:rsidR="00A06700" w:rsidRPr="00A06700" w:rsidRDefault="00A06700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Bantay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3C1174" w14:textId="7D83A7BB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766861" w14:textId="2660C774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807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8F37E5" w14:textId="4A9ACEE4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4,037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5FF9D2" w14:textId="7D9DA1E0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FFDEE2" w14:textId="63FCCBC1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1645AB" w14:textId="308CA145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7B6220" w14:textId="508BF642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703785" w14:textId="34D6B73D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0ED79C" w14:textId="41FD70D7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7263E5" w14:textId="4206A8C1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6F3B6E" w14:textId="57DC836E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47D2E2" w14:textId="54ACD980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7225D4" w14:textId="6225D0EA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A06700" w:rsidRPr="00A06700" w14:paraId="6AEB5C25" w14:textId="77777777" w:rsidTr="00A06700">
        <w:trPr>
          <w:trHeight w:val="20"/>
        </w:trPr>
        <w:tc>
          <w:tcPr>
            <w:tcW w:w="10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05621CD" w14:textId="4776F01E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5B7E4D" w14:textId="7FF8C23E" w:rsidR="00A06700" w:rsidRPr="00A06700" w:rsidRDefault="00A06700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Burgos</w:t>
            </w:r>
            <w:r w:rsidR="00381418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093F17" w14:textId="42182492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C63D82" w14:textId="42CB5E33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72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326A48" w14:textId="039341CA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360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2445FE" w14:textId="026FEE31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9DE23D" w14:textId="6596C1AC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FD0425" w14:textId="6D37E6BC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94CBF1" w14:textId="23284381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60C7DA" w14:textId="72631C85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DFADDD" w14:textId="5C0929DD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1DF5EB" w14:textId="6E67CEF0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6FEAF2" w14:textId="57DC3CD2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95370E" w14:textId="423A6C25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6DF8B7" w14:textId="56735D1F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A06700" w:rsidRPr="00A06700" w14:paraId="61FE2E91" w14:textId="77777777" w:rsidTr="00A06700">
        <w:trPr>
          <w:trHeight w:val="20"/>
        </w:trPr>
        <w:tc>
          <w:tcPr>
            <w:tcW w:w="10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23AE536" w14:textId="7904394B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782682" w14:textId="77777777" w:rsidR="00A06700" w:rsidRPr="00A06700" w:rsidRDefault="00A06700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Cabugao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69ED32" w14:textId="57EC63A5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BD51D5" w14:textId="4F236B39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315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F93AD5" w14:textId="6BA16FC9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1,757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52F14B" w14:textId="446637AD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FFA416" w14:textId="625C62C3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46B1AB" w14:textId="353E3C88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1AA025" w14:textId="2E64F1B2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7EA007" w14:textId="1CDFBBFA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CE1EA9" w14:textId="20F94C16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7B0572" w14:textId="295131C2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8CCE43" w14:textId="033C56DA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D1D741" w14:textId="6E1061A7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3B9635" w14:textId="2E3184EF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A06700" w:rsidRPr="00A06700" w14:paraId="2C7BD140" w14:textId="77777777" w:rsidTr="00A06700">
        <w:trPr>
          <w:trHeight w:val="20"/>
        </w:trPr>
        <w:tc>
          <w:tcPr>
            <w:tcW w:w="10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F4D5D2B" w14:textId="0298C620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FC3B6D" w14:textId="05E957A8" w:rsidR="00A06700" w:rsidRPr="00A06700" w:rsidRDefault="00A06700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CITY</w:t>
            </w:r>
            <w:r w:rsidR="00381418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OF</w:t>
            </w:r>
            <w:r w:rsidR="00381418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CANDON</w:t>
            </w:r>
          </w:p>
        </w:tc>
        <w:tc>
          <w:tcPr>
            <w:tcW w:w="418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80815E" w14:textId="44E22E0C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EFB28A" w14:textId="2C0BE15A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A1253B" w14:textId="350467B6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290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1E451D" w14:textId="605A29B8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4E4CF6" w14:textId="2C97D0B4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EB7AFF" w14:textId="1A35116F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DA4568" w14:textId="570152EE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A5662C" w14:textId="541B1C86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230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4D7317" w14:textId="6DB1172E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44E94F" w14:textId="32A9D8A2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230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B75F21" w14:textId="57499008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C95040" w14:textId="2144F9B1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188A3B" w14:textId="238BFE43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A06700" w:rsidRPr="00A06700" w14:paraId="79CFF3F5" w14:textId="77777777" w:rsidTr="00A06700">
        <w:trPr>
          <w:trHeight w:val="20"/>
        </w:trPr>
        <w:tc>
          <w:tcPr>
            <w:tcW w:w="10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5175998" w14:textId="1D177F1C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D4F1CA" w14:textId="77777777" w:rsidR="00A06700" w:rsidRPr="00A06700" w:rsidRDefault="00A06700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Galimuyod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4C967F" w14:textId="7EA93274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363DE3" w14:textId="1A671E4F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F0E657" w14:textId="224FB43E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270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C15CEA" w14:textId="6D57E4C9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165786" w14:textId="0627ED9C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287356" w14:textId="4C577863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DDAB45" w14:textId="383EAD55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0047CF" w14:textId="424AB661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CFD6EC" w14:textId="747203CF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74E5FC" w14:textId="191EA030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A7F4FA" w14:textId="3C93415F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6DDB09" w14:textId="214FCF46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78B54B" w14:textId="10F08AAC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A06700" w:rsidRPr="00A06700" w14:paraId="4EE91300" w14:textId="77777777" w:rsidTr="00A06700">
        <w:trPr>
          <w:trHeight w:val="20"/>
        </w:trPr>
        <w:tc>
          <w:tcPr>
            <w:tcW w:w="10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9CEE58E" w14:textId="0AA012D9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4953A0" w14:textId="77777777" w:rsidR="00A06700" w:rsidRPr="00A06700" w:rsidRDefault="00A06700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Lidlidda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19EF34" w14:textId="5BC84A7F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FA5BB5" w14:textId="42CF5295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73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9D02F8" w14:textId="461E9F89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87EA98" w14:textId="06E82070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3F7E7E" w14:textId="516040FA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E4873C" w14:textId="676E9997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24CC01" w14:textId="5E688D2C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B33FF1" w14:textId="53D05D5F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A8EAE0" w14:textId="41CE9C39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47638C" w14:textId="77E870B5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C2D956" w14:textId="0D512C34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188C29" w14:textId="122850CD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C5EB85" w14:textId="35142651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A06700" w:rsidRPr="00A06700" w14:paraId="381D50B1" w14:textId="77777777" w:rsidTr="00A06700">
        <w:trPr>
          <w:trHeight w:val="20"/>
        </w:trPr>
        <w:tc>
          <w:tcPr>
            <w:tcW w:w="10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E8ABDFD" w14:textId="0CBEA23A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A78EB2" w14:textId="77777777" w:rsidR="00A06700" w:rsidRPr="00A06700" w:rsidRDefault="00A06700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Magsingal</w:t>
            </w:r>
          </w:p>
        </w:tc>
        <w:tc>
          <w:tcPr>
            <w:tcW w:w="418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19F8D7" w14:textId="2C15B0B9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43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6C1019" w14:textId="19DF1434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633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73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B24734" w14:textId="718DD15E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2,398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62719B" w14:textId="72C93A59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AD075F" w14:textId="7CD0D57B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00ACF7" w14:textId="49D2681F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F85752" w14:textId="3DC5043C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3ACB98" w14:textId="7DFE660E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A141CA" w14:textId="43707A8E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65A55E" w14:textId="09E4C11A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85EFD3" w14:textId="6842CCDB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4E41FA" w14:textId="0F4D1662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45E2DE" w14:textId="40731A2C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A06700" w:rsidRPr="00A06700" w14:paraId="415CC73F" w14:textId="77777777" w:rsidTr="00A06700">
        <w:trPr>
          <w:trHeight w:val="20"/>
        </w:trPr>
        <w:tc>
          <w:tcPr>
            <w:tcW w:w="10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7AD5B75" w14:textId="4D1E3823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9A8A72" w14:textId="77777777" w:rsidR="00A06700" w:rsidRPr="00A06700" w:rsidRDefault="00A06700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Nagbukel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BE0351" w14:textId="34CCD982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921458" w14:textId="1AC904E7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23263F" w14:textId="2B1F2256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7F1428" w14:textId="0AEF93CF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351121" w14:textId="2323DBE1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DF0D94" w14:textId="480A88FB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18EADC" w14:textId="30AF8EC6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F7031E" w14:textId="571E410C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3F5FDB" w14:textId="3B8C4DB7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4D12C0" w14:textId="4505D6D2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D52074" w14:textId="2C64AC86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4ABE4F" w14:textId="087CA71D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73B112" w14:textId="072FAC26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A06700" w:rsidRPr="00A06700" w14:paraId="0888C5FD" w14:textId="77777777" w:rsidTr="00A06700">
        <w:trPr>
          <w:trHeight w:val="20"/>
        </w:trPr>
        <w:tc>
          <w:tcPr>
            <w:tcW w:w="10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F548F36" w14:textId="54906B73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06BD7F" w14:textId="77777777" w:rsidR="00A06700" w:rsidRPr="00A06700" w:rsidRDefault="00A06700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Narvacan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A0716D" w14:textId="2096C223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2C3699" w14:textId="5183105F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125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373073" w14:textId="10ECDC6E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567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4A6D57" w14:textId="6A65F095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5179FA" w14:textId="41984FFE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C125BE" w14:textId="1C68D4CD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D1AD29" w14:textId="596F17A9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ECCE24" w14:textId="09E99F81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AD2987" w14:textId="6FB54E53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1EC97B" w14:textId="0E9BDFAB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243852" w14:textId="322CA941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9163F3" w14:textId="2EFBE80F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B44A06" w14:textId="499B73AB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A06700" w:rsidRPr="00A06700" w14:paraId="60D243FC" w14:textId="77777777" w:rsidTr="00A06700">
        <w:trPr>
          <w:trHeight w:val="20"/>
        </w:trPr>
        <w:tc>
          <w:tcPr>
            <w:tcW w:w="10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2202D7E" w14:textId="098075C5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7DDF31" w14:textId="52AB259A" w:rsidR="00A06700" w:rsidRPr="00A06700" w:rsidRDefault="00A06700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</w:t>
            </w:r>
            <w:r w:rsidR="00381418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Esteban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E818EC" w14:textId="1523D166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10D01B" w14:textId="3D9E2D5C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605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73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0C6264" w14:textId="0B9CE2A5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3,025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12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277436" w14:textId="2F301919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A22C4F" w14:textId="5458486F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8AB3BB" w14:textId="4DB0235F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1DEF64" w14:textId="011D80DE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759CE2" w14:textId="4446A2E9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103D81" w14:textId="295BB9A5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144892" w14:textId="031994DB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30C02F" w14:textId="5A375552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49BF4B" w14:textId="644A1928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3C493B" w14:textId="63329014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A06700" w:rsidRPr="00A06700" w14:paraId="402B7BD7" w14:textId="77777777" w:rsidTr="00A06700">
        <w:trPr>
          <w:trHeight w:val="20"/>
        </w:trPr>
        <w:tc>
          <w:tcPr>
            <w:tcW w:w="10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D86F56E" w14:textId="7161FE99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8289D4" w14:textId="2B838749" w:rsidR="00A06700" w:rsidRPr="00A06700" w:rsidRDefault="00A06700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</w:t>
            </w:r>
            <w:r w:rsidR="00381418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Ildefonso</w:t>
            </w:r>
          </w:p>
        </w:tc>
        <w:tc>
          <w:tcPr>
            <w:tcW w:w="418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EE5013" w14:textId="4582DCA1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43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82BC5F" w14:textId="00E31CD9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109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73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816FB0" w14:textId="688544F1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545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12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A6916C" w14:textId="425355F0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25B7F3" w14:textId="31F231D0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0EA557" w14:textId="656F2091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E9E010" w14:textId="22314270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45770A" w14:textId="75704571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F4A16F" w14:textId="69480C3C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E20142" w14:textId="5E40473D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5703F6" w14:textId="438C5205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3FDD0A" w14:textId="5B786D5D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0FBF51" w14:textId="3F05783F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A06700" w:rsidRPr="00A06700" w14:paraId="210D1974" w14:textId="77777777" w:rsidTr="00A06700">
        <w:trPr>
          <w:trHeight w:val="20"/>
        </w:trPr>
        <w:tc>
          <w:tcPr>
            <w:tcW w:w="10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F3AB2C8" w14:textId="500F34FF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E98E07" w14:textId="6A09672E" w:rsidR="00A06700" w:rsidRPr="00A06700" w:rsidRDefault="00A06700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</w:t>
            </w:r>
            <w:r w:rsidR="00381418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Juan</w:t>
            </w:r>
            <w:r w:rsidR="00381418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(Lapog)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FA878C" w14:textId="3851B2A3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2EDA02" w14:textId="189F35E9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197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6E3187" w14:textId="16586EC9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928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6EE7BA" w14:textId="4B06552D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BCA2AF" w14:textId="0D7A7523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BA04CB" w14:textId="046028D1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56A4E8" w14:textId="7D25D25E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0124DB" w14:textId="02E0A36B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EFD7D3" w14:textId="3F8ACAC6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3793A3" w14:textId="0AAC39E1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27DA30" w14:textId="606BAEA5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EA3495" w14:textId="5EB5EE33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F02D78" w14:textId="14FF4DE7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A06700" w:rsidRPr="00A06700" w14:paraId="5A643375" w14:textId="77777777" w:rsidTr="00A06700">
        <w:trPr>
          <w:trHeight w:val="20"/>
        </w:trPr>
        <w:tc>
          <w:tcPr>
            <w:tcW w:w="10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E964E36" w14:textId="6B51655D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lastRenderedPageBreak/>
              <w:t xml:space="preserve"> 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4323A4" w14:textId="25C44021" w:rsidR="00A06700" w:rsidRPr="00A06700" w:rsidRDefault="00A06700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Santa</w:t>
            </w:r>
            <w:r w:rsidR="00381418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Lucia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BB22FF" w14:textId="7480CED9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3A5101" w14:textId="198E7CBE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963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4247F7" w14:textId="08E67760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3,972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CF95D7" w14:textId="3375C46C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B41B0C" w14:textId="34B11ADF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7E48D7" w14:textId="26AC00A9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BD43C2" w14:textId="157B2E71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DD59A4" w14:textId="462CE8B1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C4E5A2" w14:textId="38028172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AA57D6" w14:textId="7A224282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F87A5F" w14:textId="680595D4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7B48E2" w14:textId="7F4D4EDB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A7CCAF" w14:textId="2D1320A7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A06700" w:rsidRPr="00A06700" w14:paraId="7AF19E6B" w14:textId="77777777" w:rsidTr="00A06700">
        <w:trPr>
          <w:trHeight w:val="20"/>
        </w:trPr>
        <w:tc>
          <w:tcPr>
            <w:tcW w:w="10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1170032" w14:textId="75B91B95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6F5F31" w14:textId="77777777" w:rsidR="00A06700" w:rsidRPr="00A06700" w:rsidRDefault="00A06700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Santiago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A3E39F" w14:textId="63520C47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601850" w14:textId="06869B45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92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918ED5" w14:textId="0C360C5A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345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2125B8" w14:textId="15D8CD1C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B0E15B" w14:textId="52A36D52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C22DE9" w14:textId="1E67CFF2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6812EC" w14:textId="690F9A8A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AAA1F4" w14:textId="3D38B74F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13ECA7" w14:textId="5E497710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6A826F" w14:textId="308E5343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1AA5E8" w14:textId="72935008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5B76FE" w14:textId="4C2BD561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F0D393" w14:textId="64200105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A06700" w:rsidRPr="00A06700" w14:paraId="43E29BC0" w14:textId="77777777" w:rsidTr="00A06700">
        <w:trPr>
          <w:trHeight w:val="20"/>
        </w:trPr>
        <w:tc>
          <w:tcPr>
            <w:tcW w:w="10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2575DEB" w14:textId="75F71FA9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BABB58" w14:textId="77777777" w:rsidR="00A06700" w:rsidRPr="00A06700" w:rsidRDefault="00A06700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Sinait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B1D092" w14:textId="35BC7444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9B5452" w14:textId="599F4541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FE9B31" w14:textId="6981F959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9472A0" w14:textId="68ED50BD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FE5D6F" w14:textId="044E42CE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53482A" w14:textId="70DA200E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0428C3" w14:textId="13EFA11E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9C6879" w14:textId="545B1A80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60ED88" w14:textId="6B6D3B05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8552BF" w14:textId="629915BF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C44925" w14:textId="3C85DF0C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36EF86" w14:textId="06D6F483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8FD4C6" w14:textId="159DF016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A06700" w:rsidRPr="00A06700" w14:paraId="2BE40E20" w14:textId="77777777" w:rsidTr="00A06700">
        <w:trPr>
          <w:trHeight w:val="20"/>
        </w:trPr>
        <w:tc>
          <w:tcPr>
            <w:tcW w:w="10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77DFD33" w14:textId="75838309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676F4F" w14:textId="77777777" w:rsidR="00A06700" w:rsidRPr="00A06700" w:rsidRDefault="00A06700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Suyo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26051E" w14:textId="3E5181D8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9EF416" w14:textId="1C7C05DF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06E5EF" w14:textId="74CA5609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135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AFB1B4" w14:textId="2848C169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4122DB" w14:textId="66E84B13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E2E494" w14:textId="7B74F037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67E460" w14:textId="18811B16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B0EBDA" w14:textId="7CAD65F4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54CDC7" w14:textId="58A121B2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67455A" w14:textId="1B75075B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DC636B" w14:textId="0CABE2E9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DEAB8F" w14:textId="31287589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683C75" w14:textId="5ABDEB69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A06700" w:rsidRPr="00A06700" w14:paraId="7687F8CB" w14:textId="77777777" w:rsidTr="00A06700">
        <w:trPr>
          <w:trHeight w:val="20"/>
        </w:trPr>
        <w:tc>
          <w:tcPr>
            <w:tcW w:w="10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6FEAF40" w14:textId="7F5A61AE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960AFB" w14:textId="77777777" w:rsidR="00A06700" w:rsidRPr="00A06700" w:rsidRDefault="00A06700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Tagudin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302C21" w14:textId="0BB5CD2B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19CBDF" w14:textId="6E43B266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1,518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AF1AB4" w14:textId="15458E4F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7,642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A04C6C" w14:textId="290A6C39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A0ADB2" w14:textId="57A61906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342CB3" w14:textId="1222430B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A3C138" w14:textId="29C93936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38544B" w14:textId="6948CD2D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0677A5" w14:textId="69BBAC48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28C9D7" w14:textId="59823344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D3E8DD" w14:textId="1436D4FA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99431F" w14:textId="77F16947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B0E683" w14:textId="359A428E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A06700" w:rsidRPr="00A06700" w14:paraId="58CDDFF7" w14:textId="77777777" w:rsidTr="00A06700">
        <w:trPr>
          <w:trHeight w:val="20"/>
        </w:trPr>
        <w:tc>
          <w:tcPr>
            <w:tcW w:w="10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9606F58" w14:textId="3B35F951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9C5683" w14:textId="6A0F4517" w:rsidR="00A06700" w:rsidRPr="00A06700" w:rsidRDefault="00A06700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CITY</w:t>
            </w:r>
            <w:r w:rsidR="00381418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OF</w:t>
            </w:r>
            <w:r w:rsidR="00381418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VIGAN</w:t>
            </w:r>
            <w:r w:rsidR="00381418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(Capital)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AFCDBB" w14:textId="1C330509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747F97" w14:textId="5E297D58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4F72B0" w14:textId="281BE8C3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EF9192" w14:textId="46247A9F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B05A64" w14:textId="4A5E9A0D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888BB0" w14:textId="66DFDDBD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63C537" w14:textId="198751AF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91A680" w14:textId="062A2AC3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AD35F9" w14:textId="735F837A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FC5126" w14:textId="55F5BCEA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C1E16A" w14:textId="186944E7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F18BB5" w14:textId="7E0DB74A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895D52" w14:textId="56358909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A06700" w:rsidRPr="00A06700" w14:paraId="299A1264" w14:textId="77777777" w:rsidTr="00A06700">
        <w:trPr>
          <w:trHeight w:val="20"/>
        </w:trPr>
        <w:tc>
          <w:tcPr>
            <w:tcW w:w="55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D15E404" w14:textId="79D6465F" w:rsidR="00A06700" w:rsidRPr="00A06700" w:rsidRDefault="00A06700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A06700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La</w:t>
            </w:r>
            <w:r w:rsidR="0038141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A06700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Union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BD94CC2" w14:textId="2832034A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73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A62B07A" w14:textId="5635716B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7,947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71917DB" w14:textId="35B06730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31,990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8B4F6BD" w14:textId="57A75330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16A83C2" w14:textId="79787726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E4D6DD0" w14:textId="25C951EE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B7A9137" w14:textId="5C00297F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821BDD9" w14:textId="7103B4F3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17D29FC" w14:textId="691AE687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9C0A7EC" w14:textId="21E6D593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EF700D9" w14:textId="6490C88F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17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4E83ED5" w14:textId="06B2AF4E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3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CBF151E" w14:textId="6CE6293D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14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A06700" w:rsidRPr="00A06700" w14:paraId="647B531A" w14:textId="77777777" w:rsidTr="00A06700">
        <w:trPr>
          <w:trHeight w:val="20"/>
        </w:trPr>
        <w:tc>
          <w:tcPr>
            <w:tcW w:w="10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6C04EC9" w14:textId="3A93BEEB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9B414B" w14:textId="77777777" w:rsidR="00A06700" w:rsidRPr="00A06700" w:rsidRDefault="00A06700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Bacnotan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24D700" w14:textId="3106D044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590566" w14:textId="199DA57A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574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30F132" w14:textId="6D9EC703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1,872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A1EE84" w14:textId="329C1F4C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48389C" w14:textId="5ACB3E53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B09FC7" w14:textId="04A0D8C3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EE4660" w14:textId="6ACBE42B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0E8360" w14:textId="747704A3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D2E40D" w14:textId="66E15D79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8388F5" w14:textId="28245E89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2A0EBA" w14:textId="39B0BFFD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83A260" w14:textId="1AD14FF8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F92E8B" w14:textId="55C8064E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A06700" w:rsidRPr="00A06700" w14:paraId="1ABC5765" w14:textId="77777777" w:rsidTr="00A06700">
        <w:trPr>
          <w:trHeight w:val="20"/>
        </w:trPr>
        <w:tc>
          <w:tcPr>
            <w:tcW w:w="10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A2FE6A8" w14:textId="19C8F2F1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B0AF8B" w14:textId="77777777" w:rsidR="00A06700" w:rsidRPr="00A06700" w:rsidRDefault="00A06700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Bagulin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4B52A4" w14:textId="6FF46C9D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AE540B" w14:textId="3CD942F4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DAE436" w14:textId="07B23470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71F0FD" w14:textId="7D182053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37000A" w14:textId="40925D0E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094937" w14:textId="42E99900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4A84B2" w14:textId="775B817C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D15F9A" w14:textId="3CC6E42D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4D86F7" w14:textId="2D81CACE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3F7A69" w14:textId="41510559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47EF53" w14:textId="5BCFF4E8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B5338C" w14:textId="732A55B5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874706" w14:textId="2E10291B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A06700" w:rsidRPr="00A06700" w14:paraId="641CC358" w14:textId="77777777" w:rsidTr="00A06700">
        <w:trPr>
          <w:trHeight w:val="20"/>
        </w:trPr>
        <w:tc>
          <w:tcPr>
            <w:tcW w:w="10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6718999" w14:textId="21395F9E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B87D24" w14:textId="77777777" w:rsidR="00A06700" w:rsidRPr="00A06700" w:rsidRDefault="00A06700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Bangar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A5774B" w14:textId="0B6AF31C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DE27FA" w14:textId="76A0F4F1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744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B07058" w14:textId="5C258738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3,720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D2C798" w14:textId="389FAB3C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3FF426" w14:textId="34FABEA5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863F27" w14:textId="3B1F5B4F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31A3D7" w14:textId="7019D232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6765CB" w14:textId="13CCD56C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B8EBCB" w14:textId="44344257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3ABCC9" w14:textId="1373B99D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695665" w14:textId="57B90C88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241F55" w14:textId="449DD0A4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D2D405" w14:textId="5DE71EC3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A06700" w:rsidRPr="00A06700" w14:paraId="223CF04C" w14:textId="77777777" w:rsidTr="00A06700">
        <w:trPr>
          <w:trHeight w:val="20"/>
        </w:trPr>
        <w:tc>
          <w:tcPr>
            <w:tcW w:w="10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E7EE6A7" w14:textId="7808223D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636CC9" w14:textId="77777777" w:rsidR="00A06700" w:rsidRPr="00A06700" w:rsidRDefault="00A06700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Bauang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5125DF" w14:textId="03D01695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26C776" w14:textId="4E599EA2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BEBFA1" w14:textId="549E746E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CA3B16" w14:textId="0139753C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498C49" w14:textId="26980E1B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97CFCC" w14:textId="4C36EAE5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0B8193" w14:textId="2B9DD5CA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76D4A5" w14:textId="3A2B1D07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C89BAD" w14:textId="4D19FAEE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091E9B" w14:textId="5589D272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E7E338" w14:textId="4858BE33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04BD0D" w14:textId="7FA66931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D5702C" w14:textId="0F20A0C1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A06700" w:rsidRPr="00A06700" w14:paraId="775C887E" w14:textId="77777777" w:rsidTr="00A06700">
        <w:trPr>
          <w:trHeight w:val="20"/>
        </w:trPr>
        <w:tc>
          <w:tcPr>
            <w:tcW w:w="10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6DB62D0" w14:textId="7FD01C0C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6A78CF" w14:textId="77777777" w:rsidR="00A06700" w:rsidRPr="00A06700" w:rsidRDefault="00A06700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Luna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A9A6B2" w14:textId="28304E55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6CBA20" w14:textId="26E0930C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3,393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2D5810" w14:textId="649DA1B9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13,685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9809CD" w14:textId="2A31CD21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BCA27C" w14:textId="6F975AD1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B264E8" w14:textId="40CFF345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D60DD8" w14:textId="4E656DE1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DDF116" w14:textId="13FD685D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7695C2" w14:textId="5429D591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5C193A" w14:textId="0AF96CF9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40B98A" w14:textId="7CA6884C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1A9316" w14:textId="06262A06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89966C" w14:textId="376CEA79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A06700" w:rsidRPr="00A06700" w14:paraId="53F1C9B9" w14:textId="77777777" w:rsidTr="00A06700">
        <w:trPr>
          <w:trHeight w:val="20"/>
        </w:trPr>
        <w:tc>
          <w:tcPr>
            <w:tcW w:w="10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3ED531E" w14:textId="0DE97B58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9A7DCA" w14:textId="77777777" w:rsidR="00A06700" w:rsidRPr="00A06700" w:rsidRDefault="00A06700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Naguilian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D88AB1" w14:textId="5491A48B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4DA01C" w14:textId="0936D624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043D18" w14:textId="64738E9F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A8A359" w14:textId="7B139261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8F812D" w14:textId="206FF5D3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5B47EF" w14:textId="07E99C5F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E35239" w14:textId="378269EC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D6299A" w14:textId="000C3918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06CB12" w14:textId="44E101A2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A92804" w14:textId="4C1CF435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70D6F4" w14:textId="6B775EF9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F31CA4" w14:textId="625CC478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9E9CCB" w14:textId="2DA2BA6C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A06700" w:rsidRPr="00A06700" w14:paraId="6C930ADF" w14:textId="77777777" w:rsidTr="00A06700">
        <w:trPr>
          <w:trHeight w:val="20"/>
        </w:trPr>
        <w:tc>
          <w:tcPr>
            <w:tcW w:w="10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DD49DF6" w14:textId="7FBAB415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BCEBD0" w14:textId="4211E168" w:rsidR="00A06700" w:rsidRPr="00A06700" w:rsidRDefault="00A06700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</w:t>
            </w:r>
            <w:r w:rsidR="00381418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Gabriel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AF77BC" w14:textId="2C5849BB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9133B9" w14:textId="1819180F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1,500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7A248A" w14:textId="26D1F162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5,765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D87DED" w14:textId="075110EF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63C4FD" w14:textId="4BF4B4E7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88FA39" w14:textId="6DF3C21C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F42E28" w14:textId="1AB5EFE7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9B7903" w14:textId="0A15D8D2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7E690A" w14:textId="44C7CEC7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9095B2" w14:textId="7397CE27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CBD18A" w14:textId="6BDABD29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3268FC" w14:textId="495213E1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F25AD3" w14:textId="7082F6BF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A06700" w:rsidRPr="00A06700" w14:paraId="0781398E" w14:textId="77777777" w:rsidTr="00A06700">
        <w:trPr>
          <w:trHeight w:val="20"/>
        </w:trPr>
        <w:tc>
          <w:tcPr>
            <w:tcW w:w="10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014EC05" w14:textId="34F77681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AF6D7C" w14:textId="0C4D4724" w:rsidR="00A06700" w:rsidRPr="00A06700" w:rsidRDefault="00A06700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</w:t>
            </w:r>
            <w:r w:rsidR="00381418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Juan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07F693" w14:textId="75C516D8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8B5F03" w14:textId="0525BC8F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1,714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C8C86F" w14:textId="1B1796F4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6,856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BE3C10" w14:textId="2BD493F0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1327D3" w14:textId="3241DA4D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EBA6CA" w14:textId="1866D799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6A64C1" w14:textId="10B72C84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A823FF" w14:textId="1940FB35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79A5FC" w14:textId="7C0A6356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E17ECC" w14:textId="400E0B86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CA588A" w14:textId="311E9E2B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B3667F" w14:textId="4D6C5B46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6FF119" w14:textId="3137875F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A06700" w:rsidRPr="00A06700" w14:paraId="4415C88E" w14:textId="77777777" w:rsidTr="00A06700">
        <w:trPr>
          <w:trHeight w:val="20"/>
        </w:trPr>
        <w:tc>
          <w:tcPr>
            <w:tcW w:w="10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389BE87" w14:textId="5625C39B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5EEE86" w14:textId="77777777" w:rsidR="00A06700" w:rsidRPr="00A06700" w:rsidRDefault="00A06700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Santol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F16E56" w14:textId="6C19B2B6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22A30C" w14:textId="2A4D406E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D5D9F9" w14:textId="607183D9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1824C3" w14:textId="089D6559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4717B1" w14:textId="027CAAA0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64CCBF" w14:textId="26E22470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0FA75C" w14:textId="5C5A89E0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944472" w14:textId="2BBE48C0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12A2F5" w14:textId="0305D641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0246CE" w14:textId="5379B88B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631059" w14:textId="5E93102F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76F30F" w14:textId="7171AC76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57604A" w14:textId="0F25F96B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A06700" w:rsidRPr="00A06700" w14:paraId="0806A705" w14:textId="77777777" w:rsidTr="00A06700">
        <w:trPr>
          <w:trHeight w:val="20"/>
        </w:trPr>
        <w:tc>
          <w:tcPr>
            <w:tcW w:w="55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2BBC8FA" w14:textId="77777777" w:rsidR="00A06700" w:rsidRPr="00A06700" w:rsidRDefault="00A06700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A06700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Pangasinan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919ED0C" w14:textId="2CF8E545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231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2A7B11E" w14:textId="2C5CCDA1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74,168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6427182" w14:textId="646DAF27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300,797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E098F79" w14:textId="41DEF40D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29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FD2007A" w14:textId="7EB1CACC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1,436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6693B56" w14:textId="4638CE1F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5,220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E16252F" w14:textId="064B1654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3,003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29D7F33" w14:textId="2E18DC8F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13,106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F259C92" w14:textId="70F4073A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4,439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0F46D19" w14:textId="221F14D2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18,326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C0A2CAC" w14:textId="4D63660F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3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D60C576" w14:textId="7C56A8BE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48406D2" w14:textId="5470F013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3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A06700" w:rsidRPr="00A06700" w14:paraId="4CAB46EF" w14:textId="77777777" w:rsidTr="00A06700">
        <w:trPr>
          <w:trHeight w:val="20"/>
        </w:trPr>
        <w:tc>
          <w:tcPr>
            <w:tcW w:w="10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24220B2" w14:textId="05C01B30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ECF0C8" w14:textId="77777777" w:rsidR="00A06700" w:rsidRPr="00A06700" w:rsidRDefault="00A06700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Aguilar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DDF144" w14:textId="278D4BDF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7D888E" w14:textId="0E541FEE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2,677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EC9B08" w14:textId="3E0D37CF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13,071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046E06" w14:textId="310ECC40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FDE080" w14:textId="37389636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9A864F" w14:textId="4176D00E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1F6FA0" w14:textId="49BC5C89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0A0852" w14:textId="3601DFAB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EDF84D" w14:textId="1DB89798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5B5286" w14:textId="6AC7EE6A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79D37D" w14:textId="53E4944A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B3696F" w14:textId="442D9475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E08716" w14:textId="0EF1C027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A06700" w:rsidRPr="00A06700" w14:paraId="5B6650BB" w14:textId="77777777" w:rsidTr="00A06700">
        <w:trPr>
          <w:trHeight w:val="20"/>
        </w:trPr>
        <w:tc>
          <w:tcPr>
            <w:tcW w:w="10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1CD270C" w14:textId="27B20F03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5FEA9A" w14:textId="77777777" w:rsidR="00A06700" w:rsidRPr="00A06700" w:rsidRDefault="00A06700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Alcala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B7D75B" w14:textId="5F4705AE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CDADDA" w14:textId="50893A4C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1,403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935E55" w14:textId="3176DB2C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5,612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96D06D" w14:textId="15EA44FF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C6AE80" w14:textId="2DB4C32A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108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215A97" w14:textId="052FF8FA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432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9D1085" w14:textId="29B0914D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1,295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8FAAF7" w14:textId="06398F0A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5,180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9E87E5" w14:textId="4E37D6E7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1,403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D01E95" w14:textId="7EC022EE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5,612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31EB0E" w14:textId="0EECFE5D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136961" w14:textId="3A0BD1C8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BE7A4B" w14:textId="2BA9A38D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A06700" w:rsidRPr="00A06700" w14:paraId="0DCB0DD9" w14:textId="77777777" w:rsidTr="00A06700">
        <w:trPr>
          <w:trHeight w:val="20"/>
        </w:trPr>
        <w:tc>
          <w:tcPr>
            <w:tcW w:w="10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F340CB1" w14:textId="233FEC5A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D7DEAF" w14:textId="77777777" w:rsidR="00A06700" w:rsidRPr="00A06700" w:rsidRDefault="00A06700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Balungao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86A722" w14:textId="2A8419AE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C688BC" w14:textId="393DCEF6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1,046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7875C7" w14:textId="5D4C3B75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6,276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4B3932" w14:textId="4AFF9DBF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DE0E34" w14:textId="4C47C905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D3AEF8" w14:textId="6B2F06D5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EC1DE9" w14:textId="01B7AAAE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524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4447DD" w14:textId="61B5FA0B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3,144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85C96B" w14:textId="3BD12A20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524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8CE970" w14:textId="6BE6F1A9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3,144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E41FD0" w14:textId="36ACB5AD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A55C41" w14:textId="2949AD6A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D126D1" w14:textId="3108CF77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A06700" w:rsidRPr="00A06700" w14:paraId="67D858F7" w14:textId="77777777" w:rsidTr="00A06700">
        <w:trPr>
          <w:trHeight w:val="20"/>
        </w:trPr>
        <w:tc>
          <w:tcPr>
            <w:tcW w:w="10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1DF0337" w14:textId="7126C9A9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8B3677" w14:textId="77777777" w:rsidR="00A06700" w:rsidRPr="00A06700" w:rsidRDefault="00A06700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Bautista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B532C5" w14:textId="76AEF0DD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698A9A" w14:textId="7BB174AD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1,610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F72A63" w14:textId="2730296D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6,471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21D5EE" w14:textId="18C7C344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18ED9D" w14:textId="3CE7B7F6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609E4A" w14:textId="78BD967C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206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A55945" w14:textId="535651DE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1,135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5E847C" w14:textId="00C25FA1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4,614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0D4969" w14:textId="2EB06405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1,187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C61C1C" w14:textId="02BC2673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4,820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312548" w14:textId="651C6595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6FFD18" w14:textId="616B04A8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4D5591" w14:textId="7C35A54A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A06700" w:rsidRPr="00A06700" w14:paraId="54BC5E8F" w14:textId="77777777" w:rsidTr="00A06700">
        <w:trPr>
          <w:trHeight w:val="20"/>
        </w:trPr>
        <w:tc>
          <w:tcPr>
            <w:tcW w:w="10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1D9EBE5" w14:textId="40B1769B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3BAD2C" w14:textId="77777777" w:rsidR="00A06700" w:rsidRPr="00A06700" w:rsidRDefault="00A06700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Bayambang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6F49ED" w14:textId="4E8D3C80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73D3E0" w14:textId="2F94F81F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699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941CDB" w14:textId="6EAC8CFC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2,493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23C75D" w14:textId="44D857E9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A41167" w14:textId="144849FC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432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3C755B" w14:textId="7ABF906A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1,629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6F1534" w14:textId="20EECCB6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8D2A02" w14:textId="089F51B1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915874" w14:textId="2BC5441B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432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FB5027" w14:textId="3945441F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1,629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3EC54D" w14:textId="0076FA06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2412B5" w14:textId="2C9E1C2E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EE8DA2" w14:textId="6245CFC4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A06700" w:rsidRPr="00A06700" w14:paraId="3AD684AD" w14:textId="77777777" w:rsidTr="00A06700">
        <w:trPr>
          <w:trHeight w:val="20"/>
        </w:trPr>
        <w:tc>
          <w:tcPr>
            <w:tcW w:w="10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9848491" w14:textId="620A8D54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DE88BD" w14:textId="77777777" w:rsidR="00A06700" w:rsidRPr="00A06700" w:rsidRDefault="00A06700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Bugallon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30A13D" w14:textId="4D64DD9A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A66E2F" w14:textId="0984C158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1,545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DDF6C9" w14:textId="5ABAF735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7,360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5164A5" w14:textId="1DE98DFF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8EEFE0" w14:textId="49D1DE9D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177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95275C" w14:textId="1F53A61B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660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13DD18" w14:textId="30673FA2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15D868" w14:textId="7FBCFE7A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1BDCD5" w14:textId="0B987C01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177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F3A30E" w14:textId="23A61CDB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660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C33B75" w14:textId="7D268842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CCDC82" w14:textId="4398ADE4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343B5F" w14:textId="4C45C92D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A06700" w:rsidRPr="00A06700" w14:paraId="2AA5576F" w14:textId="77777777" w:rsidTr="00A06700">
        <w:trPr>
          <w:trHeight w:val="20"/>
        </w:trPr>
        <w:tc>
          <w:tcPr>
            <w:tcW w:w="10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2ACC088" w14:textId="37F7F75D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62F986" w14:textId="77777777" w:rsidR="00A06700" w:rsidRPr="00A06700" w:rsidRDefault="00A06700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Calasiao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0B5489" w14:textId="6B42FD94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B6D0DB" w14:textId="0766D1DA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12,009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77272B" w14:textId="2F070A92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34,072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266CA5" w14:textId="48C6E8F9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22CF7B" w14:textId="462A4D51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7E7DD8" w14:textId="30DA09E2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AEB158" w14:textId="5A715B1B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D649B2" w14:textId="09A572F0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D60B81" w14:textId="2C7349A6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842589" w14:textId="77D3A9DD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A0D229" w14:textId="00885056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AB3D1F" w14:textId="27BBE38A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549A04" w14:textId="35512F46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3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A06700" w:rsidRPr="00A06700" w14:paraId="077C670C" w14:textId="77777777" w:rsidTr="00A06700">
        <w:trPr>
          <w:trHeight w:val="20"/>
        </w:trPr>
        <w:tc>
          <w:tcPr>
            <w:tcW w:w="10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417F7D8" w14:textId="4759E5D3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8BEDFD" w14:textId="52331EA7" w:rsidR="00A06700" w:rsidRPr="00A06700" w:rsidRDefault="00A06700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Dagupan</w:t>
            </w:r>
            <w:r w:rsidR="00381418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City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35D88F" w14:textId="7952DB24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C18AAB" w14:textId="399ADA37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31,627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F175BF" w14:textId="06FA3641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120,370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3F0B80" w14:textId="3E0F25F2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A8E6E5" w14:textId="792E7AAD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508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AEBE47" w14:textId="535BFD5A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1,716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C67086" w14:textId="45ED8F15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D7B07F" w14:textId="029FF658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108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9B06F3" w14:textId="6CF08729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543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667A35" w14:textId="31D67BA6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1,824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6B2C9A" w14:textId="4D9BB89A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9AF8A0" w14:textId="324F7D07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40BC17" w14:textId="50D29059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A06700" w:rsidRPr="00A06700" w14:paraId="759B9136" w14:textId="77777777" w:rsidTr="00A06700">
        <w:trPr>
          <w:trHeight w:val="20"/>
        </w:trPr>
        <w:tc>
          <w:tcPr>
            <w:tcW w:w="10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A89DCAC" w14:textId="30B5E585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E39DDC" w14:textId="34F822F3" w:rsidR="00A06700" w:rsidRPr="00A06700" w:rsidRDefault="00A06700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LINGAYEN</w:t>
            </w:r>
            <w:r w:rsidR="00381418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(Capital)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2BBF90" w14:textId="39D5E2A1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60CB75" w14:textId="6DD0DF3B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462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6A20AB" w14:textId="3EA56B88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1,771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741FCE" w14:textId="4A135914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F4F9F4" w14:textId="06620CC9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25D07E" w14:textId="2AA72F4A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BC5D39" w14:textId="025F8D55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511950" w14:textId="7D316FC7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450873" w14:textId="386249EA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61FD51" w14:textId="0587A027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3FE897" w14:textId="02F0726F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CAAC5D" w14:textId="5F49B819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435EE0" w14:textId="432DAD6D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A06700" w:rsidRPr="00A06700" w14:paraId="59E2A670" w14:textId="77777777" w:rsidTr="00A06700">
        <w:trPr>
          <w:trHeight w:val="20"/>
        </w:trPr>
        <w:tc>
          <w:tcPr>
            <w:tcW w:w="10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C1EBCA6" w14:textId="553617A0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lastRenderedPageBreak/>
              <w:t xml:space="preserve"> 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382C34" w14:textId="77777777" w:rsidR="00A06700" w:rsidRPr="00A06700" w:rsidRDefault="00A06700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Mangaldan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04C97D" w14:textId="1A84B614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B2B155" w14:textId="1BD3CD6F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1,100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49B32B" w14:textId="709B915D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5,500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6B2F52" w14:textId="77E6210E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033E31" w14:textId="142BEB9F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75E31A" w14:textId="54130457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961550" w14:textId="2BC2E804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BC9919" w14:textId="5B0C3890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4A1173" w14:textId="68E2C6BF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8C398E" w14:textId="358F29BA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88BFB8" w14:textId="4D8A5B94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2FEC74" w14:textId="3E461F52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8F0C96" w14:textId="342F9358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A06700" w:rsidRPr="00A06700" w14:paraId="5B2FDCD9" w14:textId="77777777" w:rsidTr="00A06700">
        <w:trPr>
          <w:trHeight w:val="20"/>
        </w:trPr>
        <w:tc>
          <w:tcPr>
            <w:tcW w:w="10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7180F9F" w14:textId="1811D8C7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1C270C" w14:textId="77777777" w:rsidR="00A06700" w:rsidRPr="00A06700" w:rsidRDefault="00A06700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Mangatarem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12BA7F" w14:textId="3FFFC550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896A62" w14:textId="22D5A47A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6,589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C3200C" w14:textId="0B61886A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32,915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B13C50" w14:textId="07B97FAF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637545" w14:textId="2D4A1597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79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96B85A" w14:textId="5256B29F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327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2B17D4" w14:textId="28801105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3E16A1" w14:textId="75E23944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F6E6A5" w14:textId="5C355D2B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79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FB1EB6" w14:textId="3EE49D64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327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D5ECA1" w14:textId="4FAF6A97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E3C563" w14:textId="4A6CE7B4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184C31" w14:textId="05C6CE05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A06700" w:rsidRPr="00A06700" w14:paraId="38B3A59C" w14:textId="77777777" w:rsidTr="00A06700">
        <w:trPr>
          <w:trHeight w:val="20"/>
        </w:trPr>
        <w:tc>
          <w:tcPr>
            <w:tcW w:w="10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63863FF" w14:textId="6EB939BC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610E72" w14:textId="154520A7" w:rsidR="00A06700" w:rsidRPr="00A06700" w:rsidRDefault="00A06700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</w:t>
            </w:r>
            <w:r w:rsidR="00381418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Carlos</w:t>
            </w:r>
            <w:r w:rsidR="00381418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City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73F8F7" w14:textId="160EB4E8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22F57E" w14:textId="7E0542FA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3,068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30D3D7" w14:textId="476DA964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13,360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3BBCB2" w14:textId="7C83FF83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C2A71F" w14:textId="39FEDFF9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921B6A" w14:textId="5081EE30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329278" w14:textId="00524B0B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29BAB9" w14:textId="123C92BD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ECF65D" w14:textId="5B024F45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B43F9A" w14:textId="67F597FA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F8CD7E" w14:textId="3D502EF4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F00662" w14:textId="644C03BC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31AC82" w14:textId="6F89F4B1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A06700" w:rsidRPr="00A06700" w14:paraId="53B406FA" w14:textId="77777777" w:rsidTr="00A06700">
        <w:trPr>
          <w:trHeight w:val="20"/>
        </w:trPr>
        <w:tc>
          <w:tcPr>
            <w:tcW w:w="10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EE515DB" w14:textId="4CDA7F5F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8457A4" w14:textId="3376C223" w:rsidR="00A06700" w:rsidRPr="00A06700" w:rsidRDefault="00A06700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</w:t>
            </w:r>
            <w:r w:rsidR="00381418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Nicolas</w:t>
            </w:r>
            <w:r w:rsidR="00381418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22E355" w14:textId="15700284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77E290" w14:textId="12167864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3B6802" w14:textId="20265CBF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74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11E953" w14:textId="10FE7F23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30E268" w14:textId="7C841612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6A6DAC" w14:textId="65505270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FE3AAC" w14:textId="1244820A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1DB47F" w14:textId="4EAA108E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60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A24812" w14:textId="2306666B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B3D5DF" w14:textId="15782592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60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20A540" w14:textId="1BF7402D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706EE7" w14:textId="7073494A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5B6810" w14:textId="3119755A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A06700" w:rsidRPr="00A06700" w14:paraId="12E8C11F" w14:textId="77777777" w:rsidTr="00A06700">
        <w:trPr>
          <w:trHeight w:val="20"/>
        </w:trPr>
        <w:tc>
          <w:tcPr>
            <w:tcW w:w="10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C7C8481" w14:textId="7C00408A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F420FB" w14:textId="3F6BA422" w:rsidR="00A06700" w:rsidRPr="00A06700" w:rsidRDefault="00A06700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Santa</w:t>
            </w:r>
            <w:r w:rsidR="00381418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Barbara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A2080A" w14:textId="7626CBDD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1B2CB8" w14:textId="763FD7BE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8,801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8F5474" w14:textId="6CE09045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44,005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A7B62A" w14:textId="15910454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0442CC" w14:textId="62795EF1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836845" w14:textId="10D603AE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4408F0" w14:textId="4399CC9C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17D25B" w14:textId="4EB9D796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EDA794" w14:textId="0484D1EC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42AD49" w14:textId="7DCEAB9C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FE9F2A" w14:textId="64B86E10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2CD955" w14:textId="505EE04E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9A923C" w14:textId="75EE30CC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A06700" w:rsidRPr="00A06700" w14:paraId="1F1C18EE" w14:textId="77777777" w:rsidTr="00A06700">
        <w:trPr>
          <w:trHeight w:val="20"/>
        </w:trPr>
        <w:tc>
          <w:tcPr>
            <w:tcW w:w="10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6457405" w14:textId="34377B5C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80884F" w14:textId="31F3DEB5" w:rsidR="00A06700" w:rsidRPr="00A06700" w:rsidRDefault="00A06700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Santo</w:t>
            </w:r>
            <w:r w:rsidR="00381418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Tomas</w:t>
            </w:r>
            <w:r w:rsidR="00381418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FA03C9" w14:textId="46A0CCD9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6FFBA1" w14:textId="5AB0319F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151F82" w14:textId="58D26F0F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7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66BE21" w14:textId="6687CE5A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98D426" w14:textId="2E3F4655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0F9FAE" w14:textId="76AD10B4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6DA304" w14:textId="75B4FA6D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138AE6" w14:textId="35C2D241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C4671B" w14:textId="26E44887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B45093" w14:textId="1B6A550C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83E21B" w14:textId="66FB7EDB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860351" w14:textId="0121E23F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3A2EA4" w14:textId="7343C9C1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A06700" w:rsidRPr="00A06700" w14:paraId="2D30DB42" w14:textId="77777777" w:rsidTr="00A06700">
        <w:trPr>
          <w:trHeight w:val="20"/>
        </w:trPr>
        <w:tc>
          <w:tcPr>
            <w:tcW w:w="10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3F523A7" w14:textId="3538BF54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657231" w14:textId="77777777" w:rsidR="00A06700" w:rsidRPr="00A06700" w:rsidRDefault="00A06700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Urbiztondo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DAA84D" w14:textId="7E1E704D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777E64" w14:textId="66FD995A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1,388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38BC29" w14:textId="3B608100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6,940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975811" w14:textId="4756716C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1A8906" w14:textId="65A76F55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75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0786F8" w14:textId="638811F7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225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D19F20" w14:textId="1928187D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D26FF5" w14:textId="726581DE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1DE1F8" w14:textId="28E07629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75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72CA5F" w14:textId="25D227F9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225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CA9233" w14:textId="59576748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5799BF" w14:textId="23B55141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B231E3" w14:textId="19A6AB1F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A06700" w:rsidRPr="00A06700" w14:paraId="7F76CF98" w14:textId="77777777" w:rsidTr="00A06700">
        <w:trPr>
          <w:trHeight w:val="20"/>
        </w:trPr>
        <w:tc>
          <w:tcPr>
            <w:tcW w:w="10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6584E50" w14:textId="4AAC87CB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C13D03" w14:textId="32F62BF3" w:rsidR="00A06700" w:rsidRPr="00A06700" w:rsidRDefault="00A06700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CITY</w:t>
            </w:r>
            <w:r w:rsidR="00381418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OF</w:t>
            </w:r>
            <w:r w:rsidR="00381418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URDANETA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4E6FC9" w14:textId="6516627C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2347BE" w14:textId="684D6219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125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83EFB5" w14:textId="5D4F2FD9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500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8FC89F" w14:textId="2441A846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105BBE" w14:textId="7220DAAC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9C7C04" w14:textId="600502D3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4E5FD3" w14:textId="0E1FA823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BEE83C" w14:textId="30FA6743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E023AF" w14:textId="785456FF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C5BAE8" w14:textId="70DB87A3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A010F3" w14:textId="488576DF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B71CBB" w14:textId="5901ACEB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D625D9" w14:textId="003BCE11" w:rsidR="00A06700" w:rsidRPr="00A06700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A06700" w:rsidRPr="00A06700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</w:tbl>
    <w:p w14:paraId="627AD4F3" w14:textId="7C4AA7B8" w:rsidR="00CD6FFB" w:rsidRDefault="00CD6FFB" w:rsidP="00381418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after="0" w:line="240" w:lineRule="auto"/>
        <w:contextualSpacing/>
        <w:jc w:val="both"/>
        <w:rPr>
          <w:rFonts w:ascii="Arial" w:eastAsia="Times New Roman" w:hAnsi="Arial" w:cs="Arial"/>
          <w:i/>
          <w:color w:val="auto"/>
          <w:sz w:val="20"/>
          <w:szCs w:val="24"/>
        </w:rPr>
      </w:pPr>
      <w:r w:rsidRPr="00C260E6">
        <w:rPr>
          <w:rFonts w:ascii="Arial" w:eastAsia="Times New Roman" w:hAnsi="Arial" w:cs="Arial"/>
          <w:b/>
          <w:i/>
          <w:color w:val="auto"/>
          <w:sz w:val="20"/>
          <w:szCs w:val="24"/>
        </w:rPr>
        <w:t>Note:</w:t>
      </w:r>
      <w:r w:rsidR="00381418">
        <w:rPr>
          <w:rFonts w:ascii="Arial" w:eastAsia="Times New Roman" w:hAnsi="Arial" w:cs="Arial"/>
          <w:b/>
          <w:i/>
          <w:color w:val="auto"/>
          <w:sz w:val="20"/>
          <w:szCs w:val="24"/>
        </w:rPr>
        <w:t xml:space="preserve"> </w:t>
      </w:r>
      <w:r w:rsidRPr="00C260E6">
        <w:rPr>
          <w:rFonts w:ascii="Arial" w:eastAsia="Times New Roman" w:hAnsi="Arial" w:cs="Arial"/>
          <w:i/>
          <w:color w:val="auto"/>
          <w:sz w:val="20"/>
          <w:szCs w:val="24"/>
        </w:rPr>
        <w:t>Ongoing</w:t>
      </w:r>
      <w:r w:rsidR="00381418">
        <w:rPr>
          <w:rFonts w:ascii="Arial" w:eastAsia="Times New Roman" w:hAnsi="Arial" w:cs="Arial"/>
          <w:i/>
          <w:color w:val="auto"/>
          <w:sz w:val="20"/>
          <w:szCs w:val="24"/>
        </w:rPr>
        <w:t xml:space="preserve"> </w:t>
      </w:r>
      <w:r w:rsidRPr="00C260E6">
        <w:rPr>
          <w:rFonts w:ascii="Arial" w:eastAsia="Times New Roman" w:hAnsi="Arial" w:cs="Arial"/>
          <w:i/>
          <w:color w:val="auto"/>
          <w:sz w:val="20"/>
          <w:szCs w:val="24"/>
        </w:rPr>
        <w:t>assessment</w:t>
      </w:r>
      <w:r w:rsidR="00381418">
        <w:rPr>
          <w:rFonts w:ascii="Arial" w:eastAsia="Times New Roman" w:hAnsi="Arial" w:cs="Arial"/>
          <w:i/>
          <w:color w:val="auto"/>
          <w:sz w:val="20"/>
          <w:szCs w:val="24"/>
        </w:rPr>
        <w:t xml:space="preserve"> </w:t>
      </w:r>
      <w:r w:rsidRPr="00C260E6">
        <w:rPr>
          <w:rFonts w:ascii="Arial" w:eastAsia="Times New Roman" w:hAnsi="Arial" w:cs="Arial"/>
          <w:i/>
          <w:color w:val="auto"/>
          <w:sz w:val="20"/>
          <w:szCs w:val="24"/>
        </w:rPr>
        <w:t>and</w:t>
      </w:r>
      <w:r w:rsidR="00381418">
        <w:rPr>
          <w:rFonts w:ascii="Arial" w:eastAsia="Times New Roman" w:hAnsi="Arial" w:cs="Arial"/>
          <w:i/>
          <w:color w:val="auto"/>
          <w:sz w:val="20"/>
          <w:szCs w:val="24"/>
        </w:rPr>
        <w:t xml:space="preserve"> </w:t>
      </w:r>
      <w:r w:rsidRPr="00C260E6">
        <w:rPr>
          <w:rFonts w:ascii="Arial" w:eastAsia="Times New Roman" w:hAnsi="Arial" w:cs="Arial"/>
          <w:i/>
          <w:color w:val="auto"/>
          <w:sz w:val="20"/>
          <w:szCs w:val="24"/>
        </w:rPr>
        <w:t>validation.</w:t>
      </w:r>
    </w:p>
    <w:p w14:paraId="30F993DA" w14:textId="77777777" w:rsidR="0023146F" w:rsidRDefault="0023146F" w:rsidP="00381418">
      <w:pPr>
        <w:pStyle w:val="NoSpacing1"/>
        <w:contextualSpacing/>
        <w:rPr>
          <w:rFonts w:ascii="Arial" w:hAnsi="Arial" w:cs="Arial"/>
          <w:sz w:val="24"/>
          <w:szCs w:val="24"/>
          <w:lang w:val="en-PH"/>
        </w:rPr>
      </w:pPr>
    </w:p>
    <w:p w14:paraId="4BDA6C7C" w14:textId="77777777" w:rsidR="0080073A" w:rsidRDefault="0080073A" w:rsidP="00381418">
      <w:pPr>
        <w:pStyle w:val="NoSpacing1"/>
        <w:contextualSpacing/>
        <w:rPr>
          <w:rFonts w:ascii="Arial" w:hAnsi="Arial" w:cs="Arial"/>
          <w:sz w:val="24"/>
          <w:szCs w:val="24"/>
          <w:lang w:val="en-PH"/>
        </w:rPr>
      </w:pPr>
    </w:p>
    <w:p w14:paraId="5A778A86" w14:textId="4CBF75EF" w:rsidR="00853525" w:rsidRPr="00381418" w:rsidRDefault="00A614DF" w:rsidP="00381418">
      <w:pPr>
        <w:pStyle w:val="ListParagraph"/>
        <w:widowControl/>
        <w:numPr>
          <w:ilvl w:val="0"/>
          <w:numId w:val="1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70C0"/>
          <w:sz w:val="24"/>
          <w:szCs w:val="24"/>
        </w:rPr>
      </w:pPr>
      <w:r>
        <w:rPr>
          <w:rFonts w:ascii="Arial" w:eastAsia="Times New Roman" w:hAnsi="Arial" w:cs="Arial"/>
          <w:b/>
          <w:bCs/>
          <w:color w:val="002060"/>
          <w:sz w:val="24"/>
          <w:szCs w:val="24"/>
        </w:rPr>
        <w:t>REGION</w:t>
      </w:r>
      <w:r w:rsidR="00381418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>
        <w:rPr>
          <w:rFonts w:ascii="Arial" w:eastAsia="Times New Roman" w:hAnsi="Arial" w:cs="Arial"/>
          <w:b/>
          <w:bCs/>
          <w:color w:val="002060"/>
          <w:sz w:val="24"/>
          <w:szCs w:val="24"/>
        </w:rPr>
        <w:t>III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287"/>
        <w:gridCol w:w="1389"/>
        <w:gridCol w:w="1274"/>
        <w:gridCol w:w="1043"/>
        <w:gridCol w:w="1135"/>
        <w:gridCol w:w="1563"/>
        <w:gridCol w:w="1017"/>
        <w:gridCol w:w="1006"/>
        <w:gridCol w:w="1017"/>
        <w:gridCol w:w="1006"/>
        <w:gridCol w:w="1017"/>
        <w:gridCol w:w="1006"/>
        <w:gridCol w:w="732"/>
        <w:gridCol w:w="881"/>
        <w:gridCol w:w="1016"/>
      </w:tblGrid>
      <w:tr w:rsidR="00381418" w:rsidRPr="00381418" w14:paraId="7EE26949" w14:textId="77777777" w:rsidTr="00381418">
        <w:trPr>
          <w:trHeight w:val="20"/>
          <w:tblHeader/>
        </w:trPr>
        <w:tc>
          <w:tcPr>
            <w:tcW w:w="553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5F30F3D1" w14:textId="57565F5C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 w:rsidRPr="00381418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REGION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/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PROVINCE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/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CITY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/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MUNICIPALITY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1134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7406906F" w14:textId="7D2D0236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NUMBER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OF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AFFECTED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1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3ADFE7AA" w14:textId="6A1E60B0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>NUMBER</w:t>
            </w:r>
            <w:r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>OF</w:t>
            </w:r>
            <w:r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>EVACUATION</w:t>
            </w:r>
            <w:r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>CENTERS</w:t>
            </w:r>
            <w:r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>(ECs)</w:t>
            </w:r>
            <w:r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645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bottom"/>
            <w:hideMark/>
          </w:tcPr>
          <w:p w14:paraId="3AC7299E" w14:textId="6D7587ED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>NUMBER</w:t>
            </w:r>
            <w:r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>OF</w:t>
            </w:r>
            <w:r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>INSIDE</w:t>
            </w:r>
            <w:r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>ECs</w:t>
            </w:r>
            <w:r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645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bottom"/>
            <w:hideMark/>
          </w:tcPr>
          <w:p w14:paraId="05946978" w14:textId="39A49B85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>NUMBER</w:t>
            </w:r>
            <w:r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>OF</w:t>
            </w:r>
            <w:r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>OUTSIDE</w:t>
            </w:r>
            <w:r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>ECs</w:t>
            </w:r>
            <w:r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6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299ED69E" w14:textId="06E846BB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>TOTAL</w:t>
            </w:r>
            <w:r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>DISPLACED</w:t>
            </w:r>
            <w:r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>&amp;</w:t>
            </w:r>
            <w:r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>SERVED</w:t>
            </w:r>
            <w:r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868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4D9C43D0" w14:textId="04C87234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NO.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OF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DAMAGED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HOUSES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</w:p>
        </w:tc>
      </w:tr>
      <w:tr w:rsidR="00381418" w:rsidRPr="00381418" w14:paraId="2A6D5305" w14:textId="77777777" w:rsidTr="00381418">
        <w:trPr>
          <w:trHeight w:val="20"/>
          <w:tblHeader/>
        </w:trPr>
        <w:tc>
          <w:tcPr>
            <w:tcW w:w="553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EE16D8" w14:textId="77777777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1134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EF4A17" w14:textId="77777777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51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FA243A" w14:textId="77777777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</w:pPr>
          </w:p>
        </w:tc>
        <w:tc>
          <w:tcPr>
            <w:tcW w:w="645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4CB70A" w14:textId="77777777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</w:pPr>
          </w:p>
        </w:tc>
        <w:tc>
          <w:tcPr>
            <w:tcW w:w="645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16B8AD" w14:textId="77777777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</w:pP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4FB7879C" w14:textId="5F5A7DB7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</w:pPr>
            <w:r w:rsidRPr="00381418"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>Families</w:t>
            </w:r>
            <w:r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4EDA5672" w14:textId="2D95B2EB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</w:pPr>
            <w:r w:rsidRPr="00381418"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>Persons</w:t>
            </w:r>
            <w:r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868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332709" w14:textId="77777777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</w:p>
        </w:tc>
      </w:tr>
      <w:tr w:rsidR="00381418" w:rsidRPr="00381418" w14:paraId="7E8E3525" w14:textId="77777777" w:rsidTr="00381418">
        <w:trPr>
          <w:trHeight w:val="20"/>
          <w:tblHeader/>
        </w:trPr>
        <w:tc>
          <w:tcPr>
            <w:tcW w:w="553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16BCFC" w14:textId="77777777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41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665CE50A" w14:textId="681C3660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 w:rsidRPr="00381418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Barangays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14CB9424" w14:textId="1D5EF7F0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 w:rsidRPr="00381418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Families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7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60FEE4F2" w14:textId="7CB19A5F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Persons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1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A1F6C6" w14:textId="77777777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</w:pP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3984E21F" w14:textId="62FDA840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</w:pPr>
            <w:r w:rsidRPr="00381418"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>Families</w:t>
            </w:r>
            <w:r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39E39116" w14:textId="382C9902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</w:pPr>
            <w:r w:rsidRPr="00381418"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>Persons</w:t>
            </w:r>
            <w:r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6A41B9F4" w14:textId="21F6C1F0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</w:pPr>
            <w:r w:rsidRPr="00381418"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>Families</w:t>
            </w:r>
            <w:r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7687B1FC" w14:textId="127AD05C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</w:pPr>
            <w:r w:rsidRPr="00381418"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>Persons</w:t>
            </w:r>
            <w:r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4EC40369" w14:textId="18063A79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>Total</w:t>
            </w:r>
            <w:r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>Families</w:t>
            </w:r>
            <w:r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50C3BE84" w14:textId="3D491D01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>Total</w:t>
            </w:r>
            <w:r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>Persons</w:t>
            </w:r>
            <w:r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868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70B2F6" w14:textId="77777777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</w:p>
        </w:tc>
      </w:tr>
      <w:tr w:rsidR="00381418" w:rsidRPr="00381418" w14:paraId="31649CB9" w14:textId="77777777" w:rsidTr="00381418">
        <w:trPr>
          <w:trHeight w:val="20"/>
          <w:tblHeader/>
        </w:trPr>
        <w:tc>
          <w:tcPr>
            <w:tcW w:w="553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99CBF9" w14:textId="77777777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41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32D452" w14:textId="77777777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34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07FE7F" w14:textId="77777777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37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BB042A" w14:textId="77777777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4E9B714F" w14:textId="789C1EA0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NOW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3C56CA6D" w14:textId="18CFB0DE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NOW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68A0928F" w14:textId="2ABF8CB5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NOW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7323656B" w14:textId="44D4EE00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NOW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2FF6A22C" w14:textId="229371D8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NOW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23B845D5" w14:textId="1AA5C948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NOW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6F5BB9AB" w14:textId="1C676B67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NOW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2CEEC54A" w14:textId="0C98076E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 w:rsidRPr="00381418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Total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5F137E93" w14:textId="3F61CEAB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 w:rsidRPr="00381418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Totally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09EBAD50" w14:textId="26424971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 w:rsidRPr="00381418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Partially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</w:p>
        </w:tc>
      </w:tr>
      <w:tr w:rsidR="00381418" w:rsidRPr="00381418" w14:paraId="0BB8AC9C" w14:textId="77777777" w:rsidTr="00381418">
        <w:trPr>
          <w:trHeight w:val="20"/>
        </w:trPr>
        <w:tc>
          <w:tcPr>
            <w:tcW w:w="553" w:type="pct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7BDD23B2" w14:textId="0657C6B7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38141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GRAND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TOTAL</w:t>
            </w:r>
          </w:p>
        </w:tc>
        <w:tc>
          <w:tcPr>
            <w:tcW w:w="418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6DAF503C" w14:textId="5A8D2232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1,112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43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79A5EF47" w14:textId="5BF70D5C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395,503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73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6DD95CC5" w14:textId="58084D4A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38141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1,592,529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512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46C8D3A6" w14:textId="732AF81F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171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24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216C584E" w14:textId="7DD4C3CC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5,958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20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5484695F" w14:textId="0B47F67D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22,404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24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76CB54D3" w14:textId="70D15C33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19,911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20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71821165" w14:textId="210424BB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95,190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24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25E23B84" w14:textId="0156560C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25,869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20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7311F91D" w14:textId="11823377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117,594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42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138EB64A" w14:textId="5189F689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38141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1,053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90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64F3E5F5" w14:textId="5ED67D52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265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36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7BC9E73B" w14:textId="373E4945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788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381418" w:rsidRPr="00381418" w14:paraId="3025F186" w14:textId="77777777" w:rsidTr="00381418">
        <w:trPr>
          <w:trHeight w:val="20"/>
        </w:trPr>
        <w:tc>
          <w:tcPr>
            <w:tcW w:w="55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46C29EFC" w14:textId="37A20A48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38141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REGION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III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3359F9DF" w14:textId="43F9599E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456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1DD3AF10" w14:textId="776E2D8B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280,147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5CEFC47D" w14:textId="34C3B9C4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38141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1,106,560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7551DAC8" w14:textId="7A600A3E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128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60430FA8" w14:textId="75A364B9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3,972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07BC9A8B" w14:textId="07DE0434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14,813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6981794C" w14:textId="189115E4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9,194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2717384B" w14:textId="07969991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44,017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40D76D5D" w14:textId="0620F672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13,166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238B53A4" w14:textId="4AF3A481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58,830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33147FAA" w14:textId="78F39DCB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26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3472625E" w14:textId="401D0238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8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2334802D" w14:textId="0385B9E3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18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381418" w:rsidRPr="00381418" w14:paraId="089F2E7F" w14:textId="77777777" w:rsidTr="00381418">
        <w:trPr>
          <w:trHeight w:val="20"/>
        </w:trPr>
        <w:tc>
          <w:tcPr>
            <w:tcW w:w="55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AAF7DD8" w14:textId="77777777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38141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Bataan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97B8AFA" w14:textId="6D814242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14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38F8BEA" w14:textId="3153B1F4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5,143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4F7437D" w14:textId="5E746EDD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21,560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CE4BDB9" w14:textId="3460E58C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E4F153D" w14:textId="0DEC3C53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AEE6D07" w14:textId="2F0C97CB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7D94AEE" w14:textId="56DA0E74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61C7ECD" w14:textId="4DEFB002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E395F81" w14:textId="3D7BAA84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A11BA52" w14:textId="37DE5381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525A958" w14:textId="1A7F834A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0DE485F" w14:textId="0E0C44DF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A8B2F37" w14:textId="787862E1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381418" w:rsidRPr="00381418" w14:paraId="7760B403" w14:textId="77777777" w:rsidTr="00381418">
        <w:trPr>
          <w:trHeight w:val="20"/>
        </w:trPr>
        <w:tc>
          <w:tcPr>
            <w:tcW w:w="9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DC7659F" w14:textId="7B72477D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927A66" w14:textId="77777777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381418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Dinalupihan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6E7BA4" w14:textId="1C1659E3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89FB39" w14:textId="71803D19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95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779FD7" w14:textId="26B6EF5A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375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3B9E65" w14:textId="7204CE63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3877BD" w14:textId="7FB34990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5648A2" w14:textId="26F9B191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2D2073" w14:textId="1D7B2EEC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42E56B" w14:textId="36B239DA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682DA3" w14:textId="4C5E1BB6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AB920A" w14:textId="03EA5CF4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0E82F1" w14:textId="018AF24F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C23464" w14:textId="009D4503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6095D4" w14:textId="33DE0F1D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381418" w:rsidRPr="00381418" w14:paraId="794E6BE3" w14:textId="77777777" w:rsidTr="00381418">
        <w:trPr>
          <w:trHeight w:val="20"/>
        </w:trPr>
        <w:tc>
          <w:tcPr>
            <w:tcW w:w="9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3E6DAAA" w14:textId="55E32BB2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5F8419" w14:textId="77777777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381418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Hermosa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5B92D8" w14:textId="048E757C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1D2130" w14:textId="1195744F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5,048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8F1B89" w14:textId="0F46BB17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21,185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201C3B" w14:textId="4F2460DE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E7C586" w14:textId="09E83ACF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916119" w14:textId="7E4D3631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46D77F" w14:textId="3337862D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C5EDB0" w14:textId="78AB358F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3C6EE0" w14:textId="628892E9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765D9E" w14:textId="32514D5E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F252DC" w14:textId="083BB0EA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61A14E" w14:textId="78CE0E26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760FF2" w14:textId="37113E2A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381418" w:rsidRPr="00381418" w14:paraId="48AFDF02" w14:textId="77777777" w:rsidTr="00381418">
        <w:trPr>
          <w:trHeight w:val="20"/>
        </w:trPr>
        <w:tc>
          <w:tcPr>
            <w:tcW w:w="55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08DCD6A" w14:textId="77777777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38141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Bulacan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B0E2F5A" w14:textId="767346D9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205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A3B735A" w14:textId="1D772B4C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151,221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5C50DA6" w14:textId="77D9F756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626,703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3A97DDC" w14:textId="1B363C1E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23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84E31C5" w14:textId="6B468C94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1,626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AD82C08" w14:textId="296ABE58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6,225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21E041A" w14:textId="7C91431E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4,098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4902114" w14:textId="590669F3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24,116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851C89D" w14:textId="71CD0A4A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5,724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48A32C2" w14:textId="4364AA00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30,341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4CA22E7" w14:textId="33D02DC0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9A9DD73" w14:textId="047B3495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4A13D0C" w14:textId="199DA7FE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381418" w:rsidRPr="00381418" w14:paraId="4303D590" w14:textId="77777777" w:rsidTr="00381418">
        <w:trPr>
          <w:trHeight w:val="20"/>
        </w:trPr>
        <w:tc>
          <w:tcPr>
            <w:tcW w:w="9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E0B2DEA" w14:textId="1EFBB4CC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lastRenderedPageBreak/>
              <w:t xml:space="preserve"> 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ED29D9" w14:textId="5A4189CB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381418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Balagtas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(Bigaa)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6B3A60" w14:textId="5913028A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AB7F31" w14:textId="348BBA04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8,130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3B60A1" w14:textId="0EC2D203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40,650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F6D4A2" w14:textId="4B64E3ED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482405" w14:textId="05C59EA7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9A8D23" w14:textId="7CD58518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254FD4" w14:textId="52033F94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74693B" w14:textId="5644E71E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F5E7E2" w14:textId="3DAB6AF5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CD8EDC" w14:textId="01E77804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EE6BE2" w14:textId="1EC99E2C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AD8E66" w14:textId="24B70A98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3CBBF7" w14:textId="0A68743E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381418" w:rsidRPr="00381418" w14:paraId="779972CD" w14:textId="77777777" w:rsidTr="00381418">
        <w:trPr>
          <w:trHeight w:val="20"/>
        </w:trPr>
        <w:tc>
          <w:tcPr>
            <w:tcW w:w="9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524BF32" w14:textId="0B624BCE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C79862" w14:textId="77777777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381418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Baliuag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2DE2C9" w14:textId="194D2C1A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7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62042D" w14:textId="0B0F7268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1,032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46ECF1" w14:textId="4C6F8162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4,437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FCB50A" w14:textId="3441D9AB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BA1227" w14:textId="3B04AD85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5753FD" w14:textId="1F3792D2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3DC104" w14:textId="1991D514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228176" w14:textId="1EF207E6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CD46EA" w14:textId="0CC8F807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263793" w14:textId="3E6FF0DC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2F07ED" w14:textId="7875882F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4FDCF3" w14:textId="273709DE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DC258D" w14:textId="7D4D7246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381418" w:rsidRPr="00381418" w14:paraId="282D10BA" w14:textId="77777777" w:rsidTr="00381418">
        <w:trPr>
          <w:trHeight w:val="20"/>
        </w:trPr>
        <w:tc>
          <w:tcPr>
            <w:tcW w:w="9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4D627EB" w14:textId="0CC69D15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C64F8B" w14:textId="77777777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381418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Bocaue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E653EC" w14:textId="154B60F3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13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2E6910" w14:textId="7A22269E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7,989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816D0B" w14:textId="4466C069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13,795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411DDA" w14:textId="440387F5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2332C0" w14:textId="5B35AE78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5EC1A5" w14:textId="3AA4326D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37C53C" w14:textId="4A943BA3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967705" w14:textId="0A578124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60EE23" w14:textId="04F93430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9C56BC" w14:textId="28686C10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B82F9C" w14:textId="03A66DFF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0727D3" w14:textId="0DD71455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8F8D51" w14:textId="63A628C0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381418" w:rsidRPr="00381418" w14:paraId="315B0CEF" w14:textId="77777777" w:rsidTr="00381418">
        <w:trPr>
          <w:trHeight w:val="20"/>
        </w:trPr>
        <w:tc>
          <w:tcPr>
            <w:tcW w:w="9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3E7812A" w14:textId="68CB12A9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53210B" w14:textId="49EF0A53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Bulacan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277557" w14:textId="5E4A4925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CD7C58" w14:textId="3C6E98C7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811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2831D5" w14:textId="343F239F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3,029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0C8794" w14:textId="709656C5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BA1261" w14:textId="6E21BCB0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5FF65F" w14:textId="55DE5959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7B59E7" w14:textId="20F8AAF0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125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34C004" w14:textId="418BCACF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575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B75623" w14:textId="40A82D2F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125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7039C9" w14:textId="2F4A2A76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575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6588EB" w14:textId="0316D038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42825A" w14:textId="5EF668EF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8F8E83" w14:textId="3482D108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381418" w:rsidRPr="00381418" w14:paraId="75AECDC3" w14:textId="77777777" w:rsidTr="00381418">
        <w:trPr>
          <w:trHeight w:val="20"/>
        </w:trPr>
        <w:tc>
          <w:tcPr>
            <w:tcW w:w="9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D0C0265" w14:textId="42D568A5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C4A0CE" w14:textId="77777777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381418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Bustos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59B695" w14:textId="3B2534B3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BE515D" w14:textId="657855D5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4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443174" w14:textId="246C8550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20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2A12B8" w14:textId="456C6B71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1D060B" w14:textId="2D67EC03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7DAEBB" w14:textId="4B35C193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A53ADD" w14:textId="08116D65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CFFEBC" w14:textId="37D10458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6C52F4" w14:textId="2BE28104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B7409F" w14:textId="252B891D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36CF67" w14:textId="5D70326D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BF92BC" w14:textId="752165CF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6D1AEC" w14:textId="77A66B07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381418" w:rsidRPr="00381418" w14:paraId="3C911622" w14:textId="77777777" w:rsidTr="00381418">
        <w:trPr>
          <w:trHeight w:val="20"/>
        </w:trPr>
        <w:tc>
          <w:tcPr>
            <w:tcW w:w="9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E189FC2" w14:textId="2A21DFC9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B5C14D" w14:textId="77777777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381418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Calumpit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C5690F" w14:textId="58BC388E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5C463B" w14:textId="33FE57E5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27,499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FF20D8" w14:textId="622BDDDE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115,397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9BEF63" w14:textId="13BE44A4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3B788B" w14:textId="32D97821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1,560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8C1C3A" w14:textId="67B64AA1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5,986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23AB99" w14:textId="4394308F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7ACDD9" w14:textId="1557DA75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37B954" w14:textId="0EFCEEFB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1,560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CD8788" w14:textId="5C91351F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5,986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D55934" w14:textId="0A3CAA32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CBEFD8" w14:textId="4453C587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BCDDAD" w14:textId="6BAACDDC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381418" w:rsidRPr="00381418" w14:paraId="5F56A1C1" w14:textId="77777777" w:rsidTr="00381418">
        <w:trPr>
          <w:trHeight w:val="20"/>
        </w:trPr>
        <w:tc>
          <w:tcPr>
            <w:tcW w:w="9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50AF07E" w14:textId="61343674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B8D8F5" w14:textId="77777777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381418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Guiguinto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67F7E8" w14:textId="3A86B388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14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9E755E" w14:textId="1CB9D98B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5,385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097B2E" w14:textId="72C320A5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26,925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C75A13" w14:textId="392F5CED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D72D84" w14:textId="0EDF95C0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FA1E02" w14:textId="255D1617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5E12B6" w14:textId="20CF020B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009DBE" w14:textId="76E20640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B062C1" w14:textId="43429B28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C9730E" w14:textId="3437D507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4FE455" w14:textId="4655168F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F781A5" w14:textId="372AD04A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357F04" w14:textId="0AFAAD69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381418" w:rsidRPr="00381418" w14:paraId="7BFEB185" w14:textId="77777777" w:rsidTr="00381418">
        <w:trPr>
          <w:trHeight w:val="20"/>
        </w:trPr>
        <w:tc>
          <w:tcPr>
            <w:tcW w:w="9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9885922" w14:textId="6FF263B4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D03609" w14:textId="77777777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381418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Hagonoy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B5B217" w14:textId="3CBF1F24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26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7DE663" w14:textId="71B81ECA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41,282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FC2920" w14:textId="385B6525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198,153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C27D34" w14:textId="1EFC9D38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5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49FFCA" w14:textId="273C4A8B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42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E6E8A9" w14:textId="31CA4A42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158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787408" w14:textId="520D2D5B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085289" w14:textId="57708A91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5346E2" w14:textId="70D98482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42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D32257" w14:textId="2F715B0C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158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D9666E" w14:textId="63334D64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3B697F" w14:textId="323C6ADF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4AF750" w14:textId="26D2B868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381418" w:rsidRPr="00381418" w14:paraId="7A24A26F" w14:textId="77777777" w:rsidTr="00381418">
        <w:trPr>
          <w:trHeight w:val="20"/>
        </w:trPr>
        <w:tc>
          <w:tcPr>
            <w:tcW w:w="9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4ED2603" w14:textId="7CC58F69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D8341B" w14:textId="5235230B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381418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City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of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Malolos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(capital)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53C2C2" w14:textId="7D068E13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51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6342E1" w14:textId="6C10780C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27,769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096045" w14:textId="1EC03E42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70,303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BF0930" w14:textId="0FABE757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D05346" w14:textId="072FC1EA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17804A" w14:textId="4B8765E6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A18B40" w14:textId="2679D339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67CD1A" w14:textId="2FE8B34F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34106D" w14:textId="47C192A9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66DEFF" w14:textId="5A5515D1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85955C" w14:textId="441DC33F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BFB127" w14:textId="60ECB1C8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FC10FD" w14:textId="2A83BF89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381418" w:rsidRPr="00381418" w14:paraId="4A15A158" w14:textId="77777777" w:rsidTr="00381418">
        <w:trPr>
          <w:trHeight w:val="20"/>
        </w:trPr>
        <w:tc>
          <w:tcPr>
            <w:tcW w:w="9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A786526" w14:textId="0C5B9D2E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CD4124" w14:textId="77777777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381418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Marilao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48CFDB" w14:textId="76A8B918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16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5ACCDD" w14:textId="52A5B52A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9,795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721EFC" w14:textId="3D7CF860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46,036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1BAE8C" w14:textId="3F64BE16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03F439" w14:textId="24C7563F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BCED80" w14:textId="3189222F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F00338" w14:textId="0AA8B821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B84C44" w14:textId="7A5FC40C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52AD23" w14:textId="560C6C49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C8E8C9" w14:textId="13D67823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975563" w14:textId="21C13B76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B3A63B" w14:textId="11EC926F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FD1B86" w14:textId="7A1BAF3F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381418" w:rsidRPr="00381418" w14:paraId="2246ACD8" w14:textId="77777777" w:rsidTr="00381418">
        <w:trPr>
          <w:trHeight w:val="20"/>
        </w:trPr>
        <w:tc>
          <w:tcPr>
            <w:tcW w:w="9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ADB999E" w14:textId="28A1D008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A1046A" w14:textId="5521C824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381418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City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of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Meycauayan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330AF5" w14:textId="4FBF1974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6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38388B" w14:textId="3A2CAF40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4,135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DDD050" w14:textId="4459245D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24,306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8D6029" w14:textId="3964E0C2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AEC93A" w14:textId="1EF538D1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6AA917" w14:textId="1197EFF1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E583EF" w14:textId="3100B252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3,944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036AF2" w14:textId="3403BBD6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23,400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2AC152" w14:textId="6C186879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3,944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4746D9" w14:textId="62BA3915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23,400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75C76C" w14:textId="58DA2C15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707D35" w14:textId="275BC97B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804793" w14:textId="326589EE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381418" w:rsidRPr="00381418" w14:paraId="7D3D4AF6" w14:textId="77777777" w:rsidTr="00381418">
        <w:trPr>
          <w:trHeight w:val="20"/>
        </w:trPr>
        <w:tc>
          <w:tcPr>
            <w:tcW w:w="9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C61972A" w14:textId="69FDB0E1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F0DEAF" w14:textId="77777777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381418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Paombong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9B8A6F" w14:textId="424C3164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14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1A9A45" w14:textId="41EAA495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14,121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9D09A8" w14:textId="3640E83A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71,105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883B8A" w14:textId="36984D1A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3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60D7E0" w14:textId="648B7BC5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24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4695CD" w14:textId="188D0B15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81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EDA2C0" w14:textId="6E8CF01B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899251" w14:textId="2D2182A8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BEFCDA" w14:textId="35B0AF4B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24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F6FF5A" w14:textId="1E6DD7EA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81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AEF676" w14:textId="2252AD7C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31F3BF" w14:textId="2B45A045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60A8ED" w14:textId="5C1DF62D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381418" w:rsidRPr="00381418" w14:paraId="6099EA04" w14:textId="77777777" w:rsidTr="00381418">
        <w:trPr>
          <w:trHeight w:val="20"/>
        </w:trPr>
        <w:tc>
          <w:tcPr>
            <w:tcW w:w="9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371A86B" w14:textId="5819C7C3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56DDD3" w14:textId="77777777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381418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Plaridel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88B008" w14:textId="05FB591C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2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D60E94" w14:textId="2430974C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76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FA1E47" w14:textId="07A51ACA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366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6873D0" w14:textId="42E090BC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2FF396" w14:textId="66792EE4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A0B99A" w14:textId="03E5A65D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FD2961" w14:textId="2C799136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29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293F51" w14:textId="23B2F623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141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6EA811" w14:textId="1766EA75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29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32835E" w14:textId="315FD41F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141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E69C45" w14:textId="661F4BB2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05C4EE" w14:textId="03159E63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60AB56" w14:textId="62B64829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381418" w:rsidRPr="00381418" w14:paraId="1C02B9D9" w14:textId="77777777" w:rsidTr="00381418">
        <w:trPr>
          <w:trHeight w:val="20"/>
        </w:trPr>
        <w:tc>
          <w:tcPr>
            <w:tcW w:w="9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BB38B40" w14:textId="144B0F72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F1CA08" w14:textId="77777777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381418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Pulilan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E035BA" w14:textId="420B3157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15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79E97A" w14:textId="1EB780D8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2,954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FED40C" w14:textId="3AF12179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11,464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19AB53" w14:textId="5C3D0642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CE5642" w14:textId="56B603F9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D00A47" w14:textId="57BFF17A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2719A3" w14:textId="26EED5D2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0F65E0" w14:textId="4B09DDDC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C3E5D1" w14:textId="0DB95091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54598C" w14:textId="6E41477C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FC0270" w14:textId="530ACAB9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F64D78" w14:textId="7D80A191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06B2B7" w14:textId="3F0CCFB2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381418" w:rsidRPr="00381418" w14:paraId="252C59AF" w14:textId="77777777" w:rsidTr="00381418">
        <w:trPr>
          <w:trHeight w:val="20"/>
        </w:trPr>
        <w:tc>
          <w:tcPr>
            <w:tcW w:w="9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FA0897C" w14:textId="3D5B3A5F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C71E62" w14:textId="45C774F2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381418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Santa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Maria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E56241" w14:textId="43BF9880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2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F72A7C" w14:textId="518E8F2E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239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25ACD7" w14:textId="4B504C6F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717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648D1F" w14:textId="7EA0DCB1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86B003" w14:textId="13B1CA81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1B1D15" w14:textId="4ED4C8EC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379F18" w14:textId="086126EE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DF4E35" w14:textId="2FEDC177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C83613" w14:textId="59CA5819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CF4342" w14:textId="1C660F1C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53F1FA" w14:textId="55EE6872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76C3BD" w14:textId="10AFB7A3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3FF1CE" w14:textId="5561F68E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381418" w:rsidRPr="00381418" w14:paraId="7BBB02F3" w14:textId="77777777" w:rsidTr="00381418">
        <w:trPr>
          <w:trHeight w:val="20"/>
        </w:trPr>
        <w:tc>
          <w:tcPr>
            <w:tcW w:w="55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1794D24" w14:textId="77777777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38141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Pampanga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5912B42" w14:textId="413893C5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163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D3539E5" w14:textId="0DA46632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112,813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DFB0BDC" w14:textId="487FE8BC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418,026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302F8ED" w14:textId="1CD51799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85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4145545" w14:textId="1677FC44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1,372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B18023E" w14:textId="5037AFF2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5,472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31AFDFB" w14:textId="0E5B0F06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5,087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D8E70E1" w14:textId="32D8E922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19,874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C8D5AC0" w14:textId="17316E95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6,459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5DF710F" w14:textId="2CC03450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25,346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8012936" w14:textId="14A842BA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3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F96D183" w14:textId="74DCC216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7F060B7" w14:textId="5A7A608F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3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381418" w:rsidRPr="00381418" w14:paraId="48072DFF" w14:textId="77777777" w:rsidTr="00381418">
        <w:trPr>
          <w:trHeight w:val="20"/>
        </w:trPr>
        <w:tc>
          <w:tcPr>
            <w:tcW w:w="9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06D2681" w14:textId="10F0189E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6AF104" w14:textId="77777777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381418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Apalit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ACEB3D" w14:textId="07393730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9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C95342" w14:textId="2EA80104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7,062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8BEB7C" w14:textId="42B67E64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20,709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D5CC17" w14:textId="3B92B6E4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5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03523E" w14:textId="478D6F22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232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76DDBA" w14:textId="5CDA130D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989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25142B" w14:textId="0EBE9347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83892B" w14:textId="52659210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31FE66" w14:textId="1026154E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232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F98FB4" w14:textId="5E4278E5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989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0AE7F4" w14:textId="3453989F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711CE9" w14:textId="1BA70789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6EE2FF" w14:textId="7E03D513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381418" w:rsidRPr="00381418" w14:paraId="5E3D2D53" w14:textId="77777777" w:rsidTr="00381418">
        <w:trPr>
          <w:trHeight w:val="20"/>
        </w:trPr>
        <w:tc>
          <w:tcPr>
            <w:tcW w:w="9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67C75EA" w14:textId="7C121B1E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C46985" w14:textId="77777777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381418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Arayat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111984" w14:textId="359270AF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5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0C9CB9" w14:textId="441741DA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1,404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E5086C" w14:textId="5022AA7A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6,652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80FF4F" w14:textId="7233D999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CF5F15" w14:textId="08DA102B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7F52E3" w14:textId="3CBF586D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9BB963" w14:textId="68B07639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8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23EC85" w14:textId="12897CAB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36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359731" w14:textId="7231CA2D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8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F5E35A" w14:textId="6745F8AB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36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1FE883" w14:textId="5A9DF266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27AF80" w14:textId="5A448EE0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848709" w14:textId="05717813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381418" w:rsidRPr="00381418" w14:paraId="7F950D9B" w14:textId="77777777" w:rsidTr="00381418">
        <w:trPr>
          <w:trHeight w:val="20"/>
        </w:trPr>
        <w:tc>
          <w:tcPr>
            <w:tcW w:w="9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C00A6CF" w14:textId="52E4E726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0C5559" w14:textId="77777777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381418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Bacolor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3324CE" w14:textId="70EB2D98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17B4D9" w14:textId="2656604D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753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81C3A4" w14:textId="2775E964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3,225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3B7079" w14:textId="0F785D8C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56C293" w14:textId="66CD2588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73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735B8A" w14:textId="7D6BB488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308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8BAAAD" w14:textId="47D8D2BF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1F9E1D" w14:textId="2D9CB5AC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01B49F" w14:textId="484F1044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73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7B1BCB" w14:textId="2DA0CC43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308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E60107" w14:textId="396F09A4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C251EB" w14:textId="1DCC7134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CD7F2F" w14:textId="336CDC67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381418" w:rsidRPr="00381418" w14:paraId="28B17D86" w14:textId="77777777" w:rsidTr="00381418">
        <w:trPr>
          <w:trHeight w:val="20"/>
        </w:trPr>
        <w:tc>
          <w:tcPr>
            <w:tcW w:w="9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437E3EE" w14:textId="060D2536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2FD53D" w14:textId="77777777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381418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Candaba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144C58" w14:textId="44604531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C194E1" w14:textId="3545549A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2,023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792519" w14:textId="70E72852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10,144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91141D" w14:textId="27C1B4D3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BD62D1" w14:textId="6EC8A5C8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84D44E" w14:textId="5B9E0352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D168C9" w14:textId="2E2A7832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ADC68D" w14:textId="06BABB9F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A70B3B" w14:textId="58A603DC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66A196" w14:textId="7E342ACC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51D873" w14:textId="603E69D6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E98F44" w14:textId="339EFA96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29F53A" w14:textId="50BD43E3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381418" w:rsidRPr="00381418" w14:paraId="5CAEA06B" w14:textId="77777777" w:rsidTr="00381418">
        <w:trPr>
          <w:trHeight w:val="20"/>
        </w:trPr>
        <w:tc>
          <w:tcPr>
            <w:tcW w:w="9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C295426" w14:textId="0BA548B4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8E00D0" w14:textId="77777777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381418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Guagua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C1D839" w14:textId="605D1655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19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90C013" w14:textId="504B86D8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12,540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2569AC" w14:textId="5EC15130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59,644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53E457" w14:textId="3E198906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7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6BDD48" w14:textId="15752244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32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1500C6" w14:textId="026D2B80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154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CBA23D" w14:textId="4F131DCB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15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1BF718" w14:textId="30E0F07F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71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E33400" w14:textId="7D10442C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47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4ECD80" w14:textId="474888B7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225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2E77C0" w14:textId="69346A51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B4C8D4" w14:textId="68912D08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89632E" w14:textId="34C036EA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381418" w:rsidRPr="00381418" w14:paraId="5569B495" w14:textId="77777777" w:rsidTr="00381418">
        <w:trPr>
          <w:trHeight w:val="20"/>
        </w:trPr>
        <w:tc>
          <w:tcPr>
            <w:tcW w:w="9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24D185E" w14:textId="31DB03E1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AC8C6A" w14:textId="77777777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381418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Lubao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93962D" w14:textId="16E17A17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25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F503C0" w14:textId="2E8C282E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12,797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9DE0EC" w14:textId="4FE50BA7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44,135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CAA775" w14:textId="03F5CB35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8718A9" w14:textId="6CF11C26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C9C71C" w14:textId="4EBA4E34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E87476" w14:textId="6453BFB4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1,804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C88CF0" w14:textId="29D9B7A8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6,734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D3A443" w14:textId="30CEC2A2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1,804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516658" w14:textId="0E298BFC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6,734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D02D2A" w14:textId="4E2569D4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616D03" w14:textId="2FA14366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9FF43E" w14:textId="048806A0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381418" w:rsidRPr="00381418" w14:paraId="531DFF92" w14:textId="77777777" w:rsidTr="00381418">
        <w:trPr>
          <w:trHeight w:val="20"/>
        </w:trPr>
        <w:tc>
          <w:tcPr>
            <w:tcW w:w="9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3418B99" w14:textId="5DD57AD3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9553C3" w14:textId="77777777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381418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Mabalacat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BB17E3" w14:textId="0E0E6F7A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903436" w14:textId="0F9E01E7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50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2FBFCD" w14:textId="3623B5AD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211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DE008D" w14:textId="6009B2FF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C7FC56" w14:textId="276CA880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284449" w14:textId="1DB82B5E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D08494" w14:textId="13B94450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7AF65C" w14:textId="74906460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4A0409" w14:textId="3601AE84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89943A" w14:textId="79D48ED6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084F6F" w14:textId="1A6BF864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DC3169" w14:textId="51F2E61B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606C0E" w14:textId="425738B8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381418" w:rsidRPr="00381418" w14:paraId="23981E22" w14:textId="77777777" w:rsidTr="00381418">
        <w:trPr>
          <w:trHeight w:val="20"/>
        </w:trPr>
        <w:tc>
          <w:tcPr>
            <w:tcW w:w="9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0E25D81" w14:textId="3A9D4BA9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29F30E" w14:textId="77777777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381418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Macabebe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5E4E15" w14:textId="493677FF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E647FB" w14:textId="6B4238E4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30,748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64458B" w14:textId="7AD25A9E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79,371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CCCBC6" w14:textId="7875D552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B24273" w14:textId="59C44585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138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ABEF40" w14:textId="77FEA528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553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0629F1" w14:textId="56057A1E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83C52A" w14:textId="27CA2295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2FA218" w14:textId="5BC4DA85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138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6A3149" w14:textId="21202423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553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F18AB2" w14:textId="2332683D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62ABF3" w14:textId="3AF3B846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6B6896" w14:textId="712F3050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381418" w:rsidRPr="00381418" w14:paraId="14D8C28B" w14:textId="77777777" w:rsidTr="00381418">
        <w:trPr>
          <w:trHeight w:val="20"/>
        </w:trPr>
        <w:tc>
          <w:tcPr>
            <w:tcW w:w="9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DC8B773" w14:textId="2CF09E8E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3279FD" w14:textId="77777777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381418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Masantol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7EB621" w14:textId="475A9E92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26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1DD3F3" w14:textId="2E9CD94A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10,770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58E174" w14:textId="2AA07D49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54,290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CDE041" w14:textId="20613709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24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20F189" w14:textId="10F56754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258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DED908" w14:textId="4ED35914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897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38CD97" w14:textId="0A3EAB88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33F0DA" w14:textId="1156A829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AB8A40" w14:textId="0C61EF6A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258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E395C9" w14:textId="3ED75C5B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897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F62660" w14:textId="2A2406B1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3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2AE925" w14:textId="5C20E4CF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3F1A17" w14:textId="17EDC4AE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3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381418" w:rsidRPr="00381418" w14:paraId="1EE18A90" w14:textId="77777777" w:rsidTr="00381418">
        <w:trPr>
          <w:trHeight w:val="20"/>
        </w:trPr>
        <w:tc>
          <w:tcPr>
            <w:tcW w:w="9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AAC0E55" w14:textId="4920C251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AEC9CB" w14:textId="77777777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381418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Mexico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802E56" w14:textId="6341E702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6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7E7EEB" w14:textId="74FF2009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1,206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D7E9F1" w14:textId="01536309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6,059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36A3F5" w14:textId="1A9EF818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3CCCEF" w14:textId="1D01FA2F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8EF259" w14:textId="3E90168A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F40E2F" w14:textId="53A3257B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D0F058" w14:textId="64E0CA71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A166EB" w14:textId="3922C58F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F5FE17" w14:textId="105540FC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21A573" w14:textId="1FAE3ABD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D51899" w14:textId="18CF8333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1D8E1C" w14:textId="19C1B048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381418" w:rsidRPr="00381418" w14:paraId="43F27F19" w14:textId="77777777" w:rsidTr="00381418">
        <w:trPr>
          <w:trHeight w:val="20"/>
        </w:trPr>
        <w:tc>
          <w:tcPr>
            <w:tcW w:w="9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D8D673D" w14:textId="79835765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lastRenderedPageBreak/>
              <w:t xml:space="preserve"> 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BE8074" w14:textId="77777777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381418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Minalin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52AE31" w14:textId="1A5BA120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15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F175A8" w14:textId="4AEBD3B4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6,381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3B5812" w14:textId="0ABF4A42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32,450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AE5A32" w14:textId="5BC8FBB6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9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C6F7B9" w14:textId="42C8FDDF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86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1A5099" w14:textId="2DC60C70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358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92AFA3" w14:textId="7D7577A5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68C094" w14:textId="2EC03D12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B0C8BA" w14:textId="5D080F36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86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11750B" w14:textId="4275E06E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358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C3E8F0" w14:textId="65DD3A51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CBECAB" w14:textId="69DAB9CE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433FC7" w14:textId="59DF3579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381418" w:rsidRPr="00381418" w14:paraId="0905CCFB" w14:textId="77777777" w:rsidTr="00381418">
        <w:trPr>
          <w:trHeight w:val="20"/>
        </w:trPr>
        <w:tc>
          <w:tcPr>
            <w:tcW w:w="9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902B8B3" w14:textId="746C2BA4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7483F9" w14:textId="5B5A764D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381418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City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of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Fernando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(capital)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F78BDE" w14:textId="47749E94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2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BDCE7D" w14:textId="59F4202E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63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A78194" w14:textId="6B8F18BD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272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22E161" w14:textId="2E404CF8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3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2D458A" w14:textId="4E43A035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63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D1B059" w14:textId="5B9ED657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272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6731DA" w14:textId="13D3BDED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F06B23" w14:textId="10EEF344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4AE9C5" w14:textId="41DEE18C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63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F6EC0F" w14:textId="0F469CA7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272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CAA57C" w14:textId="20894E16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3B5C11" w14:textId="248F270F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47D6BD" w14:textId="3E8DC978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381418" w:rsidRPr="00381418" w14:paraId="540F58A3" w14:textId="77777777" w:rsidTr="00381418">
        <w:trPr>
          <w:trHeight w:val="20"/>
        </w:trPr>
        <w:tc>
          <w:tcPr>
            <w:tcW w:w="9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E957520" w14:textId="4ADD438A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BB3275" w14:textId="0F4D2BA0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381418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Simon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8B6036" w14:textId="01C22F0E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13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F6C9D0" w14:textId="5849F3CB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9,641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A9145F" w14:textId="63186C2B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38,021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7F31E4" w14:textId="28D3C406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A9C635" w14:textId="2E8F49A2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25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259295" w14:textId="3BCDAD6C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75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7521DD" w14:textId="797B9BEC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A0FCEB" w14:textId="2D0A4BBE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1390D8" w14:textId="64A842C7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25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A8A7A1" w14:textId="75B83BC1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75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339A63" w14:textId="0B644E24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B6AC12" w14:textId="795B6640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F3FBCA" w14:textId="263BA608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381418" w:rsidRPr="00381418" w14:paraId="544D680D" w14:textId="77777777" w:rsidTr="00381418">
        <w:trPr>
          <w:trHeight w:val="20"/>
        </w:trPr>
        <w:tc>
          <w:tcPr>
            <w:tcW w:w="9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BC84066" w14:textId="6927F454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5B8B6D" w14:textId="5ABEDC13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381418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Santa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Rita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00D6E5" w14:textId="3DC5345F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410A99" w14:textId="02623849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10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406FA3" w14:textId="411851BA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42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07BB2D" w14:textId="5808710D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A46398" w14:textId="4C82ACDE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8DAB8B" w14:textId="25553ABC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FAA792" w14:textId="12D6EBD8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FB6F18" w14:textId="0D6FE1A9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E1CA82" w14:textId="3749BE04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228815" w14:textId="7859FA27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CB89EF" w14:textId="6EFEA7A6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777CD9" w14:textId="67A559AD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FD87BD" w14:textId="3647DA4C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381418" w:rsidRPr="00381418" w14:paraId="4268C109" w14:textId="77777777" w:rsidTr="00381418">
        <w:trPr>
          <w:trHeight w:val="20"/>
        </w:trPr>
        <w:tc>
          <w:tcPr>
            <w:tcW w:w="9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89DA772" w14:textId="5AA453FA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2D8966" w14:textId="5ECFD219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381418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Santo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Tomas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FCBE62" w14:textId="4843B2D6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7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209582" w14:textId="1D8CDEF6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9,066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148940" w14:textId="27E97DA3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36,204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E21AD1" w14:textId="62620533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9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2B911A" w14:textId="465466AF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325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6A6FBB" w14:textId="77471182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1,385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4D383F" w14:textId="6601444D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3,260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737E2A" w14:textId="7DED5659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13,033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BBCA5B" w14:textId="36F69DD3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3,585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4EC846" w14:textId="28CC5C8F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14,418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65D649" w14:textId="293ECCDF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DA727A" w14:textId="230CC4D1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66A8DC" w14:textId="651B1AD0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381418" w:rsidRPr="00381418" w14:paraId="1ACA5E70" w14:textId="77777777" w:rsidTr="00381418">
        <w:trPr>
          <w:trHeight w:val="20"/>
        </w:trPr>
        <w:tc>
          <w:tcPr>
            <w:tcW w:w="9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7C24A30" w14:textId="51596DA9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A4FE11" w14:textId="5CC18167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381418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Sasmuan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(Sexmoan)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B3717E" w14:textId="20FA9174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2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15EC21" w14:textId="7DB6C00F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8,299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10837C" w14:textId="1F3A6143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26,597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90E930" w14:textId="4C79EDCB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4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4EB8AA" w14:textId="757928FD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133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0F56FC" w14:textId="7F3B7FE8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446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88B386" w14:textId="4B5051F2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5BFB71" w14:textId="7C881D09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C9D6C6" w14:textId="4271A3EE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133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4130AA" w14:textId="280AE2C3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446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F4AF38" w14:textId="3896DE56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F2B96E" w14:textId="35B3D7D2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C092BD" w14:textId="080CE883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381418" w:rsidRPr="00381418" w14:paraId="30026AF5" w14:textId="77777777" w:rsidTr="00381418">
        <w:trPr>
          <w:trHeight w:val="20"/>
        </w:trPr>
        <w:tc>
          <w:tcPr>
            <w:tcW w:w="55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095B93D" w14:textId="77777777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38141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Tarlac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AF04F18" w14:textId="3C108BC1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69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017482D" w14:textId="15501C00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10,267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838B4F3" w14:textId="121D58CD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38,020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2829681" w14:textId="64BE78E5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17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6D4D6F7" w14:textId="32E25626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964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E477E32" w14:textId="773A329A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3,080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7C13469" w14:textId="15DDFF4C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9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A045784" w14:textId="61BD4AE9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27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39E45B5" w14:textId="4D5DAD21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973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9E51A08" w14:textId="1D774AD2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3,107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5246040" w14:textId="5E7C6641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F8D4BB1" w14:textId="4837FF8D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A9DBA57" w14:textId="397DF65B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381418" w:rsidRPr="00381418" w14:paraId="7F10DBEB" w14:textId="77777777" w:rsidTr="00381418">
        <w:trPr>
          <w:trHeight w:val="20"/>
        </w:trPr>
        <w:tc>
          <w:tcPr>
            <w:tcW w:w="9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7CDFA30" w14:textId="0DF42427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0404B0" w14:textId="77777777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381418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Bamban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34BA71" w14:textId="728B7B63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E1471C" w14:textId="6F888A0C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17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71D0A4" w14:textId="01C48098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70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5E0AC1" w14:textId="42DBB3F0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CF6C85" w14:textId="05F270D4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83256D" w14:textId="3F326DFD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3F8ADB" w14:textId="0FF716AC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9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BEDF9C" w14:textId="2D8AC368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27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952B61" w14:textId="7FAFEE95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9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ADFB8F" w14:textId="72C775CB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27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987631" w14:textId="4E77EDD7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FAF617" w14:textId="7AAC9FDF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BFA45A" w14:textId="6990A359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381418" w:rsidRPr="00381418" w14:paraId="525C5C10" w14:textId="77777777" w:rsidTr="00381418">
        <w:trPr>
          <w:trHeight w:val="20"/>
        </w:trPr>
        <w:tc>
          <w:tcPr>
            <w:tcW w:w="9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4D1D4A9" w14:textId="1FBA67DB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D82ED6" w14:textId="77777777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381418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Camiling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89A09C" w14:textId="1F4AF8AF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29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E3447B" w14:textId="7D819525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4,106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C70B48" w14:textId="24243928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17,834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08B8E0" w14:textId="0D8B263D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A93C9F" w14:textId="70BB0D59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877209" w14:textId="48E35F97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2E87AE" w14:textId="41A99D42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17F1D4" w14:textId="26D7D303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A54721" w14:textId="528C79B3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A6933B" w14:textId="15D44183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6B1AE5" w14:textId="7EC5D7D8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F3A294" w14:textId="5C1C6DFF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B0C403" w14:textId="66E8BB71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381418" w:rsidRPr="00381418" w14:paraId="76AF9469" w14:textId="77777777" w:rsidTr="00381418">
        <w:trPr>
          <w:trHeight w:val="20"/>
        </w:trPr>
        <w:tc>
          <w:tcPr>
            <w:tcW w:w="9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C44BBC4" w14:textId="0876E998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E4128A" w14:textId="00B12B0A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381418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La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Paz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A804C9" w14:textId="6BFBA6FF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10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CC65E3" w14:textId="642AF4B0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2,216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6DB19E" w14:textId="0DD0509F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7,615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43F9D9" w14:textId="69F579C8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2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D4F8FC" w14:textId="1B9D6FCB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38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60BEC1" w14:textId="0B3D7A38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149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82B879" w14:textId="287B4FBA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EBC2F1" w14:textId="36B36E8E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A247E1" w14:textId="3EC54066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38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AC62A6" w14:textId="1660DBD4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149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5140F7" w14:textId="4657BE6D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360239" w14:textId="59AAE4BD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000AEB" w14:textId="7B5051A3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381418" w:rsidRPr="00381418" w14:paraId="0E3B6B39" w14:textId="77777777" w:rsidTr="00381418">
        <w:trPr>
          <w:trHeight w:val="20"/>
        </w:trPr>
        <w:tc>
          <w:tcPr>
            <w:tcW w:w="9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8DD8571" w14:textId="11AC1909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551F48" w14:textId="77777777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381418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Moncada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9E0830" w14:textId="47067E6A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ACFD2C" w14:textId="51460B48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3,373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792B66" w14:textId="7516D33E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10,520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82942F" w14:textId="0B49C4EA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7BCEC0" w14:textId="130F0A3F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478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B78960" w14:textId="3BDE491D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1,359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1DD162" w14:textId="01EC6CD0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F68E91" w14:textId="1C171B3E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C83514" w14:textId="1A5C4DA7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478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A92964" w14:textId="336B18DF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1,359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A5B52D" w14:textId="074B4B46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243CA4" w14:textId="06424731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372961" w14:textId="7D9696C8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381418" w:rsidRPr="00381418" w14:paraId="371682E2" w14:textId="77777777" w:rsidTr="00381418">
        <w:trPr>
          <w:trHeight w:val="20"/>
        </w:trPr>
        <w:tc>
          <w:tcPr>
            <w:tcW w:w="9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88D1C49" w14:textId="0A887F36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82E74B" w14:textId="77777777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381418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Paniqui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F03316" w14:textId="2DEFD513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7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E4C329" w14:textId="658F855E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496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1FD283" w14:textId="73675872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1,730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DBC489" w14:textId="3CB8CFE2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4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0F6030" w14:textId="166F6B58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448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E9CF8F" w14:textId="2756F363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1,572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CC4450" w14:textId="0C53F675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65A713" w14:textId="6E63FEE2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C760F7" w14:textId="0DAC412B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448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DFAE22" w14:textId="6729D976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1,572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28365B" w14:textId="2A325148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B9F908" w14:textId="54227AB8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9375AE" w14:textId="4475E0DA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381418" w:rsidRPr="00381418" w14:paraId="23FC1BEF" w14:textId="77777777" w:rsidTr="00381418">
        <w:trPr>
          <w:trHeight w:val="20"/>
        </w:trPr>
        <w:tc>
          <w:tcPr>
            <w:tcW w:w="9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5A7D670" w14:textId="25C91ED8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DA8BAF" w14:textId="77777777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381418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Ramos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2DA24C" w14:textId="2400B87E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3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B822C3" w14:textId="40AFE5F6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59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1A74EB" w14:textId="24BCE895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251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0452A7" w14:textId="5BB0D208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E3D776" w14:textId="19B52D7B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CDC162" w14:textId="50A29B41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807549" w14:textId="34E5589F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206390" w14:textId="74981239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985079" w14:textId="00D1406A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53FE89" w14:textId="0CEC86DD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5899AC" w14:textId="20D60231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0C3567" w14:textId="27D7CB8E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6962B2" w14:textId="688C2696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381418" w:rsidRPr="00381418" w14:paraId="19CD8EE1" w14:textId="77777777" w:rsidTr="00381418">
        <w:trPr>
          <w:trHeight w:val="20"/>
        </w:trPr>
        <w:tc>
          <w:tcPr>
            <w:tcW w:w="55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9C86E6D" w14:textId="77777777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38141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Zambales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94113D4" w14:textId="361ACB39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5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0A289C1" w14:textId="452D13D7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703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68B6D81" w14:textId="1FA9264D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2,251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DF4D723" w14:textId="3A7AB714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3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4EE3B6B" w14:textId="041431A0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10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26A72AE" w14:textId="3B856E28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36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8BE4BE2" w14:textId="50FD4A09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77212A9" w14:textId="7E0DB1BC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E42DD60" w14:textId="26D364D4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10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63368A5" w14:textId="55CEEE1E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36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D424154" w14:textId="235617F3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23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1D126FA" w14:textId="77395C1F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8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FD14193" w14:textId="1F811F3B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15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381418" w:rsidRPr="00381418" w14:paraId="796D602E" w14:textId="77777777" w:rsidTr="00381418">
        <w:trPr>
          <w:trHeight w:val="20"/>
        </w:trPr>
        <w:tc>
          <w:tcPr>
            <w:tcW w:w="9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DEF058E" w14:textId="5A2442E1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B52527" w14:textId="77777777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381418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Botolan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5F19B8" w14:textId="39449F39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6A656F" w14:textId="3F1CB8DB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511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C23901" w14:textId="1322FAF9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1,523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11A17F" w14:textId="41660763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6D5F94" w14:textId="58338F8E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F86D75" w14:textId="682C89D2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8C004A" w14:textId="4C1E9E40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F3F391" w14:textId="2667CAB8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D3F5F7" w14:textId="4DB250C7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8FDAF9" w14:textId="70D1A8ED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D05EEC" w14:textId="302BA1A2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D63CC2" w14:textId="75706690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7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E59AB7" w14:textId="0BA927BB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9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381418" w:rsidRPr="00381418" w14:paraId="5AD25926" w14:textId="77777777" w:rsidTr="00381418">
        <w:trPr>
          <w:trHeight w:val="20"/>
        </w:trPr>
        <w:tc>
          <w:tcPr>
            <w:tcW w:w="9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40FAEBB" w14:textId="27BBD906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AF3D0A" w14:textId="77777777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381418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Palauig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C55AEA" w14:textId="3093ABFF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2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3D71EA" w14:textId="340E63EF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11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47EC9D" w14:textId="0BAB3244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56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4CE4E6" w14:textId="4802C51E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F64FA9" w14:textId="690AF441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5AB36E" w14:textId="5987F30F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A23CCF" w14:textId="082CC2F3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038D5E" w14:textId="631FDD3F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532384" w14:textId="2E4BC1D5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866D05" w14:textId="32A1DC18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115293" w14:textId="5E42CD39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4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99B1AF" w14:textId="0FA420C2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427013" w14:textId="5621485A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4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381418" w:rsidRPr="00381418" w14:paraId="1D93D142" w14:textId="77777777" w:rsidTr="00381418">
        <w:trPr>
          <w:trHeight w:val="20"/>
        </w:trPr>
        <w:tc>
          <w:tcPr>
            <w:tcW w:w="9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2B2F540" w14:textId="495261D3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77680D" w14:textId="589E7AB5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381418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Santa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Cruz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DF7F5C" w14:textId="594DD53C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25AE96" w14:textId="7C1262BA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181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A772E2" w14:textId="71112FD4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672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EEF908" w14:textId="08978133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D472D5" w14:textId="7DBABE00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4647CC" w14:textId="5224E3BC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3D1EAD" w14:textId="7952C59D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CE83DA" w14:textId="67BF3B90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A51417" w14:textId="77F0CCC5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00A4A6" w14:textId="19D1233A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B95C88" w14:textId="641F9939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1F9A49" w14:textId="219E3348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6EA3EF" w14:textId="73BFEBBD" w:rsidR="00381418" w:rsidRPr="00381418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Pr="00381418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2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</w:tbl>
    <w:p w14:paraId="1D4859BA" w14:textId="2EE6E6EA" w:rsidR="00CD6FFB" w:rsidRDefault="00CD6FFB" w:rsidP="00381418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after="0" w:line="240" w:lineRule="auto"/>
        <w:contextualSpacing/>
        <w:jc w:val="both"/>
        <w:rPr>
          <w:rFonts w:ascii="Arial" w:eastAsia="Times New Roman" w:hAnsi="Arial" w:cs="Arial"/>
          <w:i/>
          <w:color w:val="auto"/>
          <w:sz w:val="20"/>
          <w:szCs w:val="24"/>
        </w:rPr>
      </w:pPr>
      <w:r w:rsidRPr="00C260E6">
        <w:rPr>
          <w:rFonts w:ascii="Arial" w:eastAsia="Times New Roman" w:hAnsi="Arial" w:cs="Arial"/>
          <w:b/>
          <w:i/>
          <w:color w:val="auto"/>
          <w:sz w:val="20"/>
          <w:szCs w:val="24"/>
        </w:rPr>
        <w:t>Note:</w:t>
      </w:r>
      <w:r w:rsidR="00381418">
        <w:rPr>
          <w:rFonts w:ascii="Arial" w:eastAsia="Times New Roman" w:hAnsi="Arial" w:cs="Arial"/>
          <w:b/>
          <w:i/>
          <w:color w:val="auto"/>
          <w:sz w:val="20"/>
          <w:szCs w:val="24"/>
        </w:rPr>
        <w:t xml:space="preserve"> </w:t>
      </w:r>
      <w:r w:rsidRPr="00C260E6">
        <w:rPr>
          <w:rFonts w:ascii="Arial" w:eastAsia="Times New Roman" w:hAnsi="Arial" w:cs="Arial"/>
          <w:i/>
          <w:color w:val="auto"/>
          <w:sz w:val="20"/>
          <w:szCs w:val="24"/>
        </w:rPr>
        <w:t>Ongoing</w:t>
      </w:r>
      <w:r w:rsidR="00381418">
        <w:rPr>
          <w:rFonts w:ascii="Arial" w:eastAsia="Times New Roman" w:hAnsi="Arial" w:cs="Arial"/>
          <w:i/>
          <w:color w:val="auto"/>
          <w:sz w:val="20"/>
          <w:szCs w:val="24"/>
        </w:rPr>
        <w:t xml:space="preserve"> </w:t>
      </w:r>
      <w:r w:rsidRPr="00C260E6">
        <w:rPr>
          <w:rFonts w:ascii="Arial" w:eastAsia="Times New Roman" w:hAnsi="Arial" w:cs="Arial"/>
          <w:i/>
          <w:color w:val="auto"/>
          <w:sz w:val="20"/>
          <w:szCs w:val="24"/>
        </w:rPr>
        <w:t>assessment</w:t>
      </w:r>
      <w:r w:rsidR="00381418">
        <w:rPr>
          <w:rFonts w:ascii="Arial" w:eastAsia="Times New Roman" w:hAnsi="Arial" w:cs="Arial"/>
          <w:i/>
          <w:color w:val="auto"/>
          <w:sz w:val="20"/>
          <w:szCs w:val="24"/>
        </w:rPr>
        <w:t xml:space="preserve"> </w:t>
      </w:r>
      <w:r w:rsidRPr="00C260E6">
        <w:rPr>
          <w:rFonts w:ascii="Arial" w:eastAsia="Times New Roman" w:hAnsi="Arial" w:cs="Arial"/>
          <w:i/>
          <w:color w:val="auto"/>
          <w:sz w:val="20"/>
          <w:szCs w:val="24"/>
        </w:rPr>
        <w:t>and</w:t>
      </w:r>
      <w:r w:rsidR="00381418">
        <w:rPr>
          <w:rFonts w:ascii="Arial" w:eastAsia="Times New Roman" w:hAnsi="Arial" w:cs="Arial"/>
          <w:i/>
          <w:color w:val="auto"/>
          <w:sz w:val="20"/>
          <w:szCs w:val="24"/>
        </w:rPr>
        <w:t xml:space="preserve"> </w:t>
      </w:r>
      <w:r w:rsidRPr="00C260E6">
        <w:rPr>
          <w:rFonts w:ascii="Arial" w:eastAsia="Times New Roman" w:hAnsi="Arial" w:cs="Arial"/>
          <w:i/>
          <w:color w:val="auto"/>
          <w:sz w:val="20"/>
          <w:szCs w:val="24"/>
        </w:rPr>
        <w:t>validation.</w:t>
      </w:r>
    </w:p>
    <w:p w14:paraId="1883AB50" w14:textId="77777777" w:rsidR="0080073A" w:rsidRPr="0080073A" w:rsidRDefault="0080073A" w:rsidP="00381418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after="0" w:line="240" w:lineRule="auto"/>
        <w:contextualSpacing/>
        <w:jc w:val="both"/>
        <w:rPr>
          <w:rFonts w:ascii="Arial" w:eastAsia="Times New Roman" w:hAnsi="Arial" w:cs="Arial"/>
          <w:color w:val="0070C0"/>
          <w:sz w:val="24"/>
          <w:szCs w:val="24"/>
        </w:rPr>
      </w:pPr>
    </w:p>
    <w:p w14:paraId="16F94630" w14:textId="77777777" w:rsidR="007336D1" w:rsidRDefault="007336D1" w:rsidP="00381418">
      <w:pPr>
        <w:spacing w:after="0" w:line="240" w:lineRule="auto"/>
        <w:contextualSpacing/>
        <w:rPr>
          <w:rFonts w:ascii="Arial" w:eastAsia="Times New Roman" w:hAnsi="Arial" w:cs="Arial"/>
          <w:b/>
          <w:bCs/>
          <w:color w:val="002060"/>
          <w:sz w:val="24"/>
          <w:szCs w:val="24"/>
        </w:rPr>
      </w:pPr>
    </w:p>
    <w:p w14:paraId="3A58F26F" w14:textId="77777777" w:rsidR="00381418" w:rsidRDefault="00381418">
      <w:pPr>
        <w:rPr>
          <w:rFonts w:ascii="Arial" w:eastAsia="Times New Roman" w:hAnsi="Arial" w:cs="Arial"/>
          <w:b/>
          <w:bCs/>
          <w:color w:val="002060"/>
          <w:sz w:val="24"/>
          <w:szCs w:val="24"/>
        </w:rPr>
      </w:pPr>
      <w:r>
        <w:rPr>
          <w:rFonts w:ascii="Arial" w:eastAsia="Times New Roman" w:hAnsi="Arial" w:cs="Arial"/>
          <w:b/>
          <w:bCs/>
          <w:color w:val="002060"/>
          <w:sz w:val="24"/>
          <w:szCs w:val="24"/>
        </w:rPr>
        <w:br w:type="page"/>
      </w:r>
    </w:p>
    <w:p w14:paraId="0C234FA7" w14:textId="402A85B9" w:rsidR="009C50D3" w:rsidRPr="0080073A" w:rsidRDefault="00A614DF" w:rsidP="00381418">
      <w:pPr>
        <w:pStyle w:val="ListParagraph"/>
        <w:widowControl/>
        <w:numPr>
          <w:ilvl w:val="0"/>
          <w:numId w:val="1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70C0"/>
          <w:sz w:val="24"/>
          <w:szCs w:val="24"/>
        </w:rPr>
      </w:pPr>
      <w:r>
        <w:rPr>
          <w:rFonts w:ascii="Arial" w:eastAsia="Times New Roman" w:hAnsi="Arial" w:cs="Arial"/>
          <w:b/>
          <w:bCs/>
          <w:color w:val="002060"/>
          <w:sz w:val="24"/>
          <w:szCs w:val="24"/>
        </w:rPr>
        <w:lastRenderedPageBreak/>
        <w:t>REGION</w:t>
      </w:r>
      <w:r w:rsidR="00381418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>
        <w:rPr>
          <w:rFonts w:ascii="Arial" w:eastAsia="Times New Roman" w:hAnsi="Arial" w:cs="Arial"/>
          <w:b/>
          <w:bCs/>
          <w:color w:val="002060"/>
          <w:sz w:val="24"/>
          <w:szCs w:val="24"/>
        </w:rPr>
        <w:t>CALABARZON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364"/>
        <w:gridCol w:w="1311"/>
        <w:gridCol w:w="1265"/>
        <w:gridCol w:w="1040"/>
        <w:gridCol w:w="1028"/>
        <w:gridCol w:w="1573"/>
        <w:gridCol w:w="1040"/>
        <w:gridCol w:w="1028"/>
        <w:gridCol w:w="1040"/>
        <w:gridCol w:w="1028"/>
        <w:gridCol w:w="1040"/>
        <w:gridCol w:w="1028"/>
        <w:gridCol w:w="708"/>
        <w:gridCol w:w="880"/>
        <w:gridCol w:w="1016"/>
      </w:tblGrid>
      <w:tr w:rsidR="0080073A" w:rsidRPr="0080073A" w14:paraId="12405752" w14:textId="77777777" w:rsidTr="00CD6FFB">
        <w:trPr>
          <w:trHeight w:val="230"/>
          <w:tblHeader/>
        </w:trPr>
        <w:tc>
          <w:tcPr>
            <w:tcW w:w="544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473C85B5" w14:textId="59DDD991" w:rsidR="0080073A" w:rsidRPr="0080073A" w:rsidRDefault="0080073A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 w:rsidRPr="0080073A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REGION</w:t>
            </w:r>
            <w:r w:rsidR="00381418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Pr="0080073A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/</w:t>
            </w:r>
            <w:r w:rsidR="00381418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Pr="0080073A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PROVINCE</w:t>
            </w:r>
            <w:r w:rsidR="00381418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Pr="0080073A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/</w:t>
            </w:r>
            <w:r w:rsidR="00381418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Pr="0080073A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CITY</w:t>
            </w:r>
            <w:r w:rsidR="00381418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Pr="0080073A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/</w:t>
            </w:r>
            <w:r w:rsidR="00381418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Pr="0080073A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MUNICIPALITY</w:t>
            </w:r>
            <w:r w:rsidR="00381418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1083" w:type="pct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77E24C63" w14:textId="08ECD38B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NUMBER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OF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AFFECTED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11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3F9977CA" w14:textId="4FB86F1E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NUMBER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OF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EVACUATION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CENTERS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(ECs)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672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7D9543BD" w14:textId="6AC25C2B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NUMBER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OF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INSIDE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ECs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672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6254B52D" w14:textId="49A17A3C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NUMBER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OF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OUTSIDE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ECs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672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66B76194" w14:textId="028165CC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TOTAL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DISPLACED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847" w:type="pct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242749A0" w14:textId="384CF9D2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NO.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OF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DAMAGED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HOUSES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</w:p>
        </w:tc>
      </w:tr>
      <w:tr w:rsidR="0080073A" w:rsidRPr="0080073A" w14:paraId="72794014" w14:textId="77777777" w:rsidTr="00CD6FFB">
        <w:trPr>
          <w:trHeight w:val="509"/>
          <w:tblHeader/>
        </w:trPr>
        <w:tc>
          <w:tcPr>
            <w:tcW w:w="544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962903F" w14:textId="77777777" w:rsidR="0080073A" w:rsidRPr="0080073A" w:rsidRDefault="0080073A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1083" w:type="pct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544A836" w14:textId="77777777" w:rsidR="0080073A" w:rsidRPr="0080073A" w:rsidRDefault="0080073A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51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5F60BF7" w14:textId="77777777" w:rsidR="0080073A" w:rsidRPr="0080073A" w:rsidRDefault="0080073A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672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B35CF3C" w14:textId="77777777" w:rsidR="0080073A" w:rsidRPr="0080073A" w:rsidRDefault="0080073A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672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A5BF5BA" w14:textId="77777777" w:rsidR="0080073A" w:rsidRPr="0080073A" w:rsidRDefault="0080073A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672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4EEE4F8" w14:textId="77777777" w:rsidR="0080073A" w:rsidRPr="0080073A" w:rsidRDefault="0080073A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847" w:type="pct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BD2D66F" w14:textId="77777777" w:rsidR="0080073A" w:rsidRPr="0080073A" w:rsidRDefault="0080073A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</w:p>
        </w:tc>
      </w:tr>
      <w:tr w:rsidR="0080073A" w:rsidRPr="0080073A" w14:paraId="2D6488C6" w14:textId="77777777" w:rsidTr="00CD6FFB">
        <w:trPr>
          <w:trHeight w:val="20"/>
          <w:tblHeader/>
        </w:trPr>
        <w:tc>
          <w:tcPr>
            <w:tcW w:w="544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09C44B7" w14:textId="77777777" w:rsidR="0080073A" w:rsidRPr="0080073A" w:rsidRDefault="0080073A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411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7604E749" w14:textId="5B62E844" w:rsidR="0080073A" w:rsidRPr="0080073A" w:rsidRDefault="0080073A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 w:rsidRPr="0080073A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Barangays</w:t>
            </w:r>
            <w:r w:rsidR="00381418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3529CE50" w14:textId="3D67DF19" w:rsidR="0080073A" w:rsidRPr="0080073A" w:rsidRDefault="0080073A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 w:rsidRPr="0080073A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Families</w:t>
            </w:r>
            <w:r w:rsidR="00381418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1FDC9108" w14:textId="2CE48AD3" w:rsidR="0080073A" w:rsidRPr="0080073A" w:rsidRDefault="0080073A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 w:rsidRPr="0080073A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Persons</w:t>
            </w:r>
            <w:r w:rsidR="00381418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1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BB49BB2" w14:textId="77777777" w:rsidR="0080073A" w:rsidRPr="0080073A" w:rsidRDefault="0080073A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0AC5F9EC" w14:textId="7F6493BE" w:rsidR="0080073A" w:rsidRPr="0080073A" w:rsidRDefault="0080073A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 w:rsidRPr="0080073A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Families</w:t>
            </w:r>
            <w:r w:rsidR="00381418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681188C1" w14:textId="116A878C" w:rsidR="0080073A" w:rsidRPr="0080073A" w:rsidRDefault="0080073A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 w:rsidRPr="0080073A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Persons</w:t>
            </w:r>
            <w:r w:rsidR="00381418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03B852E5" w14:textId="055E5D0B" w:rsidR="0080073A" w:rsidRPr="0080073A" w:rsidRDefault="0080073A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 w:rsidRPr="0080073A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Families</w:t>
            </w:r>
            <w:r w:rsidR="00381418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5150DB8E" w14:textId="53A4C0A4" w:rsidR="0080073A" w:rsidRPr="0080073A" w:rsidRDefault="0080073A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 w:rsidRPr="0080073A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Persons</w:t>
            </w:r>
            <w:r w:rsidR="00381418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2603B18D" w14:textId="5A565CE9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Total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Families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76BF3554" w14:textId="60EE0CBE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Total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Persons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847" w:type="pct"/>
            <w:gridSpan w:val="3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06DBFD1" w14:textId="77777777" w:rsidR="0080073A" w:rsidRPr="0080073A" w:rsidRDefault="0080073A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</w:p>
        </w:tc>
      </w:tr>
      <w:tr w:rsidR="0080073A" w:rsidRPr="0080073A" w14:paraId="30652377" w14:textId="77777777" w:rsidTr="00CD6FFB">
        <w:trPr>
          <w:trHeight w:val="20"/>
          <w:tblHeader/>
        </w:trPr>
        <w:tc>
          <w:tcPr>
            <w:tcW w:w="544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4DFD13A" w14:textId="77777777" w:rsidR="0080073A" w:rsidRPr="0080073A" w:rsidRDefault="0080073A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411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96A4184" w14:textId="77777777" w:rsidR="0080073A" w:rsidRPr="0080073A" w:rsidRDefault="0080073A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338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C601536" w14:textId="77777777" w:rsidR="0080073A" w:rsidRPr="0080073A" w:rsidRDefault="0080073A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334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D1A6B32" w14:textId="77777777" w:rsidR="0080073A" w:rsidRPr="0080073A" w:rsidRDefault="0080073A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698F27F1" w14:textId="24B66BF2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NOW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33FC2D08" w14:textId="33220E15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NOW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6C5855A2" w14:textId="71398B4F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NOW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13DA1DDE" w14:textId="3706D7B7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NOW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31B8846C" w14:textId="2C721AAA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NOW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0EBCF49C" w14:textId="3FB5BF21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NOW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0200C231" w14:textId="65712955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NOW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72268A25" w14:textId="0C11C2C3" w:rsidR="0080073A" w:rsidRPr="0080073A" w:rsidRDefault="0080073A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 w:rsidRPr="0080073A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Total</w:t>
            </w:r>
            <w:r w:rsidR="00381418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4B8E9E10" w14:textId="095882A4" w:rsidR="0080073A" w:rsidRPr="0080073A" w:rsidRDefault="0080073A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 w:rsidRPr="0080073A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Totally</w:t>
            </w:r>
            <w:r w:rsidR="00381418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39529684" w14:textId="2CC12614" w:rsidR="0080073A" w:rsidRPr="0080073A" w:rsidRDefault="0080073A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 w:rsidRPr="0080073A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Partially</w:t>
            </w:r>
            <w:r w:rsidR="00381418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</w:p>
        </w:tc>
      </w:tr>
      <w:tr w:rsidR="0080073A" w:rsidRPr="0080073A" w14:paraId="425538FF" w14:textId="77777777" w:rsidTr="00CD6FFB">
        <w:trPr>
          <w:trHeight w:val="20"/>
        </w:trPr>
        <w:tc>
          <w:tcPr>
            <w:tcW w:w="54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330E5A15" w14:textId="77777777" w:rsidR="0080073A" w:rsidRPr="0080073A" w:rsidRDefault="0080073A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0073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CALABARZON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48A2A6E7" w14:textId="43071CC0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52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22E9CC81" w14:textId="627921B1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14,741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7E572981" w14:textId="7862EE39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68,794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70E0465A" w14:textId="4167387E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7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66F7DAB6" w14:textId="7477CB5D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488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4D8E673C" w14:textId="45721B32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2,021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6B1B50F2" w14:textId="3AEA5C8A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7,533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11FD4030" w14:textId="2E42001C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37,217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3B94370C" w14:textId="05729FD5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8,021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40109762" w14:textId="348B09EF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39,238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578C6424" w14:textId="16E2AC1E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501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3FEA953E" w14:textId="4911FD17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195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256C2F09" w14:textId="0B7072B4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306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80073A" w:rsidRPr="0080073A" w14:paraId="2DDF672E" w14:textId="77777777" w:rsidTr="00CD6FFB">
        <w:trPr>
          <w:trHeight w:val="20"/>
        </w:trPr>
        <w:tc>
          <w:tcPr>
            <w:tcW w:w="54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A786879" w14:textId="77777777" w:rsidR="0080073A" w:rsidRPr="0080073A" w:rsidRDefault="0080073A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0073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Batangas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84CE1FE" w14:textId="5D0F898C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11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886A6AA" w14:textId="7018D430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318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0B495FD" w14:textId="79F3AAA5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1,480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AEAB04D" w14:textId="4BB75E5F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87A45F4" w14:textId="5E974747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5DA67A9" w14:textId="5D49073E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6C7A190" w14:textId="0F436A60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313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38DE755" w14:textId="3B25B931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1,462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5F06F70" w14:textId="4337EB67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313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3EFE112" w14:textId="5823D752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1,462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49A5105" w14:textId="2D1233A4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318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F2312B9" w14:textId="317DE0EB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114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F91F7E2" w14:textId="4E9B1CB7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204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80073A" w:rsidRPr="0080073A" w14:paraId="0862D201" w14:textId="77777777" w:rsidTr="00CD6FFB">
        <w:trPr>
          <w:trHeight w:val="20"/>
        </w:trPr>
        <w:tc>
          <w:tcPr>
            <w:tcW w:w="11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E860D86" w14:textId="11AD8FCF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C1C844" w14:textId="77777777" w:rsidR="0080073A" w:rsidRPr="0080073A" w:rsidRDefault="0080073A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Calaca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2C9279" w14:textId="52F61A67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2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FC0785" w14:textId="4411F0AF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16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B951CE" w14:textId="06E4330E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74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843987" w14:textId="68C032B8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9FED40" w14:textId="7CCCDEAD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5D77CF" w14:textId="255F384B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CA0596" w14:textId="4FEAC3B2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16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45069D" w14:textId="24089D5A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74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1B7493" w14:textId="451ECB57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16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540670" w14:textId="6DE69D19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74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87EB20" w14:textId="1FC3A8A7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16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540EF4" w14:textId="27CA263C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4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CE88CC" w14:textId="1F29DD72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12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80073A" w:rsidRPr="0080073A" w14:paraId="1CC4513D" w14:textId="77777777" w:rsidTr="00CD6FFB">
        <w:trPr>
          <w:trHeight w:val="20"/>
        </w:trPr>
        <w:tc>
          <w:tcPr>
            <w:tcW w:w="11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21F2650" w14:textId="26C32674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0D9C83" w14:textId="77777777" w:rsidR="0080073A" w:rsidRPr="0080073A" w:rsidRDefault="0080073A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Lemery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3A1212" w14:textId="4A55C8BA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7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D43D7D" w14:textId="132C5100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232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47D57B" w14:textId="248E3F09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1,064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D586D6" w14:textId="2B8FA585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A2673B" w14:textId="107D96DC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5F11B5" w14:textId="4D07C9FC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372D57" w14:textId="4FF00601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232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D31B40" w14:textId="60119D58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1,064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C94C62" w14:textId="447D73AC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232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8405D3" w14:textId="75C25A9D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1,064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E0284D" w14:textId="7A580F54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232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76D1BC" w14:textId="31116EF7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100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59093E" w14:textId="34F50F71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132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80073A" w:rsidRPr="0080073A" w14:paraId="6933E0D6" w14:textId="77777777" w:rsidTr="00CD6FFB">
        <w:trPr>
          <w:trHeight w:val="20"/>
        </w:trPr>
        <w:tc>
          <w:tcPr>
            <w:tcW w:w="11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26D501A" w14:textId="136E5D05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A6BF1A" w14:textId="0D1D9DC4" w:rsidR="0080073A" w:rsidRPr="0080073A" w:rsidRDefault="0080073A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</w:t>
            </w:r>
            <w:r w:rsidR="00381418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Luis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FE1120" w14:textId="5B021A7F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E3D9CE" w14:textId="5D4A7A94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27A43A" w14:textId="79C6907E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218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D43098" w14:textId="0B54D8AB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5903CB" w14:textId="44E385AE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F37502" w14:textId="1499BFF5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DCCE13" w14:textId="30C3E817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DAB4F3" w14:textId="78DAD1CF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200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5CA677" w14:textId="3FF60DD8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6B1B6B" w14:textId="6DBF5773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200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0798D5" w14:textId="5233E500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7F0FB9" w14:textId="0A25779C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8B1F12" w14:textId="35CCA3E4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0073A" w:rsidRPr="0080073A" w14:paraId="7E19F640" w14:textId="77777777" w:rsidTr="00CD6FFB">
        <w:trPr>
          <w:trHeight w:val="20"/>
        </w:trPr>
        <w:tc>
          <w:tcPr>
            <w:tcW w:w="11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6454FC8" w14:textId="652EFCC8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125D8F" w14:textId="77777777" w:rsidR="0080073A" w:rsidRPr="0080073A" w:rsidRDefault="0080073A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Taal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9C0FBD" w14:textId="1F58E091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14A8DE" w14:textId="21F970A6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25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9F1302" w14:textId="310EF02B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124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A8FCB6" w14:textId="74EC4546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F38273" w14:textId="2A9AA24E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E02F52" w14:textId="37A0C777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8449CF" w14:textId="0FB8E77C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25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10860E" w14:textId="1160FE45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124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F3AAAB" w14:textId="740EDBDC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25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E724F5" w14:textId="38751216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124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81A5BF" w14:textId="598E8F7A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25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C04298" w14:textId="1B98CC43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4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C76927" w14:textId="126C9757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21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80073A" w:rsidRPr="0080073A" w14:paraId="7B85FB67" w14:textId="77777777" w:rsidTr="00CD6FFB">
        <w:trPr>
          <w:trHeight w:val="20"/>
        </w:trPr>
        <w:tc>
          <w:tcPr>
            <w:tcW w:w="54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508E378" w14:textId="77777777" w:rsidR="0080073A" w:rsidRPr="0080073A" w:rsidRDefault="0080073A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0073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Cavite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10B53EE" w14:textId="1E5A7E5F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5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A9F8311" w14:textId="29AF9353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297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473E018" w14:textId="0A0DF17C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1,108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C68D18C" w14:textId="2A6AA43C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C3BBB54" w14:textId="6A970053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A8E6CB2" w14:textId="66D34626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4ECA0B6" w14:textId="76BB73B6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4DE3ADC" w14:textId="43632089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C84F479" w14:textId="44768E8F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3A384D2" w14:textId="50C53333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32B5557" w14:textId="54E8D9E7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14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075B769" w14:textId="328B78BD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7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F09F197" w14:textId="5AF1374C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7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80073A" w:rsidRPr="0080073A" w14:paraId="6CF2881B" w14:textId="77777777" w:rsidTr="00CD6FFB">
        <w:trPr>
          <w:trHeight w:val="20"/>
        </w:trPr>
        <w:tc>
          <w:tcPr>
            <w:tcW w:w="11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E0AAA02" w14:textId="136F14A4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28F7DA" w14:textId="77777777" w:rsidR="0080073A" w:rsidRPr="0080073A" w:rsidRDefault="0080073A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Noveleta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B939F6" w14:textId="6C43A54E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F1956C" w14:textId="32AD4C65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89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FDF7E0" w14:textId="7BFCE93D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442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1B0338" w14:textId="1BF51D87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577A0C" w14:textId="189332BB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F1FE32" w14:textId="0F3EC5B5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B183DB" w14:textId="3D2D52EB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1C2B2C" w14:textId="051EE2AA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B0FCD1" w14:textId="1669CF26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DFC2DA" w14:textId="6ABC85C7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4318BC" w14:textId="73D826AA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18C1BB" w14:textId="42C75F40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CD102F" w14:textId="0B651C38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80073A" w:rsidRPr="0080073A" w14:paraId="654B1AC4" w14:textId="77777777" w:rsidTr="00CD6FFB">
        <w:trPr>
          <w:trHeight w:val="20"/>
        </w:trPr>
        <w:tc>
          <w:tcPr>
            <w:tcW w:w="11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F5C5405" w14:textId="0EBEE76E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0FFFFD" w14:textId="77777777" w:rsidR="0080073A" w:rsidRPr="0080073A" w:rsidRDefault="0080073A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Tanza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DC3AEA" w14:textId="1BC3E519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2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CD1114" w14:textId="58343271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208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14FFA9" w14:textId="5A446459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666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A0D699" w14:textId="50C94800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55B47A" w14:textId="34475105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F980C5" w14:textId="66F672C7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CDADE1" w14:textId="614784E1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945FF0" w14:textId="7C450FE5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3153CE" w14:textId="2001C660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68C29B" w14:textId="7E7CD3AD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FE73B4" w14:textId="755EF775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A96721" w14:textId="4D568D1B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E6334E" w14:textId="50E3CE8E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80073A" w:rsidRPr="0080073A" w14:paraId="7AC95775" w14:textId="77777777" w:rsidTr="00CD6FFB">
        <w:trPr>
          <w:trHeight w:val="20"/>
        </w:trPr>
        <w:tc>
          <w:tcPr>
            <w:tcW w:w="54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D4EAC78" w14:textId="77777777" w:rsidR="0080073A" w:rsidRPr="0080073A" w:rsidRDefault="0080073A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0073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Laguna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E3B3437" w14:textId="4AB1FA8E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3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04ED36E" w14:textId="5DE4493E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31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B121EAB" w14:textId="4747BB6E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122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12F5BB1" w14:textId="3E854E47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0DD5969" w14:textId="5CAF9712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12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6BBEF42" w14:textId="52433D3B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53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2D66FDA" w14:textId="6EA3743D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78DAC80" w14:textId="27E22A4B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11F8E15" w14:textId="31A29B43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12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29A7E77" w14:textId="4F62B45E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53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BF275F9" w14:textId="47B15AF4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FA483A8" w14:textId="5808C5DF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55BB8B3" w14:textId="71F02729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80073A" w:rsidRPr="0080073A" w14:paraId="15E797E1" w14:textId="77777777" w:rsidTr="00CD6FFB">
        <w:trPr>
          <w:trHeight w:val="20"/>
        </w:trPr>
        <w:tc>
          <w:tcPr>
            <w:tcW w:w="11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92D18B2" w14:textId="23330863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191B6F" w14:textId="77777777" w:rsidR="0080073A" w:rsidRPr="0080073A" w:rsidRDefault="0080073A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Biñan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3E690F" w14:textId="60E6EC8A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51487B" w14:textId="1D946BBE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22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565CF7" w14:textId="70A02424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87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39581B" w14:textId="0526BEF6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F5DE9E" w14:textId="2D0D6E9D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7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6A594C" w14:textId="62CC6BC3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36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F082DD" w14:textId="6259D8AE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D93259" w14:textId="7D3D98E8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6D66E9" w14:textId="4D2A5D03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7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11C5AB" w14:textId="743E30FD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36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D926D6" w14:textId="35DD5749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B3A100" w14:textId="24682279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348538" w14:textId="7B6E98B6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80073A" w:rsidRPr="0080073A" w14:paraId="0B032019" w14:textId="77777777" w:rsidTr="00CD6FFB">
        <w:trPr>
          <w:trHeight w:val="20"/>
        </w:trPr>
        <w:tc>
          <w:tcPr>
            <w:tcW w:w="11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0BA40BE" w14:textId="6893DF55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52A718" w14:textId="6D12645C" w:rsidR="0080073A" w:rsidRPr="0080073A" w:rsidRDefault="0080073A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Los</w:t>
            </w:r>
            <w:r w:rsidR="00381418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Baños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E1171D" w14:textId="5A9CAEC4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4093BF" w14:textId="1A9D2DD3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5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70C28E" w14:textId="4462AA9E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17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E495F5" w14:textId="1037026C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599FB6" w14:textId="23AD661B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5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50DC70" w14:textId="21DBAC2F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17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258DEE" w14:textId="3A2442DD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C2A3C0" w14:textId="4213990C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10D0BE" w14:textId="7FCA0207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5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24FA9D" w14:textId="65582048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17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AF40F6" w14:textId="7F77D744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5BF4BC" w14:textId="1793543D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C8A231" w14:textId="48A2C3F1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80073A" w:rsidRPr="0080073A" w14:paraId="5B90B55F" w14:textId="77777777" w:rsidTr="00CD6FFB">
        <w:trPr>
          <w:trHeight w:val="20"/>
        </w:trPr>
        <w:tc>
          <w:tcPr>
            <w:tcW w:w="11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1F320F2" w14:textId="6E93EC88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43B0CB" w14:textId="77777777" w:rsidR="0080073A" w:rsidRPr="0080073A" w:rsidRDefault="0080073A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Paete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E21D29" w14:textId="7294A1A5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857754" w14:textId="467B8448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4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3F854B" w14:textId="425FFCBF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18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E9556E" w14:textId="289D458D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7F25DE" w14:textId="69A0AD5E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DC855F" w14:textId="026C5E64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F5718A" w14:textId="7CD93B00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11A7C8" w14:textId="13629EDB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5E65AC" w14:textId="5936441A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6F2BEE" w14:textId="67604E9B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F54F5B" w14:textId="2E34033F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F246AC" w14:textId="5472F789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8E34EA" w14:textId="424E0A3E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80073A" w:rsidRPr="0080073A" w14:paraId="70611CE8" w14:textId="77777777" w:rsidTr="00CD6FFB">
        <w:trPr>
          <w:trHeight w:val="20"/>
        </w:trPr>
        <w:tc>
          <w:tcPr>
            <w:tcW w:w="54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98AD879" w14:textId="77777777" w:rsidR="0080073A" w:rsidRPr="0080073A" w:rsidRDefault="0080073A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0073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Rizal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E9F876D" w14:textId="1062505C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33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91B48E7" w14:textId="713CA743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14,095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6C87365" w14:textId="5276A3DC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66,084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2FFF3B7" w14:textId="5EC5B342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5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0355713" w14:textId="083BE7F2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476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95A3219" w14:textId="096D3983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1,968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440AA6B" w14:textId="161BD30F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7,220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FD6B3B3" w14:textId="4798111A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35,755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AB891ED" w14:textId="3303AF9C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7,696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5C2F7E7" w14:textId="43645BEF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37,723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3AD4BB6" w14:textId="3EBBBB8D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168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A3E4316" w14:textId="0AC05AE5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74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1A05EC9" w14:textId="48F78BCC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94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80073A" w:rsidRPr="0080073A" w14:paraId="3DCF7BAB" w14:textId="77777777" w:rsidTr="00CD6FFB">
        <w:trPr>
          <w:trHeight w:val="20"/>
        </w:trPr>
        <w:tc>
          <w:tcPr>
            <w:tcW w:w="11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89EF2F4" w14:textId="2CEB3CEB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DB7273" w14:textId="354E0339" w:rsidR="0080073A" w:rsidRPr="0080073A" w:rsidRDefault="0080073A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City</w:t>
            </w:r>
            <w:r w:rsidR="00381418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of</w:t>
            </w:r>
            <w:r w:rsidR="00381418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Antipolo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C290A0" w14:textId="7C72B921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3324B7" w14:textId="453DAC8B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144B1C" w14:textId="0CD45394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9247B6" w14:textId="465F19B2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D60974" w14:textId="2A2D8F93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35760A" w14:textId="0EA935FE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FE41BE" w14:textId="6451C812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2CBCE9" w14:textId="7A149F69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581AE7" w14:textId="7E3D7313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0CC4BE" w14:textId="7F0AD5DE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E48908" w14:textId="58EB79C8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69FA35" w14:textId="6F7EEAFF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B0984D" w14:textId="701DEA84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80073A" w:rsidRPr="0080073A" w14:paraId="30332050" w14:textId="77777777" w:rsidTr="00CD6FFB">
        <w:trPr>
          <w:trHeight w:val="20"/>
        </w:trPr>
        <w:tc>
          <w:tcPr>
            <w:tcW w:w="11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BC823B7" w14:textId="05F2FD67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0F0018" w14:textId="77777777" w:rsidR="0080073A" w:rsidRPr="0080073A" w:rsidRDefault="0080073A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Binangonan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835FAD" w14:textId="4834D99A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FA4A36" w14:textId="6EDAADDB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17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FDD5B4" w14:textId="1CB47D23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91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FC3D4C" w14:textId="2C12C5F0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C85D74" w14:textId="216CF45B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B62AF9" w14:textId="58A7179C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9B416F" w14:textId="7DB4AE10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2A3B42" w14:textId="48820EDF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30228D" w14:textId="19F3C817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AA5151" w14:textId="7FF8C133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FE5EF4" w14:textId="1BBA24F7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8D77E8" w14:textId="45A4335D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3DBAC6" w14:textId="145D545A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80073A" w:rsidRPr="0080073A" w14:paraId="6CD12D5D" w14:textId="77777777" w:rsidTr="00CD6FFB">
        <w:trPr>
          <w:trHeight w:val="20"/>
        </w:trPr>
        <w:tc>
          <w:tcPr>
            <w:tcW w:w="11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46B637F" w14:textId="65F679AE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D4CF17" w14:textId="77777777" w:rsidR="0080073A" w:rsidRPr="0080073A" w:rsidRDefault="0080073A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Cainta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7D19518F" w14:textId="4219C371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4F5AE198" w14:textId="3F9305D1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1,194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6C8D6DCA" w14:textId="744D4D16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3,805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08B9DBF7" w14:textId="61C89103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5D3856B0" w14:textId="0397FC80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55629479" w14:textId="753C7B78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41E6CD6F" w14:textId="42656EF1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4E63EF3E" w14:textId="5BF5BCE9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6ADE0825" w14:textId="79959E3E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62EB5F7C" w14:textId="12A8BA22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7ABB158C" w14:textId="0C7D1057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7636A593" w14:textId="1B39F1F4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297AF336" w14:textId="4C4BBC5B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80073A" w:rsidRPr="0080073A" w14:paraId="25273678" w14:textId="77777777" w:rsidTr="00CD6FFB">
        <w:trPr>
          <w:trHeight w:val="20"/>
        </w:trPr>
        <w:tc>
          <w:tcPr>
            <w:tcW w:w="11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FC64551" w14:textId="79619B3D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5E0A11" w14:textId="3BFD1AA3" w:rsidR="0080073A" w:rsidRPr="0080073A" w:rsidRDefault="0080073A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Rodriguez</w:t>
            </w:r>
            <w:r w:rsidR="00381418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(Montalban)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B51F9F" w14:textId="25F52E71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8ACA63" w14:textId="53FD373C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5,881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831794" w14:textId="567891DE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29,246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2C338D" w14:textId="2AE31DDB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C27732" w14:textId="450B255A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63AFB4" w14:textId="24DAF8B0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584DA7" w14:textId="6234E88A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2,989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A7E187" w14:textId="15108F7C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15,338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83B40F" w14:textId="234C0513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2,989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9F903F" w14:textId="1567D341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15,338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6D90D6" w14:textId="7CB52132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5A3451" w14:textId="321C9BB8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95C158" w14:textId="450992A0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80073A" w:rsidRPr="0080073A" w14:paraId="59995F7F" w14:textId="77777777" w:rsidTr="00CD6FFB">
        <w:trPr>
          <w:trHeight w:val="20"/>
        </w:trPr>
        <w:tc>
          <w:tcPr>
            <w:tcW w:w="11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C6169D7" w14:textId="23CA4C0A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264B8C" w14:textId="36F60638" w:rsidR="0080073A" w:rsidRPr="0080073A" w:rsidRDefault="0080073A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</w:t>
            </w:r>
            <w:r w:rsidR="00381418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Mateo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2D302D" w14:textId="5EC586BF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9DDAA1" w14:textId="148B681B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6,416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D939BD" w14:textId="240F13CA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29,882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88ED0A" w14:textId="47D0FB02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FA6954" w14:textId="5C12FFAC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476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A7AD68" w14:textId="05A9A848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1,968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B44C37" w14:textId="6768D2C0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3,814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DCC739" w14:textId="3B57B936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18,332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D3CF78" w14:textId="2ECB954E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4,290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CAE871" w14:textId="355C2A77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20,300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43F337" w14:textId="7A89BA7A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D67FB8" w14:textId="074F150E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EE5756" w14:textId="27E15F61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80073A" w:rsidRPr="0080073A" w14:paraId="6EFA0374" w14:textId="77777777" w:rsidTr="00CD6FFB">
        <w:trPr>
          <w:trHeight w:val="20"/>
        </w:trPr>
        <w:tc>
          <w:tcPr>
            <w:tcW w:w="11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BF1827F" w14:textId="13D4D81A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28298A" w14:textId="77777777" w:rsidR="0080073A" w:rsidRPr="0080073A" w:rsidRDefault="0080073A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Tanay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CE6016" w14:textId="5AB420DF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5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48F460" w14:textId="794B8262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417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D3CC30" w14:textId="5B77834C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2,320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4D0197" w14:textId="61365FF2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42C183" w14:textId="0FC49855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06BF9E" w14:textId="780E0375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F1E225" w14:textId="0A32BF75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417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7D85CD" w14:textId="02C2012E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2,085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82D394" w14:textId="616AA737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417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FBA0E5" w14:textId="589AE387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2,085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5839A5" w14:textId="54203391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168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A86195" w14:textId="4401C933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74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B467AC" w14:textId="49FA24E5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94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80073A" w:rsidRPr="0080073A" w14:paraId="21791A84" w14:textId="77777777" w:rsidTr="00CD6FFB">
        <w:trPr>
          <w:trHeight w:val="20"/>
        </w:trPr>
        <w:tc>
          <w:tcPr>
            <w:tcW w:w="11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8636E68" w14:textId="1C9DA446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8F4998" w14:textId="77777777" w:rsidR="0080073A" w:rsidRPr="0080073A" w:rsidRDefault="0080073A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Taytay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0746CD" w14:textId="52CB88DE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34069B" w14:textId="4234E95F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166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EE43DF" w14:textId="48C8D6A4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720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AE9A81" w14:textId="05E3F811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6A0E33" w14:textId="2F68F2CE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AF6B02" w14:textId="2F7BFCA6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A8F335" w14:textId="4D914583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871D08" w14:textId="010B1170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71A182" w14:textId="427C2EBB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4DDDC2" w14:textId="16ABB9B0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4113BF" w14:textId="28383E98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9F7009" w14:textId="2FEB8CB8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99F5D8" w14:textId="52084272" w:rsidR="0080073A" w:rsidRPr="0080073A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80073A" w:rsidRPr="0080073A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</w:tbl>
    <w:p w14:paraId="20FF0A31" w14:textId="7BD7B9CD" w:rsidR="0023146F" w:rsidRDefault="00C260E6" w:rsidP="00381418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after="0" w:line="240" w:lineRule="auto"/>
        <w:contextualSpacing/>
        <w:jc w:val="both"/>
        <w:rPr>
          <w:rFonts w:ascii="Arial" w:eastAsia="Times New Roman" w:hAnsi="Arial" w:cs="Arial"/>
          <w:i/>
          <w:color w:val="auto"/>
          <w:sz w:val="20"/>
          <w:szCs w:val="24"/>
        </w:rPr>
      </w:pPr>
      <w:r w:rsidRPr="00C260E6">
        <w:rPr>
          <w:rFonts w:ascii="Arial" w:eastAsia="Times New Roman" w:hAnsi="Arial" w:cs="Arial"/>
          <w:b/>
          <w:i/>
          <w:color w:val="auto"/>
          <w:sz w:val="20"/>
          <w:szCs w:val="24"/>
        </w:rPr>
        <w:t>Note:</w:t>
      </w:r>
      <w:r w:rsidR="00381418">
        <w:rPr>
          <w:rFonts w:ascii="Arial" w:eastAsia="Times New Roman" w:hAnsi="Arial" w:cs="Arial"/>
          <w:b/>
          <w:i/>
          <w:color w:val="auto"/>
          <w:sz w:val="20"/>
          <w:szCs w:val="24"/>
        </w:rPr>
        <w:t xml:space="preserve"> </w:t>
      </w:r>
      <w:r w:rsidRPr="00C260E6">
        <w:rPr>
          <w:rFonts w:ascii="Arial" w:eastAsia="Times New Roman" w:hAnsi="Arial" w:cs="Arial"/>
          <w:i/>
          <w:color w:val="auto"/>
          <w:sz w:val="20"/>
          <w:szCs w:val="24"/>
        </w:rPr>
        <w:t>Ongoing</w:t>
      </w:r>
      <w:r w:rsidR="00381418">
        <w:rPr>
          <w:rFonts w:ascii="Arial" w:eastAsia="Times New Roman" w:hAnsi="Arial" w:cs="Arial"/>
          <w:i/>
          <w:color w:val="auto"/>
          <w:sz w:val="20"/>
          <w:szCs w:val="24"/>
        </w:rPr>
        <w:t xml:space="preserve"> </w:t>
      </w:r>
      <w:r w:rsidRPr="00C260E6">
        <w:rPr>
          <w:rFonts w:ascii="Arial" w:eastAsia="Times New Roman" w:hAnsi="Arial" w:cs="Arial"/>
          <w:i/>
          <w:color w:val="auto"/>
          <w:sz w:val="20"/>
          <w:szCs w:val="24"/>
        </w:rPr>
        <w:t>assessment</w:t>
      </w:r>
      <w:r w:rsidR="00381418">
        <w:rPr>
          <w:rFonts w:ascii="Arial" w:eastAsia="Times New Roman" w:hAnsi="Arial" w:cs="Arial"/>
          <w:i/>
          <w:color w:val="auto"/>
          <w:sz w:val="20"/>
          <w:szCs w:val="24"/>
        </w:rPr>
        <w:t xml:space="preserve"> </w:t>
      </w:r>
      <w:r w:rsidRPr="00C260E6">
        <w:rPr>
          <w:rFonts w:ascii="Arial" w:eastAsia="Times New Roman" w:hAnsi="Arial" w:cs="Arial"/>
          <w:i/>
          <w:color w:val="auto"/>
          <w:sz w:val="20"/>
          <w:szCs w:val="24"/>
        </w:rPr>
        <w:t>and</w:t>
      </w:r>
      <w:r w:rsidR="00381418">
        <w:rPr>
          <w:rFonts w:ascii="Arial" w:eastAsia="Times New Roman" w:hAnsi="Arial" w:cs="Arial"/>
          <w:i/>
          <w:color w:val="auto"/>
          <w:sz w:val="20"/>
          <w:szCs w:val="24"/>
        </w:rPr>
        <w:t xml:space="preserve"> </w:t>
      </w:r>
      <w:r w:rsidRPr="00C260E6">
        <w:rPr>
          <w:rFonts w:ascii="Arial" w:eastAsia="Times New Roman" w:hAnsi="Arial" w:cs="Arial"/>
          <w:i/>
          <w:color w:val="auto"/>
          <w:sz w:val="20"/>
          <w:szCs w:val="24"/>
        </w:rPr>
        <w:t>validation.</w:t>
      </w:r>
      <w:r w:rsidR="00E84478">
        <w:rPr>
          <w:rFonts w:ascii="Arial" w:eastAsia="Times New Roman" w:hAnsi="Arial" w:cs="Arial"/>
          <w:i/>
          <w:color w:val="auto"/>
          <w:sz w:val="20"/>
          <w:szCs w:val="24"/>
        </w:rPr>
        <w:t xml:space="preserve"> The reported </w:t>
      </w:r>
      <w:bookmarkStart w:id="3" w:name="_GoBack"/>
      <w:bookmarkEnd w:id="3"/>
      <w:r w:rsidR="00E84478">
        <w:rPr>
          <w:rFonts w:ascii="Arial" w:eastAsia="Times New Roman" w:hAnsi="Arial" w:cs="Arial"/>
          <w:i/>
          <w:color w:val="auto"/>
          <w:sz w:val="20"/>
          <w:szCs w:val="24"/>
        </w:rPr>
        <w:t>14 damaged houses in Cavite City and Rosario, Cavite are still for validation.</w:t>
      </w:r>
    </w:p>
    <w:p w14:paraId="17D83DF8" w14:textId="77777777" w:rsidR="0023146F" w:rsidRPr="00CD6FFB" w:rsidRDefault="0023146F" w:rsidP="00381418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after="0" w:line="240" w:lineRule="auto"/>
        <w:contextualSpacing/>
        <w:jc w:val="both"/>
        <w:rPr>
          <w:rFonts w:ascii="Arial" w:eastAsia="Times New Roman" w:hAnsi="Arial" w:cs="Arial"/>
          <w:color w:val="auto"/>
          <w:sz w:val="24"/>
          <w:szCs w:val="24"/>
        </w:rPr>
      </w:pPr>
    </w:p>
    <w:p w14:paraId="08F9ABC2" w14:textId="7BA6FA2D" w:rsidR="002A4B3E" w:rsidRPr="00CD6FFB" w:rsidRDefault="002A4B3E" w:rsidP="00381418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after="0" w:line="240" w:lineRule="auto"/>
        <w:contextualSpacing/>
        <w:jc w:val="both"/>
        <w:rPr>
          <w:rFonts w:ascii="Arial" w:eastAsia="Times New Roman" w:hAnsi="Arial" w:cs="Arial"/>
          <w:color w:val="auto"/>
          <w:sz w:val="24"/>
          <w:szCs w:val="24"/>
        </w:rPr>
      </w:pPr>
    </w:p>
    <w:p w14:paraId="5BBFE14D" w14:textId="77777777" w:rsidR="00381418" w:rsidRDefault="00381418">
      <w:pPr>
        <w:rPr>
          <w:rFonts w:ascii="Arial" w:eastAsia="Times New Roman" w:hAnsi="Arial" w:cs="Arial"/>
          <w:b/>
          <w:bCs/>
          <w:color w:val="002060"/>
          <w:sz w:val="24"/>
          <w:szCs w:val="24"/>
        </w:rPr>
      </w:pPr>
      <w:r>
        <w:rPr>
          <w:rFonts w:ascii="Arial" w:eastAsia="Times New Roman" w:hAnsi="Arial" w:cs="Arial"/>
          <w:b/>
          <w:bCs/>
          <w:color w:val="002060"/>
          <w:sz w:val="24"/>
          <w:szCs w:val="24"/>
        </w:rPr>
        <w:br w:type="page"/>
      </w:r>
    </w:p>
    <w:p w14:paraId="42780C70" w14:textId="01595934" w:rsidR="00A614DF" w:rsidRPr="00CD6FFB" w:rsidRDefault="00A614DF" w:rsidP="00381418">
      <w:pPr>
        <w:pStyle w:val="ListParagraph"/>
        <w:widowControl/>
        <w:numPr>
          <w:ilvl w:val="0"/>
          <w:numId w:val="1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70C0"/>
          <w:sz w:val="24"/>
          <w:szCs w:val="24"/>
        </w:rPr>
      </w:pPr>
      <w:r>
        <w:rPr>
          <w:rFonts w:ascii="Arial" w:eastAsia="Times New Roman" w:hAnsi="Arial" w:cs="Arial"/>
          <w:b/>
          <w:bCs/>
          <w:color w:val="002060"/>
          <w:sz w:val="24"/>
          <w:szCs w:val="24"/>
        </w:rPr>
        <w:lastRenderedPageBreak/>
        <w:t>REGION</w:t>
      </w:r>
      <w:r w:rsidR="00381418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>
        <w:rPr>
          <w:rFonts w:ascii="Arial" w:eastAsia="Times New Roman" w:hAnsi="Arial" w:cs="Arial"/>
          <w:b/>
          <w:bCs/>
          <w:color w:val="002060"/>
          <w:sz w:val="24"/>
          <w:szCs w:val="24"/>
        </w:rPr>
        <w:t>CA</w:t>
      </w:r>
      <w:r w:rsidR="006F3690">
        <w:rPr>
          <w:rFonts w:ascii="Arial" w:eastAsia="Times New Roman" w:hAnsi="Arial" w:cs="Arial"/>
          <w:b/>
          <w:bCs/>
          <w:color w:val="002060"/>
          <w:sz w:val="24"/>
          <w:szCs w:val="24"/>
        </w:rPr>
        <w:t>R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342"/>
        <w:gridCol w:w="1336"/>
        <w:gridCol w:w="1265"/>
        <w:gridCol w:w="1040"/>
        <w:gridCol w:w="1028"/>
        <w:gridCol w:w="1573"/>
        <w:gridCol w:w="1040"/>
        <w:gridCol w:w="1028"/>
        <w:gridCol w:w="1040"/>
        <w:gridCol w:w="1028"/>
        <w:gridCol w:w="1040"/>
        <w:gridCol w:w="1028"/>
        <w:gridCol w:w="708"/>
        <w:gridCol w:w="880"/>
        <w:gridCol w:w="1013"/>
      </w:tblGrid>
      <w:tr w:rsidR="00CD6FFB" w:rsidRPr="000A215F" w14:paraId="17EFD57E" w14:textId="77777777" w:rsidTr="00CD6FFB">
        <w:trPr>
          <w:trHeight w:val="230"/>
          <w:tblHeader/>
        </w:trPr>
        <w:tc>
          <w:tcPr>
            <w:tcW w:w="545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1310F4A9" w14:textId="796FDCAB" w:rsidR="00CD6FFB" w:rsidRPr="000A215F" w:rsidRDefault="00CD6FFB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</w:rPr>
              <w:t>REGION</w:t>
            </w:r>
            <w:r w:rsidR="00381418" w:rsidRPr="000A215F"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</w:rPr>
              <w:t xml:space="preserve"> </w:t>
            </w:r>
            <w:r w:rsidRPr="000A215F"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</w:rPr>
              <w:t>/</w:t>
            </w:r>
            <w:r w:rsidR="00381418" w:rsidRPr="000A215F"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</w:rPr>
              <w:t xml:space="preserve"> </w:t>
            </w:r>
            <w:r w:rsidRPr="000A215F"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</w:rPr>
              <w:t>PROVINCE</w:t>
            </w:r>
            <w:r w:rsidR="00381418" w:rsidRPr="000A215F"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</w:rPr>
              <w:t xml:space="preserve"> </w:t>
            </w:r>
            <w:r w:rsidRPr="000A215F"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</w:rPr>
              <w:t>/</w:t>
            </w:r>
            <w:r w:rsidR="00381418" w:rsidRPr="000A215F"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</w:rPr>
              <w:t xml:space="preserve"> </w:t>
            </w:r>
            <w:r w:rsidRPr="000A215F"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</w:rPr>
              <w:t>CITY</w:t>
            </w:r>
            <w:r w:rsidR="00381418" w:rsidRPr="000A215F"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</w:rPr>
              <w:t xml:space="preserve"> </w:t>
            </w:r>
            <w:r w:rsidRPr="000A215F"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</w:rPr>
              <w:t>/</w:t>
            </w:r>
            <w:r w:rsidR="00381418" w:rsidRPr="000A215F"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</w:rPr>
              <w:t xml:space="preserve"> </w:t>
            </w:r>
            <w:r w:rsidRPr="000A215F"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</w:rPr>
              <w:t>MUNICIPALITY</w:t>
            </w:r>
            <w:r w:rsidR="00381418" w:rsidRPr="000A215F"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1083" w:type="pct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0C86A1E2" w14:textId="4C7B3449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</w:rPr>
              <w:t>NUMBER</w:t>
            </w:r>
            <w:r w:rsidRPr="000A215F"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</w:rPr>
              <w:t>OF</w:t>
            </w:r>
            <w:r w:rsidRPr="000A215F"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</w:rPr>
              <w:t>AFFECTED</w:t>
            </w:r>
            <w:r w:rsidRPr="000A215F"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511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23FD0E34" w14:textId="5BB6C245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</w:rPr>
              <w:t>NUMBER</w:t>
            </w:r>
            <w:r w:rsidRPr="000A215F"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</w:rPr>
              <w:t>OF</w:t>
            </w:r>
            <w:r w:rsidRPr="000A215F"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</w:rPr>
              <w:t>EVACUATION</w:t>
            </w:r>
            <w:r w:rsidRPr="000A215F"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</w:rPr>
              <w:t>CENTERS</w:t>
            </w:r>
            <w:r w:rsidRPr="000A215F"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</w:rPr>
              <w:t>(ECs)</w:t>
            </w:r>
            <w:r w:rsidRPr="000A215F"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672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3E16B616" w14:textId="5FEDBDFB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</w:rPr>
              <w:t>NUMBER</w:t>
            </w:r>
            <w:r w:rsidRPr="000A215F"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</w:rPr>
              <w:t>OF</w:t>
            </w:r>
            <w:r w:rsidRPr="000A215F"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</w:rPr>
              <w:t>INSIDE</w:t>
            </w:r>
            <w:r w:rsidRPr="000A215F"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</w:rPr>
              <w:t>ECs</w:t>
            </w:r>
            <w:r w:rsidRPr="000A215F"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672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085431A1" w14:textId="2C810540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</w:rPr>
              <w:t>NUMBER</w:t>
            </w:r>
            <w:r w:rsidRPr="000A215F"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</w:rPr>
              <w:t>OF</w:t>
            </w:r>
            <w:r w:rsidRPr="000A215F"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</w:rPr>
              <w:t>OUTSIDE</w:t>
            </w:r>
            <w:r w:rsidRPr="000A215F"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</w:rPr>
              <w:t>ECs</w:t>
            </w:r>
            <w:r w:rsidRPr="000A215F"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672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2100937B" w14:textId="43724B77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</w:rPr>
              <w:t>TOTAL</w:t>
            </w:r>
            <w:r w:rsidRPr="000A215F"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</w:rPr>
              <w:t>DISPLACED</w:t>
            </w:r>
            <w:r w:rsidRPr="000A215F"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845" w:type="pct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2E268CAF" w14:textId="1B9FA2D0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</w:rPr>
              <w:t>NO.</w:t>
            </w:r>
            <w:r w:rsidRPr="000A215F"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</w:rPr>
              <w:t>OF</w:t>
            </w:r>
            <w:r w:rsidRPr="000A215F"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</w:rPr>
              <w:t>DAMAGED</w:t>
            </w:r>
            <w:r w:rsidRPr="000A215F"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</w:rPr>
              <w:t>HOUSES</w:t>
            </w:r>
            <w:r w:rsidRPr="000A215F"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</w:rPr>
              <w:t xml:space="preserve"> </w:t>
            </w:r>
          </w:p>
        </w:tc>
      </w:tr>
      <w:tr w:rsidR="00CD6FFB" w:rsidRPr="000A215F" w14:paraId="1F7EDEC8" w14:textId="77777777" w:rsidTr="00CD6FFB">
        <w:trPr>
          <w:trHeight w:val="509"/>
          <w:tblHeader/>
        </w:trPr>
        <w:tc>
          <w:tcPr>
            <w:tcW w:w="545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6DDF3ED" w14:textId="77777777" w:rsidR="00CD6FFB" w:rsidRPr="000A215F" w:rsidRDefault="00CD6FFB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</w:rPr>
            </w:pPr>
          </w:p>
        </w:tc>
        <w:tc>
          <w:tcPr>
            <w:tcW w:w="1083" w:type="pct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BE3AAEE" w14:textId="77777777" w:rsidR="00CD6FFB" w:rsidRPr="000A215F" w:rsidRDefault="00CD6FFB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</w:rPr>
            </w:pPr>
          </w:p>
        </w:tc>
        <w:tc>
          <w:tcPr>
            <w:tcW w:w="51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8215284" w14:textId="77777777" w:rsidR="00CD6FFB" w:rsidRPr="000A215F" w:rsidRDefault="00CD6FFB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</w:rPr>
            </w:pPr>
          </w:p>
        </w:tc>
        <w:tc>
          <w:tcPr>
            <w:tcW w:w="672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16754B7" w14:textId="77777777" w:rsidR="00CD6FFB" w:rsidRPr="000A215F" w:rsidRDefault="00CD6FFB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</w:rPr>
            </w:pPr>
          </w:p>
        </w:tc>
        <w:tc>
          <w:tcPr>
            <w:tcW w:w="672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429C441" w14:textId="77777777" w:rsidR="00CD6FFB" w:rsidRPr="000A215F" w:rsidRDefault="00CD6FFB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</w:rPr>
            </w:pPr>
          </w:p>
        </w:tc>
        <w:tc>
          <w:tcPr>
            <w:tcW w:w="672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15AA7F0" w14:textId="77777777" w:rsidR="00CD6FFB" w:rsidRPr="000A215F" w:rsidRDefault="00CD6FFB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</w:rPr>
            </w:pPr>
          </w:p>
        </w:tc>
        <w:tc>
          <w:tcPr>
            <w:tcW w:w="845" w:type="pct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DE9701E" w14:textId="77777777" w:rsidR="00CD6FFB" w:rsidRPr="000A215F" w:rsidRDefault="00CD6FFB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</w:rPr>
            </w:pPr>
          </w:p>
        </w:tc>
      </w:tr>
      <w:tr w:rsidR="00CD6FFB" w:rsidRPr="000A215F" w14:paraId="6D3C6117" w14:textId="77777777" w:rsidTr="00CD6FFB">
        <w:trPr>
          <w:trHeight w:val="20"/>
          <w:tblHeader/>
        </w:trPr>
        <w:tc>
          <w:tcPr>
            <w:tcW w:w="545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13554C1" w14:textId="77777777" w:rsidR="00CD6FFB" w:rsidRPr="000A215F" w:rsidRDefault="00CD6FFB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</w:rPr>
            </w:pPr>
          </w:p>
        </w:tc>
        <w:tc>
          <w:tcPr>
            <w:tcW w:w="411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56014F7F" w14:textId="6A21B719" w:rsidR="00CD6FFB" w:rsidRPr="000A215F" w:rsidRDefault="00CD6FFB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</w:rPr>
              <w:t>Barangays</w:t>
            </w:r>
            <w:r w:rsidR="00381418" w:rsidRPr="000A215F"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8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0B539DBF" w14:textId="2CD602CF" w:rsidR="00CD6FFB" w:rsidRPr="000A215F" w:rsidRDefault="00CD6FFB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</w:rPr>
              <w:t>Families</w:t>
            </w:r>
            <w:r w:rsidR="00381418" w:rsidRPr="000A215F"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4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21D75D5D" w14:textId="2995001D" w:rsidR="00CD6FFB" w:rsidRPr="000A215F" w:rsidRDefault="00CD6FFB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</w:rPr>
              <w:t>Persons</w:t>
            </w:r>
            <w:r w:rsidR="00381418" w:rsidRPr="000A215F"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51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E257C5E" w14:textId="77777777" w:rsidR="00CD6FFB" w:rsidRPr="000A215F" w:rsidRDefault="00CD6FFB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</w:rPr>
            </w:pP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5F211C34" w14:textId="24CBFE29" w:rsidR="00CD6FFB" w:rsidRPr="000A215F" w:rsidRDefault="00CD6FFB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</w:rPr>
              <w:t>Families</w:t>
            </w:r>
            <w:r w:rsidR="00381418" w:rsidRPr="000A215F"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1443F2FA" w14:textId="41882815" w:rsidR="00CD6FFB" w:rsidRPr="000A215F" w:rsidRDefault="00CD6FFB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</w:rPr>
              <w:t>Persons</w:t>
            </w:r>
            <w:r w:rsidR="00381418" w:rsidRPr="000A215F"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0DCD0C82" w14:textId="2345E09A" w:rsidR="00CD6FFB" w:rsidRPr="000A215F" w:rsidRDefault="00CD6FFB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</w:rPr>
              <w:t>Families</w:t>
            </w:r>
            <w:r w:rsidR="00381418" w:rsidRPr="000A215F"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0E6586BC" w14:textId="30C8F60D" w:rsidR="00CD6FFB" w:rsidRPr="000A215F" w:rsidRDefault="00CD6FFB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</w:rPr>
              <w:t>Persons</w:t>
            </w:r>
            <w:r w:rsidR="00381418" w:rsidRPr="000A215F"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67EE93EA" w14:textId="31B4E545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</w:rPr>
              <w:t>Total</w:t>
            </w:r>
            <w:r w:rsidRPr="000A215F"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</w:rPr>
              <w:t>Families</w:t>
            </w:r>
            <w:r w:rsidRPr="000A215F"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46AD6BFF" w14:textId="3BF36A32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</w:rPr>
              <w:t>Total</w:t>
            </w:r>
            <w:r w:rsidRPr="000A215F"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</w:rPr>
              <w:t>Persons</w:t>
            </w:r>
            <w:r w:rsidRPr="000A215F"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845" w:type="pct"/>
            <w:gridSpan w:val="3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614F65F" w14:textId="77777777" w:rsidR="00CD6FFB" w:rsidRPr="000A215F" w:rsidRDefault="00CD6FFB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</w:rPr>
            </w:pPr>
          </w:p>
        </w:tc>
      </w:tr>
      <w:tr w:rsidR="00CD6FFB" w:rsidRPr="000A215F" w14:paraId="38642EB4" w14:textId="77777777" w:rsidTr="00CD6FFB">
        <w:trPr>
          <w:trHeight w:val="20"/>
          <w:tblHeader/>
        </w:trPr>
        <w:tc>
          <w:tcPr>
            <w:tcW w:w="545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065B39B" w14:textId="77777777" w:rsidR="00CD6FFB" w:rsidRPr="000A215F" w:rsidRDefault="00CD6FFB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</w:rPr>
            </w:pPr>
          </w:p>
        </w:tc>
        <w:tc>
          <w:tcPr>
            <w:tcW w:w="411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8A80BB7" w14:textId="77777777" w:rsidR="00CD6FFB" w:rsidRPr="000A215F" w:rsidRDefault="00CD6FFB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</w:rPr>
            </w:pPr>
          </w:p>
        </w:tc>
        <w:tc>
          <w:tcPr>
            <w:tcW w:w="338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1D62D1F" w14:textId="77777777" w:rsidR="00CD6FFB" w:rsidRPr="000A215F" w:rsidRDefault="00CD6FFB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</w:rPr>
            </w:pPr>
          </w:p>
        </w:tc>
        <w:tc>
          <w:tcPr>
            <w:tcW w:w="334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08DB63D" w14:textId="77777777" w:rsidR="00CD6FFB" w:rsidRPr="000A215F" w:rsidRDefault="00CD6FFB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</w:rPr>
            </w:pP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2794E994" w14:textId="0F9C770B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</w:rPr>
              <w:t>NOW</w:t>
            </w:r>
            <w:r w:rsidRPr="000A215F"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16D18BB7" w14:textId="00372475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</w:rPr>
              <w:t>NOW</w:t>
            </w:r>
            <w:r w:rsidRPr="000A215F"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7FE9A0C0" w14:textId="17F98421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</w:rPr>
              <w:t>NOW</w:t>
            </w:r>
            <w:r w:rsidRPr="000A215F"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40C8EB92" w14:textId="3600FBEC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</w:rPr>
              <w:t>NOW</w:t>
            </w:r>
            <w:r w:rsidRPr="000A215F"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770229C3" w14:textId="5C49A97C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</w:rPr>
              <w:t>NOW</w:t>
            </w:r>
            <w:r w:rsidRPr="000A215F"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290902FF" w14:textId="2EF5C0C5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</w:rPr>
              <w:t>NOW</w:t>
            </w:r>
            <w:r w:rsidRPr="000A215F"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59C4AC81" w14:textId="18180857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</w:rPr>
              <w:t>NOW</w:t>
            </w:r>
            <w:r w:rsidRPr="000A215F"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691AAFB8" w14:textId="6626E955" w:rsidR="00CD6FFB" w:rsidRPr="000A215F" w:rsidRDefault="00CD6FFB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</w:rPr>
              <w:t>Total</w:t>
            </w:r>
            <w:r w:rsidR="00381418" w:rsidRPr="000A215F"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3FD42466" w14:textId="0A2F1B22" w:rsidR="00CD6FFB" w:rsidRPr="000A215F" w:rsidRDefault="00CD6FFB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</w:rPr>
              <w:t>Totally</w:t>
            </w:r>
            <w:r w:rsidR="00381418" w:rsidRPr="000A215F"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48852EE0" w14:textId="00967E58" w:rsidR="00CD6FFB" w:rsidRPr="000A215F" w:rsidRDefault="00CD6FFB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</w:rPr>
              <w:t>Partially</w:t>
            </w:r>
            <w:r w:rsidR="00381418" w:rsidRPr="000A215F"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</w:rPr>
              <w:t xml:space="preserve"> </w:t>
            </w:r>
          </w:p>
        </w:tc>
      </w:tr>
      <w:tr w:rsidR="00CD6FFB" w:rsidRPr="000A215F" w14:paraId="6AC47E9C" w14:textId="77777777" w:rsidTr="00CD6FFB">
        <w:trPr>
          <w:trHeight w:val="20"/>
        </w:trPr>
        <w:tc>
          <w:tcPr>
            <w:tcW w:w="54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7660755F" w14:textId="77777777" w:rsidR="00CD6FFB" w:rsidRPr="000A215F" w:rsidRDefault="00CD6FFB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CAR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6D83B060" w14:textId="49D51FF9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75</w:t>
            </w:r>
            <w:r w:rsidRPr="000A215F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70123E3F" w14:textId="59353E0C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2,507</w:t>
            </w:r>
            <w:r w:rsidRPr="000A215F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06EADBF8" w14:textId="169EDECB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10,914</w:t>
            </w:r>
            <w:r w:rsidRPr="000A215F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7B056DEA" w14:textId="7D9B739C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3</w:t>
            </w:r>
            <w:r w:rsidRPr="000A215F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1A56AC63" w14:textId="2CB94FAB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5</w:t>
            </w:r>
            <w:r w:rsidRPr="000A215F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0A20078B" w14:textId="02E00E03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22</w:t>
            </w:r>
            <w:r w:rsidRPr="000A215F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09CE0E1B" w14:textId="79074A57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126</w:t>
            </w:r>
            <w:r w:rsidRPr="000A215F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40FFD489" w14:textId="128E25D7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579</w:t>
            </w:r>
            <w:r w:rsidRPr="000A215F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3189647C" w14:textId="06DEA101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131</w:t>
            </w:r>
            <w:r w:rsidRPr="000A215F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7EE0C548" w14:textId="1F1502ED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601</w:t>
            </w:r>
            <w:r w:rsidRPr="000A215F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0FFD4C00" w14:textId="180A7746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107</w:t>
            </w:r>
            <w:r w:rsidRPr="000A215F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035964C2" w14:textId="17AB42DC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18</w:t>
            </w:r>
            <w:r w:rsidRPr="000A215F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177B2844" w14:textId="56CC1320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89</w:t>
            </w:r>
            <w:r w:rsidRPr="000A215F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 xml:space="preserve"> </w:t>
            </w:r>
          </w:p>
        </w:tc>
      </w:tr>
      <w:tr w:rsidR="00CD6FFB" w:rsidRPr="000A215F" w14:paraId="6B24B4DB" w14:textId="77777777" w:rsidTr="00CD6FFB">
        <w:trPr>
          <w:trHeight w:val="20"/>
        </w:trPr>
        <w:tc>
          <w:tcPr>
            <w:tcW w:w="54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F3A1292" w14:textId="77777777" w:rsidR="00CD6FFB" w:rsidRPr="000A215F" w:rsidRDefault="00CD6FFB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Abra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1E73418" w14:textId="641D1FE5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33</w:t>
            </w:r>
            <w:r w:rsidRPr="000A215F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DC65A61" w14:textId="1B14F473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2,287</w:t>
            </w:r>
            <w:r w:rsidRPr="000A215F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D861707" w14:textId="0BDD8AD7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9,968</w:t>
            </w:r>
            <w:r w:rsidRPr="000A215F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C2E2E93" w14:textId="0335BBE7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1</w:t>
            </w:r>
            <w:r w:rsidRPr="000A215F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2BD9EBC" w14:textId="2575DB75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2</w:t>
            </w:r>
            <w:r w:rsidRPr="000A215F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F7F6A43" w14:textId="63BF1ED0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10</w:t>
            </w:r>
            <w:r w:rsidRPr="000A215F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61C6F9E" w14:textId="61208F28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36</w:t>
            </w:r>
            <w:r w:rsidRPr="000A215F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BF2F416" w14:textId="46FB8E7C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177</w:t>
            </w:r>
            <w:r w:rsidRPr="000A215F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28ADB36" w14:textId="7D7FEE6D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38</w:t>
            </w:r>
            <w:r w:rsidRPr="000A215F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408A420" w14:textId="74966C24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187</w:t>
            </w:r>
            <w:r w:rsidRPr="000A215F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A8D1C9E" w14:textId="1752E4C7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35</w:t>
            </w:r>
            <w:r w:rsidRPr="000A215F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28FADB1" w14:textId="3448C002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11</w:t>
            </w:r>
            <w:r w:rsidRPr="000A215F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D074668" w14:textId="3933D62F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24</w:t>
            </w:r>
            <w:r w:rsidRPr="000A215F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 xml:space="preserve"> </w:t>
            </w:r>
          </w:p>
        </w:tc>
      </w:tr>
      <w:tr w:rsidR="00CD6FFB" w:rsidRPr="000A215F" w14:paraId="55A084D2" w14:textId="77777777" w:rsidTr="00CD6FFB">
        <w:trPr>
          <w:trHeight w:val="20"/>
        </w:trPr>
        <w:tc>
          <w:tcPr>
            <w:tcW w:w="11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A3B34C9" w14:textId="3CE1A8F7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64ED58" w14:textId="225F76E9" w:rsidR="00CD6FFB" w:rsidRPr="000A215F" w:rsidRDefault="00CD6FFB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  <w:t>Bangued</w:t>
            </w:r>
            <w:r w:rsidR="00381418" w:rsidRPr="000A215F"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  <w:t xml:space="preserve"> </w:t>
            </w:r>
            <w:r w:rsidRPr="000A215F"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  <w:t>(capital)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F21937" w14:textId="668E94E8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10</w:t>
            </w: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BE416D" w14:textId="0ED23009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80</w:t>
            </w: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E0C266" w14:textId="313BDF42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392</w:t>
            </w: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8E87B0" w14:textId="32267AB0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-</w:t>
            </w: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F85376" w14:textId="0CEEE58D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-</w:t>
            </w: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A6BEB1" w14:textId="4C16F830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-</w:t>
            </w: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EE6A8F" w14:textId="69EC8A16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24</w:t>
            </w: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7ADD1F" w14:textId="313AEC0D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144</w:t>
            </w: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81BAB0" w14:textId="2B5A4E1F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24</w:t>
            </w: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E3D645" w14:textId="58C97C5F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144</w:t>
            </w: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9FD0DC" w14:textId="5D02A996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21</w:t>
            </w: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1C5FD1" w14:textId="331232F2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5</w:t>
            </w: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948ADF" w14:textId="492916D9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16</w:t>
            </w: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</w:tr>
      <w:tr w:rsidR="00CD6FFB" w:rsidRPr="000A215F" w14:paraId="15A9B655" w14:textId="77777777" w:rsidTr="00CD6FFB">
        <w:trPr>
          <w:trHeight w:val="20"/>
        </w:trPr>
        <w:tc>
          <w:tcPr>
            <w:tcW w:w="11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A145724" w14:textId="683E16D5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5FB44E" w14:textId="77777777" w:rsidR="00CD6FFB" w:rsidRPr="000A215F" w:rsidRDefault="00CD6FFB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  <w:t>Bucay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94DEF6" w14:textId="72D2FB9A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2</w:t>
            </w: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3A8046" w14:textId="410AF9C7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246</w:t>
            </w: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57CF7A" w14:textId="4029E040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744</w:t>
            </w: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BF5130" w14:textId="063F0295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1</w:t>
            </w: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9A7E6B" w14:textId="11642CAE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2</w:t>
            </w: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F0C2DC" w14:textId="17F3FE97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10</w:t>
            </w: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7052A7" w14:textId="668F2677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-</w:t>
            </w: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1FBD9D" w14:textId="7CB6BA9C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-</w:t>
            </w: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BA0DEC" w14:textId="1D92875D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2</w:t>
            </w: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B4E110" w14:textId="079EB484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10</w:t>
            </w: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2B03D8" w14:textId="414D38DC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-</w:t>
            </w: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3F57EE" w14:textId="1C831D1D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-</w:t>
            </w: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1CEC7F" w14:textId="778F35E9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-</w:t>
            </w: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</w:tr>
      <w:tr w:rsidR="00CD6FFB" w:rsidRPr="000A215F" w14:paraId="017BDB00" w14:textId="77777777" w:rsidTr="00CD6FFB">
        <w:trPr>
          <w:trHeight w:val="20"/>
        </w:trPr>
        <w:tc>
          <w:tcPr>
            <w:tcW w:w="11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AC48776" w14:textId="392E6042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8D96A1" w14:textId="77777777" w:rsidR="00CD6FFB" w:rsidRPr="000A215F" w:rsidRDefault="00CD6FFB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  <w:t>Dolores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D87361" w14:textId="35888125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1</w:t>
            </w: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CF48BA" w14:textId="431AE68C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3</w:t>
            </w: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25BE0B" w14:textId="08C54491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15</w:t>
            </w: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F887DC" w14:textId="76D1D7D5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-</w:t>
            </w: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80D0EC" w14:textId="5EF09661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-</w:t>
            </w: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DBCAF2" w14:textId="1D20BA9E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-</w:t>
            </w: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057E41" w14:textId="3E4A0077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-</w:t>
            </w: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C96360" w14:textId="184BD753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-</w:t>
            </w: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F612BE" w14:textId="5577B7E1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-</w:t>
            </w: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39FE0E" w14:textId="69268933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-</w:t>
            </w: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D442D1" w14:textId="4308A9D2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-</w:t>
            </w: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141CB4" w14:textId="427C4B0B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-</w:t>
            </w: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9DD186" w14:textId="681C20E0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-</w:t>
            </w: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</w:tr>
      <w:tr w:rsidR="00CD6FFB" w:rsidRPr="000A215F" w14:paraId="173A0D2F" w14:textId="77777777" w:rsidTr="00CD6FFB">
        <w:trPr>
          <w:trHeight w:val="20"/>
        </w:trPr>
        <w:tc>
          <w:tcPr>
            <w:tcW w:w="11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78D2FE6" w14:textId="44A51F52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733411" w14:textId="77777777" w:rsidR="00CD6FFB" w:rsidRPr="000A215F" w:rsidRDefault="00CD6FFB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  <w:t>Lagangilang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A14748" w14:textId="1B6662AF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7</w:t>
            </w: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3861E2" w14:textId="7135CC9B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1,116</w:t>
            </w: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0FF4F1" w14:textId="1F3405B1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5,194</w:t>
            </w: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34933A" w14:textId="08BA4A11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-</w:t>
            </w: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00CB18" w14:textId="7FA5BE1B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-</w:t>
            </w: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7C4C50" w14:textId="7CD32A33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-</w:t>
            </w: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883E74" w14:textId="73CE79BB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-</w:t>
            </w: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D0B41E" w14:textId="16F6C313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-</w:t>
            </w: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9AC3C8" w14:textId="6AC31F7F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-</w:t>
            </w: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55A42C" w14:textId="5EDF2430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-</w:t>
            </w: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8827FE" w14:textId="640F2F9E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-</w:t>
            </w: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73065B" w14:textId="76D3073B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-</w:t>
            </w: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C784B0" w14:textId="29722500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-</w:t>
            </w: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</w:tr>
      <w:tr w:rsidR="00CD6FFB" w:rsidRPr="000A215F" w14:paraId="02998E64" w14:textId="77777777" w:rsidTr="00CD6FFB">
        <w:trPr>
          <w:trHeight w:val="20"/>
        </w:trPr>
        <w:tc>
          <w:tcPr>
            <w:tcW w:w="11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9189539" w14:textId="3F30BC0B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217AAF" w14:textId="77777777" w:rsidR="00CD6FFB" w:rsidRPr="000A215F" w:rsidRDefault="00CD6FFB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  <w:t>Lagayan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6C5049" w14:textId="3BC5B805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1</w:t>
            </w: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50C9A7" w14:textId="08883656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225</w:t>
            </w: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54C9EF" w14:textId="11A6B010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950</w:t>
            </w: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D3AD7D" w14:textId="13EE237D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-</w:t>
            </w: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B39090" w14:textId="7F6E6A28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-</w:t>
            </w: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BDE3C4" w14:textId="6649BB91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-</w:t>
            </w: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D7AEFE" w14:textId="4C5E8170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-</w:t>
            </w: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61297A" w14:textId="5B0AE29E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-</w:t>
            </w: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811A0B" w14:textId="5A23965D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-</w:t>
            </w: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D0E0FB" w14:textId="7D97F795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-</w:t>
            </w: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53AD83" w14:textId="69831144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-</w:t>
            </w: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345A80" w14:textId="3E666BC4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-</w:t>
            </w: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80A729" w14:textId="40EFF8AE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-</w:t>
            </w: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</w:tr>
      <w:tr w:rsidR="00CD6FFB" w:rsidRPr="000A215F" w14:paraId="47AD45C6" w14:textId="77777777" w:rsidTr="00CD6FFB">
        <w:trPr>
          <w:trHeight w:val="20"/>
        </w:trPr>
        <w:tc>
          <w:tcPr>
            <w:tcW w:w="11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7F8322C" w14:textId="702CFB02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A9A364" w14:textId="77777777" w:rsidR="00CD6FFB" w:rsidRPr="000A215F" w:rsidRDefault="00CD6FFB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  <w:t>Luba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EE2943" w14:textId="4B03E8D8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1</w:t>
            </w: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B1EBCB" w14:textId="24421509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2</w:t>
            </w: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AFBFB6" w14:textId="6AF7B4CA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11</w:t>
            </w: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5A7159" w14:textId="4E00C7AD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-</w:t>
            </w: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BB4111" w14:textId="07748B2D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-</w:t>
            </w: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BC0BEF" w14:textId="0FA54F28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-</w:t>
            </w: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2292BD" w14:textId="115BAEC3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-</w:t>
            </w: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641800" w14:textId="723F7DCC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-</w:t>
            </w: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F9B2CE" w14:textId="2117B689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-</w:t>
            </w: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4D7DDF" w14:textId="5A56303F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-</w:t>
            </w: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E2C994" w14:textId="1E1B430B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2</w:t>
            </w: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5BE618" w14:textId="53D73C73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2</w:t>
            </w: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96EA74" w14:textId="39DCB2E0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-</w:t>
            </w: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</w:tr>
      <w:tr w:rsidR="00CD6FFB" w:rsidRPr="000A215F" w14:paraId="4F816E90" w14:textId="77777777" w:rsidTr="00CD6FFB">
        <w:trPr>
          <w:trHeight w:val="20"/>
        </w:trPr>
        <w:tc>
          <w:tcPr>
            <w:tcW w:w="11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D5A8A67" w14:textId="08E4E369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7C8A93" w14:textId="77777777" w:rsidR="00CD6FFB" w:rsidRPr="000A215F" w:rsidRDefault="00CD6FFB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  <w:t>Pidigan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DD1E97" w14:textId="63B517A3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2</w:t>
            </w: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EB63FE" w14:textId="6D4C3655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12</w:t>
            </w: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67D8A5" w14:textId="49670EF5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33</w:t>
            </w: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EF15D3" w14:textId="29F09483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-</w:t>
            </w: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24F7FF" w14:textId="05F4BE9D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-</w:t>
            </w: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4AE242" w14:textId="16CE8D5A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-</w:t>
            </w: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D6B1AE" w14:textId="3F4EBDC1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12</w:t>
            </w: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6B206C" w14:textId="69C84B40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33</w:t>
            </w: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C7C2A0" w14:textId="2EBF2681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12</w:t>
            </w: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82437A" w14:textId="0202102B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33</w:t>
            </w: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636081" w14:textId="2E84EEC0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12</w:t>
            </w: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7A361E" w14:textId="3C61080C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4</w:t>
            </w: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7ADD1D" w14:textId="36426D82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8</w:t>
            </w: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</w:tr>
      <w:tr w:rsidR="00CD6FFB" w:rsidRPr="000A215F" w14:paraId="32A5D208" w14:textId="77777777" w:rsidTr="00CD6FFB">
        <w:trPr>
          <w:trHeight w:val="20"/>
        </w:trPr>
        <w:tc>
          <w:tcPr>
            <w:tcW w:w="11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37B59AA" w14:textId="3AE74A05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2B8FF3" w14:textId="77777777" w:rsidR="00CD6FFB" w:rsidRPr="000A215F" w:rsidRDefault="00CD6FFB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  <w:t>Pilar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3E11CE" w14:textId="3FB9B3A2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1</w:t>
            </w: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3DCBF9" w14:textId="08DB5F1D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1</w:t>
            </w: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C6FBE0" w14:textId="024CA25D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7</w:t>
            </w: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B9BA36" w14:textId="1BFE8A5B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-</w:t>
            </w: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296A95" w14:textId="555B87A4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-</w:t>
            </w: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EA9C1C" w14:textId="135023F6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-</w:t>
            </w: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73D109" w14:textId="3DCDA6E0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-</w:t>
            </w: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2731A5" w14:textId="6E4C3905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-</w:t>
            </w: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A845A9" w14:textId="77D4214B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-</w:t>
            </w: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851925" w14:textId="2AE40B11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-</w:t>
            </w: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22757D" w14:textId="7B8A4874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-</w:t>
            </w: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01F61B" w14:textId="75BEFF5B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-</w:t>
            </w: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4B3E68" w14:textId="6B92122E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-</w:t>
            </w: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</w:tr>
      <w:tr w:rsidR="00CD6FFB" w:rsidRPr="000A215F" w14:paraId="58C3B234" w14:textId="77777777" w:rsidTr="00CD6FFB">
        <w:trPr>
          <w:trHeight w:val="20"/>
        </w:trPr>
        <w:tc>
          <w:tcPr>
            <w:tcW w:w="11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E7743DE" w14:textId="1CEBDED5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734FA6" w14:textId="17D3CA5B" w:rsidR="00CD6FFB" w:rsidRPr="000A215F" w:rsidRDefault="00CD6FFB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  <w:t>San</w:t>
            </w:r>
            <w:r w:rsidR="00381418" w:rsidRPr="000A215F"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  <w:t xml:space="preserve"> </w:t>
            </w:r>
            <w:r w:rsidRPr="000A215F"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  <w:t>Isidro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C36F64" w14:textId="4E333849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1</w:t>
            </w: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95323B" w14:textId="5A9574DA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15</w:t>
            </w: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B4F8A6" w14:textId="1277CF40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63</w:t>
            </w: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B3AB67" w14:textId="74CA3B62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-</w:t>
            </w: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C389FA" w14:textId="42BFDE37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-</w:t>
            </w: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910374" w14:textId="1D8BE5FF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-</w:t>
            </w: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3E457F" w14:textId="78B9CAC2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-</w:t>
            </w: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FCD022" w14:textId="123669D5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-</w:t>
            </w: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C98EA2" w14:textId="19C2B311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-</w:t>
            </w: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718E14" w14:textId="7971B7AE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-</w:t>
            </w: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647C12" w14:textId="5C616DE2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-</w:t>
            </w: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F87A1B" w14:textId="1EAA992D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-</w:t>
            </w: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714729" w14:textId="6D07FAA4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-</w:t>
            </w: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</w:tr>
      <w:tr w:rsidR="00CD6FFB" w:rsidRPr="000A215F" w14:paraId="3303FB92" w14:textId="77777777" w:rsidTr="00CD6FFB">
        <w:trPr>
          <w:trHeight w:val="20"/>
        </w:trPr>
        <w:tc>
          <w:tcPr>
            <w:tcW w:w="11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6986B93" w14:textId="0E9870EE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63DBD2" w14:textId="398626A5" w:rsidR="00CD6FFB" w:rsidRPr="000A215F" w:rsidRDefault="00CD6FFB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  <w:t>San</w:t>
            </w:r>
            <w:r w:rsidR="00381418" w:rsidRPr="000A215F"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  <w:t xml:space="preserve"> </w:t>
            </w:r>
            <w:r w:rsidRPr="000A215F"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  <w:t>Quintin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F4AC9B" w14:textId="585A70A7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3</w:t>
            </w: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8E7B51" w14:textId="19E41547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205</w:t>
            </w: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1DC5CC" w14:textId="40D1D46F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895</w:t>
            </w: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39FA67" w14:textId="2CDF774C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-</w:t>
            </w: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480C59" w14:textId="33104D68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-</w:t>
            </w: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0E7E62" w14:textId="6C897824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-</w:t>
            </w: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135D73" w14:textId="286A0BF9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-</w:t>
            </w: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F4FB89" w14:textId="51A947FB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-</w:t>
            </w: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62B33A" w14:textId="031DCFB6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-</w:t>
            </w: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8286AB" w14:textId="64BABA9B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-</w:t>
            </w: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753CB7" w14:textId="6C475F14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-</w:t>
            </w: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A71638" w14:textId="31CB593D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-</w:t>
            </w: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0C1EBC" w14:textId="420B37B5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-</w:t>
            </w: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</w:tr>
      <w:tr w:rsidR="00CD6FFB" w:rsidRPr="000A215F" w14:paraId="01921550" w14:textId="77777777" w:rsidTr="00CD6FFB">
        <w:trPr>
          <w:trHeight w:val="20"/>
        </w:trPr>
        <w:tc>
          <w:tcPr>
            <w:tcW w:w="11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AD6F1D2" w14:textId="112B125D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07E0B3" w14:textId="77777777" w:rsidR="00CD6FFB" w:rsidRPr="000A215F" w:rsidRDefault="00CD6FFB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  <w:t>Villaviciosa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4423F2" w14:textId="4A72A341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4</w:t>
            </w: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23CA7E" w14:textId="13A56BFB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382</w:t>
            </w: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1BF381" w14:textId="04DB950A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1,664</w:t>
            </w: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596A64" w14:textId="6241A8EB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-</w:t>
            </w: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533F97" w14:textId="23F2564D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-</w:t>
            </w: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BB65B7" w14:textId="19613DC5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-</w:t>
            </w: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39D97F" w14:textId="53A0AC28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-</w:t>
            </w: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59C9EE" w14:textId="4F6430FF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-</w:t>
            </w: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A4A5C5" w14:textId="6BDE2234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-</w:t>
            </w: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786F93" w14:textId="0AE78D0C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-</w:t>
            </w: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5D41BA" w14:textId="7D0F5B76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-</w:t>
            </w: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AF68EB" w14:textId="71552972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-</w:t>
            </w: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58CBDF" w14:textId="5B806576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-</w:t>
            </w: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</w:tr>
      <w:tr w:rsidR="00CD6FFB" w:rsidRPr="000A215F" w14:paraId="7BDD7E81" w14:textId="77777777" w:rsidTr="00CD6FFB">
        <w:trPr>
          <w:trHeight w:val="20"/>
        </w:trPr>
        <w:tc>
          <w:tcPr>
            <w:tcW w:w="54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C4855BC" w14:textId="77777777" w:rsidR="00CD6FFB" w:rsidRPr="000A215F" w:rsidRDefault="00CD6FFB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Benguet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E0DE590" w14:textId="0AF87E93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26</w:t>
            </w:r>
            <w:r w:rsidRPr="000A215F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62CA991" w14:textId="79B24B7E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153</w:t>
            </w:r>
            <w:r w:rsidRPr="000A215F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A71FADE" w14:textId="777CA759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636</w:t>
            </w:r>
            <w:r w:rsidRPr="000A215F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1B1CC4C" w14:textId="3BB30326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2</w:t>
            </w:r>
            <w:r w:rsidRPr="000A215F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CF75B8C" w14:textId="665132F1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3</w:t>
            </w:r>
            <w:r w:rsidRPr="000A215F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87FDED4" w14:textId="2A85C923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12</w:t>
            </w:r>
            <w:r w:rsidRPr="000A215F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C94441B" w14:textId="5AFE84FA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29</w:t>
            </w:r>
            <w:r w:rsidRPr="000A215F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F059885" w14:textId="24310B58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115</w:t>
            </w:r>
            <w:r w:rsidRPr="000A215F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4B928EB" w14:textId="44E7620A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32</w:t>
            </w:r>
            <w:r w:rsidRPr="000A215F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E6389EE" w14:textId="52C9289D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127</w:t>
            </w:r>
            <w:r w:rsidRPr="000A215F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BAF18AD" w14:textId="0D21465B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34</w:t>
            </w:r>
            <w:r w:rsidRPr="000A215F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7525494" w14:textId="77960078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5</w:t>
            </w:r>
            <w:r w:rsidRPr="000A215F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C83804B" w14:textId="3A6E688F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29</w:t>
            </w:r>
            <w:r w:rsidRPr="000A215F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 xml:space="preserve"> </w:t>
            </w:r>
          </w:p>
        </w:tc>
      </w:tr>
      <w:tr w:rsidR="00CD6FFB" w:rsidRPr="000A215F" w14:paraId="6780ED27" w14:textId="77777777" w:rsidTr="00CD6FFB">
        <w:trPr>
          <w:trHeight w:val="20"/>
        </w:trPr>
        <w:tc>
          <w:tcPr>
            <w:tcW w:w="11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B4B2314" w14:textId="05958D1B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8DBF2A" w14:textId="77777777" w:rsidR="00CD6FFB" w:rsidRPr="000A215F" w:rsidRDefault="00CD6FFB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  <w:t>Atok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EB5C57" w14:textId="0B24175F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sz w:val="18"/>
                <w:szCs w:val="18"/>
              </w:rPr>
              <w:t>1</w:t>
            </w:r>
            <w:r w:rsidRPr="000A215F">
              <w:rPr>
                <w:rFonts w:ascii="Arial" w:eastAsia="Times New Roman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424448" w14:textId="3DFC9C78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sz w:val="18"/>
                <w:szCs w:val="18"/>
              </w:rPr>
              <w:t>15</w:t>
            </w:r>
            <w:r w:rsidRPr="000A215F">
              <w:rPr>
                <w:rFonts w:ascii="Arial" w:eastAsia="Times New Roman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424D5B" w14:textId="12440544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sz w:val="18"/>
                <w:szCs w:val="18"/>
              </w:rPr>
              <w:t>60</w:t>
            </w:r>
            <w:r w:rsidRPr="000A215F">
              <w:rPr>
                <w:rFonts w:ascii="Arial" w:eastAsia="Times New Roman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9E75AD" w14:textId="246430B5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sz w:val="18"/>
                <w:szCs w:val="18"/>
              </w:rPr>
              <w:t>-</w:t>
            </w:r>
            <w:r w:rsidRPr="000A215F">
              <w:rPr>
                <w:rFonts w:ascii="Arial" w:eastAsia="Times New Roman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152A9D" w14:textId="541B79B9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sz w:val="18"/>
                <w:szCs w:val="18"/>
              </w:rPr>
              <w:t>-</w:t>
            </w:r>
            <w:r w:rsidRPr="000A215F">
              <w:rPr>
                <w:rFonts w:ascii="Arial" w:eastAsia="Times New Roman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10AECB" w14:textId="5C5C4DA4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sz w:val="18"/>
                <w:szCs w:val="18"/>
              </w:rPr>
              <w:t>-</w:t>
            </w:r>
            <w:r w:rsidRPr="000A215F">
              <w:rPr>
                <w:rFonts w:ascii="Arial" w:eastAsia="Times New Roman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0E487D" w14:textId="6A4DEA66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sz w:val="18"/>
                <w:szCs w:val="18"/>
              </w:rPr>
              <w:t>-</w:t>
            </w:r>
            <w:r w:rsidRPr="000A215F">
              <w:rPr>
                <w:rFonts w:ascii="Arial" w:eastAsia="Times New Roman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FF935E" w14:textId="0C264093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sz w:val="18"/>
                <w:szCs w:val="18"/>
              </w:rPr>
              <w:t>-</w:t>
            </w:r>
            <w:r w:rsidRPr="000A215F">
              <w:rPr>
                <w:rFonts w:ascii="Arial" w:eastAsia="Times New Roman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C53A37" w14:textId="1AF9755A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sz w:val="18"/>
                <w:szCs w:val="18"/>
              </w:rPr>
              <w:t>-</w:t>
            </w:r>
            <w:r w:rsidRPr="000A215F">
              <w:rPr>
                <w:rFonts w:ascii="Arial" w:eastAsia="Times New Roman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572B3F" w14:textId="5A76C45F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sz w:val="18"/>
                <w:szCs w:val="18"/>
              </w:rPr>
              <w:t>-</w:t>
            </w:r>
            <w:r w:rsidRPr="000A215F">
              <w:rPr>
                <w:rFonts w:ascii="Arial" w:eastAsia="Times New Roman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22CC80" w14:textId="6369DFD1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sz w:val="18"/>
                <w:szCs w:val="18"/>
              </w:rPr>
              <w:t>7</w:t>
            </w:r>
            <w:r w:rsidRPr="000A215F">
              <w:rPr>
                <w:rFonts w:ascii="Arial" w:eastAsia="Times New Roman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0C48AE" w14:textId="57C55D48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sz w:val="18"/>
                <w:szCs w:val="18"/>
              </w:rPr>
              <w:t>1</w:t>
            </w:r>
            <w:r w:rsidRPr="000A215F">
              <w:rPr>
                <w:rFonts w:ascii="Arial" w:eastAsia="Times New Roman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4D108E" w14:textId="3BF18E2B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sz w:val="18"/>
                <w:szCs w:val="18"/>
              </w:rPr>
              <w:t>6</w:t>
            </w:r>
            <w:r w:rsidRPr="000A215F">
              <w:rPr>
                <w:rFonts w:ascii="Arial" w:eastAsia="Times New Roman" w:hAnsi="Arial" w:cs="Arial"/>
                <w:sz w:val="18"/>
                <w:szCs w:val="18"/>
              </w:rPr>
              <w:t xml:space="preserve"> </w:t>
            </w:r>
          </w:p>
        </w:tc>
      </w:tr>
      <w:tr w:rsidR="00CD6FFB" w:rsidRPr="000A215F" w14:paraId="0F5EEEB8" w14:textId="77777777" w:rsidTr="00CD6FFB">
        <w:trPr>
          <w:trHeight w:val="20"/>
        </w:trPr>
        <w:tc>
          <w:tcPr>
            <w:tcW w:w="11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816DBA4" w14:textId="25542DF7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F500AF" w14:textId="683F0927" w:rsidR="00CD6FFB" w:rsidRPr="000A215F" w:rsidRDefault="00CD6FFB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  <w:t>Baguio</w:t>
            </w:r>
            <w:r w:rsidR="00381418" w:rsidRPr="000A215F"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  <w:t xml:space="preserve"> </w:t>
            </w:r>
            <w:r w:rsidRPr="000A215F"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  <w:t>City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283F2B" w14:textId="4BC24CDA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12</w:t>
            </w: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0C4FBB" w14:textId="3AC693FC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34</w:t>
            </w: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5B7D32" w14:textId="218963E5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163</w:t>
            </w: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DEACD9" w14:textId="5B504A33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1</w:t>
            </w: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99D7D4" w14:textId="2687EF72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2</w:t>
            </w: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F98F13" w14:textId="4D527B6C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7</w:t>
            </w: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F28213" w14:textId="61D78FEA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4</w:t>
            </w: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74F942" w14:textId="68BC4642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24</w:t>
            </w: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8B1119" w14:textId="59C7A5FB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6</w:t>
            </w: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1BC7CC" w14:textId="168D95DC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31</w:t>
            </w: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CCB42C" w14:textId="33CC328D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12</w:t>
            </w: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28FEBC" w14:textId="61B4DE3D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1</w:t>
            </w: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C14ACA" w14:textId="6B3E9A53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11</w:t>
            </w: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</w:tr>
      <w:tr w:rsidR="00CD6FFB" w:rsidRPr="000A215F" w14:paraId="0489B272" w14:textId="77777777" w:rsidTr="00CD6FFB">
        <w:trPr>
          <w:trHeight w:val="20"/>
        </w:trPr>
        <w:tc>
          <w:tcPr>
            <w:tcW w:w="11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7F8B952" w14:textId="0B91D1A7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EA6CA3" w14:textId="77777777" w:rsidR="00CD6FFB" w:rsidRPr="000A215F" w:rsidRDefault="00CD6FFB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  <w:t>Bakun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5667A1" w14:textId="415CCE8D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3</w:t>
            </w: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D27118" w14:textId="0423F95C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6</w:t>
            </w: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4964E2" w14:textId="589A2EDD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27</w:t>
            </w: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B010AA" w14:textId="5443891A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-</w:t>
            </w: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7C0613" w14:textId="104CF07F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-</w:t>
            </w: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01E936" w14:textId="3382B292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-</w:t>
            </w: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5C7C15" w14:textId="3614606B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-</w:t>
            </w: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1105B2" w14:textId="72030551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-</w:t>
            </w: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147639" w14:textId="180B217C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-</w:t>
            </w: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084C96" w14:textId="73032BC0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-</w:t>
            </w: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6EF534" w14:textId="78B2F54B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1</w:t>
            </w: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C19626" w14:textId="17FCE2E5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-</w:t>
            </w: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A9E382" w14:textId="17A275D9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1</w:t>
            </w: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</w:tr>
      <w:tr w:rsidR="00CD6FFB" w:rsidRPr="000A215F" w14:paraId="7ABC5A60" w14:textId="77777777" w:rsidTr="00CD6FFB">
        <w:trPr>
          <w:trHeight w:val="20"/>
        </w:trPr>
        <w:tc>
          <w:tcPr>
            <w:tcW w:w="11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18F6614" w14:textId="79E4A775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4BDC9D" w14:textId="77777777" w:rsidR="00CD6FFB" w:rsidRPr="000A215F" w:rsidRDefault="00CD6FFB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  <w:t>Buguias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5B5A96" w14:textId="06508E55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3</w:t>
            </w: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AF0762" w14:textId="77142B52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3</w:t>
            </w: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BAFABE" w14:textId="304E93D1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15</w:t>
            </w: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321115" w14:textId="73CF1014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-</w:t>
            </w: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C6261A" w14:textId="7A6917E0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-</w:t>
            </w: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B07443" w14:textId="2756E155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-</w:t>
            </w: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68E662" w14:textId="12C02229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9</w:t>
            </w: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5B38B5" w14:textId="1D146535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22</w:t>
            </w: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9B794E" w14:textId="4C7379E0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9</w:t>
            </w: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89816D" w14:textId="77137AD4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22</w:t>
            </w: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36EF23" w14:textId="150FF9C4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3</w:t>
            </w: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8108ED" w14:textId="42B7CDED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1</w:t>
            </w: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4045A3" w14:textId="083B214C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2</w:t>
            </w: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</w:tr>
      <w:tr w:rsidR="00CD6FFB" w:rsidRPr="000A215F" w14:paraId="7A33100B" w14:textId="77777777" w:rsidTr="00CD6FFB">
        <w:trPr>
          <w:trHeight w:val="20"/>
        </w:trPr>
        <w:tc>
          <w:tcPr>
            <w:tcW w:w="11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6E3FEC0" w14:textId="41A5B171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B0D88E" w14:textId="77777777" w:rsidR="00CD6FFB" w:rsidRPr="000A215F" w:rsidRDefault="00CD6FFB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  <w:t>Itogon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707A09" w14:textId="676BD2C9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1</w:t>
            </w: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065275" w14:textId="6CDCC16A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59</w:t>
            </w: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962C44" w14:textId="78A5324A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219</w:t>
            </w: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2D34C7" w14:textId="2A3936C6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-</w:t>
            </w: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4E6460" w14:textId="71124879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-</w:t>
            </w: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6D858E" w14:textId="55961012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-</w:t>
            </w: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A9416B" w14:textId="6BF97FF2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13</w:t>
            </w: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3FA5DA" w14:textId="4227A2B3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47</w:t>
            </w: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CA58F6" w14:textId="3F94121B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13</w:t>
            </w: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C3BB1F" w14:textId="64ADD34C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47</w:t>
            </w: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EE6184" w14:textId="000ABB95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-</w:t>
            </w: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1FC2D9" w14:textId="4A68A15E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-</w:t>
            </w: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82B3A8" w14:textId="66035A67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-</w:t>
            </w: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</w:tr>
      <w:tr w:rsidR="00CD6FFB" w:rsidRPr="000A215F" w14:paraId="728DE353" w14:textId="77777777" w:rsidTr="00CD6FFB">
        <w:trPr>
          <w:trHeight w:val="20"/>
        </w:trPr>
        <w:tc>
          <w:tcPr>
            <w:tcW w:w="11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3FB6053" w14:textId="608E95E7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AAFA0A" w14:textId="77777777" w:rsidR="00CD6FFB" w:rsidRPr="000A215F" w:rsidRDefault="00CD6FFB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  <w:t>Kapangan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4719B8" w14:textId="7831D470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3</w:t>
            </w: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B25148" w14:textId="5BB8ABFD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7</w:t>
            </w: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E4FBCB" w14:textId="03D4A243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40</w:t>
            </w: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9C5CE8" w14:textId="4E7E7B70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-</w:t>
            </w: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A51908" w14:textId="4E530DAB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-</w:t>
            </w: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BE1F33" w14:textId="7815A18E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-</w:t>
            </w: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BFB274" w14:textId="5DDF4A81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3</w:t>
            </w: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2DFE8F" w14:textId="00ED53A3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22</w:t>
            </w: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8B7583" w14:textId="4C70475E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3</w:t>
            </w: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27F9F6" w14:textId="676410FE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22</w:t>
            </w: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ACFDE7" w14:textId="791B1B40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7</w:t>
            </w: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954EDA" w14:textId="6EEF0EAD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1</w:t>
            </w: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FEC30F" w14:textId="2721D9B2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6</w:t>
            </w: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</w:tr>
      <w:tr w:rsidR="00CD6FFB" w:rsidRPr="000A215F" w14:paraId="631F7716" w14:textId="77777777" w:rsidTr="00CD6FFB">
        <w:trPr>
          <w:trHeight w:val="20"/>
        </w:trPr>
        <w:tc>
          <w:tcPr>
            <w:tcW w:w="11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856CEEE" w14:textId="6FF24608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4D49F7" w14:textId="77777777" w:rsidR="00CD6FFB" w:rsidRPr="000A215F" w:rsidRDefault="00CD6FFB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  <w:t>Kibungan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1B69D6" w14:textId="12C7394D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1</w:t>
            </w: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B8202A" w14:textId="3EA37491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3</w:t>
            </w: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B6DAE6" w14:textId="12CEAA0E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15</w:t>
            </w: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F89C1E" w14:textId="638EA25D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1</w:t>
            </w: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8A20B0" w14:textId="304010EF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1</w:t>
            </w: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14C818" w14:textId="594FDBD5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5</w:t>
            </w: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4D177C" w14:textId="2004735A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-</w:t>
            </w: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8AD6EC" w14:textId="221B82ED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-</w:t>
            </w: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6404B6" w14:textId="4EA8E0A2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1</w:t>
            </w: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157FF2" w14:textId="4B3F8F2B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5</w:t>
            </w: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DA7235" w14:textId="4A3A5FDA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3</w:t>
            </w: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5C2882" w14:textId="6DD223CB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1</w:t>
            </w: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8AC11F" w14:textId="119CBDD1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2</w:t>
            </w: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</w:tr>
      <w:tr w:rsidR="00CD6FFB" w:rsidRPr="000A215F" w14:paraId="5B8A7853" w14:textId="77777777" w:rsidTr="00CD6FFB">
        <w:trPr>
          <w:trHeight w:val="20"/>
        </w:trPr>
        <w:tc>
          <w:tcPr>
            <w:tcW w:w="11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9286301" w14:textId="13D5D28D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6AF94D" w14:textId="77777777" w:rsidR="00CD6FFB" w:rsidRPr="000A215F" w:rsidRDefault="00CD6FFB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  <w:t>Mankayan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EAD3F0" w14:textId="1EECFFB7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1</w:t>
            </w: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D19DA3" w14:textId="13785A3E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6</w:t>
            </w: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99755E" w14:textId="1119BCA8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15</w:t>
            </w: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387A6D" w14:textId="75FDCEF5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-</w:t>
            </w: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BD9B4A" w14:textId="4AA5F7F8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-</w:t>
            </w: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FB2ABE" w14:textId="2416192F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-</w:t>
            </w: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A39217" w14:textId="1E3117C1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-</w:t>
            </w: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2858BD" w14:textId="1848B5B7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-</w:t>
            </w: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E14971" w14:textId="3385DFDF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-</w:t>
            </w: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CB346B" w14:textId="6876DDBB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-</w:t>
            </w: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A6A178" w14:textId="3F319DA9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1</w:t>
            </w: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8D6610" w14:textId="6373D0A2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-</w:t>
            </w: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915C30" w14:textId="7602A7AE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1</w:t>
            </w: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</w:tr>
      <w:tr w:rsidR="00CD6FFB" w:rsidRPr="000A215F" w14:paraId="662C5443" w14:textId="77777777" w:rsidTr="00CD6FFB">
        <w:trPr>
          <w:trHeight w:val="20"/>
        </w:trPr>
        <w:tc>
          <w:tcPr>
            <w:tcW w:w="11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A36EEA7" w14:textId="7C1BF345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6E6917" w14:textId="77777777" w:rsidR="00CD6FFB" w:rsidRPr="000A215F" w:rsidRDefault="00CD6FFB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  <w:t>Tuba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C26AD4" w14:textId="0BFC0975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1</w:t>
            </w: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8907D5" w14:textId="5F1D45E7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20</w:t>
            </w: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FE2E6D" w14:textId="6E68344F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82</w:t>
            </w: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47E057" w14:textId="73EBD8FA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-</w:t>
            </w: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765428" w14:textId="7A2D71BD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-</w:t>
            </w: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87413F" w14:textId="253C5DAA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-</w:t>
            </w: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DEE8FF" w14:textId="29910A76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-</w:t>
            </w: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9D7A0C" w14:textId="7F865B1B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-</w:t>
            </w: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5FD822" w14:textId="46E233B5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-</w:t>
            </w: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F3458E" w14:textId="0F3D235D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-</w:t>
            </w: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C00AB6" w14:textId="0E81D21F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-</w:t>
            </w: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67D5D1" w14:textId="1BDD7F87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-</w:t>
            </w: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826368" w14:textId="7451400B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-</w:t>
            </w: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</w:tr>
      <w:tr w:rsidR="00CD6FFB" w:rsidRPr="000A215F" w14:paraId="33589CE5" w14:textId="77777777" w:rsidTr="00CD6FFB">
        <w:trPr>
          <w:trHeight w:val="20"/>
        </w:trPr>
        <w:tc>
          <w:tcPr>
            <w:tcW w:w="54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DA9731E" w14:textId="2BFAB578" w:rsidR="00CD6FFB" w:rsidRPr="000A215F" w:rsidRDefault="00CD6FFB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Mountain</w:t>
            </w:r>
            <w:r w:rsidR="00381418" w:rsidRPr="000A215F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 xml:space="preserve"> </w:t>
            </w:r>
            <w:r w:rsidRPr="000A215F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Province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8B22B80" w14:textId="0C63C680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16</w:t>
            </w:r>
            <w:r w:rsidRPr="000A215F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63BB307" w14:textId="540E0CE2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67</w:t>
            </w:r>
            <w:r w:rsidRPr="000A215F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B4FF22E" w14:textId="24B0C074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310</w:t>
            </w:r>
            <w:r w:rsidRPr="000A215F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50A91FF" w14:textId="4F95F1B7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-</w:t>
            </w:r>
            <w:r w:rsidRPr="000A215F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18FC1D2" w14:textId="7CB3C30A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-</w:t>
            </w:r>
            <w:r w:rsidRPr="000A215F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30B7B7D" w14:textId="0D9430A9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-</w:t>
            </w:r>
            <w:r w:rsidRPr="000A215F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A8D6152" w14:textId="3A160AD7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61</w:t>
            </w:r>
            <w:r w:rsidRPr="000A215F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CDB6ABF" w14:textId="6CB131A6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287</w:t>
            </w:r>
            <w:r w:rsidRPr="000A215F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89AE0B3" w14:textId="1A825B33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61</w:t>
            </w:r>
            <w:r w:rsidRPr="000A215F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8AB1F85" w14:textId="651AFF86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287</w:t>
            </w:r>
            <w:r w:rsidRPr="000A215F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7E5321F" w14:textId="4B9763C5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38</w:t>
            </w:r>
            <w:r w:rsidRPr="000A215F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EC08BF3" w14:textId="2242EE11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2</w:t>
            </w:r>
            <w:r w:rsidRPr="000A215F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BC5EE6D" w14:textId="395A36C2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36</w:t>
            </w:r>
            <w:r w:rsidRPr="000A215F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 xml:space="preserve"> </w:t>
            </w:r>
          </w:p>
        </w:tc>
      </w:tr>
      <w:tr w:rsidR="00CD6FFB" w:rsidRPr="000A215F" w14:paraId="6470CF1D" w14:textId="77777777" w:rsidTr="00CD6FFB">
        <w:trPr>
          <w:trHeight w:val="20"/>
        </w:trPr>
        <w:tc>
          <w:tcPr>
            <w:tcW w:w="11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987DA1A" w14:textId="1AE37B92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C6FA47" w14:textId="77777777" w:rsidR="00CD6FFB" w:rsidRPr="000A215F" w:rsidRDefault="00CD6FFB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  <w:t>Paracelis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7C3FAC" w14:textId="2FCECA74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1</w:t>
            </w: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A38712" w14:textId="00E58F89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34</w:t>
            </w: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81925C" w14:textId="2DF6EA19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170</w:t>
            </w: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D89E94" w14:textId="28C55C7F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-</w:t>
            </w: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484E5D" w14:textId="01D31312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-</w:t>
            </w: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F2FAE9" w14:textId="1F4BDEBF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-</w:t>
            </w: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908E2C" w14:textId="0E016D60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34</w:t>
            </w: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AAD312" w14:textId="09D0D32A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170</w:t>
            </w: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70565F" w14:textId="75AE397C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34</w:t>
            </w: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AE4583" w14:textId="531C4142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170</w:t>
            </w: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ADABF9" w14:textId="51EA0387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-</w:t>
            </w: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AB5330" w14:textId="06D89936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-</w:t>
            </w: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A32936" w14:textId="53CC3966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-</w:t>
            </w: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</w:tr>
      <w:tr w:rsidR="00CD6FFB" w:rsidRPr="000A215F" w14:paraId="00B38383" w14:textId="77777777" w:rsidTr="00CD6FFB">
        <w:trPr>
          <w:trHeight w:val="20"/>
        </w:trPr>
        <w:tc>
          <w:tcPr>
            <w:tcW w:w="11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6C664D9" w14:textId="3A0C5BED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17C675" w14:textId="77777777" w:rsidR="00CD6FFB" w:rsidRPr="000A215F" w:rsidRDefault="00CD6FFB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  <w:t>Bauko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252003" w14:textId="74EDEB9A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9</w:t>
            </w: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4A050D" w14:textId="72E9B29F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23</w:t>
            </w: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B0CE90" w14:textId="3E644DFB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97</w:t>
            </w: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F15A7B" w14:textId="541F2FF0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-</w:t>
            </w: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28F761" w14:textId="1877AD70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-</w:t>
            </w: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A6FDC9" w14:textId="35C451C1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-</w:t>
            </w: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62CEAE" w14:textId="0CF79A50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23</w:t>
            </w: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9FA7B3" w14:textId="26BF90A6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97</w:t>
            </w: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F16A99" w14:textId="3F8A9B83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23</w:t>
            </w: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935111" w14:textId="3BA2A972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97</w:t>
            </w: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99B8B8" w14:textId="79E86CE2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23</w:t>
            </w: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501F84" w14:textId="5271583D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-</w:t>
            </w: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D5FF64" w14:textId="287D7E52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23</w:t>
            </w: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</w:tr>
      <w:tr w:rsidR="00CD6FFB" w:rsidRPr="000A215F" w14:paraId="52416AFB" w14:textId="77777777" w:rsidTr="00CD6FFB">
        <w:trPr>
          <w:trHeight w:val="20"/>
        </w:trPr>
        <w:tc>
          <w:tcPr>
            <w:tcW w:w="11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1C8E673" w14:textId="1FADA6AE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3D838D" w14:textId="77777777" w:rsidR="00CD6FFB" w:rsidRPr="000A215F" w:rsidRDefault="00CD6FFB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sz w:val="18"/>
                <w:szCs w:val="18"/>
              </w:rPr>
              <w:t>Tadian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EC78EC" w14:textId="7984BEAF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6</w:t>
            </w: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E7C5DF" w14:textId="2FAACAEC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10</w:t>
            </w: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9ECCC9" w14:textId="52CC4E9F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43</w:t>
            </w: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230D85" w14:textId="39C26150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-</w:t>
            </w: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CA5A45" w14:textId="13A6F492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-</w:t>
            </w: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F5D052" w14:textId="2B629D1C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-</w:t>
            </w: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45D008" w14:textId="7F3C4915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4</w:t>
            </w: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4A684B" w14:textId="7035C151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20</w:t>
            </w: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8FF795" w14:textId="39EBCE2D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4</w:t>
            </w: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1A1660" w14:textId="65C4CCA8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20</w:t>
            </w: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D93577" w14:textId="66D87092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15</w:t>
            </w: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E51934" w14:textId="35D0DA17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2</w:t>
            </w: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04CD37" w14:textId="52C3317D" w:rsidR="00CD6FFB" w:rsidRPr="000A215F" w:rsidRDefault="00381418" w:rsidP="0038141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  <w:r w:rsidR="00CD6FFB"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>13</w:t>
            </w: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</w:rPr>
              <w:t xml:space="preserve"> </w:t>
            </w:r>
          </w:p>
        </w:tc>
      </w:tr>
    </w:tbl>
    <w:p w14:paraId="096BAAE3" w14:textId="4A5C43AA" w:rsidR="00CD6FFB" w:rsidRDefault="00CD6FFB" w:rsidP="00381418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after="0" w:line="240" w:lineRule="auto"/>
        <w:contextualSpacing/>
        <w:jc w:val="both"/>
        <w:rPr>
          <w:rFonts w:ascii="Arial" w:eastAsia="Times New Roman" w:hAnsi="Arial" w:cs="Arial"/>
          <w:i/>
          <w:color w:val="auto"/>
          <w:sz w:val="20"/>
          <w:szCs w:val="24"/>
        </w:rPr>
      </w:pPr>
      <w:r w:rsidRPr="00C260E6">
        <w:rPr>
          <w:rFonts w:ascii="Arial" w:eastAsia="Times New Roman" w:hAnsi="Arial" w:cs="Arial"/>
          <w:b/>
          <w:i/>
          <w:color w:val="auto"/>
          <w:sz w:val="20"/>
          <w:szCs w:val="24"/>
        </w:rPr>
        <w:t>Note:</w:t>
      </w:r>
      <w:r w:rsidR="00381418">
        <w:rPr>
          <w:rFonts w:ascii="Arial" w:eastAsia="Times New Roman" w:hAnsi="Arial" w:cs="Arial"/>
          <w:b/>
          <w:i/>
          <w:color w:val="auto"/>
          <w:sz w:val="20"/>
          <w:szCs w:val="24"/>
        </w:rPr>
        <w:t xml:space="preserve"> </w:t>
      </w:r>
      <w:r w:rsidRPr="00C260E6">
        <w:rPr>
          <w:rFonts w:ascii="Arial" w:eastAsia="Times New Roman" w:hAnsi="Arial" w:cs="Arial"/>
          <w:i/>
          <w:color w:val="auto"/>
          <w:sz w:val="20"/>
          <w:szCs w:val="24"/>
        </w:rPr>
        <w:t>Ongoing</w:t>
      </w:r>
      <w:r w:rsidR="00381418">
        <w:rPr>
          <w:rFonts w:ascii="Arial" w:eastAsia="Times New Roman" w:hAnsi="Arial" w:cs="Arial"/>
          <w:i/>
          <w:color w:val="auto"/>
          <w:sz w:val="20"/>
          <w:szCs w:val="24"/>
        </w:rPr>
        <w:t xml:space="preserve"> </w:t>
      </w:r>
      <w:r w:rsidRPr="00C260E6">
        <w:rPr>
          <w:rFonts w:ascii="Arial" w:eastAsia="Times New Roman" w:hAnsi="Arial" w:cs="Arial"/>
          <w:i/>
          <w:color w:val="auto"/>
          <w:sz w:val="20"/>
          <w:szCs w:val="24"/>
        </w:rPr>
        <w:t>assessment</w:t>
      </w:r>
      <w:r w:rsidR="00381418">
        <w:rPr>
          <w:rFonts w:ascii="Arial" w:eastAsia="Times New Roman" w:hAnsi="Arial" w:cs="Arial"/>
          <w:i/>
          <w:color w:val="auto"/>
          <w:sz w:val="20"/>
          <w:szCs w:val="24"/>
        </w:rPr>
        <w:t xml:space="preserve"> </w:t>
      </w:r>
      <w:r w:rsidRPr="00C260E6">
        <w:rPr>
          <w:rFonts w:ascii="Arial" w:eastAsia="Times New Roman" w:hAnsi="Arial" w:cs="Arial"/>
          <w:i/>
          <w:color w:val="auto"/>
          <w:sz w:val="20"/>
          <w:szCs w:val="24"/>
        </w:rPr>
        <w:t>and</w:t>
      </w:r>
      <w:r w:rsidR="00381418">
        <w:rPr>
          <w:rFonts w:ascii="Arial" w:eastAsia="Times New Roman" w:hAnsi="Arial" w:cs="Arial"/>
          <w:i/>
          <w:color w:val="auto"/>
          <w:sz w:val="20"/>
          <w:szCs w:val="24"/>
        </w:rPr>
        <w:t xml:space="preserve"> </w:t>
      </w:r>
      <w:r w:rsidRPr="00C260E6">
        <w:rPr>
          <w:rFonts w:ascii="Arial" w:eastAsia="Times New Roman" w:hAnsi="Arial" w:cs="Arial"/>
          <w:i/>
          <w:color w:val="auto"/>
          <w:sz w:val="20"/>
          <w:szCs w:val="24"/>
        </w:rPr>
        <w:t>validation.</w:t>
      </w:r>
    </w:p>
    <w:p w14:paraId="02876F01" w14:textId="77777777" w:rsidR="00CD6FFB" w:rsidRDefault="00CD6FFB" w:rsidP="00381418">
      <w:pPr>
        <w:pStyle w:val="NormalWeb"/>
        <w:spacing w:beforeAutospacing="0" w:afterAutospacing="0" w:line="240" w:lineRule="auto"/>
        <w:contextualSpacing/>
        <w:jc w:val="right"/>
        <w:rPr>
          <w:rFonts w:ascii="Arial" w:hAnsi="Arial" w:cs="Arial"/>
          <w:bCs/>
          <w:i/>
          <w:color w:val="0070C0"/>
          <w:sz w:val="16"/>
          <w:lang w:val="en-PH"/>
        </w:rPr>
      </w:pPr>
    </w:p>
    <w:p w14:paraId="5B2DBD60" w14:textId="1A6E42A5" w:rsidR="004323AD" w:rsidRDefault="004323AD" w:rsidP="00381418">
      <w:pPr>
        <w:pStyle w:val="NormalWeb"/>
        <w:spacing w:beforeAutospacing="0" w:afterAutospacing="0" w:line="240" w:lineRule="auto"/>
        <w:contextualSpacing/>
        <w:jc w:val="right"/>
        <w:rPr>
          <w:rFonts w:ascii="Arial" w:hAnsi="Arial" w:cs="Arial"/>
          <w:b/>
          <w:color w:val="002060"/>
          <w:sz w:val="28"/>
        </w:rPr>
      </w:pPr>
      <w:r w:rsidRPr="00F91A97">
        <w:rPr>
          <w:rFonts w:ascii="Arial" w:hAnsi="Arial" w:cs="Arial"/>
          <w:bCs/>
          <w:i/>
          <w:color w:val="0070C0"/>
          <w:sz w:val="16"/>
          <w:lang w:val="en-PH"/>
        </w:rPr>
        <w:t>Sources:</w:t>
      </w:r>
      <w:r w:rsidR="00381418">
        <w:rPr>
          <w:rFonts w:ascii="Arial" w:hAnsi="Arial" w:cs="Arial"/>
          <w:bCs/>
          <w:i/>
          <w:color w:val="0070C0"/>
          <w:sz w:val="16"/>
          <w:lang w:val="en-PH"/>
        </w:rPr>
        <w:t xml:space="preserve"> </w:t>
      </w:r>
      <w:r w:rsidRPr="00F91A97">
        <w:rPr>
          <w:rFonts w:ascii="Arial" w:hAnsi="Arial" w:cs="Arial"/>
          <w:bCs/>
          <w:i/>
          <w:color w:val="0070C0"/>
          <w:sz w:val="16"/>
          <w:lang w:val="en-PH"/>
        </w:rPr>
        <w:t>DSWD-FOs</w:t>
      </w:r>
      <w:r w:rsidR="00381418">
        <w:t xml:space="preserve"> </w:t>
      </w:r>
      <w:r w:rsidRPr="00F91A97">
        <w:rPr>
          <w:rFonts w:ascii="Arial" w:hAnsi="Arial" w:cs="Arial"/>
          <w:bCs/>
          <w:i/>
          <w:color w:val="0070C0"/>
          <w:sz w:val="16"/>
          <w:lang w:val="en-PH"/>
        </w:rPr>
        <w:t>I,</w:t>
      </w:r>
      <w:r w:rsidR="00381418">
        <w:rPr>
          <w:rFonts w:ascii="Arial" w:hAnsi="Arial" w:cs="Arial"/>
          <w:bCs/>
          <w:i/>
          <w:color w:val="0070C0"/>
          <w:sz w:val="16"/>
          <w:lang w:val="en-PH"/>
        </w:rPr>
        <w:t xml:space="preserve"> </w:t>
      </w:r>
      <w:r w:rsidRPr="00F91A97">
        <w:rPr>
          <w:rFonts w:ascii="Arial" w:hAnsi="Arial" w:cs="Arial"/>
          <w:bCs/>
          <w:i/>
          <w:color w:val="0070C0"/>
          <w:sz w:val="16"/>
          <w:lang w:val="en-PH"/>
        </w:rPr>
        <w:t>III,</w:t>
      </w:r>
      <w:r w:rsidR="00381418">
        <w:rPr>
          <w:rFonts w:ascii="Arial" w:hAnsi="Arial" w:cs="Arial"/>
          <w:bCs/>
          <w:i/>
          <w:color w:val="0070C0"/>
          <w:sz w:val="16"/>
          <w:lang w:val="en-PH"/>
        </w:rPr>
        <w:t xml:space="preserve"> </w:t>
      </w:r>
      <w:r w:rsidRPr="00F91A97">
        <w:rPr>
          <w:rFonts w:ascii="Arial" w:hAnsi="Arial" w:cs="Arial"/>
          <w:bCs/>
          <w:i/>
          <w:color w:val="0070C0"/>
          <w:sz w:val="16"/>
          <w:lang w:val="en-PH"/>
        </w:rPr>
        <w:t>CAR,</w:t>
      </w:r>
      <w:r w:rsidR="00381418">
        <w:rPr>
          <w:rFonts w:ascii="Arial" w:hAnsi="Arial" w:cs="Arial"/>
          <w:bCs/>
          <w:i/>
          <w:color w:val="0070C0"/>
          <w:sz w:val="16"/>
          <w:lang w:val="en-PH"/>
        </w:rPr>
        <w:t xml:space="preserve"> </w:t>
      </w:r>
      <w:r w:rsidRPr="00F91A97">
        <w:rPr>
          <w:rFonts w:ascii="Arial" w:hAnsi="Arial" w:cs="Arial"/>
          <w:bCs/>
          <w:i/>
          <w:color w:val="0070C0"/>
          <w:sz w:val="16"/>
          <w:lang w:val="en-PH"/>
        </w:rPr>
        <w:t>NCR,</w:t>
      </w:r>
      <w:r w:rsidR="00381418">
        <w:rPr>
          <w:rFonts w:ascii="Arial" w:hAnsi="Arial" w:cs="Arial"/>
          <w:bCs/>
          <w:i/>
          <w:color w:val="0070C0"/>
          <w:sz w:val="16"/>
          <w:lang w:val="en-PH"/>
        </w:rPr>
        <w:t xml:space="preserve"> </w:t>
      </w:r>
      <w:r>
        <w:rPr>
          <w:rFonts w:ascii="Arial" w:hAnsi="Arial" w:cs="Arial"/>
          <w:bCs/>
          <w:i/>
          <w:color w:val="0070C0"/>
          <w:sz w:val="16"/>
          <w:lang w:val="en-PH"/>
        </w:rPr>
        <w:t>and</w:t>
      </w:r>
      <w:r w:rsidR="00381418">
        <w:rPr>
          <w:rFonts w:ascii="Arial" w:hAnsi="Arial" w:cs="Arial"/>
          <w:bCs/>
          <w:i/>
          <w:color w:val="0070C0"/>
          <w:sz w:val="16"/>
          <w:lang w:val="en-PH"/>
        </w:rPr>
        <w:t xml:space="preserve"> </w:t>
      </w:r>
      <w:r w:rsidRPr="00F91A97">
        <w:rPr>
          <w:rFonts w:ascii="Arial" w:hAnsi="Arial" w:cs="Arial"/>
          <w:bCs/>
          <w:i/>
          <w:color w:val="0070C0"/>
          <w:sz w:val="16"/>
          <w:lang w:val="en-PH"/>
        </w:rPr>
        <w:t>CALABARZON</w:t>
      </w:r>
    </w:p>
    <w:p w14:paraId="085A65CE" w14:textId="206967D7" w:rsidR="0073399A" w:rsidRPr="009C31A0" w:rsidRDefault="0073399A" w:rsidP="00381418">
      <w:pPr>
        <w:pStyle w:val="NormalWeb"/>
        <w:spacing w:beforeAutospacing="0" w:afterAutospacing="0" w:line="240" w:lineRule="auto"/>
        <w:contextualSpacing/>
        <w:jc w:val="both"/>
        <w:rPr>
          <w:rFonts w:ascii="Arial" w:hAnsi="Arial" w:cs="Arial"/>
          <w:b/>
          <w:color w:val="002060"/>
        </w:rPr>
      </w:pPr>
    </w:p>
    <w:p w14:paraId="49E1BA51" w14:textId="23431269" w:rsidR="006F3690" w:rsidRDefault="006F3690" w:rsidP="00381418">
      <w:pPr>
        <w:pStyle w:val="NormalWeb"/>
        <w:spacing w:beforeAutospacing="0" w:afterAutospacing="0" w:line="240" w:lineRule="auto"/>
        <w:contextualSpacing/>
        <w:jc w:val="both"/>
        <w:rPr>
          <w:rFonts w:ascii="Arial" w:hAnsi="Arial" w:cs="Arial"/>
          <w:b/>
          <w:color w:val="002060"/>
          <w:sz w:val="28"/>
        </w:rPr>
      </w:pPr>
      <w:r>
        <w:rPr>
          <w:rFonts w:ascii="Arial" w:hAnsi="Arial" w:cs="Arial"/>
          <w:b/>
          <w:color w:val="002060"/>
          <w:sz w:val="28"/>
        </w:rPr>
        <w:lastRenderedPageBreak/>
        <w:t>COST</w:t>
      </w:r>
      <w:r w:rsidR="00381418">
        <w:rPr>
          <w:rFonts w:ascii="Arial" w:hAnsi="Arial" w:cs="Arial"/>
          <w:b/>
          <w:color w:val="002060"/>
          <w:sz w:val="28"/>
        </w:rPr>
        <w:t xml:space="preserve"> </w:t>
      </w:r>
      <w:r>
        <w:rPr>
          <w:rFonts w:ascii="Arial" w:hAnsi="Arial" w:cs="Arial"/>
          <w:b/>
          <w:color w:val="002060"/>
          <w:sz w:val="28"/>
        </w:rPr>
        <w:t>OF</w:t>
      </w:r>
      <w:r w:rsidR="00381418">
        <w:rPr>
          <w:rFonts w:ascii="Arial" w:hAnsi="Arial" w:cs="Arial"/>
          <w:b/>
          <w:color w:val="002060"/>
          <w:sz w:val="28"/>
        </w:rPr>
        <w:t xml:space="preserve"> </w:t>
      </w:r>
      <w:r>
        <w:rPr>
          <w:rFonts w:ascii="Arial" w:hAnsi="Arial" w:cs="Arial"/>
          <w:b/>
          <w:color w:val="002060"/>
          <w:sz w:val="28"/>
        </w:rPr>
        <w:t>ASSISTANCE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272"/>
        <w:gridCol w:w="2932"/>
        <w:gridCol w:w="2634"/>
        <w:gridCol w:w="2634"/>
        <w:gridCol w:w="2435"/>
        <w:gridCol w:w="1850"/>
        <w:gridCol w:w="2632"/>
      </w:tblGrid>
      <w:tr w:rsidR="000A215F" w:rsidRPr="000A215F" w14:paraId="41BF6533" w14:textId="77777777" w:rsidTr="000A215F">
        <w:trPr>
          <w:trHeight w:val="20"/>
          <w:tblHeader/>
        </w:trPr>
        <w:tc>
          <w:tcPr>
            <w:tcW w:w="1041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70DBA944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REGION / PROVINCE / CITY / MUNICIPALITY </w:t>
            </w:r>
          </w:p>
        </w:tc>
        <w:tc>
          <w:tcPr>
            <w:tcW w:w="3959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35F98DBD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TOTAL COST OF ASSISTANCE (PHP) </w:t>
            </w:r>
          </w:p>
        </w:tc>
      </w:tr>
      <w:tr w:rsidR="000A215F" w:rsidRPr="000A215F" w14:paraId="587A9D02" w14:textId="77777777" w:rsidTr="000A215F">
        <w:trPr>
          <w:trHeight w:val="20"/>
          <w:tblHeader/>
        </w:trPr>
        <w:tc>
          <w:tcPr>
            <w:tcW w:w="1041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2B74D36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856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2D1A02BC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DSWD </w:t>
            </w:r>
          </w:p>
        </w:tc>
        <w:tc>
          <w:tcPr>
            <w:tcW w:w="856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59E7B246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LGU </w:t>
            </w:r>
          </w:p>
        </w:tc>
        <w:tc>
          <w:tcPr>
            <w:tcW w:w="791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28AF0850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NGOs </w:t>
            </w:r>
          </w:p>
        </w:tc>
        <w:tc>
          <w:tcPr>
            <w:tcW w:w="601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5DDEB995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OTHERS </w:t>
            </w:r>
          </w:p>
        </w:tc>
        <w:tc>
          <w:tcPr>
            <w:tcW w:w="855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44825EC6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GRAND TOTAL </w:t>
            </w:r>
          </w:p>
        </w:tc>
      </w:tr>
      <w:tr w:rsidR="000A215F" w:rsidRPr="000A215F" w14:paraId="2374DDAA" w14:textId="77777777" w:rsidTr="000A215F">
        <w:trPr>
          <w:trHeight w:val="20"/>
        </w:trPr>
        <w:tc>
          <w:tcPr>
            <w:tcW w:w="104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72E62FB6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GRAND TOTAL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03C15F18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37,754,765.95 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2C69C681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12,805,373.11 </w:t>
            </w:r>
          </w:p>
        </w:tc>
        <w:tc>
          <w:tcPr>
            <w:tcW w:w="7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70F111D6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1,653,950.00 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6B4629D0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  -   </w:t>
            </w:r>
          </w:p>
        </w:tc>
        <w:tc>
          <w:tcPr>
            <w:tcW w:w="8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7DBF0021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52,214,089.06 </w:t>
            </w:r>
          </w:p>
        </w:tc>
      </w:tr>
      <w:tr w:rsidR="000A215F" w:rsidRPr="000A215F" w14:paraId="6F12ECA6" w14:textId="77777777" w:rsidTr="000A215F">
        <w:trPr>
          <w:trHeight w:val="20"/>
        </w:trPr>
        <w:tc>
          <w:tcPr>
            <w:tcW w:w="104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556876FB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NCR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23A96C2D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19,893,038.54 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35A7D0E4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           -   </w:t>
            </w:r>
          </w:p>
        </w:tc>
        <w:tc>
          <w:tcPr>
            <w:tcW w:w="7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02058CCE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         -   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29F76360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  -   </w:t>
            </w:r>
          </w:p>
        </w:tc>
        <w:tc>
          <w:tcPr>
            <w:tcW w:w="8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12AC179F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19,893,038.54 </w:t>
            </w:r>
          </w:p>
        </w:tc>
      </w:tr>
      <w:tr w:rsidR="000A215F" w:rsidRPr="000A215F" w14:paraId="37B6B6A1" w14:textId="77777777" w:rsidTr="000A215F">
        <w:trPr>
          <w:trHeight w:val="20"/>
        </w:trPr>
        <w:tc>
          <w:tcPr>
            <w:tcW w:w="104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0D9DDB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>Malabon City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6DB6A5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 xml:space="preserve">        74,474.00 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04BAD8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 xml:space="preserve">                   -   </w:t>
            </w:r>
          </w:p>
        </w:tc>
        <w:tc>
          <w:tcPr>
            <w:tcW w:w="7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80E7AF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 xml:space="preserve">                 -   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44D7AD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 xml:space="preserve">          -   </w:t>
            </w:r>
          </w:p>
        </w:tc>
        <w:tc>
          <w:tcPr>
            <w:tcW w:w="8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12DD0A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 xml:space="preserve">        74,474.00 </w:t>
            </w:r>
          </w:p>
        </w:tc>
      </w:tr>
      <w:tr w:rsidR="000A215F" w:rsidRPr="000A215F" w14:paraId="524C1B41" w14:textId="77777777" w:rsidTr="000A215F">
        <w:trPr>
          <w:trHeight w:val="20"/>
        </w:trPr>
        <w:tc>
          <w:tcPr>
            <w:tcW w:w="104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890AD6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>Mandaluyong City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71B777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 xml:space="preserve">      302,740.00 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9836A9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 xml:space="preserve">                   -   </w:t>
            </w:r>
          </w:p>
        </w:tc>
        <w:tc>
          <w:tcPr>
            <w:tcW w:w="7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75B07B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 xml:space="preserve">                 -   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005CA4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 xml:space="preserve">          -   </w:t>
            </w:r>
          </w:p>
        </w:tc>
        <w:tc>
          <w:tcPr>
            <w:tcW w:w="8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EEC018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 xml:space="preserve">      302,740.00 </w:t>
            </w:r>
          </w:p>
        </w:tc>
      </w:tr>
      <w:tr w:rsidR="000A215F" w:rsidRPr="000A215F" w14:paraId="1C4240ED" w14:textId="77777777" w:rsidTr="000A215F">
        <w:trPr>
          <w:trHeight w:val="20"/>
        </w:trPr>
        <w:tc>
          <w:tcPr>
            <w:tcW w:w="104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BE71D7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>Manila City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222E28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 xml:space="preserve">   1,817,629.34 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518155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 xml:space="preserve">                   -   </w:t>
            </w:r>
          </w:p>
        </w:tc>
        <w:tc>
          <w:tcPr>
            <w:tcW w:w="7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DB7AAF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 xml:space="preserve">                 -   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FE7F7D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 xml:space="preserve">          -   </w:t>
            </w:r>
          </w:p>
        </w:tc>
        <w:tc>
          <w:tcPr>
            <w:tcW w:w="8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6DB840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 xml:space="preserve">   1,817,629.34 </w:t>
            </w:r>
          </w:p>
        </w:tc>
      </w:tr>
      <w:tr w:rsidR="000A215F" w:rsidRPr="000A215F" w14:paraId="680DF4E0" w14:textId="77777777" w:rsidTr="000A215F">
        <w:trPr>
          <w:trHeight w:val="20"/>
        </w:trPr>
        <w:tc>
          <w:tcPr>
            <w:tcW w:w="104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C17720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>Marikina City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03D4D9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 xml:space="preserve"> 15,356,000.00 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097AF3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 xml:space="preserve">                   -   </w:t>
            </w:r>
          </w:p>
        </w:tc>
        <w:tc>
          <w:tcPr>
            <w:tcW w:w="7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BE8854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 xml:space="preserve">                 -   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80E65D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 xml:space="preserve">          -   </w:t>
            </w:r>
          </w:p>
        </w:tc>
        <w:tc>
          <w:tcPr>
            <w:tcW w:w="8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12748D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 xml:space="preserve"> 15,356,000.00 </w:t>
            </w:r>
          </w:p>
        </w:tc>
      </w:tr>
      <w:tr w:rsidR="000A215F" w:rsidRPr="000A215F" w14:paraId="55CF3D5D" w14:textId="77777777" w:rsidTr="000A215F">
        <w:trPr>
          <w:trHeight w:val="20"/>
        </w:trPr>
        <w:tc>
          <w:tcPr>
            <w:tcW w:w="104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78234B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>Navotas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EEDFFE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 xml:space="preserve">        30,274.00 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13F4E9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 xml:space="preserve">                   -   </w:t>
            </w:r>
          </w:p>
        </w:tc>
        <w:tc>
          <w:tcPr>
            <w:tcW w:w="7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A735D6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 xml:space="preserve">                 -   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C90625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 xml:space="preserve">          -   </w:t>
            </w:r>
          </w:p>
        </w:tc>
        <w:tc>
          <w:tcPr>
            <w:tcW w:w="8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FD91CC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 xml:space="preserve">        30,274.00 </w:t>
            </w:r>
          </w:p>
        </w:tc>
      </w:tr>
      <w:tr w:rsidR="000A215F" w:rsidRPr="000A215F" w14:paraId="0886F2C7" w14:textId="77777777" w:rsidTr="000A215F">
        <w:trPr>
          <w:trHeight w:val="20"/>
        </w:trPr>
        <w:tc>
          <w:tcPr>
            <w:tcW w:w="104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71F52D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>Pasig City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D77166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 xml:space="preserve">      363,288.00 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263CC7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 xml:space="preserve">                   -   </w:t>
            </w:r>
          </w:p>
        </w:tc>
        <w:tc>
          <w:tcPr>
            <w:tcW w:w="7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F69F9E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 xml:space="preserve">                 -   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565E06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 xml:space="preserve">          -   </w:t>
            </w:r>
          </w:p>
        </w:tc>
        <w:tc>
          <w:tcPr>
            <w:tcW w:w="8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61B5C3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 xml:space="preserve">      363,288.00 </w:t>
            </w:r>
          </w:p>
        </w:tc>
      </w:tr>
      <w:tr w:rsidR="000A215F" w:rsidRPr="000A215F" w14:paraId="0BBB8FC5" w14:textId="77777777" w:rsidTr="000A215F">
        <w:trPr>
          <w:trHeight w:val="20"/>
        </w:trPr>
        <w:tc>
          <w:tcPr>
            <w:tcW w:w="104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1C7637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>Quezon City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EFDF1E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 xml:space="preserve">   1,645,893.20 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4F5225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 xml:space="preserve">                   -   </w:t>
            </w:r>
          </w:p>
        </w:tc>
        <w:tc>
          <w:tcPr>
            <w:tcW w:w="7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0F43E3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 xml:space="preserve">                 -   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AC2B44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 xml:space="preserve">          -   </w:t>
            </w:r>
          </w:p>
        </w:tc>
        <w:tc>
          <w:tcPr>
            <w:tcW w:w="8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049457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 xml:space="preserve">   1,645,893.20 </w:t>
            </w:r>
          </w:p>
        </w:tc>
      </w:tr>
      <w:tr w:rsidR="000A215F" w:rsidRPr="000A215F" w14:paraId="7AEE0E18" w14:textId="77777777" w:rsidTr="000A215F">
        <w:trPr>
          <w:trHeight w:val="20"/>
        </w:trPr>
        <w:tc>
          <w:tcPr>
            <w:tcW w:w="104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873AF4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>San Juan City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ED79EF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 xml:space="preserve">      302,740.00 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6B90C0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 xml:space="preserve">                   -   </w:t>
            </w:r>
          </w:p>
        </w:tc>
        <w:tc>
          <w:tcPr>
            <w:tcW w:w="7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9D082A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 xml:space="preserve">                 -   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4F1B2E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 xml:space="preserve">          -   </w:t>
            </w:r>
          </w:p>
        </w:tc>
        <w:tc>
          <w:tcPr>
            <w:tcW w:w="8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D2B171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 xml:space="preserve">      302,740.00 </w:t>
            </w:r>
          </w:p>
        </w:tc>
      </w:tr>
      <w:tr w:rsidR="000A215F" w:rsidRPr="000A215F" w14:paraId="70A7A661" w14:textId="77777777" w:rsidTr="000A215F">
        <w:trPr>
          <w:trHeight w:val="20"/>
        </w:trPr>
        <w:tc>
          <w:tcPr>
            <w:tcW w:w="104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199FAAF4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REGION I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1D6E0C6A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10,230,397.00 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21DEF3B6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1,080,487.11 </w:t>
            </w:r>
          </w:p>
        </w:tc>
        <w:tc>
          <w:tcPr>
            <w:tcW w:w="7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01383F40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         -   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65DF1B37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  -   </w:t>
            </w:r>
          </w:p>
        </w:tc>
        <w:tc>
          <w:tcPr>
            <w:tcW w:w="8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3B240A30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11,310,884.11 </w:t>
            </w:r>
          </w:p>
        </w:tc>
      </w:tr>
      <w:tr w:rsidR="000A215F" w:rsidRPr="000A215F" w14:paraId="5E1DF7E1" w14:textId="77777777" w:rsidTr="000A215F">
        <w:trPr>
          <w:trHeight w:val="20"/>
        </w:trPr>
        <w:tc>
          <w:tcPr>
            <w:tcW w:w="104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AA6DA5C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Ilocos Norte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E13F6D5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           -   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EF10312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50,570.00 </w:t>
            </w:r>
          </w:p>
        </w:tc>
        <w:tc>
          <w:tcPr>
            <w:tcW w:w="7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F0FC47E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         -   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AF218D3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  -   </w:t>
            </w:r>
          </w:p>
        </w:tc>
        <w:tc>
          <w:tcPr>
            <w:tcW w:w="8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4AF24A7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50,570.00 </w:t>
            </w:r>
          </w:p>
        </w:tc>
      </w:tr>
      <w:tr w:rsidR="000A215F" w:rsidRPr="000A215F" w14:paraId="6CBB5EE6" w14:textId="77777777" w:rsidTr="000A215F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EBB4B14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9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3C1E06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Badoc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58AB43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      -   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AF1670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2,160.00 </w:t>
            </w:r>
          </w:p>
        </w:tc>
        <w:tc>
          <w:tcPr>
            <w:tcW w:w="7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FC8C25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    -   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994FE3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-   </w:t>
            </w:r>
          </w:p>
        </w:tc>
        <w:tc>
          <w:tcPr>
            <w:tcW w:w="8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9ABFC3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2,160.00 </w:t>
            </w:r>
          </w:p>
        </w:tc>
      </w:tr>
      <w:tr w:rsidR="000A215F" w:rsidRPr="000A215F" w14:paraId="46F77788" w14:textId="77777777" w:rsidTr="000A215F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B348D32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9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19A9E1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Pasuquin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96FA2D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      -   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08573B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48,410.00 </w:t>
            </w:r>
          </w:p>
        </w:tc>
        <w:tc>
          <w:tcPr>
            <w:tcW w:w="7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0745D4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    -   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0EB639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-   </w:t>
            </w:r>
          </w:p>
        </w:tc>
        <w:tc>
          <w:tcPr>
            <w:tcW w:w="8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718B3D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48,410.00 </w:t>
            </w:r>
          </w:p>
        </w:tc>
      </w:tr>
      <w:tr w:rsidR="000A215F" w:rsidRPr="000A215F" w14:paraId="24581F05" w14:textId="77777777" w:rsidTr="000A215F">
        <w:trPr>
          <w:trHeight w:val="20"/>
        </w:trPr>
        <w:tc>
          <w:tcPr>
            <w:tcW w:w="104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EB1641D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Ilocos Sur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65A7FDC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           -   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8E7CDCD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155,493.00 </w:t>
            </w:r>
          </w:p>
        </w:tc>
        <w:tc>
          <w:tcPr>
            <w:tcW w:w="7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FCEF1C2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         -   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11D99D6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  -   </w:t>
            </w:r>
          </w:p>
        </w:tc>
        <w:tc>
          <w:tcPr>
            <w:tcW w:w="8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7A371F9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155,493.00 </w:t>
            </w:r>
          </w:p>
        </w:tc>
      </w:tr>
      <w:tr w:rsidR="000A215F" w:rsidRPr="000A215F" w14:paraId="535324ED" w14:textId="77777777" w:rsidTr="000A215F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3AADA2E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9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810EF9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Bantay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282E63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      -   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887431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125,973.00 </w:t>
            </w:r>
          </w:p>
        </w:tc>
        <w:tc>
          <w:tcPr>
            <w:tcW w:w="7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DE48C1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    -   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99DC7E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-   </w:t>
            </w:r>
          </w:p>
        </w:tc>
        <w:tc>
          <w:tcPr>
            <w:tcW w:w="8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ACB972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125,973.00 </w:t>
            </w:r>
          </w:p>
        </w:tc>
      </w:tr>
      <w:tr w:rsidR="000A215F" w:rsidRPr="000A215F" w14:paraId="50C87D7C" w14:textId="77777777" w:rsidTr="000A215F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7BC821F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9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D8B9ED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CITY OF CANDON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618AB1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      -   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12A117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13,800.00 </w:t>
            </w:r>
          </w:p>
        </w:tc>
        <w:tc>
          <w:tcPr>
            <w:tcW w:w="7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BA9B57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    -   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E623FC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-   </w:t>
            </w:r>
          </w:p>
        </w:tc>
        <w:tc>
          <w:tcPr>
            <w:tcW w:w="8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FF4A0D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13,800.00 </w:t>
            </w:r>
          </w:p>
        </w:tc>
      </w:tr>
      <w:tr w:rsidR="000A215F" w:rsidRPr="000A215F" w14:paraId="4833612C" w14:textId="77777777" w:rsidTr="000A215F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682D0B2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9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8CFD8D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Magsingal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E7EF99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      -   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DFB791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9,000.00 </w:t>
            </w:r>
          </w:p>
        </w:tc>
        <w:tc>
          <w:tcPr>
            <w:tcW w:w="7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922098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    -   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F96F37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-   </w:t>
            </w:r>
          </w:p>
        </w:tc>
        <w:tc>
          <w:tcPr>
            <w:tcW w:w="8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2C5E88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9,000.00 </w:t>
            </w:r>
          </w:p>
        </w:tc>
      </w:tr>
      <w:tr w:rsidR="000A215F" w:rsidRPr="000A215F" w14:paraId="0E8ACFA8" w14:textId="77777777" w:rsidTr="000A215F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6239FAF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9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B20073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Santiago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C809A0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      -   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2634C3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6,120.00 </w:t>
            </w:r>
          </w:p>
        </w:tc>
        <w:tc>
          <w:tcPr>
            <w:tcW w:w="7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C2FD93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    -   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86B6FC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-   </w:t>
            </w:r>
          </w:p>
        </w:tc>
        <w:tc>
          <w:tcPr>
            <w:tcW w:w="8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26BF6E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6,120.00 </w:t>
            </w:r>
          </w:p>
        </w:tc>
      </w:tr>
      <w:tr w:rsidR="000A215F" w:rsidRPr="000A215F" w14:paraId="2C25CE86" w14:textId="77777777" w:rsidTr="000A215F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E4D1AB2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9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06277B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CITY OF VIGAN (Capital)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258D99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      -   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B6006B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600.00 </w:t>
            </w:r>
          </w:p>
        </w:tc>
        <w:tc>
          <w:tcPr>
            <w:tcW w:w="7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3B00E7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    -   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9E9DD2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-   </w:t>
            </w:r>
          </w:p>
        </w:tc>
        <w:tc>
          <w:tcPr>
            <w:tcW w:w="8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195D87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600.00 </w:t>
            </w:r>
          </w:p>
        </w:tc>
      </w:tr>
      <w:tr w:rsidR="000A215F" w:rsidRPr="000A215F" w14:paraId="2FF98595" w14:textId="77777777" w:rsidTr="000A215F">
        <w:trPr>
          <w:trHeight w:val="20"/>
        </w:trPr>
        <w:tc>
          <w:tcPr>
            <w:tcW w:w="104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170B349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La Union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B9AD1BC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1,005,400.00 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D6CE773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626,190.00 </w:t>
            </w:r>
          </w:p>
        </w:tc>
        <w:tc>
          <w:tcPr>
            <w:tcW w:w="7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5F7EB8F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         -   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314C369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  -   </w:t>
            </w:r>
          </w:p>
        </w:tc>
        <w:tc>
          <w:tcPr>
            <w:tcW w:w="8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E9973BB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1,631,590.00 </w:t>
            </w:r>
          </w:p>
        </w:tc>
      </w:tr>
      <w:tr w:rsidR="000A215F" w:rsidRPr="000A215F" w14:paraId="0ADDCE41" w14:textId="77777777" w:rsidTr="000A215F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28664E5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9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D96EC5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Bacnotan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7B63A4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825,400.00 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AA6FE2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      -   </w:t>
            </w:r>
          </w:p>
        </w:tc>
        <w:tc>
          <w:tcPr>
            <w:tcW w:w="7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92FAC1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    -   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AAAD29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-   </w:t>
            </w:r>
          </w:p>
        </w:tc>
        <w:tc>
          <w:tcPr>
            <w:tcW w:w="8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C1B8DE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825,400.00 </w:t>
            </w:r>
          </w:p>
        </w:tc>
      </w:tr>
      <w:tr w:rsidR="000A215F" w:rsidRPr="000A215F" w14:paraId="4533379B" w14:textId="77777777" w:rsidTr="000A215F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A3E5087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9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A43EBB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Bauang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077729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      -   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731099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9,570.00 </w:t>
            </w:r>
          </w:p>
        </w:tc>
        <w:tc>
          <w:tcPr>
            <w:tcW w:w="7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5099F8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    -   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2F9783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-   </w:t>
            </w:r>
          </w:p>
        </w:tc>
        <w:tc>
          <w:tcPr>
            <w:tcW w:w="8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D43CF5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9,570.00 </w:t>
            </w:r>
          </w:p>
        </w:tc>
      </w:tr>
      <w:tr w:rsidR="000A215F" w:rsidRPr="000A215F" w14:paraId="730D1E1D" w14:textId="77777777" w:rsidTr="000A215F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8E8FC6A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9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2856CE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Luna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97170C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      -   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5BE4BA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239,080.00 </w:t>
            </w:r>
          </w:p>
        </w:tc>
        <w:tc>
          <w:tcPr>
            <w:tcW w:w="7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628459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    -   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7BF678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-   </w:t>
            </w:r>
          </w:p>
        </w:tc>
        <w:tc>
          <w:tcPr>
            <w:tcW w:w="8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AB0C8C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239,080.00 </w:t>
            </w:r>
          </w:p>
        </w:tc>
      </w:tr>
      <w:tr w:rsidR="000A215F" w:rsidRPr="000A215F" w14:paraId="6B1A5EE9" w14:textId="77777777" w:rsidTr="000A215F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9494046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9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3397B7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 Gabriel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5042F6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      -   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25BE65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364,640.00 </w:t>
            </w:r>
          </w:p>
        </w:tc>
        <w:tc>
          <w:tcPr>
            <w:tcW w:w="7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05F92A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    -   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349D3E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-   </w:t>
            </w:r>
          </w:p>
        </w:tc>
        <w:tc>
          <w:tcPr>
            <w:tcW w:w="8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813D53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364,640.00 </w:t>
            </w:r>
          </w:p>
        </w:tc>
      </w:tr>
      <w:tr w:rsidR="000A215F" w:rsidRPr="000A215F" w14:paraId="145097A4" w14:textId="77777777" w:rsidTr="000A215F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DB7EE9A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9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4981C1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 Juan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03B409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180,000.00 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1E9ED3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12,900.00 </w:t>
            </w:r>
          </w:p>
        </w:tc>
        <w:tc>
          <w:tcPr>
            <w:tcW w:w="7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BFF186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    -   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A17898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-   </w:t>
            </w:r>
          </w:p>
        </w:tc>
        <w:tc>
          <w:tcPr>
            <w:tcW w:w="8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9C5407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192,900.00 </w:t>
            </w:r>
          </w:p>
        </w:tc>
      </w:tr>
      <w:tr w:rsidR="000A215F" w:rsidRPr="000A215F" w14:paraId="59AF91E4" w14:textId="77777777" w:rsidTr="000A215F">
        <w:trPr>
          <w:trHeight w:val="20"/>
        </w:trPr>
        <w:tc>
          <w:tcPr>
            <w:tcW w:w="104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2D6353C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Pangasinan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EC523A7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9,224,997.00 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BF58407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248,234.11 </w:t>
            </w:r>
          </w:p>
        </w:tc>
        <w:tc>
          <w:tcPr>
            <w:tcW w:w="7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4D6C985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         -   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EFDF060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  -   </w:t>
            </w:r>
          </w:p>
        </w:tc>
        <w:tc>
          <w:tcPr>
            <w:tcW w:w="8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EFB4C6C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9,473,231.11 </w:t>
            </w:r>
          </w:p>
        </w:tc>
      </w:tr>
      <w:tr w:rsidR="000A215F" w:rsidRPr="000A215F" w14:paraId="5FCB3855" w14:textId="77777777" w:rsidTr="000A215F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F7CBCAF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9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5F4BC9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Aguilar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EB190F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360,000.00 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2D59BF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149,640.00 </w:t>
            </w:r>
          </w:p>
        </w:tc>
        <w:tc>
          <w:tcPr>
            <w:tcW w:w="7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D8D3A0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    -   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3B4F6D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-   </w:t>
            </w:r>
          </w:p>
        </w:tc>
        <w:tc>
          <w:tcPr>
            <w:tcW w:w="8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63128B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509,640.00 </w:t>
            </w:r>
          </w:p>
        </w:tc>
      </w:tr>
      <w:tr w:rsidR="000A215F" w:rsidRPr="000A215F" w14:paraId="279412CA" w14:textId="77777777" w:rsidTr="000A215F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23D0CEB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9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254666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Balungao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0A8547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1,415,500.00 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A7E6E8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      -   </w:t>
            </w:r>
          </w:p>
        </w:tc>
        <w:tc>
          <w:tcPr>
            <w:tcW w:w="7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5244B2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    -   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224883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-   </w:t>
            </w:r>
          </w:p>
        </w:tc>
        <w:tc>
          <w:tcPr>
            <w:tcW w:w="8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44C05A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1,415,500.00 </w:t>
            </w:r>
          </w:p>
        </w:tc>
      </w:tr>
      <w:tr w:rsidR="000A215F" w:rsidRPr="000A215F" w14:paraId="3812E99A" w14:textId="77777777" w:rsidTr="000A215F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6A19DE8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9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33B4E9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Bautista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B00A37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360,000.00 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84A2F8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      -   </w:t>
            </w:r>
          </w:p>
        </w:tc>
        <w:tc>
          <w:tcPr>
            <w:tcW w:w="7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6CC668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    -   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04541B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-   </w:t>
            </w:r>
          </w:p>
        </w:tc>
        <w:tc>
          <w:tcPr>
            <w:tcW w:w="8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1B5EDB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360,000.00 </w:t>
            </w:r>
          </w:p>
        </w:tc>
      </w:tr>
      <w:tr w:rsidR="000A215F" w:rsidRPr="000A215F" w14:paraId="763A7645" w14:textId="77777777" w:rsidTr="000A215F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8987DF4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9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24DEA5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Bugallon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7E3416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796,000.00 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A10928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      -   </w:t>
            </w:r>
          </w:p>
        </w:tc>
        <w:tc>
          <w:tcPr>
            <w:tcW w:w="7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E92337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    -   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F8CD18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-   </w:t>
            </w:r>
          </w:p>
        </w:tc>
        <w:tc>
          <w:tcPr>
            <w:tcW w:w="8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E102EF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796,000.00 </w:t>
            </w:r>
          </w:p>
        </w:tc>
      </w:tr>
      <w:tr w:rsidR="000A215F" w:rsidRPr="000A215F" w14:paraId="1E8A3E92" w14:textId="77777777" w:rsidTr="000A215F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BD82130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9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7E0C78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Calasiao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B1563A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549,050.00 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45A1A7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      -   </w:t>
            </w:r>
          </w:p>
        </w:tc>
        <w:tc>
          <w:tcPr>
            <w:tcW w:w="7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572815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    -   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A9921B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-   </w:t>
            </w:r>
          </w:p>
        </w:tc>
        <w:tc>
          <w:tcPr>
            <w:tcW w:w="8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5705E7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549,050.00 </w:t>
            </w:r>
          </w:p>
        </w:tc>
      </w:tr>
      <w:tr w:rsidR="000A215F" w:rsidRPr="000A215F" w14:paraId="288101CD" w14:textId="77777777" w:rsidTr="000A215F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88F1DBD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9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74A610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Dagupan City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139BD0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720,000.00 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4D58E5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      -   </w:t>
            </w:r>
          </w:p>
        </w:tc>
        <w:tc>
          <w:tcPr>
            <w:tcW w:w="7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583D54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    -   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35AE30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-   </w:t>
            </w:r>
          </w:p>
        </w:tc>
        <w:tc>
          <w:tcPr>
            <w:tcW w:w="8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6825DB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720,000.00 </w:t>
            </w:r>
          </w:p>
        </w:tc>
      </w:tr>
      <w:tr w:rsidR="000A215F" w:rsidRPr="000A215F" w14:paraId="58A38C28" w14:textId="77777777" w:rsidTr="000A215F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82ED4A2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sz w:val="20"/>
                <w:szCs w:val="20"/>
              </w:rPr>
              <w:lastRenderedPageBreak/>
              <w:t> </w:t>
            </w:r>
          </w:p>
        </w:tc>
        <w:tc>
          <w:tcPr>
            <w:tcW w:w="9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A04FC6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LINGAYEN (Capital)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2141C3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1,163,500.00 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E49FB8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7,003.68 </w:t>
            </w:r>
          </w:p>
        </w:tc>
        <w:tc>
          <w:tcPr>
            <w:tcW w:w="7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D0336E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    -   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51D7C7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-   </w:t>
            </w:r>
          </w:p>
        </w:tc>
        <w:tc>
          <w:tcPr>
            <w:tcW w:w="8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CFDED0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1,170,503.68 </w:t>
            </w:r>
          </w:p>
        </w:tc>
      </w:tr>
      <w:tr w:rsidR="000A215F" w:rsidRPr="000A215F" w14:paraId="26152695" w14:textId="77777777" w:rsidTr="000A215F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544B606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9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07AF58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Mangaldan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DE680F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2,327,000.00 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4ADDEA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      -   </w:t>
            </w:r>
          </w:p>
        </w:tc>
        <w:tc>
          <w:tcPr>
            <w:tcW w:w="7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304B60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    -   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C874E5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-   </w:t>
            </w:r>
          </w:p>
        </w:tc>
        <w:tc>
          <w:tcPr>
            <w:tcW w:w="8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3958ED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2,327,000.00 </w:t>
            </w:r>
          </w:p>
        </w:tc>
      </w:tr>
      <w:tr w:rsidR="000A215F" w:rsidRPr="000A215F" w14:paraId="2D110023" w14:textId="77777777" w:rsidTr="000A215F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475FB99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9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41CB6A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Mangatarem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256924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10,447.00 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3F566F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90,420.43 </w:t>
            </w:r>
          </w:p>
        </w:tc>
        <w:tc>
          <w:tcPr>
            <w:tcW w:w="7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E39752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    -   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310B11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-   </w:t>
            </w:r>
          </w:p>
        </w:tc>
        <w:tc>
          <w:tcPr>
            <w:tcW w:w="8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8262B2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100,867.43 </w:t>
            </w:r>
          </w:p>
        </w:tc>
      </w:tr>
      <w:tr w:rsidR="000A215F" w:rsidRPr="000A215F" w14:paraId="2EE312BE" w14:textId="77777777" w:rsidTr="000A215F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03EFE68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9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B29E65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 Carlos City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734E86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360,000.00 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985DFD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      -   </w:t>
            </w:r>
          </w:p>
        </w:tc>
        <w:tc>
          <w:tcPr>
            <w:tcW w:w="7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5A6C01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    -   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EE4BF1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-   </w:t>
            </w:r>
          </w:p>
        </w:tc>
        <w:tc>
          <w:tcPr>
            <w:tcW w:w="8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E40D68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360,000.00 </w:t>
            </w:r>
          </w:p>
        </w:tc>
      </w:tr>
      <w:tr w:rsidR="000A215F" w:rsidRPr="000A215F" w14:paraId="2B813B54" w14:textId="77777777" w:rsidTr="000A215F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852D332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9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7D0CA3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San Nicolas 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5AC37F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      -   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0AC9C3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1,170.00 </w:t>
            </w:r>
          </w:p>
        </w:tc>
        <w:tc>
          <w:tcPr>
            <w:tcW w:w="7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EB0385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    -   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F302AC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-   </w:t>
            </w:r>
          </w:p>
        </w:tc>
        <w:tc>
          <w:tcPr>
            <w:tcW w:w="8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BA55FA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1,170.00 </w:t>
            </w:r>
          </w:p>
        </w:tc>
      </w:tr>
      <w:tr w:rsidR="000A215F" w:rsidRPr="000A215F" w14:paraId="4DC263A1" w14:textId="77777777" w:rsidTr="000A215F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7CDC163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9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80AB76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Santa Barbara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3EA60F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1,163,500.00 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755F45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      -   </w:t>
            </w:r>
          </w:p>
        </w:tc>
        <w:tc>
          <w:tcPr>
            <w:tcW w:w="7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D4C165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    -   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0C05AC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-   </w:t>
            </w:r>
          </w:p>
        </w:tc>
        <w:tc>
          <w:tcPr>
            <w:tcW w:w="8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428A5B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1,163,500.00 </w:t>
            </w:r>
          </w:p>
        </w:tc>
      </w:tr>
      <w:tr w:rsidR="000A215F" w:rsidRPr="000A215F" w14:paraId="6669886A" w14:textId="77777777" w:rsidTr="000A215F">
        <w:trPr>
          <w:trHeight w:val="20"/>
        </w:trPr>
        <w:tc>
          <w:tcPr>
            <w:tcW w:w="104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3574F587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REGION III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62FC04F2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6,440,395.00 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7956ADFF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11,343,676.00 </w:t>
            </w:r>
          </w:p>
        </w:tc>
        <w:tc>
          <w:tcPr>
            <w:tcW w:w="7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0D5E1A08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1,653,950.00 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6E196B43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  -   </w:t>
            </w:r>
          </w:p>
        </w:tc>
        <w:tc>
          <w:tcPr>
            <w:tcW w:w="8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6034D8AF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19,438,021.00 </w:t>
            </w:r>
          </w:p>
        </w:tc>
      </w:tr>
      <w:tr w:rsidR="000A215F" w:rsidRPr="000A215F" w14:paraId="4DCC25B2" w14:textId="77777777" w:rsidTr="000A215F">
        <w:trPr>
          <w:trHeight w:val="20"/>
        </w:trPr>
        <w:tc>
          <w:tcPr>
            <w:tcW w:w="104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9A33859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Bulacan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5B5B97A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4,176,000.00 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7993CA3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7,664,036.00 </w:t>
            </w:r>
          </w:p>
        </w:tc>
        <w:tc>
          <w:tcPr>
            <w:tcW w:w="7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CB7FF59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         -   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9CBD3C4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  -   </w:t>
            </w:r>
          </w:p>
        </w:tc>
        <w:tc>
          <w:tcPr>
            <w:tcW w:w="8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B880FA0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11,840,036.00 </w:t>
            </w:r>
          </w:p>
        </w:tc>
      </w:tr>
      <w:tr w:rsidR="000A215F" w:rsidRPr="000A215F" w14:paraId="0B243F88" w14:textId="77777777" w:rsidTr="000A215F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BCEFCD3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9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C5F85A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Balagtas (Bigaa)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D57C65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        - 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121784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23,400 </w:t>
            </w:r>
          </w:p>
        </w:tc>
        <w:tc>
          <w:tcPr>
            <w:tcW w:w="7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1D0136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      - 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C461C9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- </w:t>
            </w:r>
          </w:p>
        </w:tc>
        <w:tc>
          <w:tcPr>
            <w:tcW w:w="8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E84ED0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23,400 </w:t>
            </w:r>
          </w:p>
        </w:tc>
      </w:tr>
      <w:tr w:rsidR="000A215F" w:rsidRPr="000A215F" w14:paraId="7795C75D" w14:textId="77777777" w:rsidTr="000A215F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8A60034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9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627C6B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Bulacan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4BF12F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360,000 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706987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90,000 </w:t>
            </w:r>
          </w:p>
        </w:tc>
        <w:tc>
          <w:tcPr>
            <w:tcW w:w="7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8CFE29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      - 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FF6BDA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- </w:t>
            </w:r>
          </w:p>
        </w:tc>
        <w:tc>
          <w:tcPr>
            <w:tcW w:w="8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D93A14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450,000 </w:t>
            </w:r>
          </w:p>
        </w:tc>
      </w:tr>
      <w:tr w:rsidR="000A215F" w:rsidRPr="000A215F" w14:paraId="4515EA70" w14:textId="77777777" w:rsidTr="000A215F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80E312C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9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813E86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Calumpit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4876D7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576,000 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03FFFB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6,082,204 </w:t>
            </w:r>
          </w:p>
        </w:tc>
        <w:tc>
          <w:tcPr>
            <w:tcW w:w="7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800CFC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      - 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7F005B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- </w:t>
            </w:r>
          </w:p>
        </w:tc>
        <w:tc>
          <w:tcPr>
            <w:tcW w:w="8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3D709B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6,658,204 </w:t>
            </w:r>
          </w:p>
        </w:tc>
      </w:tr>
      <w:tr w:rsidR="000A215F" w:rsidRPr="000A215F" w14:paraId="51CBC2AC" w14:textId="77777777" w:rsidTr="000A215F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4CF958A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9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A8BA94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Guiguinto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0AABE4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        - 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71016D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271,932 </w:t>
            </w:r>
          </w:p>
        </w:tc>
        <w:tc>
          <w:tcPr>
            <w:tcW w:w="7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5083E5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      - 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E0C51B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- </w:t>
            </w:r>
          </w:p>
        </w:tc>
        <w:tc>
          <w:tcPr>
            <w:tcW w:w="8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F65947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271,932 </w:t>
            </w:r>
          </w:p>
        </w:tc>
      </w:tr>
      <w:tr w:rsidR="000A215F" w:rsidRPr="000A215F" w14:paraId="6BF9B95E" w14:textId="77777777" w:rsidTr="000A215F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0F81E13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9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A66D5C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Hagonoy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BE2D94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1,080,000 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E7415C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        - </w:t>
            </w:r>
          </w:p>
        </w:tc>
        <w:tc>
          <w:tcPr>
            <w:tcW w:w="7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C341E9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      - 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C4592A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- </w:t>
            </w:r>
          </w:p>
        </w:tc>
        <w:tc>
          <w:tcPr>
            <w:tcW w:w="8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9D9213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1,080,000 </w:t>
            </w:r>
          </w:p>
        </w:tc>
      </w:tr>
      <w:tr w:rsidR="000A215F" w:rsidRPr="000A215F" w14:paraId="63757372" w14:textId="77777777" w:rsidTr="000A215F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6493C83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9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A3670D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City of Malolos (capital)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B5220E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720,000 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E8661A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989,000 </w:t>
            </w:r>
          </w:p>
        </w:tc>
        <w:tc>
          <w:tcPr>
            <w:tcW w:w="7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A1C665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      - 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44C716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- </w:t>
            </w:r>
          </w:p>
        </w:tc>
        <w:tc>
          <w:tcPr>
            <w:tcW w:w="8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969241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1,709,000 </w:t>
            </w:r>
          </w:p>
        </w:tc>
      </w:tr>
      <w:tr w:rsidR="000A215F" w:rsidRPr="000A215F" w14:paraId="6E4834C2" w14:textId="77777777" w:rsidTr="000A215F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BDAC038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9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0CFC17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Paombong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2FA65E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1,440,000 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0E3DD8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        - </w:t>
            </w:r>
          </w:p>
        </w:tc>
        <w:tc>
          <w:tcPr>
            <w:tcW w:w="7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673BD8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      - 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6FA609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- </w:t>
            </w:r>
          </w:p>
        </w:tc>
        <w:tc>
          <w:tcPr>
            <w:tcW w:w="8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417592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1,440,000 </w:t>
            </w:r>
          </w:p>
        </w:tc>
      </w:tr>
      <w:tr w:rsidR="000A215F" w:rsidRPr="000A215F" w14:paraId="3CD59E29" w14:textId="77777777" w:rsidTr="000A215F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31CE4B2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9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7E61FE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Pulilan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824B9B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        - 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9B363A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207,500 </w:t>
            </w:r>
          </w:p>
        </w:tc>
        <w:tc>
          <w:tcPr>
            <w:tcW w:w="7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7C1C65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      - 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5A39E9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- </w:t>
            </w:r>
          </w:p>
        </w:tc>
        <w:tc>
          <w:tcPr>
            <w:tcW w:w="8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6C9D27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207,500 </w:t>
            </w:r>
          </w:p>
        </w:tc>
      </w:tr>
      <w:tr w:rsidR="000A215F" w:rsidRPr="000A215F" w14:paraId="3C9B132D" w14:textId="77777777" w:rsidTr="000A215F">
        <w:trPr>
          <w:trHeight w:val="20"/>
        </w:trPr>
        <w:tc>
          <w:tcPr>
            <w:tcW w:w="104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A215F30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Pampanga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D4D9B8B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2,264,395.00 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554D493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3,269,904.00 </w:t>
            </w:r>
          </w:p>
        </w:tc>
        <w:tc>
          <w:tcPr>
            <w:tcW w:w="7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26BE444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1,653,950.00 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020EEE0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  -   </w:t>
            </w:r>
          </w:p>
        </w:tc>
        <w:tc>
          <w:tcPr>
            <w:tcW w:w="8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A78EFF9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7,188,249.00 </w:t>
            </w:r>
          </w:p>
        </w:tc>
      </w:tr>
      <w:tr w:rsidR="000A215F" w:rsidRPr="000A215F" w14:paraId="3B2B21F8" w14:textId="77777777" w:rsidTr="000A215F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43B7885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9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8B519F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Apalit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C7094B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360,000 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BC557D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308,000 </w:t>
            </w:r>
          </w:p>
        </w:tc>
        <w:tc>
          <w:tcPr>
            <w:tcW w:w="7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28950B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389,200 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EAB1EC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- </w:t>
            </w:r>
          </w:p>
        </w:tc>
        <w:tc>
          <w:tcPr>
            <w:tcW w:w="8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B865EE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1,057,200 </w:t>
            </w:r>
          </w:p>
        </w:tc>
      </w:tr>
      <w:tr w:rsidR="000A215F" w:rsidRPr="000A215F" w14:paraId="630F01F2" w14:textId="77777777" w:rsidTr="000A215F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0C2FE04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9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97878A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Bacolor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3799CA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        - 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13CBD3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338,700 </w:t>
            </w:r>
          </w:p>
        </w:tc>
        <w:tc>
          <w:tcPr>
            <w:tcW w:w="7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7F37CB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      - 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8C2DED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- </w:t>
            </w:r>
          </w:p>
        </w:tc>
        <w:tc>
          <w:tcPr>
            <w:tcW w:w="8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CACC5E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338,700 </w:t>
            </w:r>
          </w:p>
        </w:tc>
      </w:tr>
      <w:tr w:rsidR="000A215F" w:rsidRPr="000A215F" w14:paraId="79F37DC6" w14:textId="77777777" w:rsidTr="000A215F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1CA8BE9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9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66522B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Guagua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6B2460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        - 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5F27CE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374,186 </w:t>
            </w:r>
          </w:p>
        </w:tc>
        <w:tc>
          <w:tcPr>
            <w:tcW w:w="7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86D4C4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700,000 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9D2F41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- </w:t>
            </w:r>
          </w:p>
        </w:tc>
        <w:tc>
          <w:tcPr>
            <w:tcW w:w="8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2AB876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1,074,186 </w:t>
            </w:r>
          </w:p>
        </w:tc>
      </w:tr>
      <w:tr w:rsidR="000A215F" w:rsidRPr="000A215F" w14:paraId="6698F7FE" w14:textId="77777777" w:rsidTr="000A215F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D2D1F40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9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1499B8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Lubao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59D58E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893,875 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62546B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839,825 </w:t>
            </w:r>
          </w:p>
        </w:tc>
        <w:tc>
          <w:tcPr>
            <w:tcW w:w="7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4D70AC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236,250 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E87496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- </w:t>
            </w:r>
          </w:p>
        </w:tc>
        <w:tc>
          <w:tcPr>
            <w:tcW w:w="8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CD934F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1,969,950 </w:t>
            </w:r>
          </w:p>
        </w:tc>
      </w:tr>
      <w:tr w:rsidR="000A215F" w:rsidRPr="000A215F" w14:paraId="74631953" w14:textId="77777777" w:rsidTr="000A215F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56EB141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9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92C641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Macabebe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CC9BEE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470,160 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86DE04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        - </w:t>
            </w:r>
          </w:p>
        </w:tc>
        <w:tc>
          <w:tcPr>
            <w:tcW w:w="7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001027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      - 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7873B2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- </w:t>
            </w:r>
          </w:p>
        </w:tc>
        <w:tc>
          <w:tcPr>
            <w:tcW w:w="8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FB5119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470,160 </w:t>
            </w:r>
          </w:p>
        </w:tc>
      </w:tr>
      <w:tr w:rsidR="000A215F" w:rsidRPr="000A215F" w14:paraId="715BB800" w14:textId="77777777" w:rsidTr="000A215F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8CF7F10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9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4A50AB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Masantol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059161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90,360 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A70762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500,000 </w:t>
            </w:r>
          </w:p>
        </w:tc>
        <w:tc>
          <w:tcPr>
            <w:tcW w:w="7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D32FF1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328,500 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E2F56A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- </w:t>
            </w:r>
          </w:p>
        </w:tc>
        <w:tc>
          <w:tcPr>
            <w:tcW w:w="8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ED9435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918,860 </w:t>
            </w:r>
          </w:p>
        </w:tc>
      </w:tr>
      <w:tr w:rsidR="000A215F" w:rsidRPr="000A215F" w14:paraId="5CFA8D35" w14:textId="77777777" w:rsidTr="000A215F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6AED6DA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9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7556F7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Mexico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961F8B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90,000 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44DADB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        - </w:t>
            </w:r>
          </w:p>
        </w:tc>
        <w:tc>
          <w:tcPr>
            <w:tcW w:w="7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8CE8B6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      - 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C87032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- </w:t>
            </w:r>
          </w:p>
        </w:tc>
        <w:tc>
          <w:tcPr>
            <w:tcW w:w="8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852574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90,000 </w:t>
            </w:r>
          </w:p>
        </w:tc>
      </w:tr>
      <w:tr w:rsidR="000A215F" w:rsidRPr="000A215F" w14:paraId="180E9BF3" w14:textId="77777777" w:rsidTr="000A215F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30821B1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9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014B4F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Minalin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B2DE87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        - 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0FD02A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11,750 </w:t>
            </w:r>
          </w:p>
        </w:tc>
        <w:tc>
          <w:tcPr>
            <w:tcW w:w="7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B19D0B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      - 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E29B44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- </w:t>
            </w:r>
          </w:p>
        </w:tc>
        <w:tc>
          <w:tcPr>
            <w:tcW w:w="8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6B6BAD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11,750 </w:t>
            </w:r>
          </w:p>
        </w:tc>
      </w:tr>
      <w:tr w:rsidR="000A215F" w:rsidRPr="000A215F" w14:paraId="7613A643" w14:textId="77777777" w:rsidTr="000A215F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381736D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9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35CE47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Santo Tomas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373DAD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360,000 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46056A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897,443 </w:t>
            </w:r>
          </w:p>
        </w:tc>
        <w:tc>
          <w:tcPr>
            <w:tcW w:w="7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4A9F1A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      - 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C6A25B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- </w:t>
            </w:r>
          </w:p>
        </w:tc>
        <w:tc>
          <w:tcPr>
            <w:tcW w:w="8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4F44EA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1,257,443 </w:t>
            </w:r>
          </w:p>
        </w:tc>
      </w:tr>
      <w:tr w:rsidR="000A215F" w:rsidRPr="000A215F" w14:paraId="1E747613" w14:textId="77777777" w:rsidTr="000A215F">
        <w:trPr>
          <w:trHeight w:val="20"/>
        </w:trPr>
        <w:tc>
          <w:tcPr>
            <w:tcW w:w="104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ADE4FB3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Tarlac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DA46D80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           -   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809C1DB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409,736.00 </w:t>
            </w:r>
          </w:p>
        </w:tc>
        <w:tc>
          <w:tcPr>
            <w:tcW w:w="7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95EE03A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         -   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7CCD99B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  -   </w:t>
            </w:r>
          </w:p>
        </w:tc>
        <w:tc>
          <w:tcPr>
            <w:tcW w:w="8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8C4BC31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409,736.00 </w:t>
            </w:r>
          </w:p>
        </w:tc>
      </w:tr>
      <w:tr w:rsidR="000A215F" w:rsidRPr="000A215F" w14:paraId="4CAD7EFC" w14:textId="77777777" w:rsidTr="000A215F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4E27B4F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9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A17FAF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Camiling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AC2B52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        - 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06E552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20,326 </w:t>
            </w:r>
          </w:p>
        </w:tc>
        <w:tc>
          <w:tcPr>
            <w:tcW w:w="7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985049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      - 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4CBDAA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- </w:t>
            </w:r>
          </w:p>
        </w:tc>
        <w:tc>
          <w:tcPr>
            <w:tcW w:w="8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14DEA0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20,326 </w:t>
            </w:r>
          </w:p>
        </w:tc>
      </w:tr>
      <w:tr w:rsidR="000A215F" w:rsidRPr="000A215F" w14:paraId="363C0538" w14:textId="77777777" w:rsidTr="000A215F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6ED61BD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9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CB617B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La Paz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679302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        - 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7FA013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 6,325 </w:t>
            </w:r>
          </w:p>
        </w:tc>
        <w:tc>
          <w:tcPr>
            <w:tcW w:w="7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2CC567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      - 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9DEBB8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- </w:t>
            </w:r>
          </w:p>
        </w:tc>
        <w:tc>
          <w:tcPr>
            <w:tcW w:w="8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68A984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 6,325 </w:t>
            </w:r>
          </w:p>
        </w:tc>
      </w:tr>
      <w:tr w:rsidR="000A215F" w:rsidRPr="000A215F" w14:paraId="217A786A" w14:textId="77777777" w:rsidTr="000A215F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7A10E22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9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A8118F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Moncada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B6614F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        - 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BFDCAE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263,500 </w:t>
            </w:r>
          </w:p>
        </w:tc>
        <w:tc>
          <w:tcPr>
            <w:tcW w:w="7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81D5E7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      - 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F7DED3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- </w:t>
            </w:r>
          </w:p>
        </w:tc>
        <w:tc>
          <w:tcPr>
            <w:tcW w:w="8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2C31AD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263,500 </w:t>
            </w:r>
          </w:p>
        </w:tc>
      </w:tr>
      <w:tr w:rsidR="000A215F" w:rsidRPr="000A215F" w14:paraId="3BE161EC" w14:textId="77777777" w:rsidTr="000A215F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26A47AE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9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4CE1DB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Paniqui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81944F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        - 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235705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119,585 </w:t>
            </w:r>
          </w:p>
        </w:tc>
        <w:tc>
          <w:tcPr>
            <w:tcW w:w="7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CE16C2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      - 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4BF64D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- </w:t>
            </w:r>
          </w:p>
        </w:tc>
        <w:tc>
          <w:tcPr>
            <w:tcW w:w="8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34E27B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119,585 </w:t>
            </w:r>
          </w:p>
        </w:tc>
      </w:tr>
      <w:tr w:rsidR="000A215F" w:rsidRPr="000A215F" w14:paraId="1F9D9EE8" w14:textId="77777777" w:rsidTr="000A215F">
        <w:trPr>
          <w:trHeight w:val="20"/>
        </w:trPr>
        <w:tc>
          <w:tcPr>
            <w:tcW w:w="104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50768163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CALABARZON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6D4E86F5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           -   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789C5698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29,462.00 </w:t>
            </w:r>
          </w:p>
        </w:tc>
        <w:tc>
          <w:tcPr>
            <w:tcW w:w="7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20B2ED26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         -   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0B407BE3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  -   </w:t>
            </w:r>
          </w:p>
        </w:tc>
        <w:tc>
          <w:tcPr>
            <w:tcW w:w="8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43DD65F7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29,462.00 </w:t>
            </w:r>
          </w:p>
        </w:tc>
      </w:tr>
      <w:tr w:rsidR="000A215F" w:rsidRPr="000A215F" w14:paraId="2DD605FD" w14:textId="77777777" w:rsidTr="000A215F">
        <w:trPr>
          <w:trHeight w:val="20"/>
        </w:trPr>
        <w:tc>
          <w:tcPr>
            <w:tcW w:w="104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CE5EC84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Batangas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BAF73AC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           -   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4F560BB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24,000.00 </w:t>
            </w:r>
          </w:p>
        </w:tc>
        <w:tc>
          <w:tcPr>
            <w:tcW w:w="7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48CB834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         -   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5838DA9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  -   </w:t>
            </w:r>
          </w:p>
        </w:tc>
        <w:tc>
          <w:tcPr>
            <w:tcW w:w="8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2DE8662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24,000.00 </w:t>
            </w:r>
          </w:p>
        </w:tc>
      </w:tr>
      <w:tr w:rsidR="000A215F" w:rsidRPr="000A215F" w14:paraId="4035F758" w14:textId="77777777" w:rsidTr="000A215F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6B09115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9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BA98C3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Calaca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834B48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      -   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EBC5DA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24,000.00 </w:t>
            </w:r>
          </w:p>
        </w:tc>
        <w:tc>
          <w:tcPr>
            <w:tcW w:w="7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11F49E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    -   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E2229F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-   </w:t>
            </w:r>
          </w:p>
        </w:tc>
        <w:tc>
          <w:tcPr>
            <w:tcW w:w="8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5703B4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24,000.00 </w:t>
            </w:r>
          </w:p>
        </w:tc>
      </w:tr>
      <w:tr w:rsidR="000A215F" w:rsidRPr="000A215F" w14:paraId="21DBCECA" w14:textId="77777777" w:rsidTr="000A215F">
        <w:trPr>
          <w:trHeight w:val="20"/>
        </w:trPr>
        <w:tc>
          <w:tcPr>
            <w:tcW w:w="104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15EB479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Laguna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93E6710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           -   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A04BA3C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 5,462.00 </w:t>
            </w:r>
          </w:p>
        </w:tc>
        <w:tc>
          <w:tcPr>
            <w:tcW w:w="7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2697F71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         -   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44ADE41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  -   </w:t>
            </w:r>
          </w:p>
        </w:tc>
        <w:tc>
          <w:tcPr>
            <w:tcW w:w="8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73D330A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 5,462.00 </w:t>
            </w:r>
          </w:p>
        </w:tc>
      </w:tr>
      <w:tr w:rsidR="000A215F" w:rsidRPr="000A215F" w14:paraId="7D72806F" w14:textId="77777777" w:rsidTr="000A215F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898F227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sz w:val="20"/>
                <w:szCs w:val="20"/>
              </w:rPr>
              <w:lastRenderedPageBreak/>
              <w:t> </w:t>
            </w:r>
          </w:p>
        </w:tc>
        <w:tc>
          <w:tcPr>
            <w:tcW w:w="9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8E82AE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Paete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38361C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      -   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80B566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5,462.00 </w:t>
            </w:r>
          </w:p>
        </w:tc>
        <w:tc>
          <w:tcPr>
            <w:tcW w:w="7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BBF32E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    -   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6CFF7B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-   </w:t>
            </w:r>
          </w:p>
        </w:tc>
        <w:tc>
          <w:tcPr>
            <w:tcW w:w="8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91EE5E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5,462.00 </w:t>
            </w:r>
          </w:p>
        </w:tc>
      </w:tr>
      <w:tr w:rsidR="000A215F" w:rsidRPr="000A215F" w14:paraId="3E4F52EC" w14:textId="77777777" w:rsidTr="000A215F">
        <w:trPr>
          <w:trHeight w:val="20"/>
        </w:trPr>
        <w:tc>
          <w:tcPr>
            <w:tcW w:w="104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2CB61EEE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CAR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61CD6CFF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1,190,935.41 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20DB58FE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351,748.00 </w:t>
            </w:r>
          </w:p>
        </w:tc>
        <w:tc>
          <w:tcPr>
            <w:tcW w:w="7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19F1C066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         -   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6A6EBE67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  -   </w:t>
            </w:r>
          </w:p>
        </w:tc>
        <w:tc>
          <w:tcPr>
            <w:tcW w:w="8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358B5BD9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1,542,683.41 </w:t>
            </w:r>
          </w:p>
        </w:tc>
      </w:tr>
      <w:tr w:rsidR="000A215F" w:rsidRPr="000A215F" w14:paraId="0AFCEEC1" w14:textId="77777777" w:rsidTr="000A215F">
        <w:trPr>
          <w:trHeight w:val="20"/>
        </w:trPr>
        <w:tc>
          <w:tcPr>
            <w:tcW w:w="104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42CFF54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Abra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D4BF9F4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1,101,991.52 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6C0E792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348,178.00 </w:t>
            </w:r>
          </w:p>
        </w:tc>
        <w:tc>
          <w:tcPr>
            <w:tcW w:w="7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180B563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         -   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1BB7FCB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  -   </w:t>
            </w:r>
          </w:p>
        </w:tc>
        <w:tc>
          <w:tcPr>
            <w:tcW w:w="8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12246A5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1,450,169.52 </w:t>
            </w:r>
          </w:p>
        </w:tc>
      </w:tr>
      <w:tr w:rsidR="000A215F" w:rsidRPr="000A215F" w14:paraId="7B088280" w14:textId="77777777" w:rsidTr="000A215F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460082E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9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268AAE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Bangued (capital)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A2F101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105,234.02 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048B41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14,000.00 </w:t>
            </w:r>
          </w:p>
        </w:tc>
        <w:tc>
          <w:tcPr>
            <w:tcW w:w="7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5F18EC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    -   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4C0D8B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-   </w:t>
            </w:r>
          </w:p>
        </w:tc>
        <w:tc>
          <w:tcPr>
            <w:tcW w:w="8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B0786B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119,234.02 </w:t>
            </w:r>
          </w:p>
        </w:tc>
      </w:tr>
      <w:tr w:rsidR="000A215F" w:rsidRPr="000A215F" w14:paraId="05165C2C" w14:textId="77777777" w:rsidTr="000A215F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0835C58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9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7A488E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Bucay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3E25FB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97,139.25 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440971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      -   </w:t>
            </w:r>
          </w:p>
        </w:tc>
        <w:tc>
          <w:tcPr>
            <w:tcW w:w="7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2B062D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    -   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98A2D1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-   </w:t>
            </w:r>
          </w:p>
        </w:tc>
        <w:tc>
          <w:tcPr>
            <w:tcW w:w="8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AB2E27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97,139.25 </w:t>
            </w:r>
          </w:p>
        </w:tc>
      </w:tr>
      <w:tr w:rsidR="000A215F" w:rsidRPr="000A215F" w14:paraId="7381B85C" w14:textId="77777777" w:rsidTr="000A215F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5DABAD5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9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3E55B7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Dolores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6B539A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      -   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731A2D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2,268.00 </w:t>
            </w:r>
          </w:p>
        </w:tc>
        <w:tc>
          <w:tcPr>
            <w:tcW w:w="7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C02B62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    -   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4D0BD1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-   </w:t>
            </w:r>
          </w:p>
        </w:tc>
        <w:tc>
          <w:tcPr>
            <w:tcW w:w="8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CB3A20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2,268.00 </w:t>
            </w:r>
          </w:p>
        </w:tc>
      </w:tr>
      <w:tr w:rsidR="000A215F" w:rsidRPr="000A215F" w14:paraId="514ED425" w14:textId="77777777" w:rsidTr="000A215F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28AA059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9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366B26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Lagangilang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B94B19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296,214.75 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82E410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115,500.00 </w:t>
            </w:r>
          </w:p>
        </w:tc>
        <w:tc>
          <w:tcPr>
            <w:tcW w:w="7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73F574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    -   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9C5375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-   </w:t>
            </w:r>
          </w:p>
        </w:tc>
        <w:tc>
          <w:tcPr>
            <w:tcW w:w="8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3A940F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411,714.75 </w:t>
            </w:r>
          </w:p>
        </w:tc>
      </w:tr>
      <w:tr w:rsidR="000A215F" w:rsidRPr="000A215F" w14:paraId="63CEDCC7" w14:textId="77777777" w:rsidTr="000A215F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82D8155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9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C77750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Lagayan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39254F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69,956.25 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591B18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68,750.00 </w:t>
            </w:r>
          </w:p>
        </w:tc>
        <w:tc>
          <w:tcPr>
            <w:tcW w:w="7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7147ED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    -   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E131A0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-   </w:t>
            </w:r>
          </w:p>
        </w:tc>
        <w:tc>
          <w:tcPr>
            <w:tcW w:w="8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39C1DC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138,706.25 </w:t>
            </w:r>
          </w:p>
        </w:tc>
      </w:tr>
      <w:tr w:rsidR="000A215F" w:rsidRPr="000A215F" w14:paraId="14570596" w14:textId="77777777" w:rsidTr="000A215F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1F89F8E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9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0DB539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Pidigan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EE0CBF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9,594.00 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6BC857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4,800.00 </w:t>
            </w:r>
          </w:p>
        </w:tc>
        <w:tc>
          <w:tcPr>
            <w:tcW w:w="7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F179FD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    -   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E1A439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-   </w:t>
            </w:r>
          </w:p>
        </w:tc>
        <w:tc>
          <w:tcPr>
            <w:tcW w:w="8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65D2DC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14,394.00 </w:t>
            </w:r>
          </w:p>
        </w:tc>
      </w:tr>
      <w:tr w:rsidR="000A215F" w:rsidRPr="000A215F" w14:paraId="53ED5E2E" w14:textId="77777777" w:rsidTr="000A215F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97DFFCA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9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CAE058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 Isidro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0D6263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5,996.25 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8468AD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      -   </w:t>
            </w:r>
          </w:p>
        </w:tc>
        <w:tc>
          <w:tcPr>
            <w:tcW w:w="7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B0804D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    -   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36E070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-   </w:t>
            </w:r>
          </w:p>
        </w:tc>
        <w:tc>
          <w:tcPr>
            <w:tcW w:w="8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4D1A0E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5,996.25 </w:t>
            </w:r>
          </w:p>
        </w:tc>
      </w:tr>
      <w:tr w:rsidR="000A215F" w:rsidRPr="000A215F" w14:paraId="3C3B6BAC" w14:textId="77777777" w:rsidTr="000A215F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442F568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9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CD89CC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 Quintin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2C29FC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      -   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5357FB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16,800.00 </w:t>
            </w:r>
          </w:p>
        </w:tc>
        <w:tc>
          <w:tcPr>
            <w:tcW w:w="7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62EAD6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    -   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D7E57D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-   </w:t>
            </w:r>
          </w:p>
        </w:tc>
        <w:tc>
          <w:tcPr>
            <w:tcW w:w="8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8BCCC6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16,800.00 </w:t>
            </w:r>
          </w:p>
        </w:tc>
      </w:tr>
      <w:tr w:rsidR="000A215F" w:rsidRPr="000A215F" w14:paraId="02869F4A" w14:textId="77777777" w:rsidTr="000A215F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E9E719C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9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795C7E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Villaviciosa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DE1A0D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517,857.00 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9A3B1E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126,060.00 </w:t>
            </w:r>
          </w:p>
        </w:tc>
        <w:tc>
          <w:tcPr>
            <w:tcW w:w="7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DAB1EF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    -   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E8F4F7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-   </w:t>
            </w:r>
          </w:p>
        </w:tc>
        <w:tc>
          <w:tcPr>
            <w:tcW w:w="8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0A8B15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643,917.00 </w:t>
            </w:r>
          </w:p>
        </w:tc>
      </w:tr>
      <w:tr w:rsidR="000A215F" w:rsidRPr="000A215F" w14:paraId="00763C6F" w14:textId="77777777" w:rsidTr="000A215F">
        <w:trPr>
          <w:trHeight w:val="20"/>
        </w:trPr>
        <w:tc>
          <w:tcPr>
            <w:tcW w:w="104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1999AB3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Benguet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CD07D13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74,195.74 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55B2DA4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 3,570.00 </w:t>
            </w:r>
          </w:p>
        </w:tc>
        <w:tc>
          <w:tcPr>
            <w:tcW w:w="7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5F2E163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         -   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1BD99FD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  -   </w:t>
            </w:r>
          </w:p>
        </w:tc>
        <w:tc>
          <w:tcPr>
            <w:tcW w:w="8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1C93EAC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77,765.74 </w:t>
            </w:r>
          </w:p>
        </w:tc>
      </w:tr>
      <w:tr w:rsidR="000A215F" w:rsidRPr="000A215F" w14:paraId="24811110" w14:textId="77777777" w:rsidTr="000A215F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2F920AD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9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676916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Baguio City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3746F0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19,024.74 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A925C6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3,570.00 </w:t>
            </w:r>
          </w:p>
        </w:tc>
        <w:tc>
          <w:tcPr>
            <w:tcW w:w="7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1B0CCB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    -   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C6CF37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-   </w:t>
            </w:r>
          </w:p>
        </w:tc>
        <w:tc>
          <w:tcPr>
            <w:tcW w:w="8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085A67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22,594.74 </w:t>
            </w:r>
          </w:p>
        </w:tc>
      </w:tr>
      <w:tr w:rsidR="000A215F" w:rsidRPr="000A215F" w14:paraId="40B3B01A" w14:textId="77777777" w:rsidTr="000A215F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6785F05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9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E1EBE0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Buguias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22DEE5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17,757.00 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CDCDF6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      -   </w:t>
            </w:r>
          </w:p>
        </w:tc>
        <w:tc>
          <w:tcPr>
            <w:tcW w:w="7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6316E2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    -   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719EA4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-   </w:t>
            </w:r>
          </w:p>
        </w:tc>
        <w:tc>
          <w:tcPr>
            <w:tcW w:w="8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DFB872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17,757.00 </w:t>
            </w:r>
          </w:p>
        </w:tc>
      </w:tr>
      <w:tr w:rsidR="000A215F" w:rsidRPr="000A215F" w14:paraId="0BB18CC7" w14:textId="77777777" w:rsidTr="000A215F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877A23F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9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982BB2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Kapangan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D11937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4,439.25 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C12CBE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      -   </w:t>
            </w:r>
          </w:p>
        </w:tc>
        <w:tc>
          <w:tcPr>
            <w:tcW w:w="7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DE6617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    -   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FF5DDE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-   </w:t>
            </w:r>
          </w:p>
        </w:tc>
        <w:tc>
          <w:tcPr>
            <w:tcW w:w="8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C0DB81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4,439.25 </w:t>
            </w:r>
          </w:p>
        </w:tc>
      </w:tr>
      <w:tr w:rsidR="000A215F" w:rsidRPr="000A215F" w14:paraId="541CB7AB" w14:textId="77777777" w:rsidTr="000A215F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5726883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9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20489A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Kibungan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8DFBB5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1,479.75 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FE3EB3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      -   </w:t>
            </w:r>
          </w:p>
        </w:tc>
        <w:tc>
          <w:tcPr>
            <w:tcW w:w="7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B82634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    -   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9E762D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-   </w:t>
            </w:r>
          </w:p>
        </w:tc>
        <w:tc>
          <w:tcPr>
            <w:tcW w:w="8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287BA8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1,479.75 </w:t>
            </w:r>
          </w:p>
        </w:tc>
      </w:tr>
      <w:tr w:rsidR="000A215F" w:rsidRPr="000A215F" w14:paraId="60D0F318" w14:textId="77777777" w:rsidTr="000A215F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CBEFA94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9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9FE956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Tuba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C785E6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31,495.00 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689390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      -   </w:t>
            </w:r>
          </w:p>
        </w:tc>
        <w:tc>
          <w:tcPr>
            <w:tcW w:w="7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F1A7F8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    -   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C5B8D2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-   </w:t>
            </w:r>
          </w:p>
        </w:tc>
        <w:tc>
          <w:tcPr>
            <w:tcW w:w="8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50476D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31,495.00 </w:t>
            </w:r>
          </w:p>
        </w:tc>
      </w:tr>
      <w:tr w:rsidR="000A215F" w:rsidRPr="000A215F" w14:paraId="3AF5B689" w14:textId="77777777" w:rsidTr="000A215F">
        <w:trPr>
          <w:trHeight w:val="20"/>
        </w:trPr>
        <w:tc>
          <w:tcPr>
            <w:tcW w:w="104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B0AB908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Mountain Province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5695586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14,748.15 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502EBEA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           -   </w:t>
            </w:r>
          </w:p>
        </w:tc>
        <w:tc>
          <w:tcPr>
            <w:tcW w:w="7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C216220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         -   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7BE319A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  -   </w:t>
            </w:r>
          </w:p>
        </w:tc>
        <w:tc>
          <w:tcPr>
            <w:tcW w:w="8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681C1D5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14,748.15 </w:t>
            </w:r>
          </w:p>
        </w:tc>
      </w:tr>
      <w:tr w:rsidR="000A215F" w:rsidRPr="000A215F" w14:paraId="7C427B52" w14:textId="77777777" w:rsidTr="000A215F">
        <w:trPr>
          <w:trHeight w:val="20"/>
        </w:trPr>
        <w:tc>
          <w:tcPr>
            <w:tcW w:w="8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F687B69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9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535C95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Tadian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13C0A2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14,748.15 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D1CE09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      -   </w:t>
            </w:r>
          </w:p>
        </w:tc>
        <w:tc>
          <w:tcPr>
            <w:tcW w:w="7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D9F82C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    -   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12A613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-   </w:t>
            </w:r>
          </w:p>
        </w:tc>
        <w:tc>
          <w:tcPr>
            <w:tcW w:w="8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79E492" w14:textId="77777777" w:rsidR="000A215F" w:rsidRPr="000A215F" w:rsidRDefault="000A215F" w:rsidP="000A215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0A215F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14,748.15 </w:t>
            </w:r>
          </w:p>
        </w:tc>
      </w:tr>
    </w:tbl>
    <w:p w14:paraId="7DE96F35" w14:textId="77777777" w:rsidR="007336D1" w:rsidRDefault="007336D1" w:rsidP="00381418">
      <w:pPr>
        <w:pStyle w:val="NoSpacing1"/>
        <w:contextualSpacing/>
        <w:jc w:val="right"/>
        <w:rPr>
          <w:rFonts w:ascii="Arial" w:hAnsi="Arial" w:cs="Arial"/>
          <w:bCs/>
          <w:i/>
          <w:color w:val="0070C0"/>
          <w:sz w:val="16"/>
          <w:szCs w:val="24"/>
          <w:lang w:val="en-PH"/>
        </w:rPr>
      </w:pPr>
    </w:p>
    <w:p w14:paraId="5BDB320B" w14:textId="61B59682" w:rsidR="0036586F" w:rsidRDefault="007F47BE" w:rsidP="00381418">
      <w:pPr>
        <w:pStyle w:val="NoSpacing1"/>
        <w:contextualSpacing/>
        <w:jc w:val="right"/>
        <w:rPr>
          <w:rFonts w:ascii="Arial" w:hAnsi="Arial" w:cs="Arial"/>
          <w:bCs/>
          <w:i/>
          <w:color w:val="0070C0"/>
          <w:sz w:val="16"/>
          <w:szCs w:val="24"/>
          <w:lang w:val="en-PH"/>
        </w:rPr>
      </w:pPr>
      <w:r w:rsidRPr="00F91A97">
        <w:rPr>
          <w:rFonts w:ascii="Arial" w:hAnsi="Arial" w:cs="Arial"/>
          <w:bCs/>
          <w:i/>
          <w:color w:val="0070C0"/>
          <w:sz w:val="16"/>
          <w:szCs w:val="24"/>
          <w:lang w:val="en-PH"/>
        </w:rPr>
        <w:t>Sources:</w:t>
      </w:r>
      <w:r w:rsidR="00381418">
        <w:rPr>
          <w:rFonts w:ascii="Arial" w:hAnsi="Arial" w:cs="Arial"/>
          <w:bCs/>
          <w:i/>
          <w:color w:val="0070C0"/>
          <w:sz w:val="16"/>
          <w:szCs w:val="24"/>
          <w:lang w:val="en-PH"/>
        </w:rPr>
        <w:t xml:space="preserve"> </w:t>
      </w:r>
      <w:r w:rsidRPr="00F91A97">
        <w:rPr>
          <w:rFonts w:ascii="Arial" w:hAnsi="Arial" w:cs="Arial"/>
          <w:bCs/>
          <w:i/>
          <w:color w:val="0070C0"/>
          <w:sz w:val="16"/>
          <w:szCs w:val="24"/>
          <w:lang w:val="en-PH"/>
        </w:rPr>
        <w:t>DSWD-FOs</w:t>
      </w:r>
      <w:r w:rsidR="00381418">
        <w:t xml:space="preserve"> </w:t>
      </w:r>
      <w:r w:rsidRPr="00F91A97">
        <w:rPr>
          <w:rFonts w:ascii="Arial" w:hAnsi="Arial" w:cs="Arial"/>
          <w:bCs/>
          <w:i/>
          <w:color w:val="0070C0"/>
          <w:sz w:val="16"/>
          <w:szCs w:val="24"/>
          <w:lang w:val="en-PH"/>
        </w:rPr>
        <w:t>I,</w:t>
      </w:r>
      <w:r w:rsidR="00381418">
        <w:rPr>
          <w:rFonts w:ascii="Arial" w:hAnsi="Arial" w:cs="Arial"/>
          <w:bCs/>
          <w:i/>
          <w:color w:val="0070C0"/>
          <w:sz w:val="16"/>
          <w:szCs w:val="24"/>
          <w:lang w:val="en-PH"/>
        </w:rPr>
        <w:t xml:space="preserve"> </w:t>
      </w:r>
      <w:r w:rsidRPr="00F91A97">
        <w:rPr>
          <w:rFonts w:ascii="Arial" w:hAnsi="Arial" w:cs="Arial"/>
          <w:bCs/>
          <w:i/>
          <w:color w:val="0070C0"/>
          <w:sz w:val="16"/>
          <w:szCs w:val="24"/>
          <w:lang w:val="en-PH"/>
        </w:rPr>
        <w:t>III,</w:t>
      </w:r>
      <w:r w:rsidR="00381418">
        <w:rPr>
          <w:rFonts w:ascii="Arial" w:hAnsi="Arial" w:cs="Arial"/>
          <w:bCs/>
          <w:i/>
          <w:color w:val="0070C0"/>
          <w:sz w:val="16"/>
          <w:szCs w:val="24"/>
          <w:lang w:val="en-PH"/>
        </w:rPr>
        <w:t xml:space="preserve"> </w:t>
      </w:r>
      <w:r w:rsidRPr="00F91A97">
        <w:rPr>
          <w:rFonts w:ascii="Arial" w:hAnsi="Arial" w:cs="Arial"/>
          <w:bCs/>
          <w:i/>
          <w:color w:val="0070C0"/>
          <w:sz w:val="16"/>
          <w:szCs w:val="24"/>
          <w:lang w:val="en-PH"/>
        </w:rPr>
        <w:t>CAR,</w:t>
      </w:r>
      <w:r w:rsidR="00381418">
        <w:rPr>
          <w:rFonts w:ascii="Arial" w:hAnsi="Arial" w:cs="Arial"/>
          <w:bCs/>
          <w:i/>
          <w:color w:val="0070C0"/>
          <w:sz w:val="16"/>
          <w:szCs w:val="24"/>
          <w:lang w:val="en-PH"/>
        </w:rPr>
        <w:t xml:space="preserve"> </w:t>
      </w:r>
      <w:r w:rsidRPr="00F91A97">
        <w:rPr>
          <w:rFonts w:ascii="Arial" w:hAnsi="Arial" w:cs="Arial"/>
          <w:bCs/>
          <w:i/>
          <w:color w:val="0070C0"/>
          <w:sz w:val="16"/>
          <w:szCs w:val="24"/>
          <w:lang w:val="en-PH"/>
        </w:rPr>
        <w:t>NCR,</w:t>
      </w:r>
      <w:r w:rsidR="00381418">
        <w:rPr>
          <w:rFonts w:ascii="Arial" w:hAnsi="Arial" w:cs="Arial"/>
          <w:bCs/>
          <w:i/>
          <w:color w:val="0070C0"/>
          <w:sz w:val="16"/>
          <w:szCs w:val="24"/>
          <w:lang w:val="en-PH"/>
        </w:rPr>
        <w:t xml:space="preserve"> </w:t>
      </w:r>
      <w:r>
        <w:rPr>
          <w:rFonts w:ascii="Arial" w:hAnsi="Arial" w:cs="Arial"/>
          <w:bCs/>
          <w:i/>
          <w:color w:val="0070C0"/>
          <w:sz w:val="16"/>
          <w:szCs w:val="24"/>
          <w:lang w:val="en-PH"/>
        </w:rPr>
        <w:t>and</w:t>
      </w:r>
      <w:r w:rsidR="00381418">
        <w:rPr>
          <w:rFonts w:ascii="Arial" w:hAnsi="Arial" w:cs="Arial"/>
          <w:bCs/>
          <w:i/>
          <w:color w:val="0070C0"/>
          <w:sz w:val="16"/>
          <w:szCs w:val="24"/>
          <w:lang w:val="en-PH"/>
        </w:rPr>
        <w:t xml:space="preserve"> </w:t>
      </w:r>
      <w:r w:rsidRPr="00F91A97">
        <w:rPr>
          <w:rFonts w:ascii="Arial" w:hAnsi="Arial" w:cs="Arial"/>
          <w:bCs/>
          <w:i/>
          <w:color w:val="0070C0"/>
          <w:sz w:val="16"/>
          <w:szCs w:val="24"/>
          <w:lang w:val="en-PH"/>
        </w:rPr>
        <w:t>CALABARZON</w:t>
      </w:r>
    </w:p>
    <w:p w14:paraId="25458CA6" w14:textId="743FF991" w:rsidR="00CD6FFB" w:rsidRDefault="00CD6FFB" w:rsidP="00381418">
      <w:pPr>
        <w:spacing w:after="0" w:line="240" w:lineRule="auto"/>
        <w:contextualSpacing/>
        <w:rPr>
          <w:rFonts w:ascii="Arial Bold" w:eastAsia="Times New Roman" w:hAnsi="Arial Bold" w:cs="Arial"/>
          <w:b/>
          <w:caps/>
          <w:color w:val="002060"/>
          <w:sz w:val="24"/>
          <w:szCs w:val="24"/>
        </w:rPr>
      </w:pPr>
    </w:p>
    <w:p w14:paraId="49A688A2" w14:textId="77777777" w:rsidR="009C31A0" w:rsidRPr="009C31A0" w:rsidRDefault="009C31A0" w:rsidP="00381418">
      <w:pPr>
        <w:spacing w:after="0" w:line="240" w:lineRule="auto"/>
        <w:contextualSpacing/>
        <w:rPr>
          <w:rFonts w:ascii="Arial Bold" w:eastAsia="Times New Roman" w:hAnsi="Arial Bold" w:cs="Arial"/>
          <w:b/>
          <w:caps/>
          <w:color w:val="002060"/>
          <w:sz w:val="24"/>
          <w:szCs w:val="24"/>
        </w:rPr>
      </w:pPr>
    </w:p>
    <w:p w14:paraId="58BB7466" w14:textId="77777777" w:rsidR="000A215F" w:rsidRDefault="000A215F">
      <w:pPr>
        <w:rPr>
          <w:rFonts w:ascii="Arial Bold" w:eastAsia="Times New Roman" w:hAnsi="Arial Bold" w:cs="Arial"/>
          <w:b/>
          <w:caps/>
          <w:color w:val="002060"/>
          <w:sz w:val="28"/>
          <w:szCs w:val="24"/>
        </w:rPr>
      </w:pPr>
      <w:r>
        <w:rPr>
          <w:rFonts w:ascii="Arial Bold" w:hAnsi="Arial Bold" w:cs="Arial"/>
          <w:caps/>
          <w:color w:val="002060"/>
          <w:sz w:val="28"/>
          <w:szCs w:val="24"/>
        </w:rPr>
        <w:br w:type="page"/>
      </w:r>
    </w:p>
    <w:p w14:paraId="7BDBE963" w14:textId="264FA6B7" w:rsidR="0073399A" w:rsidRPr="006F3690" w:rsidRDefault="0073399A" w:rsidP="00381418">
      <w:pPr>
        <w:pStyle w:val="Heading1"/>
        <w:spacing w:before="0" w:after="0"/>
        <w:contextualSpacing/>
        <w:rPr>
          <w:rFonts w:ascii="Arial Bold" w:hAnsi="Arial Bold" w:cs="Arial"/>
          <w:b w:val="0"/>
          <w:caps/>
          <w:color w:val="002060"/>
          <w:sz w:val="28"/>
          <w:szCs w:val="24"/>
        </w:rPr>
      </w:pPr>
      <w:r w:rsidRPr="006F3690">
        <w:rPr>
          <w:rFonts w:ascii="Arial Bold" w:hAnsi="Arial Bold" w:cs="Arial"/>
          <w:caps/>
          <w:color w:val="002060"/>
          <w:sz w:val="28"/>
          <w:szCs w:val="24"/>
        </w:rPr>
        <w:lastRenderedPageBreak/>
        <w:t>Situational</w:t>
      </w:r>
      <w:r w:rsidR="00381418">
        <w:rPr>
          <w:rFonts w:ascii="Arial Bold" w:hAnsi="Arial Bold" w:cs="Arial"/>
          <w:caps/>
          <w:color w:val="002060"/>
          <w:sz w:val="28"/>
          <w:szCs w:val="24"/>
        </w:rPr>
        <w:t xml:space="preserve"> </w:t>
      </w:r>
      <w:r w:rsidRPr="006F3690">
        <w:rPr>
          <w:rFonts w:ascii="Arial Bold" w:hAnsi="Arial Bold" w:cs="Arial"/>
          <w:caps/>
          <w:color w:val="002060"/>
          <w:sz w:val="28"/>
          <w:szCs w:val="24"/>
        </w:rPr>
        <w:t>Reports</w:t>
      </w:r>
    </w:p>
    <w:p w14:paraId="3E9575C6" w14:textId="77777777" w:rsidR="0073399A" w:rsidRPr="005401C3" w:rsidRDefault="0073399A" w:rsidP="00381418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color w:val="FF0000"/>
          <w:sz w:val="24"/>
          <w:szCs w:val="24"/>
        </w:rPr>
      </w:pPr>
    </w:p>
    <w:p w14:paraId="06D3FBAF" w14:textId="77777777" w:rsidR="0073399A" w:rsidRPr="005401C3" w:rsidRDefault="0073399A" w:rsidP="00381418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color w:val="000000" w:themeColor="text1"/>
          <w:sz w:val="24"/>
          <w:szCs w:val="24"/>
        </w:rPr>
      </w:pPr>
      <w:r w:rsidRPr="005401C3">
        <w:rPr>
          <w:rFonts w:ascii="Arial" w:eastAsia="Arial" w:hAnsi="Arial" w:cs="Arial"/>
          <w:b/>
          <w:color w:val="000000" w:themeColor="text1"/>
          <w:sz w:val="24"/>
          <w:szCs w:val="24"/>
        </w:rPr>
        <w:t>DSWD-DRMB</w:t>
      </w:r>
    </w:p>
    <w:tbl>
      <w:tblPr>
        <w:tblW w:w="5000" w:type="pct"/>
        <w:tblLook w:val="0400" w:firstRow="0" w:lastRow="0" w:firstColumn="0" w:lastColumn="0" w:noHBand="0" w:noVBand="1"/>
      </w:tblPr>
      <w:tblGrid>
        <w:gridCol w:w="2256"/>
        <w:gridCol w:w="13133"/>
      </w:tblGrid>
      <w:tr w:rsidR="0073399A" w:rsidRPr="00335995" w14:paraId="05DBE771" w14:textId="77777777" w:rsidTr="00851E60">
        <w:trPr>
          <w:trHeight w:val="20"/>
          <w:tblHeader/>
        </w:trPr>
        <w:tc>
          <w:tcPr>
            <w:tcW w:w="7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D6B1862" w14:textId="77777777" w:rsidR="0073399A" w:rsidRPr="00335995" w:rsidRDefault="0073399A" w:rsidP="0038141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00335995">
              <w:rPr>
                <w:rFonts w:ascii="Arial" w:eastAsia="Arial" w:hAnsi="Arial" w:cs="Arial"/>
                <w:b/>
                <w:color w:val="000000" w:themeColor="text1"/>
                <w:sz w:val="20"/>
                <w:szCs w:val="20"/>
              </w:rPr>
              <w:t>DATE</w:t>
            </w:r>
          </w:p>
        </w:tc>
        <w:tc>
          <w:tcPr>
            <w:tcW w:w="4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09316BB" w14:textId="6CC40A32" w:rsidR="0073399A" w:rsidRPr="00335995" w:rsidRDefault="0073399A" w:rsidP="0038141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00335995">
              <w:rPr>
                <w:rFonts w:ascii="Arial" w:eastAsia="Arial" w:hAnsi="Arial" w:cs="Arial"/>
                <w:b/>
                <w:color w:val="000000" w:themeColor="text1"/>
                <w:sz w:val="20"/>
                <w:szCs w:val="20"/>
              </w:rPr>
              <w:t>SITUATIONS</w:t>
            </w:r>
            <w:r w:rsidR="00381418">
              <w:rPr>
                <w:rFonts w:ascii="Arial" w:eastAsia="Arial" w:hAnsi="Arial" w:cs="Arial"/>
                <w:b/>
                <w:color w:val="000000" w:themeColor="text1"/>
                <w:sz w:val="20"/>
                <w:szCs w:val="20"/>
              </w:rPr>
              <w:t xml:space="preserve"> </w:t>
            </w:r>
            <w:r w:rsidRPr="00335995">
              <w:rPr>
                <w:rFonts w:ascii="Arial" w:eastAsia="Arial" w:hAnsi="Arial" w:cs="Arial"/>
                <w:b/>
                <w:color w:val="000000" w:themeColor="text1"/>
                <w:sz w:val="20"/>
                <w:szCs w:val="20"/>
              </w:rPr>
              <w:t>/</w:t>
            </w:r>
            <w:r w:rsidR="00381418">
              <w:rPr>
                <w:rFonts w:ascii="Arial" w:eastAsia="Arial" w:hAnsi="Arial" w:cs="Arial"/>
                <w:b/>
                <w:color w:val="000000" w:themeColor="text1"/>
                <w:sz w:val="20"/>
                <w:szCs w:val="20"/>
              </w:rPr>
              <w:t xml:space="preserve"> </w:t>
            </w:r>
            <w:r w:rsidRPr="00335995">
              <w:rPr>
                <w:rFonts w:ascii="Arial" w:eastAsia="Arial" w:hAnsi="Arial" w:cs="Arial"/>
                <w:b/>
                <w:color w:val="000000" w:themeColor="text1"/>
                <w:sz w:val="20"/>
                <w:szCs w:val="20"/>
              </w:rPr>
              <w:t>ACTIONS</w:t>
            </w:r>
            <w:r w:rsidR="00381418">
              <w:rPr>
                <w:rFonts w:ascii="Arial" w:eastAsia="Arial" w:hAnsi="Arial" w:cs="Arial"/>
                <w:b/>
                <w:color w:val="000000" w:themeColor="text1"/>
                <w:sz w:val="20"/>
                <w:szCs w:val="20"/>
              </w:rPr>
              <w:t xml:space="preserve"> </w:t>
            </w:r>
            <w:r w:rsidRPr="00335995">
              <w:rPr>
                <w:rFonts w:ascii="Arial" w:eastAsia="Arial" w:hAnsi="Arial" w:cs="Arial"/>
                <w:b/>
                <w:color w:val="000000" w:themeColor="text1"/>
                <w:sz w:val="20"/>
                <w:szCs w:val="20"/>
              </w:rPr>
              <w:t>UNDERTAKEN</w:t>
            </w:r>
          </w:p>
        </w:tc>
      </w:tr>
      <w:tr w:rsidR="0073399A" w:rsidRPr="00335995" w14:paraId="7461AA9F" w14:textId="77777777" w:rsidTr="00851E60">
        <w:trPr>
          <w:trHeight w:val="20"/>
        </w:trPr>
        <w:tc>
          <w:tcPr>
            <w:tcW w:w="7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04A95EB" w14:textId="1EC5411E" w:rsidR="0073399A" w:rsidRPr="00335995" w:rsidRDefault="0073399A" w:rsidP="0038141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-23"/>
              <w:contextualSpacing/>
              <w:jc w:val="center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July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14,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2018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to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present</w:t>
            </w:r>
          </w:p>
        </w:tc>
        <w:tc>
          <w:tcPr>
            <w:tcW w:w="4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866373B" w14:textId="1754B9CA" w:rsidR="0073399A" w:rsidRPr="00335995" w:rsidRDefault="0073399A" w:rsidP="00381418">
            <w:pPr>
              <w:numPr>
                <w:ilvl w:val="0"/>
                <w:numId w:val="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219" w:hanging="237"/>
              <w:contextualSpacing/>
              <w:jc w:val="both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35995">
              <w:rPr>
                <w:rFonts w:ascii="Arial" w:eastAsia="Arial" w:hAnsi="Arial" w:cs="Arial"/>
                <w:color w:val="auto"/>
                <w:sz w:val="20"/>
                <w:szCs w:val="20"/>
              </w:rPr>
              <w:t>The</w:t>
            </w:r>
            <w:r w:rsidR="00381418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eastAsia="Arial" w:hAnsi="Arial" w:cs="Arial"/>
                <w:color w:val="auto"/>
                <w:sz w:val="20"/>
                <w:szCs w:val="20"/>
              </w:rPr>
              <w:t>Disaster</w:t>
            </w:r>
            <w:r w:rsidR="00381418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eastAsia="Arial" w:hAnsi="Arial" w:cs="Arial"/>
                <w:color w:val="auto"/>
                <w:sz w:val="20"/>
                <w:szCs w:val="20"/>
              </w:rPr>
              <w:t>Response</w:t>
            </w:r>
            <w:r w:rsidR="00381418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eastAsia="Arial" w:hAnsi="Arial" w:cs="Arial"/>
                <w:color w:val="auto"/>
                <w:sz w:val="20"/>
                <w:szCs w:val="20"/>
              </w:rPr>
              <w:t>Operations</w:t>
            </w:r>
            <w:r w:rsidR="00381418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eastAsia="Arial" w:hAnsi="Arial" w:cs="Arial"/>
                <w:color w:val="auto"/>
                <w:sz w:val="20"/>
                <w:szCs w:val="20"/>
              </w:rPr>
              <w:t>Monitoring</w:t>
            </w:r>
            <w:r w:rsidR="00381418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eastAsia="Arial" w:hAnsi="Arial" w:cs="Arial"/>
                <w:color w:val="auto"/>
                <w:sz w:val="20"/>
                <w:szCs w:val="20"/>
              </w:rPr>
              <w:t>and</w:t>
            </w:r>
            <w:r w:rsidR="00381418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eastAsia="Arial" w:hAnsi="Arial" w:cs="Arial"/>
                <w:color w:val="auto"/>
                <w:sz w:val="20"/>
                <w:szCs w:val="20"/>
              </w:rPr>
              <w:t>Information</w:t>
            </w:r>
            <w:r w:rsidR="00381418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eastAsia="Arial" w:hAnsi="Arial" w:cs="Arial"/>
                <w:color w:val="auto"/>
                <w:sz w:val="20"/>
                <w:szCs w:val="20"/>
              </w:rPr>
              <w:t>Center</w:t>
            </w:r>
            <w:r w:rsidR="00381418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eastAsia="Arial" w:hAnsi="Arial" w:cs="Arial"/>
                <w:color w:val="auto"/>
                <w:sz w:val="20"/>
                <w:szCs w:val="20"/>
              </w:rPr>
              <w:t>of</w:t>
            </w:r>
            <w:r w:rsidR="00381418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eastAsia="Arial" w:hAnsi="Arial" w:cs="Arial"/>
                <w:color w:val="auto"/>
                <w:sz w:val="20"/>
                <w:szCs w:val="20"/>
              </w:rPr>
              <w:t>DSWD-DRMB</w:t>
            </w:r>
            <w:r w:rsidR="00381418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eastAsia="Arial" w:hAnsi="Arial" w:cs="Arial"/>
                <w:color w:val="auto"/>
                <w:sz w:val="20"/>
                <w:szCs w:val="20"/>
              </w:rPr>
              <w:t>is</w:t>
            </w:r>
            <w:r w:rsidR="00381418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="00851E60" w:rsidRPr="00335995">
              <w:rPr>
                <w:rFonts w:ascii="Arial" w:eastAsia="Arial" w:hAnsi="Arial" w:cs="Arial"/>
                <w:color w:val="auto"/>
                <w:sz w:val="20"/>
                <w:szCs w:val="20"/>
              </w:rPr>
              <w:t>on</w:t>
            </w:r>
            <w:r w:rsidR="00381418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="00851E60" w:rsidRPr="00335995">
              <w:rPr>
                <w:rFonts w:ascii="Arial" w:eastAsia="Arial" w:hAnsi="Arial" w:cs="Arial"/>
                <w:color w:val="auto"/>
                <w:sz w:val="20"/>
                <w:szCs w:val="20"/>
              </w:rPr>
              <w:t>24/7</w:t>
            </w:r>
            <w:r w:rsidR="00381418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="00851E60" w:rsidRPr="00335995">
              <w:rPr>
                <w:rFonts w:ascii="Arial" w:eastAsia="Arial" w:hAnsi="Arial" w:cs="Arial"/>
                <w:color w:val="auto"/>
                <w:sz w:val="20"/>
                <w:szCs w:val="20"/>
              </w:rPr>
              <w:t>duty</w:t>
            </w:r>
            <w:r w:rsidR="00381418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="00851E60" w:rsidRPr="00335995">
              <w:rPr>
                <w:rFonts w:ascii="Arial" w:eastAsia="Arial" w:hAnsi="Arial" w:cs="Arial"/>
                <w:color w:val="auto"/>
                <w:sz w:val="20"/>
                <w:szCs w:val="20"/>
              </w:rPr>
              <w:t>and</w:t>
            </w:r>
            <w:r w:rsidR="00381418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eastAsia="Arial" w:hAnsi="Arial" w:cs="Arial"/>
                <w:color w:val="auto"/>
                <w:sz w:val="20"/>
                <w:szCs w:val="20"/>
              </w:rPr>
              <w:t>continuously</w:t>
            </w:r>
            <w:r w:rsidR="00381418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eastAsia="Arial" w:hAnsi="Arial" w:cs="Arial"/>
                <w:color w:val="auto"/>
                <w:sz w:val="20"/>
                <w:szCs w:val="20"/>
              </w:rPr>
              <w:t>monitoring</w:t>
            </w:r>
            <w:r w:rsidR="00381418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eastAsia="Arial" w:hAnsi="Arial" w:cs="Arial"/>
                <w:color w:val="auto"/>
                <w:sz w:val="20"/>
                <w:szCs w:val="20"/>
              </w:rPr>
              <w:t>and</w:t>
            </w:r>
            <w:r w:rsidR="00381418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eastAsia="Arial" w:hAnsi="Arial" w:cs="Arial"/>
                <w:color w:val="auto"/>
                <w:sz w:val="20"/>
                <w:szCs w:val="20"/>
              </w:rPr>
              <w:t>coordinating</w:t>
            </w:r>
            <w:r w:rsidR="00381418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eastAsia="Arial" w:hAnsi="Arial" w:cs="Arial"/>
                <w:color w:val="auto"/>
                <w:sz w:val="20"/>
                <w:szCs w:val="20"/>
              </w:rPr>
              <w:t>with</w:t>
            </w:r>
            <w:r w:rsidR="00381418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eastAsia="Arial" w:hAnsi="Arial" w:cs="Arial"/>
                <w:color w:val="auto"/>
                <w:sz w:val="20"/>
                <w:szCs w:val="20"/>
              </w:rPr>
              <w:t>the</w:t>
            </w:r>
            <w:r w:rsidR="00381418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eastAsia="Arial" w:hAnsi="Arial" w:cs="Arial"/>
                <w:color w:val="auto"/>
                <w:sz w:val="20"/>
                <w:szCs w:val="20"/>
              </w:rPr>
              <w:t>concerned</w:t>
            </w:r>
            <w:r w:rsidR="00381418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eastAsia="Arial" w:hAnsi="Arial" w:cs="Arial"/>
                <w:color w:val="auto"/>
                <w:sz w:val="20"/>
                <w:szCs w:val="20"/>
              </w:rPr>
              <w:t>DSWD-Field</w:t>
            </w:r>
            <w:r w:rsidR="00381418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eastAsia="Arial" w:hAnsi="Arial" w:cs="Arial"/>
                <w:color w:val="auto"/>
                <w:sz w:val="20"/>
                <w:szCs w:val="20"/>
              </w:rPr>
              <w:t>Offices</w:t>
            </w:r>
            <w:r w:rsidR="00381418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eastAsia="Arial" w:hAnsi="Arial" w:cs="Arial"/>
                <w:color w:val="auto"/>
                <w:sz w:val="20"/>
                <w:szCs w:val="20"/>
              </w:rPr>
              <w:t>for</w:t>
            </w:r>
            <w:r w:rsidR="00381418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eastAsia="Arial" w:hAnsi="Arial" w:cs="Arial"/>
                <w:color w:val="auto"/>
                <w:sz w:val="20"/>
                <w:szCs w:val="20"/>
              </w:rPr>
              <w:t>significant</w:t>
            </w:r>
            <w:r w:rsidR="00381418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eastAsia="Arial" w:hAnsi="Arial" w:cs="Arial"/>
                <w:color w:val="auto"/>
                <w:sz w:val="20"/>
                <w:szCs w:val="20"/>
              </w:rPr>
              <w:t>disaster</w:t>
            </w:r>
            <w:r w:rsidR="00381418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eastAsia="Arial" w:hAnsi="Arial" w:cs="Arial"/>
                <w:color w:val="auto"/>
                <w:sz w:val="20"/>
                <w:szCs w:val="20"/>
              </w:rPr>
              <w:t>response</w:t>
            </w:r>
            <w:r w:rsidR="00381418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="00851E60" w:rsidRPr="00335995">
              <w:rPr>
                <w:rFonts w:ascii="Arial" w:eastAsia="Arial" w:hAnsi="Arial" w:cs="Arial"/>
                <w:color w:val="auto"/>
                <w:sz w:val="20"/>
                <w:szCs w:val="20"/>
              </w:rPr>
              <w:t>operations</w:t>
            </w:r>
            <w:r w:rsidR="00381418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eastAsia="Arial" w:hAnsi="Arial" w:cs="Arial"/>
                <w:color w:val="auto"/>
                <w:sz w:val="20"/>
                <w:szCs w:val="20"/>
              </w:rPr>
              <w:t>updates.</w:t>
            </w:r>
          </w:p>
        </w:tc>
      </w:tr>
    </w:tbl>
    <w:p w14:paraId="364DD9D7" w14:textId="2A6D568E" w:rsidR="009C31A0" w:rsidRDefault="009C31A0" w:rsidP="00381418">
      <w:pPr>
        <w:spacing w:after="0" w:line="240" w:lineRule="auto"/>
        <w:contextualSpacing/>
        <w:rPr>
          <w:rFonts w:ascii="Arial" w:eastAsia="Arial" w:hAnsi="Arial" w:cs="Arial"/>
          <w:b/>
          <w:color w:val="000000" w:themeColor="text1"/>
          <w:sz w:val="24"/>
          <w:szCs w:val="24"/>
        </w:rPr>
      </w:pPr>
    </w:p>
    <w:p w14:paraId="67CF6481" w14:textId="41E7893F" w:rsidR="0073399A" w:rsidRPr="005401C3" w:rsidRDefault="0073399A" w:rsidP="00381418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color w:val="000000" w:themeColor="text1"/>
          <w:sz w:val="24"/>
          <w:szCs w:val="24"/>
        </w:rPr>
      </w:pPr>
      <w:r>
        <w:rPr>
          <w:rFonts w:ascii="Arial" w:eastAsia="Arial" w:hAnsi="Arial" w:cs="Arial"/>
          <w:b/>
          <w:color w:val="000000" w:themeColor="text1"/>
          <w:sz w:val="24"/>
          <w:szCs w:val="24"/>
        </w:rPr>
        <w:t>FO</w:t>
      </w:r>
      <w:r w:rsidR="00381418">
        <w:rPr>
          <w:rFonts w:ascii="Arial" w:eastAsia="Arial" w:hAnsi="Arial" w:cs="Arial"/>
          <w:b/>
          <w:color w:val="000000" w:themeColor="text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color w:val="000000" w:themeColor="text1"/>
          <w:sz w:val="24"/>
          <w:szCs w:val="24"/>
        </w:rPr>
        <w:t>NCR</w:t>
      </w:r>
    </w:p>
    <w:tbl>
      <w:tblPr>
        <w:tblW w:w="5000" w:type="pct"/>
        <w:tblLook w:val="0400" w:firstRow="0" w:lastRow="0" w:firstColumn="0" w:lastColumn="0" w:noHBand="0" w:noVBand="1"/>
      </w:tblPr>
      <w:tblGrid>
        <w:gridCol w:w="2256"/>
        <w:gridCol w:w="13133"/>
      </w:tblGrid>
      <w:tr w:rsidR="0073399A" w:rsidRPr="00335995" w14:paraId="19EB37B0" w14:textId="77777777" w:rsidTr="00851E60">
        <w:trPr>
          <w:trHeight w:val="20"/>
          <w:tblHeader/>
        </w:trPr>
        <w:tc>
          <w:tcPr>
            <w:tcW w:w="7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A4F9BBB" w14:textId="77777777" w:rsidR="0073399A" w:rsidRPr="00335995" w:rsidRDefault="0073399A" w:rsidP="0038141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00335995">
              <w:rPr>
                <w:rFonts w:ascii="Arial" w:eastAsia="Arial" w:hAnsi="Arial" w:cs="Arial"/>
                <w:b/>
                <w:color w:val="000000" w:themeColor="text1"/>
                <w:sz w:val="20"/>
                <w:szCs w:val="20"/>
              </w:rPr>
              <w:t>DATE</w:t>
            </w:r>
          </w:p>
        </w:tc>
        <w:tc>
          <w:tcPr>
            <w:tcW w:w="4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B1619DD" w14:textId="72A33961" w:rsidR="0073399A" w:rsidRPr="00335995" w:rsidRDefault="0073399A" w:rsidP="0038141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00335995">
              <w:rPr>
                <w:rFonts w:ascii="Arial" w:eastAsia="Arial" w:hAnsi="Arial" w:cs="Arial"/>
                <w:b/>
                <w:color w:val="000000" w:themeColor="text1"/>
                <w:sz w:val="20"/>
                <w:szCs w:val="20"/>
              </w:rPr>
              <w:t>SITUATIONS</w:t>
            </w:r>
            <w:r w:rsidR="00381418">
              <w:rPr>
                <w:rFonts w:ascii="Arial" w:eastAsia="Arial" w:hAnsi="Arial" w:cs="Arial"/>
                <w:b/>
                <w:color w:val="000000" w:themeColor="text1"/>
                <w:sz w:val="20"/>
                <w:szCs w:val="20"/>
              </w:rPr>
              <w:t xml:space="preserve"> </w:t>
            </w:r>
            <w:r w:rsidRPr="00335995">
              <w:rPr>
                <w:rFonts w:ascii="Arial" w:eastAsia="Arial" w:hAnsi="Arial" w:cs="Arial"/>
                <w:b/>
                <w:color w:val="000000" w:themeColor="text1"/>
                <w:sz w:val="20"/>
                <w:szCs w:val="20"/>
              </w:rPr>
              <w:t>/</w:t>
            </w:r>
            <w:r w:rsidR="00381418">
              <w:rPr>
                <w:rFonts w:ascii="Arial" w:eastAsia="Arial" w:hAnsi="Arial" w:cs="Arial"/>
                <w:b/>
                <w:color w:val="000000" w:themeColor="text1"/>
                <w:sz w:val="20"/>
                <w:szCs w:val="20"/>
              </w:rPr>
              <w:t xml:space="preserve"> </w:t>
            </w:r>
            <w:r w:rsidRPr="00335995">
              <w:rPr>
                <w:rFonts w:ascii="Arial" w:eastAsia="Arial" w:hAnsi="Arial" w:cs="Arial"/>
                <w:b/>
                <w:color w:val="000000" w:themeColor="text1"/>
                <w:sz w:val="20"/>
                <w:szCs w:val="20"/>
              </w:rPr>
              <w:t>ACTIONS</w:t>
            </w:r>
            <w:r w:rsidR="00381418">
              <w:rPr>
                <w:rFonts w:ascii="Arial" w:eastAsia="Arial" w:hAnsi="Arial" w:cs="Arial"/>
                <w:b/>
                <w:color w:val="000000" w:themeColor="text1"/>
                <w:sz w:val="20"/>
                <w:szCs w:val="20"/>
              </w:rPr>
              <w:t xml:space="preserve"> </w:t>
            </w:r>
            <w:r w:rsidRPr="00335995">
              <w:rPr>
                <w:rFonts w:ascii="Arial" w:eastAsia="Arial" w:hAnsi="Arial" w:cs="Arial"/>
                <w:b/>
                <w:color w:val="000000" w:themeColor="text1"/>
                <w:sz w:val="20"/>
                <w:szCs w:val="20"/>
              </w:rPr>
              <w:t>UNDERTAKEN</w:t>
            </w:r>
          </w:p>
        </w:tc>
      </w:tr>
      <w:tr w:rsidR="0073399A" w:rsidRPr="006E3739" w14:paraId="0B6CB9A4" w14:textId="77777777" w:rsidTr="00851E60">
        <w:trPr>
          <w:trHeight w:val="20"/>
        </w:trPr>
        <w:tc>
          <w:tcPr>
            <w:tcW w:w="7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FC40CE9" w14:textId="3E655D80" w:rsidR="0073399A" w:rsidRPr="006E3739" w:rsidRDefault="0073399A" w:rsidP="0038141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-23"/>
              <w:contextualSpacing/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13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August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2018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>
              <w:rPr>
                <w:rFonts w:ascii="Arial" w:hAnsi="Arial" w:cs="Arial"/>
                <w:color w:val="auto"/>
                <w:sz w:val="20"/>
                <w:szCs w:val="24"/>
              </w:rPr>
              <w:t>to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>
              <w:rPr>
                <w:rFonts w:ascii="Arial" w:hAnsi="Arial" w:cs="Arial"/>
                <w:color w:val="auto"/>
                <w:sz w:val="20"/>
                <w:szCs w:val="24"/>
              </w:rPr>
              <w:t>present</w:t>
            </w:r>
          </w:p>
        </w:tc>
        <w:tc>
          <w:tcPr>
            <w:tcW w:w="4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F304CC4" w14:textId="7C0B4447" w:rsidR="0073399A" w:rsidRDefault="0073399A" w:rsidP="00381418">
            <w:pPr>
              <w:numPr>
                <w:ilvl w:val="0"/>
                <w:numId w:val="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219" w:hanging="237"/>
              <w:contextualSpacing/>
              <w:jc w:val="both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color w:val="auto"/>
                <w:sz w:val="20"/>
                <w:szCs w:val="20"/>
              </w:rPr>
              <w:t>DSWD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0"/>
              </w:rPr>
              <w:t>FO-NCR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0"/>
              </w:rPr>
              <w:t>is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0"/>
              </w:rPr>
              <w:t>continuously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0"/>
              </w:rPr>
              <w:t>coordinating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0"/>
              </w:rPr>
              <w:t>with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0"/>
              </w:rPr>
              <w:t>the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0"/>
              </w:rPr>
              <w:t>17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0"/>
              </w:rPr>
              <w:t>LGUs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auto"/>
                <w:sz w:val="20"/>
                <w:szCs w:val="20"/>
              </w:rPr>
              <w:t>through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0"/>
              </w:rPr>
              <w:t>its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0"/>
              </w:rPr>
              <w:t>respective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0"/>
              </w:rPr>
              <w:t>Local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0"/>
              </w:rPr>
              <w:t>Social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0"/>
              </w:rPr>
              <w:t>Welfare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0"/>
              </w:rPr>
              <w:t>and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0"/>
              </w:rPr>
              <w:t>Development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0"/>
              </w:rPr>
              <w:t>Office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0"/>
              </w:rPr>
              <w:t>(LSWDOs)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0"/>
              </w:rPr>
              <w:t>regarding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0"/>
              </w:rPr>
              <w:t>necessary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0"/>
              </w:rPr>
              <w:t>augmentation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0"/>
              </w:rPr>
              <w:t>assistance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0"/>
              </w:rPr>
              <w:t>needed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0"/>
              </w:rPr>
              <w:t>by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0"/>
              </w:rPr>
              <w:t>the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0"/>
              </w:rPr>
              <w:t>affected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0"/>
              </w:rPr>
              <w:t>families.</w:t>
            </w:r>
          </w:p>
          <w:p w14:paraId="0AFDDA71" w14:textId="6AC3FE29" w:rsidR="0073399A" w:rsidRPr="006E3739" w:rsidRDefault="0073399A" w:rsidP="00381418">
            <w:pPr>
              <w:numPr>
                <w:ilvl w:val="0"/>
                <w:numId w:val="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219" w:hanging="237"/>
              <w:contextualSpacing/>
              <w:jc w:val="both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color w:val="auto"/>
                <w:sz w:val="20"/>
                <w:szCs w:val="20"/>
              </w:rPr>
              <w:t>DSWD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auto"/>
                <w:sz w:val="20"/>
                <w:szCs w:val="20"/>
              </w:rPr>
              <w:t>FO-NCR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auto"/>
                <w:sz w:val="20"/>
                <w:szCs w:val="20"/>
              </w:rPr>
              <w:t>is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auto"/>
                <w:sz w:val="20"/>
                <w:szCs w:val="20"/>
              </w:rPr>
              <w:t>also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auto"/>
                <w:sz w:val="20"/>
                <w:szCs w:val="20"/>
              </w:rPr>
              <w:t>closely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auto"/>
                <w:sz w:val="20"/>
                <w:szCs w:val="20"/>
              </w:rPr>
              <w:t>coordinating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auto"/>
                <w:sz w:val="20"/>
                <w:szCs w:val="20"/>
              </w:rPr>
              <w:t>with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auto"/>
                <w:sz w:val="20"/>
                <w:szCs w:val="20"/>
              </w:rPr>
              <w:t>MMDA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auto"/>
                <w:sz w:val="20"/>
                <w:szCs w:val="20"/>
              </w:rPr>
              <w:t>Flood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auto"/>
                <w:sz w:val="20"/>
                <w:szCs w:val="20"/>
              </w:rPr>
              <w:t>Control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auto"/>
                <w:sz w:val="20"/>
                <w:szCs w:val="20"/>
              </w:rPr>
              <w:t>Center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auto"/>
                <w:sz w:val="20"/>
                <w:szCs w:val="20"/>
              </w:rPr>
              <w:t>for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auto"/>
                <w:sz w:val="20"/>
                <w:szCs w:val="20"/>
              </w:rPr>
              <w:t>updates.</w:t>
            </w:r>
          </w:p>
          <w:p w14:paraId="47B1CF5B" w14:textId="46739AB6" w:rsidR="0073399A" w:rsidRPr="000F2102" w:rsidRDefault="0073399A" w:rsidP="00381418">
            <w:pPr>
              <w:numPr>
                <w:ilvl w:val="0"/>
                <w:numId w:val="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219" w:hanging="237"/>
              <w:contextualSpacing/>
              <w:jc w:val="both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color w:val="auto"/>
                <w:sz w:val="20"/>
                <w:szCs w:val="20"/>
              </w:rPr>
              <w:t>DSWD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0"/>
              </w:rPr>
              <w:t>FO-NCR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0"/>
              </w:rPr>
              <w:t>Disaster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0"/>
              </w:rPr>
              <w:t>Response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0"/>
              </w:rPr>
              <w:t>Management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0"/>
              </w:rPr>
              <w:t>Division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0"/>
              </w:rPr>
              <w:t>and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0"/>
              </w:rPr>
              <w:t>the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0"/>
              </w:rPr>
              <w:t>FO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0"/>
              </w:rPr>
              <w:t>Quick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0"/>
              </w:rPr>
              <w:t>Response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0"/>
              </w:rPr>
              <w:t>Teams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0"/>
              </w:rPr>
              <w:t>are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0"/>
              </w:rPr>
              <w:t>on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0"/>
              </w:rPr>
              <w:t>standby-alert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0"/>
              </w:rPr>
              <w:t>for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0"/>
              </w:rPr>
              <w:t>any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0"/>
              </w:rPr>
              <w:t>eventualities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0"/>
              </w:rPr>
              <w:t>that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0"/>
              </w:rPr>
              <w:t>might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0"/>
              </w:rPr>
              <w:t>happen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0"/>
              </w:rPr>
              <w:t>due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0"/>
              </w:rPr>
              <w:t>to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0"/>
              </w:rPr>
              <w:t>the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0"/>
              </w:rPr>
              <w:t>effects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0"/>
              </w:rPr>
              <w:t>of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0"/>
              </w:rPr>
              <w:t>Habagat</w:t>
            </w:r>
            <w:r>
              <w:rPr>
                <w:rFonts w:ascii="Arial" w:hAnsi="Arial" w:cs="Arial"/>
                <w:color w:val="auto"/>
                <w:sz w:val="20"/>
                <w:szCs w:val="20"/>
              </w:rPr>
              <w:t>.</w:t>
            </w:r>
          </w:p>
        </w:tc>
      </w:tr>
    </w:tbl>
    <w:p w14:paraId="7FF3280C" w14:textId="77777777" w:rsidR="00851E60" w:rsidRDefault="00851E60" w:rsidP="00381418">
      <w:pPr>
        <w:spacing w:after="0" w:line="240" w:lineRule="auto"/>
        <w:contextualSpacing/>
        <w:rPr>
          <w:rFonts w:ascii="Arial" w:eastAsia="Arial" w:hAnsi="Arial" w:cs="Arial"/>
          <w:b/>
          <w:color w:val="auto"/>
          <w:sz w:val="24"/>
          <w:szCs w:val="24"/>
        </w:rPr>
      </w:pPr>
    </w:p>
    <w:p w14:paraId="711539DC" w14:textId="7A9B8F47" w:rsidR="00851E60" w:rsidRPr="006E3739" w:rsidRDefault="00851E60" w:rsidP="00381418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color w:val="auto"/>
          <w:sz w:val="24"/>
          <w:szCs w:val="24"/>
        </w:rPr>
      </w:pPr>
      <w:r w:rsidRPr="006E3739">
        <w:rPr>
          <w:rFonts w:ascii="Arial" w:eastAsia="Arial" w:hAnsi="Arial" w:cs="Arial"/>
          <w:b/>
          <w:color w:val="auto"/>
          <w:sz w:val="24"/>
          <w:szCs w:val="24"/>
        </w:rPr>
        <w:t>FO</w:t>
      </w:r>
      <w:r w:rsidR="00381418">
        <w:rPr>
          <w:rFonts w:ascii="Arial" w:eastAsia="Arial" w:hAnsi="Arial" w:cs="Arial"/>
          <w:b/>
          <w:color w:val="auto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color w:val="auto"/>
          <w:sz w:val="24"/>
          <w:szCs w:val="24"/>
        </w:rPr>
        <w:t>I</w:t>
      </w:r>
    </w:p>
    <w:tbl>
      <w:tblPr>
        <w:tblW w:w="5000" w:type="pct"/>
        <w:tblLook w:val="0400" w:firstRow="0" w:lastRow="0" w:firstColumn="0" w:lastColumn="0" w:noHBand="0" w:noVBand="1"/>
      </w:tblPr>
      <w:tblGrid>
        <w:gridCol w:w="2256"/>
        <w:gridCol w:w="13133"/>
      </w:tblGrid>
      <w:tr w:rsidR="00851E60" w:rsidRPr="00335995" w14:paraId="7094E08A" w14:textId="77777777" w:rsidTr="00851E60">
        <w:trPr>
          <w:trHeight w:val="20"/>
          <w:tblHeader/>
        </w:trPr>
        <w:tc>
          <w:tcPr>
            <w:tcW w:w="7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659B2BE" w14:textId="77777777" w:rsidR="00851E60" w:rsidRPr="00335995" w:rsidRDefault="00851E60" w:rsidP="0038141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00335995">
              <w:rPr>
                <w:rFonts w:ascii="Arial" w:eastAsia="Arial" w:hAnsi="Arial" w:cs="Arial"/>
                <w:b/>
                <w:color w:val="auto"/>
                <w:sz w:val="20"/>
                <w:szCs w:val="20"/>
              </w:rPr>
              <w:t>DATE</w:t>
            </w:r>
          </w:p>
        </w:tc>
        <w:tc>
          <w:tcPr>
            <w:tcW w:w="4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A2B0CBF" w14:textId="08BC5A1A" w:rsidR="00851E60" w:rsidRPr="00335995" w:rsidRDefault="00851E60" w:rsidP="0038141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00335995">
              <w:rPr>
                <w:rFonts w:ascii="Arial" w:eastAsia="Arial" w:hAnsi="Arial" w:cs="Arial"/>
                <w:b/>
                <w:color w:val="auto"/>
                <w:sz w:val="20"/>
                <w:szCs w:val="20"/>
              </w:rPr>
              <w:t>SITUATIONS</w:t>
            </w:r>
            <w:r w:rsidR="00381418">
              <w:rPr>
                <w:rFonts w:ascii="Arial" w:eastAsia="Arial" w:hAnsi="Arial" w:cs="Arial"/>
                <w:b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eastAsia="Arial" w:hAnsi="Arial" w:cs="Arial"/>
                <w:b/>
                <w:color w:val="auto"/>
                <w:sz w:val="20"/>
                <w:szCs w:val="20"/>
              </w:rPr>
              <w:t>/</w:t>
            </w:r>
            <w:r w:rsidR="00381418">
              <w:rPr>
                <w:rFonts w:ascii="Arial" w:eastAsia="Arial" w:hAnsi="Arial" w:cs="Arial"/>
                <w:b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eastAsia="Arial" w:hAnsi="Arial" w:cs="Arial"/>
                <w:b/>
                <w:color w:val="auto"/>
                <w:sz w:val="20"/>
                <w:szCs w:val="20"/>
              </w:rPr>
              <w:t>ACTIONS</w:t>
            </w:r>
            <w:r w:rsidR="00381418">
              <w:rPr>
                <w:rFonts w:ascii="Arial" w:eastAsia="Arial" w:hAnsi="Arial" w:cs="Arial"/>
                <w:b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eastAsia="Arial" w:hAnsi="Arial" w:cs="Arial"/>
                <w:b/>
                <w:color w:val="auto"/>
                <w:sz w:val="20"/>
                <w:szCs w:val="20"/>
              </w:rPr>
              <w:t>UNDERTAKEN</w:t>
            </w:r>
          </w:p>
        </w:tc>
      </w:tr>
      <w:tr w:rsidR="00335995" w:rsidRPr="00335995" w14:paraId="369B29C1" w14:textId="77777777" w:rsidTr="00851E60">
        <w:trPr>
          <w:trHeight w:val="20"/>
        </w:trPr>
        <w:tc>
          <w:tcPr>
            <w:tcW w:w="7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A76F037" w14:textId="68B9EA17" w:rsidR="00851E60" w:rsidRPr="00335995" w:rsidRDefault="00A96699" w:rsidP="0038141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-23"/>
              <w:contextualSpacing/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335995">
              <w:rPr>
                <w:rFonts w:ascii="Arial" w:hAnsi="Arial" w:cs="Arial"/>
                <w:color w:val="auto"/>
                <w:sz w:val="20"/>
                <w:szCs w:val="24"/>
              </w:rPr>
              <w:t>19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="00851E60" w:rsidRPr="00335995">
              <w:rPr>
                <w:rFonts w:ascii="Arial" w:hAnsi="Arial" w:cs="Arial"/>
                <w:color w:val="auto"/>
                <w:sz w:val="20"/>
                <w:szCs w:val="24"/>
              </w:rPr>
              <w:t>Aug</w:t>
            </w:r>
            <w:r w:rsidRPr="00335995">
              <w:rPr>
                <w:rFonts w:ascii="Arial" w:hAnsi="Arial" w:cs="Arial"/>
                <w:color w:val="auto"/>
                <w:sz w:val="20"/>
                <w:szCs w:val="24"/>
              </w:rPr>
              <w:t>ust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335995">
              <w:rPr>
                <w:rFonts w:ascii="Arial" w:hAnsi="Arial" w:cs="Arial"/>
                <w:color w:val="auto"/>
                <w:sz w:val="20"/>
                <w:szCs w:val="24"/>
              </w:rPr>
              <w:t>2018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4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2C5BAC7" w14:textId="3B64C7F5" w:rsidR="00851E60" w:rsidRPr="00335995" w:rsidRDefault="00851E60" w:rsidP="00381418">
            <w:pPr>
              <w:numPr>
                <w:ilvl w:val="0"/>
                <w:numId w:val="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219" w:hanging="237"/>
              <w:contextualSpacing/>
              <w:jc w:val="both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DSWD-FO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I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is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continuously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monitoring,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coordinating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and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validation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through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the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SWAD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Team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Leaders,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P/C/MDRRMCs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and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P/C/MSWDO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relative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to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the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="00A96699" w:rsidRPr="00335995">
              <w:rPr>
                <w:rFonts w:ascii="Arial" w:hAnsi="Arial" w:cs="Arial"/>
                <w:color w:val="auto"/>
                <w:sz w:val="20"/>
                <w:szCs w:val="20"/>
              </w:rPr>
              <w:t>status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="00A96699" w:rsidRPr="00335995">
              <w:rPr>
                <w:rFonts w:ascii="Arial" w:hAnsi="Arial" w:cs="Arial"/>
                <w:color w:val="auto"/>
                <w:sz w:val="20"/>
                <w:szCs w:val="20"/>
              </w:rPr>
              <w:t>of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="00A96699" w:rsidRPr="00335995">
              <w:rPr>
                <w:rFonts w:ascii="Arial" w:hAnsi="Arial" w:cs="Arial"/>
                <w:color w:val="auto"/>
                <w:sz w:val="20"/>
                <w:szCs w:val="20"/>
              </w:rPr>
              <w:t>their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="00A96699" w:rsidRPr="00335995">
              <w:rPr>
                <w:rFonts w:ascii="Arial" w:hAnsi="Arial" w:cs="Arial"/>
                <w:color w:val="auto"/>
                <w:sz w:val="20"/>
                <w:szCs w:val="20"/>
              </w:rPr>
              <w:t>respective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="00A96699" w:rsidRPr="00335995">
              <w:rPr>
                <w:rFonts w:ascii="Arial" w:hAnsi="Arial" w:cs="Arial"/>
                <w:color w:val="auto"/>
                <w:sz w:val="20"/>
                <w:szCs w:val="20"/>
              </w:rPr>
              <w:t>area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="00A96699" w:rsidRPr="00335995">
              <w:rPr>
                <w:rFonts w:ascii="Arial" w:hAnsi="Arial" w:cs="Arial"/>
                <w:color w:val="auto"/>
                <w:sz w:val="20"/>
                <w:szCs w:val="20"/>
              </w:rPr>
              <w:t>of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="00A96699" w:rsidRPr="00335995">
              <w:rPr>
                <w:rFonts w:ascii="Arial" w:hAnsi="Arial" w:cs="Arial"/>
                <w:color w:val="auto"/>
                <w:sz w:val="20"/>
                <w:szCs w:val="20"/>
              </w:rPr>
              <w:t>responsibility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="00A96699" w:rsidRPr="00335995">
              <w:rPr>
                <w:rFonts w:ascii="Arial" w:hAnsi="Arial" w:cs="Arial"/>
                <w:color w:val="auto"/>
                <w:sz w:val="20"/>
                <w:szCs w:val="20"/>
              </w:rPr>
              <w:t>along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="00A96699" w:rsidRPr="00335995">
              <w:rPr>
                <w:rFonts w:ascii="Arial" w:hAnsi="Arial" w:cs="Arial"/>
                <w:color w:val="auto"/>
                <w:sz w:val="20"/>
                <w:szCs w:val="20"/>
              </w:rPr>
              <w:t>with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="00A96699" w:rsidRPr="00335995">
              <w:rPr>
                <w:rFonts w:ascii="Arial" w:hAnsi="Arial" w:cs="Arial"/>
                <w:color w:val="auto"/>
                <w:sz w:val="20"/>
                <w:szCs w:val="20"/>
              </w:rPr>
              <w:t>the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="00A96699" w:rsidRPr="00335995">
              <w:rPr>
                <w:rFonts w:ascii="Arial" w:hAnsi="Arial" w:cs="Arial"/>
                <w:color w:val="auto"/>
                <w:sz w:val="20"/>
                <w:szCs w:val="20"/>
              </w:rPr>
              <w:t>CCCM,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="00A96699" w:rsidRPr="00335995">
              <w:rPr>
                <w:rFonts w:ascii="Arial" w:hAnsi="Arial" w:cs="Arial"/>
                <w:color w:val="auto"/>
                <w:sz w:val="20"/>
                <w:szCs w:val="20"/>
              </w:rPr>
              <w:t>IDP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="00A96699" w:rsidRPr="00335995">
              <w:rPr>
                <w:rFonts w:ascii="Arial" w:hAnsi="Arial" w:cs="Arial"/>
                <w:color w:val="auto"/>
                <w:sz w:val="20"/>
                <w:szCs w:val="20"/>
              </w:rPr>
              <w:t>Protection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="00A96699" w:rsidRPr="00335995">
              <w:rPr>
                <w:rFonts w:ascii="Arial" w:hAnsi="Arial" w:cs="Arial"/>
                <w:color w:val="auto"/>
                <w:sz w:val="20"/>
                <w:szCs w:val="20"/>
              </w:rPr>
              <w:t>and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="00A96699" w:rsidRPr="00335995">
              <w:rPr>
                <w:rFonts w:ascii="Arial" w:hAnsi="Arial" w:cs="Arial"/>
                <w:color w:val="auto"/>
                <w:sz w:val="20"/>
                <w:szCs w:val="20"/>
              </w:rPr>
              <w:t>FNFI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="00A96699" w:rsidRPr="00335995">
              <w:rPr>
                <w:rFonts w:ascii="Arial" w:hAnsi="Arial" w:cs="Arial"/>
                <w:color w:val="auto"/>
                <w:sz w:val="20"/>
                <w:szCs w:val="20"/>
              </w:rPr>
              <w:t>concerns.</w:t>
            </w:r>
          </w:p>
        </w:tc>
      </w:tr>
    </w:tbl>
    <w:p w14:paraId="46633C3F" w14:textId="77777777" w:rsidR="0073399A" w:rsidRDefault="0073399A" w:rsidP="00381418">
      <w:pPr>
        <w:spacing w:after="0" w:line="240" w:lineRule="auto"/>
        <w:contextualSpacing/>
        <w:rPr>
          <w:rFonts w:ascii="Arial" w:eastAsia="Arial" w:hAnsi="Arial" w:cs="Arial"/>
          <w:b/>
          <w:color w:val="auto"/>
          <w:sz w:val="24"/>
          <w:szCs w:val="24"/>
        </w:rPr>
      </w:pPr>
    </w:p>
    <w:p w14:paraId="680B1573" w14:textId="5AB09298" w:rsidR="0073399A" w:rsidRPr="006E3739" w:rsidRDefault="0073399A" w:rsidP="00381418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color w:val="auto"/>
          <w:sz w:val="24"/>
          <w:szCs w:val="24"/>
        </w:rPr>
      </w:pPr>
      <w:r w:rsidRPr="006E3739">
        <w:rPr>
          <w:rFonts w:ascii="Arial" w:eastAsia="Arial" w:hAnsi="Arial" w:cs="Arial"/>
          <w:b/>
          <w:color w:val="auto"/>
          <w:sz w:val="24"/>
          <w:szCs w:val="24"/>
        </w:rPr>
        <w:t>FO</w:t>
      </w:r>
      <w:r w:rsidR="00381418">
        <w:rPr>
          <w:rFonts w:ascii="Arial" w:eastAsia="Arial" w:hAnsi="Arial" w:cs="Arial"/>
          <w:b/>
          <w:color w:val="auto"/>
          <w:sz w:val="24"/>
          <w:szCs w:val="24"/>
        </w:rPr>
        <w:t xml:space="preserve"> </w:t>
      </w:r>
      <w:r w:rsidRPr="006E3739">
        <w:rPr>
          <w:rFonts w:ascii="Arial" w:eastAsia="Arial" w:hAnsi="Arial" w:cs="Arial"/>
          <w:b/>
          <w:color w:val="auto"/>
          <w:sz w:val="24"/>
          <w:szCs w:val="24"/>
        </w:rPr>
        <w:t>III</w:t>
      </w:r>
    </w:p>
    <w:tbl>
      <w:tblPr>
        <w:tblW w:w="5000" w:type="pct"/>
        <w:tblLook w:val="0400" w:firstRow="0" w:lastRow="0" w:firstColumn="0" w:lastColumn="0" w:noHBand="0" w:noVBand="1"/>
      </w:tblPr>
      <w:tblGrid>
        <w:gridCol w:w="2256"/>
        <w:gridCol w:w="13133"/>
      </w:tblGrid>
      <w:tr w:rsidR="0073399A" w:rsidRPr="00335995" w14:paraId="4362A9C9" w14:textId="77777777" w:rsidTr="00851E60">
        <w:trPr>
          <w:trHeight w:val="20"/>
          <w:tblHeader/>
        </w:trPr>
        <w:tc>
          <w:tcPr>
            <w:tcW w:w="7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C42D172" w14:textId="77777777" w:rsidR="0073399A" w:rsidRPr="00335995" w:rsidRDefault="0073399A" w:rsidP="0038141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00335995">
              <w:rPr>
                <w:rFonts w:ascii="Arial" w:eastAsia="Arial" w:hAnsi="Arial" w:cs="Arial"/>
                <w:b/>
                <w:color w:val="auto"/>
                <w:sz w:val="20"/>
                <w:szCs w:val="20"/>
              </w:rPr>
              <w:t>DATE</w:t>
            </w:r>
          </w:p>
        </w:tc>
        <w:tc>
          <w:tcPr>
            <w:tcW w:w="4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A69AEC5" w14:textId="66ED63AA" w:rsidR="0073399A" w:rsidRPr="00335995" w:rsidRDefault="0073399A" w:rsidP="0038141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00335995">
              <w:rPr>
                <w:rFonts w:ascii="Arial" w:eastAsia="Arial" w:hAnsi="Arial" w:cs="Arial"/>
                <w:b/>
                <w:color w:val="auto"/>
                <w:sz w:val="20"/>
                <w:szCs w:val="20"/>
              </w:rPr>
              <w:t>SITUATIONS</w:t>
            </w:r>
            <w:r w:rsidR="00381418">
              <w:rPr>
                <w:rFonts w:ascii="Arial" w:eastAsia="Arial" w:hAnsi="Arial" w:cs="Arial"/>
                <w:b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eastAsia="Arial" w:hAnsi="Arial" w:cs="Arial"/>
                <w:b/>
                <w:color w:val="auto"/>
                <w:sz w:val="20"/>
                <w:szCs w:val="20"/>
              </w:rPr>
              <w:t>/</w:t>
            </w:r>
            <w:r w:rsidR="00381418">
              <w:rPr>
                <w:rFonts w:ascii="Arial" w:eastAsia="Arial" w:hAnsi="Arial" w:cs="Arial"/>
                <w:b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eastAsia="Arial" w:hAnsi="Arial" w:cs="Arial"/>
                <w:b/>
                <w:color w:val="auto"/>
                <w:sz w:val="20"/>
                <w:szCs w:val="20"/>
              </w:rPr>
              <w:t>ACTIONS</w:t>
            </w:r>
            <w:r w:rsidR="00381418">
              <w:rPr>
                <w:rFonts w:ascii="Arial" w:eastAsia="Arial" w:hAnsi="Arial" w:cs="Arial"/>
                <w:b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eastAsia="Arial" w:hAnsi="Arial" w:cs="Arial"/>
                <w:b/>
                <w:color w:val="auto"/>
                <w:sz w:val="20"/>
                <w:szCs w:val="20"/>
              </w:rPr>
              <w:t>UNDERTAKEN</w:t>
            </w:r>
          </w:p>
        </w:tc>
      </w:tr>
      <w:tr w:rsidR="0073399A" w:rsidRPr="006E3739" w14:paraId="67528C65" w14:textId="77777777" w:rsidTr="00851E60">
        <w:trPr>
          <w:trHeight w:val="20"/>
        </w:trPr>
        <w:tc>
          <w:tcPr>
            <w:tcW w:w="7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B18655A" w14:textId="19CF98B5" w:rsidR="0073399A" w:rsidRPr="002D0018" w:rsidRDefault="0073399A" w:rsidP="0038141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-23"/>
              <w:contextualSpacing/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2D0018">
              <w:rPr>
                <w:rFonts w:ascii="Arial" w:hAnsi="Arial" w:cs="Arial"/>
                <w:color w:val="auto"/>
                <w:sz w:val="20"/>
                <w:szCs w:val="24"/>
              </w:rPr>
              <w:t>13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2D0018">
              <w:rPr>
                <w:rFonts w:ascii="Arial" w:hAnsi="Arial" w:cs="Arial"/>
                <w:color w:val="auto"/>
                <w:sz w:val="20"/>
                <w:szCs w:val="24"/>
              </w:rPr>
              <w:t>August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2D0018">
              <w:rPr>
                <w:rFonts w:ascii="Arial" w:hAnsi="Arial" w:cs="Arial"/>
                <w:color w:val="auto"/>
                <w:sz w:val="20"/>
                <w:szCs w:val="24"/>
              </w:rPr>
              <w:t>2018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2D0018">
              <w:rPr>
                <w:rFonts w:ascii="Arial" w:hAnsi="Arial" w:cs="Arial"/>
                <w:color w:val="auto"/>
                <w:sz w:val="20"/>
                <w:szCs w:val="24"/>
              </w:rPr>
              <w:t>to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2D0018">
              <w:rPr>
                <w:rFonts w:ascii="Arial" w:hAnsi="Arial" w:cs="Arial"/>
                <w:color w:val="auto"/>
                <w:sz w:val="20"/>
                <w:szCs w:val="24"/>
              </w:rPr>
              <w:t>present</w:t>
            </w:r>
          </w:p>
        </w:tc>
        <w:tc>
          <w:tcPr>
            <w:tcW w:w="4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1F505AA" w14:textId="311BB7A3" w:rsidR="0073399A" w:rsidRPr="002D0018" w:rsidRDefault="0073399A" w:rsidP="00381418">
            <w:pPr>
              <w:numPr>
                <w:ilvl w:val="0"/>
                <w:numId w:val="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219" w:hanging="237"/>
              <w:contextualSpacing/>
              <w:jc w:val="both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D0018">
              <w:rPr>
                <w:rFonts w:ascii="Arial" w:hAnsi="Arial" w:cs="Arial"/>
                <w:color w:val="auto"/>
                <w:sz w:val="20"/>
                <w:szCs w:val="20"/>
              </w:rPr>
              <w:t>DSWD-FO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2D0018">
              <w:rPr>
                <w:rFonts w:ascii="Arial" w:hAnsi="Arial" w:cs="Arial"/>
                <w:color w:val="auto"/>
                <w:sz w:val="20"/>
                <w:szCs w:val="20"/>
              </w:rPr>
              <w:t>III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2D0018">
              <w:rPr>
                <w:rFonts w:ascii="Arial" w:hAnsi="Arial" w:cs="Arial"/>
                <w:color w:val="auto"/>
                <w:sz w:val="20"/>
                <w:szCs w:val="20"/>
              </w:rPr>
              <w:t>is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2D0018">
              <w:rPr>
                <w:rFonts w:ascii="Arial" w:hAnsi="Arial" w:cs="Arial"/>
                <w:color w:val="auto"/>
                <w:sz w:val="20"/>
                <w:szCs w:val="20"/>
              </w:rPr>
              <w:t>continuously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2D0018">
              <w:rPr>
                <w:rFonts w:ascii="Arial" w:hAnsi="Arial" w:cs="Arial"/>
                <w:color w:val="auto"/>
                <w:sz w:val="20"/>
                <w:szCs w:val="20"/>
              </w:rPr>
              <w:t>monitoring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2D0018">
              <w:rPr>
                <w:rFonts w:ascii="Arial" w:hAnsi="Arial" w:cs="Arial"/>
                <w:color w:val="auto"/>
                <w:sz w:val="20"/>
                <w:szCs w:val="20"/>
              </w:rPr>
              <w:t>and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2D0018">
              <w:rPr>
                <w:rFonts w:ascii="Arial" w:hAnsi="Arial" w:cs="Arial"/>
                <w:color w:val="auto"/>
                <w:sz w:val="20"/>
                <w:szCs w:val="20"/>
              </w:rPr>
              <w:t>coordinating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2D0018">
              <w:rPr>
                <w:rFonts w:ascii="Arial" w:hAnsi="Arial" w:cs="Arial"/>
                <w:color w:val="auto"/>
                <w:sz w:val="20"/>
                <w:szCs w:val="20"/>
              </w:rPr>
              <w:t>with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2D0018">
              <w:rPr>
                <w:rFonts w:ascii="Arial" w:hAnsi="Arial" w:cs="Arial"/>
                <w:color w:val="auto"/>
                <w:sz w:val="20"/>
                <w:szCs w:val="20"/>
              </w:rPr>
              <w:t>the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2D0018">
              <w:rPr>
                <w:rFonts w:ascii="Arial" w:hAnsi="Arial" w:cs="Arial"/>
                <w:color w:val="auto"/>
                <w:sz w:val="20"/>
                <w:szCs w:val="20"/>
              </w:rPr>
              <w:t>DSWD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2D0018">
              <w:rPr>
                <w:rFonts w:ascii="Arial" w:hAnsi="Arial" w:cs="Arial"/>
                <w:color w:val="auto"/>
                <w:sz w:val="20"/>
                <w:szCs w:val="20"/>
              </w:rPr>
              <w:t>Provincial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2D0018">
              <w:rPr>
                <w:rFonts w:ascii="Arial" w:hAnsi="Arial" w:cs="Arial"/>
                <w:color w:val="auto"/>
                <w:sz w:val="20"/>
                <w:szCs w:val="20"/>
              </w:rPr>
              <w:t>Extension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2D0018">
              <w:rPr>
                <w:rFonts w:ascii="Arial" w:hAnsi="Arial" w:cs="Arial"/>
                <w:color w:val="auto"/>
                <w:sz w:val="20"/>
                <w:szCs w:val="20"/>
              </w:rPr>
              <w:t>Office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2D0018">
              <w:rPr>
                <w:rFonts w:ascii="Arial" w:hAnsi="Arial" w:cs="Arial"/>
                <w:color w:val="auto"/>
                <w:sz w:val="20"/>
                <w:szCs w:val="20"/>
              </w:rPr>
              <w:t>of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2D0018">
              <w:rPr>
                <w:rFonts w:ascii="Arial" w:hAnsi="Arial" w:cs="Arial"/>
                <w:color w:val="auto"/>
                <w:sz w:val="20"/>
                <w:szCs w:val="20"/>
              </w:rPr>
              <w:t>the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2D0018">
              <w:rPr>
                <w:rFonts w:ascii="Arial" w:hAnsi="Arial" w:cs="Arial"/>
                <w:color w:val="auto"/>
                <w:sz w:val="20"/>
                <w:szCs w:val="20"/>
              </w:rPr>
              <w:t>7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2D0018">
              <w:rPr>
                <w:rFonts w:ascii="Arial" w:hAnsi="Arial" w:cs="Arial"/>
                <w:color w:val="auto"/>
                <w:sz w:val="20"/>
                <w:szCs w:val="20"/>
              </w:rPr>
              <w:t>provinces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2D0018">
              <w:rPr>
                <w:rFonts w:ascii="Arial" w:hAnsi="Arial" w:cs="Arial"/>
                <w:color w:val="auto"/>
                <w:sz w:val="20"/>
                <w:szCs w:val="20"/>
              </w:rPr>
              <w:t>relative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2D0018">
              <w:rPr>
                <w:rFonts w:ascii="Arial" w:hAnsi="Arial" w:cs="Arial"/>
                <w:color w:val="auto"/>
                <w:sz w:val="20"/>
                <w:szCs w:val="20"/>
              </w:rPr>
              <w:t>to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2D0018">
              <w:rPr>
                <w:rFonts w:ascii="Arial" w:hAnsi="Arial" w:cs="Arial"/>
                <w:color w:val="auto"/>
                <w:sz w:val="20"/>
                <w:szCs w:val="20"/>
              </w:rPr>
              <w:t>the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2D0018">
              <w:rPr>
                <w:rFonts w:ascii="Arial" w:hAnsi="Arial" w:cs="Arial"/>
                <w:color w:val="auto"/>
                <w:sz w:val="20"/>
                <w:szCs w:val="20"/>
              </w:rPr>
              <w:t>status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2D0018">
              <w:rPr>
                <w:rFonts w:ascii="Arial" w:hAnsi="Arial" w:cs="Arial"/>
                <w:color w:val="auto"/>
                <w:sz w:val="20"/>
                <w:szCs w:val="20"/>
              </w:rPr>
              <w:t>of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2D0018">
              <w:rPr>
                <w:rFonts w:ascii="Arial" w:hAnsi="Arial" w:cs="Arial"/>
                <w:color w:val="auto"/>
                <w:sz w:val="20"/>
                <w:szCs w:val="20"/>
              </w:rPr>
              <w:t>their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2D0018">
              <w:rPr>
                <w:rFonts w:ascii="Arial" w:hAnsi="Arial" w:cs="Arial"/>
                <w:color w:val="auto"/>
                <w:sz w:val="20"/>
                <w:szCs w:val="20"/>
              </w:rPr>
              <w:t>respective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2D0018">
              <w:rPr>
                <w:rFonts w:ascii="Arial" w:hAnsi="Arial" w:cs="Arial"/>
                <w:color w:val="auto"/>
                <w:sz w:val="20"/>
                <w:szCs w:val="20"/>
              </w:rPr>
              <w:t>areas.</w:t>
            </w:r>
          </w:p>
          <w:p w14:paraId="0D509436" w14:textId="17582D95" w:rsidR="0073399A" w:rsidRPr="00335995" w:rsidRDefault="0073399A" w:rsidP="00381418">
            <w:pPr>
              <w:numPr>
                <w:ilvl w:val="0"/>
                <w:numId w:val="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219" w:hanging="237"/>
              <w:contextualSpacing/>
              <w:jc w:val="both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D0018">
              <w:rPr>
                <w:rFonts w:ascii="Arial" w:hAnsi="Arial" w:cs="Arial"/>
                <w:color w:val="auto"/>
                <w:sz w:val="20"/>
                <w:szCs w:val="20"/>
              </w:rPr>
              <w:t>DSWD-FO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2D0018">
              <w:rPr>
                <w:rFonts w:ascii="Arial" w:hAnsi="Arial" w:cs="Arial"/>
                <w:color w:val="auto"/>
                <w:sz w:val="20"/>
                <w:szCs w:val="20"/>
              </w:rPr>
              <w:t>III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2D0018">
              <w:rPr>
                <w:rFonts w:ascii="Arial" w:hAnsi="Arial" w:cs="Arial"/>
                <w:color w:val="auto"/>
                <w:sz w:val="20"/>
                <w:szCs w:val="20"/>
              </w:rPr>
              <w:t>is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2D0018">
              <w:rPr>
                <w:rFonts w:ascii="Arial" w:hAnsi="Arial" w:cs="Arial"/>
                <w:color w:val="auto"/>
                <w:sz w:val="20"/>
                <w:szCs w:val="20"/>
              </w:rPr>
              <w:t>continuously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2D0018">
              <w:rPr>
                <w:rFonts w:ascii="Arial" w:hAnsi="Arial" w:cs="Arial"/>
                <w:color w:val="auto"/>
                <w:sz w:val="20"/>
                <w:szCs w:val="20"/>
              </w:rPr>
              <w:t>monitoring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2D0018">
              <w:rPr>
                <w:rFonts w:ascii="Arial" w:hAnsi="Arial" w:cs="Arial"/>
                <w:color w:val="auto"/>
                <w:sz w:val="20"/>
                <w:szCs w:val="20"/>
              </w:rPr>
              <w:t>the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2D0018">
              <w:rPr>
                <w:rFonts w:ascii="Arial" w:hAnsi="Arial" w:cs="Arial"/>
                <w:color w:val="auto"/>
                <w:sz w:val="20"/>
                <w:szCs w:val="20"/>
              </w:rPr>
              <w:t>existing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2D0018">
              <w:rPr>
                <w:rFonts w:ascii="Arial" w:hAnsi="Arial" w:cs="Arial"/>
                <w:color w:val="auto"/>
                <w:sz w:val="20"/>
                <w:szCs w:val="20"/>
              </w:rPr>
              <w:t>evacuation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2D0018">
              <w:rPr>
                <w:rFonts w:ascii="Arial" w:hAnsi="Arial" w:cs="Arial"/>
                <w:color w:val="auto"/>
                <w:sz w:val="20"/>
                <w:szCs w:val="20"/>
              </w:rPr>
              <w:t>centers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2D0018">
              <w:rPr>
                <w:rFonts w:ascii="Arial" w:hAnsi="Arial" w:cs="Arial"/>
                <w:color w:val="auto"/>
                <w:sz w:val="20"/>
                <w:szCs w:val="20"/>
              </w:rPr>
              <w:t>in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2D0018">
              <w:rPr>
                <w:rFonts w:ascii="Arial" w:hAnsi="Arial" w:cs="Arial"/>
                <w:color w:val="auto"/>
                <w:sz w:val="20"/>
                <w:szCs w:val="20"/>
              </w:rPr>
              <w:t>the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2D0018">
              <w:rPr>
                <w:rFonts w:ascii="Arial" w:hAnsi="Arial" w:cs="Arial"/>
                <w:color w:val="auto"/>
                <w:sz w:val="20"/>
                <w:szCs w:val="20"/>
              </w:rPr>
              <w:t>provinces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2D0018">
              <w:rPr>
                <w:rFonts w:ascii="Arial" w:hAnsi="Arial" w:cs="Arial"/>
                <w:color w:val="auto"/>
                <w:sz w:val="20"/>
                <w:szCs w:val="20"/>
              </w:rPr>
              <w:t>of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2D0018">
              <w:rPr>
                <w:rFonts w:ascii="Arial" w:hAnsi="Arial" w:cs="Arial"/>
                <w:color w:val="auto"/>
                <w:sz w:val="20"/>
                <w:szCs w:val="20"/>
              </w:rPr>
              <w:t>Bulacan,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2D0018">
              <w:rPr>
                <w:rFonts w:ascii="Arial" w:hAnsi="Arial" w:cs="Arial"/>
                <w:color w:val="auto"/>
                <w:sz w:val="20"/>
                <w:szCs w:val="20"/>
              </w:rPr>
              <w:t>Pampanga,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2D0018">
              <w:rPr>
                <w:rFonts w:ascii="Arial" w:hAnsi="Arial" w:cs="Arial"/>
                <w:color w:val="auto"/>
                <w:sz w:val="20"/>
                <w:szCs w:val="20"/>
              </w:rPr>
              <w:t>Zambales,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2D0018">
              <w:rPr>
                <w:rFonts w:ascii="Arial" w:hAnsi="Arial" w:cs="Arial"/>
                <w:color w:val="auto"/>
                <w:sz w:val="20"/>
                <w:szCs w:val="20"/>
              </w:rPr>
              <w:t>and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2D0018">
              <w:rPr>
                <w:rFonts w:ascii="Arial" w:hAnsi="Arial" w:cs="Arial"/>
                <w:color w:val="auto"/>
                <w:sz w:val="20"/>
                <w:szCs w:val="20"/>
              </w:rPr>
              <w:t>Tarlac.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</w:p>
        </w:tc>
      </w:tr>
    </w:tbl>
    <w:p w14:paraId="4642915D" w14:textId="77777777" w:rsidR="00A96699" w:rsidRDefault="00A96699" w:rsidP="00381418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color w:val="auto"/>
          <w:sz w:val="24"/>
          <w:szCs w:val="24"/>
        </w:rPr>
      </w:pPr>
    </w:p>
    <w:p w14:paraId="74A17FC4" w14:textId="0E0120C0" w:rsidR="0073399A" w:rsidRPr="006E3739" w:rsidRDefault="0073399A" w:rsidP="00381418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color w:val="auto"/>
          <w:sz w:val="24"/>
          <w:szCs w:val="24"/>
        </w:rPr>
      </w:pPr>
      <w:r w:rsidRPr="006E3739">
        <w:rPr>
          <w:rFonts w:ascii="Arial" w:eastAsia="Arial" w:hAnsi="Arial" w:cs="Arial"/>
          <w:b/>
          <w:color w:val="auto"/>
          <w:sz w:val="24"/>
          <w:szCs w:val="24"/>
        </w:rPr>
        <w:t>FO</w:t>
      </w:r>
      <w:r w:rsidR="00381418">
        <w:rPr>
          <w:rFonts w:ascii="Arial" w:eastAsia="Arial" w:hAnsi="Arial" w:cs="Arial"/>
          <w:b/>
          <w:color w:val="auto"/>
          <w:sz w:val="24"/>
          <w:szCs w:val="24"/>
        </w:rPr>
        <w:t xml:space="preserve"> </w:t>
      </w:r>
      <w:r w:rsidRPr="006E3739">
        <w:rPr>
          <w:rFonts w:ascii="Arial" w:eastAsia="Arial" w:hAnsi="Arial" w:cs="Arial"/>
          <w:b/>
          <w:color w:val="auto"/>
          <w:sz w:val="24"/>
          <w:szCs w:val="24"/>
        </w:rPr>
        <w:t>CAR</w:t>
      </w:r>
      <w:r w:rsidR="00381418">
        <w:rPr>
          <w:rFonts w:ascii="Arial" w:eastAsia="Arial" w:hAnsi="Arial" w:cs="Arial"/>
          <w:b/>
          <w:color w:val="auto"/>
          <w:sz w:val="24"/>
          <w:szCs w:val="24"/>
        </w:rPr>
        <w:t xml:space="preserve"> </w:t>
      </w:r>
    </w:p>
    <w:tbl>
      <w:tblPr>
        <w:tblW w:w="5000" w:type="pct"/>
        <w:tblLook w:val="0400" w:firstRow="0" w:lastRow="0" w:firstColumn="0" w:lastColumn="0" w:noHBand="0" w:noVBand="1"/>
      </w:tblPr>
      <w:tblGrid>
        <w:gridCol w:w="2256"/>
        <w:gridCol w:w="13133"/>
      </w:tblGrid>
      <w:tr w:rsidR="0073399A" w:rsidRPr="00335995" w14:paraId="7FB65BF9" w14:textId="77777777" w:rsidTr="00851E60">
        <w:trPr>
          <w:trHeight w:val="20"/>
          <w:tblHeader/>
        </w:trPr>
        <w:tc>
          <w:tcPr>
            <w:tcW w:w="7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2AF8001" w14:textId="77777777" w:rsidR="0073399A" w:rsidRPr="00335995" w:rsidRDefault="0073399A" w:rsidP="0038141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00335995">
              <w:rPr>
                <w:rFonts w:ascii="Arial" w:eastAsia="Arial" w:hAnsi="Arial" w:cs="Arial"/>
                <w:b/>
                <w:color w:val="auto"/>
                <w:sz w:val="20"/>
                <w:szCs w:val="20"/>
              </w:rPr>
              <w:t>DATE</w:t>
            </w:r>
          </w:p>
        </w:tc>
        <w:tc>
          <w:tcPr>
            <w:tcW w:w="4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1CEA5AA" w14:textId="33A43E72" w:rsidR="0073399A" w:rsidRPr="00335995" w:rsidRDefault="0073399A" w:rsidP="0038141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00335995">
              <w:rPr>
                <w:rFonts w:ascii="Arial" w:eastAsia="Arial" w:hAnsi="Arial" w:cs="Arial"/>
                <w:b/>
                <w:color w:val="auto"/>
                <w:sz w:val="20"/>
                <w:szCs w:val="20"/>
              </w:rPr>
              <w:t>SITUATIONS</w:t>
            </w:r>
            <w:r w:rsidR="00381418">
              <w:rPr>
                <w:rFonts w:ascii="Arial" w:eastAsia="Arial" w:hAnsi="Arial" w:cs="Arial"/>
                <w:b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eastAsia="Arial" w:hAnsi="Arial" w:cs="Arial"/>
                <w:b/>
                <w:color w:val="auto"/>
                <w:sz w:val="20"/>
                <w:szCs w:val="20"/>
              </w:rPr>
              <w:t>/</w:t>
            </w:r>
            <w:r w:rsidR="00381418">
              <w:rPr>
                <w:rFonts w:ascii="Arial" w:eastAsia="Arial" w:hAnsi="Arial" w:cs="Arial"/>
                <w:b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eastAsia="Arial" w:hAnsi="Arial" w:cs="Arial"/>
                <w:b/>
                <w:color w:val="auto"/>
                <w:sz w:val="20"/>
                <w:szCs w:val="20"/>
              </w:rPr>
              <w:t>ACTIONS</w:t>
            </w:r>
            <w:r w:rsidR="00381418">
              <w:rPr>
                <w:rFonts w:ascii="Arial" w:eastAsia="Arial" w:hAnsi="Arial" w:cs="Arial"/>
                <w:b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eastAsia="Arial" w:hAnsi="Arial" w:cs="Arial"/>
                <w:b/>
                <w:color w:val="auto"/>
                <w:sz w:val="20"/>
                <w:szCs w:val="20"/>
              </w:rPr>
              <w:t>UNDERTAKEN</w:t>
            </w:r>
          </w:p>
        </w:tc>
      </w:tr>
      <w:tr w:rsidR="00335995" w:rsidRPr="00335995" w14:paraId="5A67C9FC" w14:textId="77777777" w:rsidTr="00851E60">
        <w:trPr>
          <w:trHeight w:val="20"/>
        </w:trPr>
        <w:tc>
          <w:tcPr>
            <w:tcW w:w="7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1F34AE8" w14:textId="50FD8612" w:rsidR="0073399A" w:rsidRPr="00335995" w:rsidRDefault="0073399A" w:rsidP="0038141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-23"/>
              <w:contextualSpacing/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335995">
              <w:rPr>
                <w:rFonts w:ascii="Arial" w:hAnsi="Arial" w:cs="Arial"/>
                <w:color w:val="auto"/>
                <w:sz w:val="20"/>
                <w:szCs w:val="24"/>
              </w:rPr>
              <w:t>13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335995">
              <w:rPr>
                <w:rFonts w:ascii="Arial" w:hAnsi="Arial" w:cs="Arial"/>
                <w:color w:val="auto"/>
                <w:sz w:val="20"/>
                <w:szCs w:val="24"/>
              </w:rPr>
              <w:t>August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335995">
              <w:rPr>
                <w:rFonts w:ascii="Arial" w:hAnsi="Arial" w:cs="Arial"/>
                <w:color w:val="auto"/>
                <w:sz w:val="20"/>
                <w:szCs w:val="24"/>
              </w:rPr>
              <w:t>2018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335995">
              <w:rPr>
                <w:rFonts w:ascii="Arial" w:hAnsi="Arial" w:cs="Arial"/>
                <w:color w:val="auto"/>
                <w:sz w:val="20"/>
                <w:szCs w:val="24"/>
              </w:rPr>
              <w:t>to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335995">
              <w:rPr>
                <w:rFonts w:ascii="Arial" w:hAnsi="Arial" w:cs="Arial"/>
                <w:color w:val="auto"/>
                <w:sz w:val="20"/>
                <w:szCs w:val="24"/>
              </w:rPr>
              <w:t>present</w:t>
            </w:r>
          </w:p>
        </w:tc>
        <w:tc>
          <w:tcPr>
            <w:tcW w:w="4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D8D6C0A" w14:textId="2226BC15" w:rsidR="0073399A" w:rsidRPr="00335995" w:rsidRDefault="0073399A" w:rsidP="00381418">
            <w:pPr>
              <w:numPr>
                <w:ilvl w:val="0"/>
                <w:numId w:val="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219" w:hanging="237"/>
              <w:contextualSpacing/>
              <w:jc w:val="both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Alert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Blue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is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raised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by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the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DSWD-CAR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consistent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with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the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Blue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Alert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status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of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the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Cordillera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RDRRM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Council.</w:t>
            </w:r>
          </w:p>
          <w:p w14:paraId="75769997" w14:textId="3CB1CA1C" w:rsidR="0073399A" w:rsidRPr="00335995" w:rsidRDefault="00851E60" w:rsidP="00381418">
            <w:pPr>
              <w:numPr>
                <w:ilvl w:val="0"/>
                <w:numId w:val="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219" w:hanging="237"/>
              <w:contextualSpacing/>
              <w:jc w:val="both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DRMD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QRT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DROMIC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Team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="0073399A" w:rsidRPr="00335995">
              <w:rPr>
                <w:rFonts w:ascii="Arial" w:hAnsi="Arial" w:cs="Arial"/>
                <w:color w:val="auto"/>
                <w:sz w:val="20"/>
                <w:szCs w:val="20"/>
              </w:rPr>
              <w:t>on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="0073399A" w:rsidRPr="00335995">
              <w:rPr>
                <w:rFonts w:ascii="Arial" w:hAnsi="Arial" w:cs="Arial"/>
                <w:color w:val="auto"/>
                <w:sz w:val="20"/>
                <w:szCs w:val="20"/>
              </w:rPr>
              <w:t>duty.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</w:p>
          <w:p w14:paraId="760D96D9" w14:textId="5D8AAD53" w:rsidR="00851E60" w:rsidRPr="00335995" w:rsidRDefault="0073399A" w:rsidP="00381418">
            <w:pPr>
              <w:numPr>
                <w:ilvl w:val="0"/>
                <w:numId w:val="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219" w:hanging="237"/>
              <w:contextualSpacing/>
              <w:jc w:val="both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QRT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DROMIC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Report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duty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of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the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different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Provincial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SWAD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Teams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are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activated.</w:t>
            </w:r>
          </w:p>
          <w:p w14:paraId="2FB1FDF1" w14:textId="0B0329FB" w:rsidR="0073399A" w:rsidRPr="00335995" w:rsidRDefault="0073399A" w:rsidP="00381418">
            <w:pPr>
              <w:numPr>
                <w:ilvl w:val="0"/>
                <w:numId w:val="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219" w:hanging="237"/>
              <w:contextualSpacing/>
              <w:jc w:val="both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Close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coordination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is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being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conducted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with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the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Cordillera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RDRRM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Council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in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monitoring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and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verifying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reports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on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affected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and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displaced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persons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and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families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and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the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assistance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needed.</w:t>
            </w:r>
          </w:p>
        </w:tc>
      </w:tr>
    </w:tbl>
    <w:p w14:paraId="146BE216" w14:textId="77777777" w:rsidR="0073399A" w:rsidRDefault="0073399A" w:rsidP="00381418">
      <w:pPr>
        <w:spacing w:after="0" w:line="240" w:lineRule="auto"/>
        <w:contextualSpacing/>
        <w:rPr>
          <w:rFonts w:ascii="Arial" w:eastAsia="Arial" w:hAnsi="Arial" w:cs="Arial"/>
          <w:i/>
          <w:color w:val="auto"/>
          <w:sz w:val="24"/>
          <w:szCs w:val="24"/>
        </w:rPr>
      </w:pPr>
    </w:p>
    <w:p w14:paraId="384FBAD3" w14:textId="77777777" w:rsidR="000A215F" w:rsidRDefault="000A215F">
      <w:pPr>
        <w:rPr>
          <w:rFonts w:ascii="Arial" w:eastAsia="Arial" w:hAnsi="Arial" w:cs="Arial"/>
          <w:b/>
          <w:color w:val="auto"/>
          <w:sz w:val="24"/>
          <w:szCs w:val="24"/>
        </w:rPr>
      </w:pPr>
      <w:r>
        <w:rPr>
          <w:rFonts w:ascii="Arial" w:eastAsia="Arial" w:hAnsi="Arial" w:cs="Arial"/>
          <w:b/>
          <w:color w:val="auto"/>
          <w:sz w:val="24"/>
          <w:szCs w:val="24"/>
        </w:rPr>
        <w:br w:type="page"/>
      </w:r>
    </w:p>
    <w:p w14:paraId="09CD10EE" w14:textId="3F9E55D6" w:rsidR="0073399A" w:rsidRPr="006E3739" w:rsidRDefault="0073399A" w:rsidP="00381418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color w:val="auto"/>
          <w:sz w:val="24"/>
          <w:szCs w:val="24"/>
        </w:rPr>
      </w:pPr>
      <w:r w:rsidRPr="006E3739">
        <w:rPr>
          <w:rFonts w:ascii="Arial" w:eastAsia="Arial" w:hAnsi="Arial" w:cs="Arial"/>
          <w:b/>
          <w:color w:val="auto"/>
          <w:sz w:val="24"/>
          <w:szCs w:val="24"/>
        </w:rPr>
        <w:lastRenderedPageBreak/>
        <w:t>FO</w:t>
      </w:r>
      <w:r w:rsidR="00381418">
        <w:rPr>
          <w:rFonts w:ascii="Arial" w:eastAsia="Arial" w:hAnsi="Arial" w:cs="Arial"/>
          <w:b/>
          <w:color w:val="auto"/>
          <w:sz w:val="24"/>
          <w:szCs w:val="24"/>
        </w:rPr>
        <w:t xml:space="preserve"> </w:t>
      </w:r>
      <w:r w:rsidRPr="006E3739">
        <w:rPr>
          <w:rFonts w:ascii="Arial" w:eastAsia="Arial" w:hAnsi="Arial" w:cs="Arial"/>
          <w:b/>
          <w:color w:val="auto"/>
          <w:sz w:val="24"/>
          <w:szCs w:val="24"/>
        </w:rPr>
        <w:t>CALABARZON</w:t>
      </w:r>
      <w:r w:rsidR="00381418">
        <w:rPr>
          <w:rFonts w:ascii="Arial" w:eastAsia="Arial" w:hAnsi="Arial" w:cs="Arial"/>
          <w:b/>
          <w:color w:val="auto"/>
          <w:sz w:val="24"/>
          <w:szCs w:val="24"/>
        </w:rPr>
        <w:t xml:space="preserve"> </w:t>
      </w:r>
    </w:p>
    <w:tbl>
      <w:tblPr>
        <w:tblW w:w="5000" w:type="pct"/>
        <w:tblLook w:val="0400" w:firstRow="0" w:lastRow="0" w:firstColumn="0" w:lastColumn="0" w:noHBand="0" w:noVBand="1"/>
      </w:tblPr>
      <w:tblGrid>
        <w:gridCol w:w="2256"/>
        <w:gridCol w:w="13133"/>
      </w:tblGrid>
      <w:tr w:rsidR="0073399A" w:rsidRPr="00335995" w14:paraId="6900C3D4" w14:textId="77777777" w:rsidTr="00335995">
        <w:trPr>
          <w:trHeight w:val="20"/>
          <w:tblHeader/>
        </w:trPr>
        <w:tc>
          <w:tcPr>
            <w:tcW w:w="7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B0F3103" w14:textId="77777777" w:rsidR="0073399A" w:rsidRPr="00335995" w:rsidRDefault="0073399A" w:rsidP="0038141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00335995">
              <w:rPr>
                <w:rFonts w:ascii="Arial" w:eastAsia="Arial" w:hAnsi="Arial" w:cs="Arial"/>
                <w:b/>
                <w:color w:val="auto"/>
                <w:sz w:val="20"/>
                <w:szCs w:val="20"/>
              </w:rPr>
              <w:t>DATE</w:t>
            </w:r>
          </w:p>
        </w:tc>
        <w:tc>
          <w:tcPr>
            <w:tcW w:w="4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0D7FC8F" w14:textId="45355F2E" w:rsidR="0073399A" w:rsidRPr="00335995" w:rsidRDefault="0073399A" w:rsidP="0038141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00335995">
              <w:rPr>
                <w:rFonts w:ascii="Arial" w:eastAsia="Arial" w:hAnsi="Arial" w:cs="Arial"/>
                <w:b/>
                <w:color w:val="auto"/>
                <w:sz w:val="20"/>
                <w:szCs w:val="20"/>
              </w:rPr>
              <w:t>SITUATIONS</w:t>
            </w:r>
            <w:r w:rsidR="00381418">
              <w:rPr>
                <w:rFonts w:ascii="Arial" w:eastAsia="Arial" w:hAnsi="Arial" w:cs="Arial"/>
                <w:b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eastAsia="Arial" w:hAnsi="Arial" w:cs="Arial"/>
                <w:b/>
                <w:color w:val="auto"/>
                <w:sz w:val="20"/>
                <w:szCs w:val="20"/>
              </w:rPr>
              <w:t>/</w:t>
            </w:r>
            <w:r w:rsidR="00381418">
              <w:rPr>
                <w:rFonts w:ascii="Arial" w:eastAsia="Arial" w:hAnsi="Arial" w:cs="Arial"/>
                <w:b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eastAsia="Arial" w:hAnsi="Arial" w:cs="Arial"/>
                <w:b/>
                <w:color w:val="auto"/>
                <w:sz w:val="20"/>
                <w:szCs w:val="20"/>
              </w:rPr>
              <w:t>ACTIONS</w:t>
            </w:r>
            <w:r w:rsidR="00381418">
              <w:rPr>
                <w:rFonts w:ascii="Arial" w:eastAsia="Arial" w:hAnsi="Arial" w:cs="Arial"/>
                <w:b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eastAsia="Arial" w:hAnsi="Arial" w:cs="Arial"/>
                <w:b/>
                <w:color w:val="auto"/>
                <w:sz w:val="20"/>
                <w:szCs w:val="20"/>
              </w:rPr>
              <w:t>UNDERTAKEN</w:t>
            </w:r>
          </w:p>
        </w:tc>
      </w:tr>
      <w:tr w:rsidR="0073399A" w:rsidRPr="006E3739" w14:paraId="372AC878" w14:textId="77777777" w:rsidTr="00851E60">
        <w:trPr>
          <w:trHeight w:val="20"/>
        </w:trPr>
        <w:tc>
          <w:tcPr>
            <w:tcW w:w="7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D657999" w14:textId="23558F0A" w:rsidR="0073399A" w:rsidRPr="00CD556C" w:rsidRDefault="0073399A" w:rsidP="0038141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17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August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2018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4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8F6DDC4" w14:textId="692D3E4C" w:rsidR="0073399A" w:rsidRPr="00CD556C" w:rsidRDefault="0073399A" w:rsidP="00381418">
            <w:pPr>
              <w:pStyle w:val="ListParagraph"/>
              <w:numPr>
                <w:ilvl w:val="0"/>
                <w:numId w:val="3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165" w:hanging="165"/>
              <w:jc w:val="both"/>
              <w:rPr>
                <w:rFonts w:ascii="Arial" w:hAnsi="Arial" w:cs="Arial"/>
                <w:color w:val="auto"/>
                <w:sz w:val="20"/>
                <w:szCs w:val="24"/>
              </w:rPr>
            </w:pP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weather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has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improved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since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August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13,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2018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and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flood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has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already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receded.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displaced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families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/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persons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are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gradually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returning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to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their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residence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and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most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of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evacuation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centers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are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already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closing.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As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of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this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reporting,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only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10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evacuation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centers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remain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open.</w:t>
            </w:r>
          </w:p>
          <w:p w14:paraId="51A6735B" w14:textId="388571B8" w:rsidR="0073399A" w:rsidRPr="00CD556C" w:rsidRDefault="0073399A" w:rsidP="00381418">
            <w:pPr>
              <w:pStyle w:val="ListParagraph"/>
              <w:numPr>
                <w:ilvl w:val="0"/>
                <w:numId w:val="3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165" w:hanging="165"/>
              <w:jc w:val="both"/>
              <w:rPr>
                <w:rFonts w:ascii="Arial" w:hAnsi="Arial" w:cs="Arial"/>
                <w:color w:val="auto"/>
                <w:sz w:val="20"/>
                <w:szCs w:val="24"/>
              </w:rPr>
            </w:pP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previously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reported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damaged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houses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in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Cavite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City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and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Rosario,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Cavite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are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being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validated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if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cause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of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damages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was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brought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about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by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Southwest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Monsoon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enhanced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by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TS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Karding.</w:t>
            </w:r>
          </w:p>
          <w:p w14:paraId="79A44B03" w14:textId="1FA666E7" w:rsidR="0073399A" w:rsidRPr="00CD556C" w:rsidRDefault="0073399A" w:rsidP="00381418">
            <w:pPr>
              <w:pStyle w:val="ListParagraph"/>
              <w:numPr>
                <w:ilvl w:val="0"/>
                <w:numId w:val="3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165" w:hanging="165"/>
              <w:jc w:val="both"/>
              <w:rPr>
                <w:rFonts w:ascii="Arial" w:hAnsi="Arial" w:cs="Arial"/>
                <w:color w:val="auto"/>
                <w:sz w:val="20"/>
                <w:szCs w:val="24"/>
              </w:rPr>
            </w:pP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alert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level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of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Disaster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Response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Operations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Monitoring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and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Information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Center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(DROMIC)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and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Regional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QRTs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is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now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in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Blue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Alert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status.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However,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DRMD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Staff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and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QRT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are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advised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to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stay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vigilant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for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possible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deployment.</w:t>
            </w:r>
          </w:p>
          <w:p w14:paraId="2EDEB3F1" w14:textId="6CF78D22" w:rsidR="0073399A" w:rsidRPr="00CD556C" w:rsidRDefault="0073399A" w:rsidP="00381418">
            <w:pPr>
              <w:pStyle w:val="ListParagraph"/>
              <w:numPr>
                <w:ilvl w:val="0"/>
                <w:numId w:val="3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165" w:hanging="165"/>
              <w:jc w:val="both"/>
              <w:rPr>
                <w:rFonts w:ascii="Arial" w:hAnsi="Arial" w:cs="Arial"/>
                <w:color w:val="auto"/>
                <w:sz w:val="20"/>
                <w:szCs w:val="24"/>
              </w:rPr>
            </w:pP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QRT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Members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facilitated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distribution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of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FFPs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and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Sleeping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Kits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in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San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Mateo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Rizal.</w:t>
            </w:r>
          </w:p>
          <w:p w14:paraId="30A9F626" w14:textId="4E2226B5" w:rsidR="0073399A" w:rsidRPr="00CD556C" w:rsidRDefault="0073399A" w:rsidP="00381418">
            <w:pPr>
              <w:pStyle w:val="ListParagraph"/>
              <w:numPr>
                <w:ilvl w:val="0"/>
                <w:numId w:val="3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165" w:hanging="165"/>
              <w:jc w:val="both"/>
              <w:rPr>
                <w:rFonts w:ascii="Arial" w:hAnsi="Arial" w:cs="Arial"/>
                <w:color w:val="auto"/>
                <w:sz w:val="20"/>
                <w:szCs w:val="24"/>
              </w:rPr>
            </w:pP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DRMD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is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conducting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assessment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and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validation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on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request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for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augmentation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on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FFPs;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and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continuously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reviewing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reports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from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affected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LGUs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to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identify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areas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for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technical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assistance.</w:t>
            </w:r>
          </w:p>
          <w:p w14:paraId="0354E23B" w14:textId="06E29929" w:rsidR="0073399A" w:rsidRPr="00CD556C" w:rsidRDefault="0073399A" w:rsidP="00381418">
            <w:pPr>
              <w:pStyle w:val="ListParagraph"/>
              <w:numPr>
                <w:ilvl w:val="0"/>
                <w:numId w:val="3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165" w:hanging="165"/>
              <w:jc w:val="both"/>
              <w:rPr>
                <w:rFonts w:ascii="Arial" w:hAnsi="Arial" w:cs="Arial"/>
                <w:color w:val="auto"/>
                <w:sz w:val="20"/>
                <w:szCs w:val="24"/>
              </w:rPr>
            </w:pP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Regular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coordination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with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LSWDOs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in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order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to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determine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if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there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is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a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need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for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augmentation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on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Food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and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Non-Food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Items.</w:t>
            </w:r>
          </w:p>
          <w:p w14:paraId="6A779D6A" w14:textId="03EBC1B4" w:rsidR="0073399A" w:rsidRPr="00CD556C" w:rsidRDefault="0073399A" w:rsidP="00381418">
            <w:pPr>
              <w:pStyle w:val="ListParagraph"/>
              <w:numPr>
                <w:ilvl w:val="0"/>
                <w:numId w:val="3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165" w:hanging="165"/>
              <w:jc w:val="both"/>
              <w:rPr>
                <w:rFonts w:ascii="Arial" w:hAnsi="Arial" w:cs="Arial"/>
                <w:color w:val="auto"/>
                <w:sz w:val="20"/>
                <w:szCs w:val="24"/>
              </w:rPr>
            </w:pP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From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August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15,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2018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to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present,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DSWD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FO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IV-A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is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currently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conducting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distribution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of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Family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Food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Packs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and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Non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Food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Items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at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San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Mateo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Rizal.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To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date,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2,000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Family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Food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Packs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(FFPs)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and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2,000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sleeping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kits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were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already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distributed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to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affected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IDPs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in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San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Mateo,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Rizal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and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still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ongoing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as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of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this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reporting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time.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These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items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were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identified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based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on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RDANA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conducted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by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Field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Office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on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August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13-14,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2018.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NFIs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were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hauled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at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GMA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Warehouse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last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night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and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Family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Food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Packs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were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hauled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at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NRLMS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this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morning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till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5:00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PM.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Rizal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PDRRMO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lent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2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trucks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thru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coordination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with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Office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of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Civil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Defense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IV-A.</w:t>
            </w:r>
          </w:p>
          <w:p w14:paraId="09DEDD41" w14:textId="4811FB1A" w:rsidR="0073399A" w:rsidRPr="00CD556C" w:rsidRDefault="0073399A" w:rsidP="00381418">
            <w:pPr>
              <w:pStyle w:val="ListParagraph"/>
              <w:numPr>
                <w:ilvl w:val="0"/>
                <w:numId w:val="3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165" w:hanging="165"/>
              <w:jc w:val="both"/>
              <w:rPr>
                <w:rFonts w:ascii="Arial" w:hAnsi="Arial" w:cs="Arial"/>
                <w:color w:val="auto"/>
                <w:sz w:val="20"/>
                <w:szCs w:val="24"/>
              </w:rPr>
            </w:pP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Some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photo-documentations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of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ongoing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response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activities:</w:t>
            </w:r>
            <w:r w:rsidR="00381418">
              <w:rPr>
                <w:rFonts w:ascii="Arial" w:hAnsi="Arial" w:cs="Arial"/>
                <w:noProof/>
                <w:color w:val="auto"/>
                <w:sz w:val="24"/>
              </w:rPr>
              <w:t xml:space="preserve"> </w:t>
            </w:r>
          </w:p>
          <w:p w14:paraId="45DAC6C0" w14:textId="18799CB9" w:rsidR="0073399A" w:rsidRPr="00CD556C" w:rsidRDefault="0073399A" w:rsidP="00381418">
            <w:pPr>
              <w:pStyle w:val="ListParagraph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164"/>
              <w:jc w:val="both"/>
              <w:rPr>
                <w:rFonts w:ascii="Arial" w:hAnsi="Arial" w:cs="Arial"/>
                <w:color w:val="auto"/>
                <w:sz w:val="20"/>
                <w:szCs w:val="24"/>
              </w:rPr>
            </w:pPr>
            <w:r w:rsidRPr="00CD556C">
              <w:rPr>
                <w:rFonts w:ascii="Arial" w:hAnsi="Arial" w:cs="Arial"/>
                <w:noProof/>
                <w:color w:val="auto"/>
                <w:sz w:val="24"/>
              </w:rPr>
              <w:drawing>
                <wp:inline distT="0" distB="0" distL="0" distR="0" wp14:anchorId="13551148" wp14:editId="4184BFB0">
                  <wp:extent cx="2095500" cy="1524000"/>
                  <wp:effectExtent l="0" t="0" r="0" b="0"/>
                  <wp:docPr id="3077" name="Picture 5" descr="Image may contain: 4 people, people smil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7" name="Picture 5" descr="Image may contain: 4 people, people smili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2794"/>
                          <a:stretch/>
                        </pic:blipFill>
                        <pic:spPr bwMode="auto">
                          <a:xfrm>
                            <a:off x="0" y="0"/>
                            <a:ext cx="20955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noProof/>
                <w:color w:val="auto"/>
                <w:sz w:val="24"/>
              </w:rPr>
              <w:drawing>
                <wp:inline distT="0" distB="0" distL="0" distR="0" wp14:anchorId="1CBA962F" wp14:editId="3D205B59">
                  <wp:extent cx="2850617" cy="1522095"/>
                  <wp:effectExtent l="0" t="0" r="6985" b="1905"/>
                  <wp:docPr id="3080" name="Picture 8" descr="Image may contain: 3 people, people standing and crow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80" name="Picture 8" descr="Image may contain: 3 people, people standing and crow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3086" cy="1523413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noProof/>
                <w:color w:val="auto"/>
                <w:sz w:val="24"/>
              </w:rPr>
              <w:drawing>
                <wp:inline distT="0" distB="0" distL="0" distR="0" wp14:anchorId="1D5D29BE" wp14:editId="1A1731A5">
                  <wp:extent cx="2897815" cy="1499235"/>
                  <wp:effectExtent l="0" t="0" r="0" b="5715"/>
                  <wp:docPr id="3078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8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0335" cy="15005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14:paraId="7507A02B" w14:textId="4230879B" w:rsidR="0073399A" w:rsidRPr="00CD556C" w:rsidRDefault="0073399A" w:rsidP="00381418">
            <w:pPr>
              <w:pStyle w:val="ListParagraph"/>
              <w:numPr>
                <w:ilvl w:val="0"/>
                <w:numId w:val="3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165" w:hanging="165"/>
              <w:jc w:val="both"/>
              <w:rPr>
                <w:rFonts w:ascii="Arial" w:hAnsi="Arial" w:cs="Arial"/>
                <w:color w:val="auto"/>
                <w:sz w:val="20"/>
                <w:szCs w:val="24"/>
              </w:rPr>
            </w:pP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On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August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16,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2018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Regional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Quick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Response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Team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facilitated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distribution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of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Family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Food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Packs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and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Sleeping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Kits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to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affected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families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in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San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Mateo,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Rizal:</w:t>
            </w:r>
          </w:p>
          <w:p w14:paraId="40988B74" w14:textId="53D44A0A" w:rsidR="0073399A" w:rsidRPr="00CD556C" w:rsidRDefault="0073399A" w:rsidP="00381418">
            <w:pPr>
              <w:pStyle w:val="ListParagraph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164"/>
              <w:jc w:val="center"/>
              <w:rPr>
                <w:rFonts w:ascii="Arial" w:hAnsi="Arial" w:cs="Arial"/>
                <w:color w:val="auto"/>
                <w:sz w:val="20"/>
                <w:szCs w:val="24"/>
              </w:rPr>
            </w:pPr>
            <w:r w:rsidRPr="00CD556C">
              <w:rPr>
                <w:rFonts w:ascii="Arial" w:hAnsi="Arial" w:cs="Arial"/>
                <w:noProof/>
                <w:color w:val="auto"/>
                <w:sz w:val="24"/>
              </w:rPr>
              <w:lastRenderedPageBreak/>
              <w:drawing>
                <wp:inline distT="0" distB="0" distL="0" distR="0" wp14:anchorId="06D855B2" wp14:editId="345C3D78">
                  <wp:extent cx="2702944" cy="2027208"/>
                  <wp:effectExtent l="0" t="0" r="2540" b="0"/>
                  <wp:docPr id="3081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81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2944" cy="20272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noProof/>
                <w:color w:val="auto"/>
                <w:sz w:val="24"/>
              </w:rPr>
              <w:drawing>
                <wp:inline distT="0" distB="0" distL="0" distR="0" wp14:anchorId="51AEFA16" wp14:editId="40BD017F">
                  <wp:extent cx="2708275" cy="2031365"/>
                  <wp:effectExtent l="0" t="0" r="0" b="6985"/>
                  <wp:docPr id="3083" name="Picture 11" descr="https://scontent.fmnl4-6.fna.fbcdn.net/v/t1.15752-9/39203115_255784321708362_3676601368128258048_n.jpg?_nc_cat=0&amp;_nc_eui2=AeGDTzAMv9QpkT4T8CseDjeZBc1uWD8u9h_Qj6ZDtFzbfln2YpMCPzS15v11sbZenvYs9YvVbEBoLi5HuR-mHvF4PwidUewXerpvqU3uPI6W0A&amp;oh=a4deb6b582f2d44633b59f7879cee967&amp;oe=5C0E4A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83" name="Picture 11" descr="https://scontent.fmnl4-6.fna.fbcdn.net/v/t1.15752-9/39203115_255784321708362_3676601368128258048_n.jpg?_nc_cat=0&amp;_nc_eui2=AeGDTzAMv9QpkT4T8CseDjeZBc1uWD8u9h_Qj6ZDtFzbfln2YpMCPzS15v11sbZenvYs9YvVbEBoLi5HuR-mHvF4PwidUewXerpvqU3uPI6W0A&amp;oh=a4deb6b582f2d44633b59f7879cee967&amp;oe=5C0E4A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8275" cy="203136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399A" w:rsidRPr="006E3739" w14:paraId="72199C37" w14:textId="77777777" w:rsidTr="00851E60">
        <w:trPr>
          <w:trHeight w:val="20"/>
        </w:trPr>
        <w:tc>
          <w:tcPr>
            <w:tcW w:w="7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F596993" w14:textId="62356FED" w:rsidR="0073399A" w:rsidRPr="006E3739" w:rsidRDefault="0073399A" w:rsidP="0038141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hAnsi="Arial" w:cs="Arial"/>
                <w:color w:val="auto"/>
                <w:sz w:val="20"/>
                <w:szCs w:val="24"/>
              </w:rPr>
            </w:pP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lastRenderedPageBreak/>
              <w:t>13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August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2018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>
              <w:rPr>
                <w:rFonts w:ascii="Arial" w:hAnsi="Arial" w:cs="Arial"/>
                <w:color w:val="auto"/>
                <w:sz w:val="20"/>
                <w:szCs w:val="24"/>
              </w:rPr>
              <w:t>to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>
              <w:rPr>
                <w:rFonts w:ascii="Arial" w:hAnsi="Arial" w:cs="Arial"/>
                <w:color w:val="auto"/>
                <w:sz w:val="20"/>
                <w:szCs w:val="24"/>
              </w:rPr>
              <w:t>present</w:t>
            </w:r>
          </w:p>
        </w:tc>
        <w:tc>
          <w:tcPr>
            <w:tcW w:w="4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4341F45" w14:textId="1DEBB830" w:rsidR="0073399A" w:rsidRPr="006E3739" w:rsidRDefault="0073399A" w:rsidP="00381418">
            <w:pPr>
              <w:pStyle w:val="ListParagraph"/>
              <w:numPr>
                <w:ilvl w:val="0"/>
                <w:numId w:val="3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165" w:hanging="165"/>
              <w:jc w:val="both"/>
              <w:rPr>
                <w:rFonts w:ascii="Arial" w:hAnsi="Arial" w:cs="Arial"/>
                <w:color w:val="auto"/>
                <w:sz w:val="20"/>
                <w:szCs w:val="24"/>
              </w:rPr>
            </w:pP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Affected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LGUs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>
              <w:rPr>
                <w:rFonts w:ascii="Arial" w:hAnsi="Arial" w:cs="Arial"/>
                <w:color w:val="auto"/>
                <w:sz w:val="20"/>
                <w:szCs w:val="24"/>
              </w:rPr>
              <w:t>were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conducting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relief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efforts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and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provision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of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hot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meals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for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residents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of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areas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affected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by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Southwest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Monsoon.</w:t>
            </w:r>
          </w:p>
          <w:p w14:paraId="7EA05F12" w14:textId="28DE0BB6" w:rsidR="0073399A" w:rsidRPr="006E3739" w:rsidRDefault="0073399A" w:rsidP="00381418">
            <w:pPr>
              <w:pStyle w:val="ListParagraph"/>
              <w:numPr>
                <w:ilvl w:val="0"/>
                <w:numId w:val="3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165" w:hanging="165"/>
              <w:jc w:val="both"/>
              <w:rPr>
                <w:rFonts w:ascii="Arial" w:hAnsi="Arial" w:cs="Arial"/>
                <w:color w:val="auto"/>
                <w:sz w:val="20"/>
                <w:szCs w:val="24"/>
              </w:rPr>
            </w:pP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affected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LGUs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mobilized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their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staff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in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their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operational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areas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to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strengthen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government’s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emergency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response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coordination.</w:t>
            </w:r>
          </w:p>
          <w:p w14:paraId="696C40E7" w14:textId="2643C0F9" w:rsidR="0073399A" w:rsidRPr="006E3739" w:rsidRDefault="0073399A" w:rsidP="00381418">
            <w:pPr>
              <w:pStyle w:val="ListParagraph"/>
              <w:numPr>
                <w:ilvl w:val="0"/>
                <w:numId w:val="3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165" w:hanging="165"/>
              <w:jc w:val="both"/>
              <w:rPr>
                <w:rFonts w:ascii="Arial" w:hAnsi="Arial" w:cs="Arial"/>
                <w:color w:val="auto"/>
                <w:sz w:val="20"/>
                <w:szCs w:val="24"/>
              </w:rPr>
            </w:pP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MSWDOs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>
              <w:rPr>
                <w:rFonts w:ascii="Arial" w:hAnsi="Arial" w:cs="Arial"/>
                <w:color w:val="auto"/>
                <w:sz w:val="20"/>
                <w:szCs w:val="24"/>
              </w:rPr>
              <w:t>were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conducting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profiling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of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families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>
              <w:rPr>
                <w:rFonts w:ascii="Arial" w:hAnsi="Arial" w:cs="Arial"/>
                <w:color w:val="auto"/>
                <w:sz w:val="20"/>
                <w:szCs w:val="24"/>
              </w:rPr>
              <w:t>who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sought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temporary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shelter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in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evacuation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centers.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MSWDOs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prioritized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provision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of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hot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meals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as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immediate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response.</w:t>
            </w:r>
          </w:p>
          <w:p w14:paraId="7902D86C" w14:textId="0CA6B288" w:rsidR="0073399A" w:rsidRPr="006E3739" w:rsidRDefault="0073399A" w:rsidP="00381418">
            <w:pPr>
              <w:pStyle w:val="ListParagraph"/>
              <w:numPr>
                <w:ilvl w:val="0"/>
                <w:numId w:val="3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165" w:hanging="165"/>
              <w:jc w:val="both"/>
              <w:rPr>
                <w:rFonts w:ascii="Arial" w:hAnsi="Arial" w:cs="Arial"/>
                <w:color w:val="auto"/>
                <w:sz w:val="20"/>
                <w:szCs w:val="24"/>
              </w:rPr>
            </w:pP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MSWDOs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of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affected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LGUs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mobilized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there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trained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personnel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on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>
              <w:rPr>
                <w:rFonts w:ascii="Arial" w:hAnsi="Arial" w:cs="Arial"/>
                <w:color w:val="auto"/>
                <w:sz w:val="20"/>
                <w:szCs w:val="24"/>
              </w:rPr>
              <w:t>camp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>
              <w:rPr>
                <w:rFonts w:ascii="Arial" w:hAnsi="Arial" w:cs="Arial"/>
                <w:color w:val="auto"/>
                <w:sz w:val="20"/>
                <w:szCs w:val="24"/>
              </w:rPr>
              <w:t>coordination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>
              <w:rPr>
                <w:rFonts w:ascii="Arial" w:hAnsi="Arial" w:cs="Arial"/>
                <w:color w:val="auto"/>
                <w:sz w:val="20"/>
                <w:szCs w:val="24"/>
              </w:rPr>
              <w:t>and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>
              <w:rPr>
                <w:rFonts w:ascii="Arial" w:hAnsi="Arial" w:cs="Arial"/>
                <w:color w:val="auto"/>
                <w:sz w:val="20"/>
                <w:szCs w:val="24"/>
              </w:rPr>
              <w:t>camp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>
              <w:rPr>
                <w:rFonts w:ascii="Arial" w:hAnsi="Arial" w:cs="Arial"/>
                <w:color w:val="auto"/>
                <w:sz w:val="20"/>
                <w:szCs w:val="24"/>
              </w:rPr>
              <w:t>management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,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>
              <w:rPr>
                <w:rFonts w:ascii="Arial" w:hAnsi="Arial" w:cs="Arial"/>
                <w:color w:val="auto"/>
                <w:sz w:val="20"/>
                <w:szCs w:val="24"/>
              </w:rPr>
              <w:t>psychosocial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>
              <w:rPr>
                <w:rFonts w:ascii="Arial" w:hAnsi="Arial" w:cs="Arial"/>
                <w:color w:val="auto"/>
                <w:sz w:val="20"/>
                <w:szCs w:val="24"/>
              </w:rPr>
              <w:t>support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>
              <w:rPr>
                <w:rFonts w:ascii="Arial" w:hAnsi="Arial" w:cs="Arial"/>
                <w:color w:val="auto"/>
                <w:sz w:val="20"/>
                <w:szCs w:val="24"/>
              </w:rPr>
              <w:t>program,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and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information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management</w:t>
            </w:r>
          </w:p>
          <w:p w14:paraId="7D35A6C2" w14:textId="5BBA4E23" w:rsidR="0073399A" w:rsidRPr="006E3739" w:rsidRDefault="0073399A" w:rsidP="00381418">
            <w:pPr>
              <w:pStyle w:val="ListParagraph"/>
              <w:numPr>
                <w:ilvl w:val="0"/>
                <w:numId w:val="3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165" w:hanging="165"/>
              <w:jc w:val="both"/>
              <w:rPr>
                <w:rFonts w:ascii="Arial" w:hAnsi="Arial" w:cs="Arial"/>
                <w:color w:val="auto"/>
                <w:sz w:val="20"/>
                <w:szCs w:val="24"/>
              </w:rPr>
            </w:pP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DSWD</w:t>
            </w:r>
            <w:r>
              <w:rPr>
                <w:rFonts w:ascii="Arial" w:hAnsi="Arial" w:cs="Arial"/>
                <w:color w:val="auto"/>
                <w:sz w:val="20"/>
                <w:szCs w:val="24"/>
              </w:rPr>
              <w:t>-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FO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>
              <w:rPr>
                <w:rFonts w:ascii="Arial" w:hAnsi="Arial" w:cs="Arial"/>
                <w:color w:val="auto"/>
                <w:sz w:val="20"/>
                <w:szCs w:val="24"/>
              </w:rPr>
              <w:t>CALABARZON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>
              <w:rPr>
                <w:rFonts w:ascii="Arial" w:hAnsi="Arial" w:cs="Arial"/>
                <w:color w:val="auto"/>
                <w:sz w:val="20"/>
                <w:szCs w:val="24"/>
              </w:rPr>
              <w:t>maintained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close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coordination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with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MSWDOs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of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LGUs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with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reported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evacuation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centers.</w:t>
            </w:r>
          </w:p>
          <w:p w14:paraId="0E4B66AD" w14:textId="1738F05C" w:rsidR="0073399A" w:rsidRPr="006E3739" w:rsidRDefault="0073399A" w:rsidP="00381418">
            <w:pPr>
              <w:pStyle w:val="ListParagraph"/>
              <w:numPr>
                <w:ilvl w:val="0"/>
                <w:numId w:val="3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165" w:hanging="165"/>
              <w:jc w:val="both"/>
              <w:rPr>
                <w:rFonts w:ascii="Arial" w:hAnsi="Arial" w:cs="Arial"/>
                <w:color w:val="auto"/>
                <w:sz w:val="20"/>
                <w:szCs w:val="24"/>
              </w:rPr>
            </w:pP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Disaster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Response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Management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Division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(DRMD)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>
              <w:rPr>
                <w:rFonts w:ascii="Arial" w:hAnsi="Arial" w:cs="Arial"/>
                <w:color w:val="auto"/>
                <w:sz w:val="20"/>
                <w:szCs w:val="24"/>
              </w:rPr>
              <w:t>of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>
              <w:rPr>
                <w:rFonts w:ascii="Arial" w:hAnsi="Arial" w:cs="Arial"/>
                <w:color w:val="auto"/>
                <w:sz w:val="20"/>
                <w:szCs w:val="24"/>
              </w:rPr>
              <w:t>DSWD-FO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>
              <w:rPr>
                <w:rFonts w:ascii="Arial" w:hAnsi="Arial" w:cs="Arial"/>
                <w:color w:val="auto"/>
                <w:sz w:val="20"/>
                <w:szCs w:val="24"/>
              </w:rPr>
              <w:t>CALABARZON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closely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>
              <w:rPr>
                <w:rFonts w:ascii="Arial" w:hAnsi="Arial" w:cs="Arial"/>
                <w:color w:val="auto"/>
                <w:sz w:val="20"/>
                <w:szCs w:val="24"/>
              </w:rPr>
              <w:t>monitored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relief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operations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conducted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by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LGUs.</w:t>
            </w:r>
          </w:p>
          <w:p w14:paraId="7DAEBA9C" w14:textId="291F4614" w:rsidR="0073399A" w:rsidRPr="006E3739" w:rsidRDefault="0073399A" w:rsidP="00381418">
            <w:pPr>
              <w:pStyle w:val="ListParagraph"/>
              <w:numPr>
                <w:ilvl w:val="0"/>
                <w:numId w:val="3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165" w:hanging="165"/>
              <w:jc w:val="both"/>
              <w:rPr>
                <w:rFonts w:ascii="Arial" w:hAnsi="Arial" w:cs="Arial"/>
                <w:color w:val="auto"/>
                <w:sz w:val="20"/>
                <w:szCs w:val="24"/>
              </w:rPr>
            </w:pP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DSWD</w:t>
            </w:r>
            <w:r>
              <w:rPr>
                <w:rFonts w:ascii="Arial" w:hAnsi="Arial" w:cs="Arial"/>
                <w:color w:val="auto"/>
                <w:sz w:val="20"/>
                <w:szCs w:val="24"/>
              </w:rPr>
              <w:t>-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FO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>
              <w:rPr>
                <w:rFonts w:ascii="Arial" w:hAnsi="Arial" w:cs="Arial"/>
                <w:color w:val="auto"/>
                <w:sz w:val="20"/>
                <w:szCs w:val="24"/>
              </w:rPr>
              <w:t>CALABARZON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>
              <w:rPr>
                <w:rFonts w:ascii="Arial" w:hAnsi="Arial" w:cs="Arial"/>
                <w:color w:val="auto"/>
                <w:sz w:val="20"/>
                <w:szCs w:val="24"/>
              </w:rPr>
              <w:t>continued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to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send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rainfall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warnings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and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flood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advisories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through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SMS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and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other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media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platforms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to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MSWDOs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>
              <w:rPr>
                <w:rFonts w:ascii="Arial" w:hAnsi="Arial" w:cs="Arial"/>
                <w:color w:val="auto"/>
                <w:sz w:val="20"/>
                <w:szCs w:val="24"/>
              </w:rPr>
              <w:t>who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>
              <w:rPr>
                <w:rFonts w:ascii="Arial" w:hAnsi="Arial" w:cs="Arial"/>
                <w:color w:val="auto"/>
                <w:sz w:val="20"/>
                <w:szCs w:val="24"/>
              </w:rPr>
              <w:t>are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>
              <w:rPr>
                <w:rFonts w:ascii="Arial" w:hAnsi="Arial" w:cs="Arial"/>
                <w:color w:val="auto"/>
                <w:sz w:val="20"/>
                <w:szCs w:val="24"/>
              </w:rPr>
              <w:t>in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flood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and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landslide</w:t>
            </w:r>
            <w:r>
              <w:rPr>
                <w:rFonts w:ascii="Arial" w:hAnsi="Arial" w:cs="Arial"/>
                <w:color w:val="auto"/>
                <w:sz w:val="20"/>
                <w:szCs w:val="24"/>
              </w:rPr>
              <w:t>-prone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>
              <w:rPr>
                <w:rFonts w:ascii="Arial" w:hAnsi="Arial" w:cs="Arial"/>
                <w:color w:val="auto"/>
                <w:sz w:val="20"/>
                <w:szCs w:val="24"/>
              </w:rPr>
              <w:t>areas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.</w:t>
            </w:r>
          </w:p>
          <w:p w14:paraId="3339E29E" w14:textId="61610A7B" w:rsidR="0073399A" w:rsidRDefault="0073399A" w:rsidP="00381418">
            <w:pPr>
              <w:pStyle w:val="ListParagraph"/>
              <w:numPr>
                <w:ilvl w:val="0"/>
                <w:numId w:val="3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165" w:hanging="165"/>
              <w:jc w:val="both"/>
              <w:rPr>
                <w:rFonts w:ascii="Arial" w:hAnsi="Arial" w:cs="Arial"/>
                <w:color w:val="auto"/>
                <w:sz w:val="20"/>
                <w:szCs w:val="24"/>
              </w:rPr>
            </w:pP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DSWD</w:t>
            </w:r>
            <w:r>
              <w:rPr>
                <w:rFonts w:ascii="Arial" w:hAnsi="Arial" w:cs="Arial"/>
                <w:color w:val="auto"/>
                <w:sz w:val="20"/>
                <w:szCs w:val="24"/>
              </w:rPr>
              <w:t>-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FO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>
              <w:rPr>
                <w:rFonts w:ascii="Arial" w:hAnsi="Arial" w:cs="Arial"/>
                <w:color w:val="auto"/>
                <w:sz w:val="20"/>
                <w:szCs w:val="24"/>
              </w:rPr>
              <w:t>CALABARZON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closely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>
              <w:rPr>
                <w:rFonts w:ascii="Arial" w:hAnsi="Arial" w:cs="Arial"/>
                <w:color w:val="auto"/>
                <w:sz w:val="20"/>
                <w:szCs w:val="24"/>
              </w:rPr>
              <w:t>monitored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progress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of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response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activities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of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affected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LGUs.</w:t>
            </w:r>
          </w:p>
          <w:p w14:paraId="4EB78943" w14:textId="219D3674" w:rsidR="0073399A" w:rsidRPr="006E3739" w:rsidRDefault="0073399A" w:rsidP="00381418">
            <w:pPr>
              <w:pStyle w:val="ListParagraph"/>
              <w:numPr>
                <w:ilvl w:val="0"/>
                <w:numId w:val="3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165" w:hanging="165"/>
              <w:jc w:val="both"/>
              <w:rPr>
                <w:rFonts w:ascii="Arial" w:hAnsi="Arial" w:cs="Arial"/>
                <w:color w:val="auto"/>
                <w:sz w:val="20"/>
                <w:szCs w:val="24"/>
              </w:rPr>
            </w:pPr>
            <w:r w:rsidRPr="00D802E6">
              <w:rPr>
                <w:rFonts w:ascii="Arial" w:hAnsi="Arial" w:cs="Arial"/>
                <w:color w:val="auto"/>
                <w:sz w:val="20"/>
                <w:szCs w:val="24"/>
              </w:rPr>
              <w:t>Based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D802E6">
              <w:rPr>
                <w:rFonts w:ascii="Arial" w:hAnsi="Arial" w:cs="Arial"/>
                <w:color w:val="auto"/>
                <w:sz w:val="20"/>
                <w:szCs w:val="24"/>
              </w:rPr>
              <w:t>on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D802E6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D802E6">
              <w:rPr>
                <w:rFonts w:ascii="Arial" w:hAnsi="Arial" w:cs="Arial"/>
                <w:color w:val="auto"/>
                <w:sz w:val="20"/>
                <w:szCs w:val="24"/>
              </w:rPr>
              <w:t>above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D802E6">
              <w:rPr>
                <w:rFonts w:ascii="Arial" w:hAnsi="Arial" w:cs="Arial"/>
                <w:color w:val="auto"/>
                <w:sz w:val="20"/>
                <w:szCs w:val="24"/>
              </w:rPr>
              <w:t>information,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D802E6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D802E6">
              <w:rPr>
                <w:rFonts w:ascii="Arial" w:hAnsi="Arial" w:cs="Arial"/>
                <w:color w:val="auto"/>
                <w:sz w:val="20"/>
                <w:szCs w:val="24"/>
              </w:rPr>
              <w:t>team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D802E6">
              <w:rPr>
                <w:rFonts w:ascii="Arial" w:hAnsi="Arial" w:cs="Arial"/>
                <w:color w:val="auto"/>
                <w:sz w:val="20"/>
                <w:szCs w:val="24"/>
              </w:rPr>
              <w:t>would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D802E6">
              <w:rPr>
                <w:rFonts w:ascii="Arial" w:hAnsi="Arial" w:cs="Arial"/>
                <w:color w:val="auto"/>
                <w:sz w:val="20"/>
                <w:szCs w:val="24"/>
              </w:rPr>
              <w:t>like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D802E6">
              <w:rPr>
                <w:rFonts w:ascii="Arial" w:hAnsi="Arial" w:cs="Arial"/>
                <w:color w:val="auto"/>
                <w:sz w:val="20"/>
                <w:szCs w:val="24"/>
              </w:rPr>
              <w:t>to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D802E6">
              <w:rPr>
                <w:rFonts w:ascii="Arial" w:hAnsi="Arial" w:cs="Arial"/>
                <w:color w:val="auto"/>
                <w:sz w:val="20"/>
                <w:szCs w:val="24"/>
              </w:rPr>
              <w:t>recommend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D802E6">
              <w:rPr>
                <w:rFonts w:ascii="Arial" w:hAnsi="Arial" w:cs="Arial"/>
                <w:color w:val="auto"/>
                <w:sz w:val="20"/>
                <w:szCs w:val="24"/>
              </w:rPr>
              <w:t>that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D802E6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D802E6">
              <w:rPr>
                <w:rFonts w:ascii="Arial" w:hAnsi="Arial" w:cs="Arial"/>
                <w:color w:val="auto"/>
                <w:sz w:val="20"/>
                <w:szCs w:val="24"/>
              </w:rPr>
              <w:t>monitoring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D802E6">
              <w:rPr>
                <w:rFonts w:ascii="Arial" w:hAnsi="Arial" w:cs="Arial"/>
                <w:color w:val="auto"/>
                <w:sz w:val="20"/>
                <w:szCs w:val="24"/>
              </w:rPr>
              <w:t>and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D802E6">
              <w:rPr>
                <w:rFonts w:ascii="Arial" w:hAnsi="Arial" w:cs="Arial"/>
                <w:color w:val="auto"/>
                <w:sz w:val="20"/>
                <w:szCs w:val="24"/>
              </w:rPr>
              <w:t>further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D802E6">
              <w:rPr>
                <w:rFonts w:ascii="Arial" w:hAnsi="Arial" w:cs="Arial"/>
                <w:color w:val="auto"/>
                <w:sz w:val="20"/>
                <w:szCs w:val="24"/>
              </w:rPr>
              <w:t>evaluation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D802E6">
              <w:rPr>
                <w:rFonts w:ascii="Arial" w:hAnsi="Arial" w:cs="Arial"/>
                <w:color w:val="auto"/>
                <w:sz w:val="20"/>
                <w:szCs w:val="24"/>
              </w:rPr>
              <w:t>of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D802E6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D802E6">
              <w:rPr>
                <w:rFonts w:ascii="Arial" w:hAnsi="Arial" w:cs="Arial"/>
                <w:color w:val="auto"/>
                <w:sz w:val="20"/>
                <w:szCs w:val="24"/>
              </w:rPr>
              <w:t>existing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D802E6">
              <w:rPr>
                <w:rFonts w:ascii="Arial" w:hAnsi="Arial" w:cs="Arial"/>
                <w:color w:val="auto"/>
                <w:sz w:val="20"/>
                <w:szCs w:val="24"/>
              </w:rPr>
              <w:t>evacuation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D802E6">
              <w:rPr>
                <w:rFonts w:ascii="Arial" w:hAnsi="Arial" w:cs="Arial"/>
                <w:color w:val="auto"/>
                <w:sz w:val="20"/>
                <w:szCs w:val="24"/>
              </w:rPr>
              <w:t>centers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D802E6">
              <w:rPr>
                <w:rFonts w:ascii="Arial" w:hAnsi="Arial" w:cs="Arial"/>
                <w:color w:val="auto"/>
                <w:sz w:val="20"/>
                <w:szCs w:val="24"/>
              </w:rPr>
              <w:t>be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D802E6">
              <w:rPr>
                <w:rFonts w:ascii="Arial" w:hAnsi="Arial" w:cs="Arial"/>
                <w:color w:val="auto"/>
                <w:sz w:val="20"/>
                <w:szCs w:val="24"/>
              </w:rPr>
              <w:t>turned-over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D802E6">
              <w:rPr>
                <w:rFonts w:ascii="Arial" w:hAnsi="Arial" w:cs="Arial"/>
                <w:color w:val="auto"/>
                <w:sz w:val="20"/>
                <w:szCs w:val="24"/>
              </w:rPr>
              <w:t>to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D802E6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D802E6">
              <w:rPr>
                <w:rFonts w:ascii="Arial" w:hAnsi="Arial" w:cs="Arial"/>
                <w:color w:val="auto"/>
                <w:sz w:val="20"/>
                <w:szCs w:val="24"/>
              </w:rPr>
              <w:t>DRU.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D802E6">
              <w:rPr>
                <w:rFonts w:ascii="Arial" w:hAnsi="Arial" w:cs="Arial"/>
                <w:color w:val="auto"/>
                <w:sz w:val="20"/>
                <w:szCs w:val="24"/>
              </w:rPr>
              <w:t>However,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D802E6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D802E6">
              <w:rPr>
                <w:rFonts w:ascii="Arial" w:hAnsi="Arial" w:cs="Arial"/>
                <w:color w:val="auto"/>
                <w:sz w:val="20"/>
                <w:szCs w:val="24"/>
              </w:rPr>
              <w:t>succeeding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D802E6">
              <w:rPr>
                <w:rFonts w:ascii="Arial" w:hAnsi="Arial" w:cs="Arial"/>
                <w:color w:val="auto"/>
                <w:sz w:val="20"/>
                <w:szCs w:val="24"/>
              </w:rPr>
              <w:t>teams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D802E6">
              <w:rPr>
                <w:rFonts w:ascii="Arial" w:hAnsi="Arial" w:cs="Arial"/>
                <w:color w:val="auto"/>
                <w:sz w:val="20"/>
                <w:szCs w:val="24"/>
              </w:rPr>
              <w:t>shall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D802E6">
              <w:rPr>
                <w:rFonts w:ascii="Arial" w:hAnsi="Arial" w:cs="Arial"/>
                <w:color w:val="auto"/>
                <w:sz w:val="20"/>
                <w:szCs w:val="24"/>
              </w:rPr>
              <w:t>be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D802E6">
              <w:rPr>
                <w:rFonts w:ascii="Arial" w:hAnsi="Arial" w:cs="Arial"/>
                <w:color w:val="auto"/>
                <w:sz w:val="20"/>
                <w:szCs w:val="24"/>
              </w:rPr>
              <w:t>on-call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D802E6">
              <w:rPr>
                <w:rFonts w:ascii="Arial" w:hAnsi="Arial" w:cs="Arial"/>
                <w:color w:val="auto"/>
                <w:sz w:val="20"/>
                <w:szCs w:val="24"/>
              </w:rPr>
              <w:t>should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D802E6">
              <w:rPr>
                <w:rFonts w:ascii="Arial" w:hAnsi="Arial" w:cs="Arial"/>
                <w:color w:val="auto"/>
                <w:sz w:val="20"/>
                <w:szCs w:val="24"/>
              </w:rPr>
              <w:t>there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D802E6">
              <w:rPr>
                <w:rFonts w:ascii="Arial" w:hAnsi="Arial" w:cs="Arial"/>
                <w:color w:val="auto"/>
                <w:sz w:val="20"/>
                <w:szCs w:val="24"/>
              </w:rPr>
              <w:t>be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D802E6">
              <w:rPr>
                <w:rFonts w:ascii="Arial" w:hAnsi="Arial" w:cs="Arial"/>
                <w:color w:val="auto"/>
                <w:sz w:val="20"/>
                <w:szCs w:val="24"/>
              </w:rPr>
              <w:t>scheduled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D802E6">
              <w:rPr>
                <w:rFonts w:ascii="Arial" w:hAnsi="Arial" w:cs="Arial"/>
                <w:color w:val="auto"/>
                <w:sz w:val="20"/>
                <w:szCs w:val="24"/>
              </w:rPr>
              <w:t>hauling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D802E6">
              <w:rPr>
                <w:rFonts w:ascii="Arial" w:hAnsi="Arial" w:cs="Arial"/>
                <w:color w:val="auto"/>
                <w:sz w:val="20"/>
                <w:szCs w:val="24"/>
              </w:rPr>
              <w:t>and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D802E6">
              <w:rPr>
                <w:rFonts w:ascii="Arial" w:hAnsi="Arial" w:cs="Arial"/>
                <w:color w:val="auto"/>
                <w:sz w:val="20"/>
                <w:szCs w:val="24"/>
              </w:rPr>
              <w:t>distribution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D802E6">
              <w:rPr>
                <w:rFonts w:ascii="Arial" w:hAnsi="Arial" w:cs="Arial"/>
                <w:color w:val="auto"/>
                <w:sz w:val="20"/>
                <w:szCs w:val="24"/>
              </w:rPr>
              <w:t>to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D802E6">
              <w:rPr>
                <w:rFonts w:ascii="Arial" w:hAnsi="Arial" w:cs="Arial"/>
                <w:color w:val="auto"/>
                <w:sz w:val="20"/>
                <w:szCs w:val="24"/>
              </w:rPr>
              <w:t>LGUs.</w:t>
            </w:r>
          </w:p>
        </w:tc>
      </w:tr>
    </w:tbl>
    <w:p w14:paraId="5B8AD1C1" w14:textId="77777777" w:rsidR="0073399A" w:rsidRDefault="0073399A" w:rsidP="00381418">
      <w:pPr>
        <w:spacing w:after="0" w:line="240" w:lineRule="auto"/>
        <w:contextualSpacing/>
        <w:jc w:val="center"/>
        <w:rPr>
          <w:rFonts w:ascii="Arial" w:eastAsia="Arial" w:hAnsi="Arial" w:cs="Arial"/>
          <w:i/>
          <w:color w:val="auto"/>
          <w:sz w:val="20"/>
          <w:szCs w:val="20"/>
        </w:rPr>
      </w:pPr>
    </w:p>
    <w:p w14:paraId="779DC8FA" w14:textId="77777777" w:rsidR="0073399A" w:rsidRPr="0036586F" w:rsidRDefault="0073399A" w:rsidP="00381418">
      <w:pPr>
        <w:spacing w:after="0" w:line="240" w:lineRule="auto"/>
        <w:contextualSpacing/>
        <w:jc w:val="center"/>
        <w:rPr>
          <w:rFonts w:ascii="Arial" w:eastAsia="Arial" w:hAnsi="Arial" w:cs="Arial"/>
          <w:i/>
          <w:color w:val="auto"/>
          <w:sz w:val="20"/>
          <w:szCs w:val="20"/>
        </w:rPr>
      </w:pPr>
      <w:r w:rsidRPr="0036586F">
        <w:rPr>
          <w:rFonts w:ascii="Arial" w:eastAsia="Arial" w:hAnsi="Arial" w:cs="Arial"/>
          <w:i/>
          <w:color w:val="auto"/>
          <w:sz w:val="20"/>
          <w:szCs w:val="20"/>
        </w:rPr>
        <w:t>*****</w:t>
      </w:r>
    </w:p>
    <w:p w14:paraId="7B34264A" w14:textId="2506EDD5" w:rsidR="0073399A" w:rsidRPr="0036586F" w:rsidRDefault="0073399A" w:rsidP="00381418">
      <w:pPr>
        <w:spacing w:after="0" w:line="240" w:lineRule="auto"/>
        <w:contextualSpacing/>
        <w:jc w:val="both"/>
        <w:rPr>
          <w:rFonts w:ascii="Arial" w:eastAsia="Arial" w:hAnsi="Arial" w:cs="Arial"/>
          <w:i/>
          <w:color w:val="auto"/>
          <w:sz w:val="20"/>
          <w:szCs w:val="20"/>
        </w:rPr>
      </w:pPr>
      <w:r w:rsidRPr="0036586F">
        <w:rPr>
          <w:rFonts w:ascii="Arial" w:eastAsia="Arial" w:hAnsi="Arial" w:cs="Arial"/>
          <w:i/>
          <w:color w:val="auto"/>
          <w:sz w:val="20"/>
          <w:szCs w:val="20"/>
        </w:rPr>
        <w:t>The</w:t>
      </w:r>
      <w:r w:rsidR="00381418">
        <w:rPr>
          <w:rFonts w:ascii="Arial" w:eastAsia="Arial" w:hAnsi="Arial" w:cs="Arial"/>
          <w:i/>
          <w:color w:val="auto"/>
          <w:sz w:val="20"/>
          <w:szCs w:val="20"/>
        </w:rPr>
        <w:t xml:space="preserve"> </w:t>
      </w:r>
      <w:r w:rsidRPr="0036586F">
        <w:rPr>
          <w:rFonts w:ascii="Arial" w:eastAsia="Arial" w:hAnsi="Arial" w:cs="Arial"/>
          <w:i/>
          <w:color w:val="auto"/>
          <w:sz w:val="20"/>
          <w:szCs w:val="20"/>
        </w:rPr>
        <w:t>Disaster</w:t>
      </w:r>
      <w:r w:rsidR="00381418">
        <w:rPr>
          <w:rFonts w:ascii="Arial" w:eastAsia="Arial" w:hAnsi="Arial" w:cs="Arial"/>
          <w:i/>
          <w:color w:val="auto"/>
          <w:sz w:val="20"/>
          <w:szCs w:val="20"/>
        </w:rPr>
        <w:t xml:space="preserve"> </w:t>
      </w:r>
      <w:r w:rsidRPr="0036586F">
        <w:rPr>
          <w:rFonts w:ascii="Arial" w:eastAsia="Arial" w:hAnsi="Arial" w:cs="Arial"/>
          <w:i/>
          <w:color w:val="auto"/>
          <w:sz w:val="20"/>
          <w:szCs w:val="20"/>
        </w:rPr>
        <w:t>Response</w:t>
      </w:r>
      <w:r w:rsidR="00381418">
        <w:rPr>
          <w:rFonts w:ascii="Arial" w:eastAsia="Arial" w:hAnsi="Arial" w:cs="Arial"/>
          <w:i/>
          <w:color w:val="auto"/>
          <w:sz w:val="20"/>
          <w:szCs w:val="20"/>
        </w:rPr>
        <w:t xml:space="preserve"> </w:t>
      </w:r>
      <w:r w:rsidRPr="0036586F">
        <w:rPr>
          <w:rFonts w:ascii="Arial" w:eastAsia="Arial" w:hAnsi="Arial" w:cs="Arial"/>
          <w:i/>
          <w:color w:val="auto"/>
          <w:sz w:val="20"/>
          <w:szCs w:val="20"/>
        </w:rPr>
        <w:t>Operations</w:t>
      </w:r>
      <w:r w:rsidR="00381418">
        <w:rPr>
          <w:rFonts w:ascii="Arial" w:eastAsia="Arial" w:hAnsi="Arial" w:cs="Arial"/>
          <w:i/>
          <w:color w:val="auto"/>
          <w:sz w:val="20"/>
          <w:szCs w:val="20"/>
        </w:rPr>
        <w:t xml:space="preserve"> </w:t>
      </w:r>
      <w:r w:rsidRPr="0036586F">
        <w:rPr>
          <w:rFonts w:ascii="Arial" w:eastAsia="Arial" w:hAnsi="Arial" w:cs="Arial"/>
          <w:i/>
          <w:color w:val="auto"/>
          <w:sz w:val="20"/>
          <w:szCs w:val="20"/>
        </w:rPr>
        <w:t>Monitoring</w:t>
      </w:r>
      <w:r w:rsidR="00381418">
        <w:rPr>
          <w:rFonts w:ascii="Arial" w:eastAsia="Arial" w:hAnsi="Arial" w:cs="Arial"/>
          <w:i/>
          <w:color w:val="auto"/>
          <w:sz w:val="20"/>
          <w:szCs w:val="20"/>
        </w:rPr>
        <w:t xml:space="preserve"> </w:t>
      </w:r>
      <w:r w:rsidRPr="0036586F">
        <w:rPr>
          <w:rFonts w:ascii="Arial" w:eastAsia="Arial" w:hAnsi="Arial" w:cs="Arial"/>
          <w:i/>
          <w:color w:val="auto"/>
          <w:sz w:val="20"/>
          <w:szCs w:val="20"/>
        </w:rPr>
        <w:t>and</w:t>
      </w:r>
      <w:r w:rsidR="00381418">
        <w:rPr>
          <w:rFonts w:ascii="Arial" w:eastAsia="Arial" w:hAnsi="Arial" w:cs="Arial"/>
          <w:i/>
          <w:color w:val="auto"/>
          <w:sz w:val="20"/>
          <w:szCs w:val="20"/>
        </w:rPr>
        <w:t xml:space="preserve"> </w:t>
      </w:r>
      <w:r w:rsidRPr="0036586F">
        <w:rPr>
          <w:rFonts w:ascii="Arial" w:eastAsia="Arial" w:hAnsi="Arial" w:cs="Arial"/>
          <w:i/>
          <w:color w:val="auto"/>
          <w:sz w:val="20"/>
          <w:szCs w:val="20"/>
        </w:rPr>
        <w:t>Information</w:t>
      </w:r>
      <w:r w:rsidR="00381418">
        <w:rPr>
          <w:rFonts w:ascii="Arial" w:eastAsia="Arial" w:hAnsi="Arial" w:cs="Arial"/>
          <w:i/>
          <w:color w:val="auto"/>
          <w:sz w:val="20"/>
          <w:szCs w:val="20"/>
        </w:rPr>
        <w:t xml:space="preserve"> </w:t>
      </w:r>
      <w:r w:rsidRPr="0036586F">
        <w:rPr>
          <w:rFonts w:ascii="Arial" w:eastAsia="Arial" w:hAnsi="Arial" w:cs="Arial"/>
          <w:i/>
          <w:color w:val="auto"/>
          <w:sz w:val="20"/>
          <w:szCs w:val="20"/>
        </w:rPr>
        <w:t>Center</w:t>
      </w:r>
      <w:r w:rsidR="00381418">
        <w:rPr>
          <w:rFonts w:ascii="Arial" w:eastAsia="Arial" w:hAnsi="Arial" w:cs="Arial"/>
          <w:i/>
          <w:color w:val="auto"/>
          <w:sz w:val="20"/>
          <w:szCs w:val="20"/>
        </w:rPr>
        <w:t xml:space="preserve"> </w:t>
      </w:r>
      <w:r w:rsidRPr="0036586F">
        <w:rPr>
          <w:rFonts w:ascii="Arial" w:eastAsia="Arial" w:hAnsi="Arial" w:cs="Arial"/>
          <w:i/>
          <w:color w:val="auto"/>
          <w:sz w:val="20"/>
          <w:szCs w:val="20"/>
        </w:rPr>
        <w:t>(DROMIC)</w:t>
      </w:r>
      <w:r w:rsidR="00381418">
        <w:rPr>
          <w:rFonts w:ascii="Arial" w:eastAsia="Arial" w:hAnsi="Arial" w:cs="Arial"/>
          <w:i/>
          <w:color w:val="auto"/>
          <w:sz w:val="20"/>
          <w:szCs w:val="20"/>
        </w:rPr>
        <w:t xml:space="preserve"> </w:t>
      </w:r>
      <w:r w:rsidRPr="0036586F">
        <w:rPr>
          <w:rFonts w:ascii="Arial" w:eastAsia="Arial" w:hAnsi="Arial" w:cs="Arial"/>
          <w:i/>
          <w:color w:val="auto"/>
          <w:sz w:val="20"/>
          <w:szCs w:val="20"/>
        </w:rPr>
        <w:t>of</w:t>
      </w:r>
      <w:r w:rsidR="00381418">
        <w:rPr>
          <w:rFonts w:ascii="Arial" w:eastAsia="Arial" w:hAnsi="Arial" w:cs="Arial"/>
          <w:i/>
          <w:color w:val="auto"/>
          <w:sz w:val="20"/>
          <w:szCs w:val="20"/>
        </w:rPr>
        <w:t xml:space="preserve"> </w:t>
      </w:r>
      <w:r w:rsidRPr="0036586F">
        <w:rPr>
          <w:rFonts w:ascii="Arial" w:eastAsia="Arial" w:hAnsi="Arial" w:cs="Arial"/>
          <w:i/>
          <w:color w:val="auto"/>
          <w:sz w:val="20"/>
          <w:szCs w:val="20"/>
        </w:rPr>
        <w:t>the</w:t>
      </w:r>
      <w:r w:rsidR="00381418">
        <w:rPr>
          <w:rFonts w:ascii="Arial" w:eastAsia="Arial" w:hAnsi="Arial" w:cs="Arial"/>
          <w:i/>
          <w:color w:val="auto"/>
          <w:sz w:val="20"/>
          <w:szCs w:val="20"/>
        </w:rPr>
        <w:t xml:space="preserve"> </w:t>
      </w:r>
      <w:r w:rsidRPr="0036586F">
        <w:rPr>
          <w:rFonts w:ascii="Arial" w:eastAsia="Arial" w:hAnsi="Arial" w:cs="Arial"/>
          <w:i/>
          <w:color w:val="auto"/>
          <w:sz w:val="20"/>
          <w:szCs w:val="20"/>
        </w:rPr>
        <w:t>DSWD-DRMB</w:t>
      </w:r>
      <w:r w:rsidR="00381418">
        <w:rPr>
          <w:rFonts w:ascii="Arial" w:eastAsia="Arial" w:hAnsi="Arial" w:cs="Arial"/>
          <w:i/>
          <w:color w:val="auto"/>
          <w:sz w:val="20"/>
          <w:szCs w:val="20"/>
        </w:rPr>
        <w:t xml:space="preserve"> </w:t>
      </w:r>
      <w:r w:rsidRPr="0036586F">
        <w:rPr>
          <w:rFonts w:ascii="Arial" w:eastAsia="Arial" w:hAnsi="Arial" w:cs="Arial"/>
          <w:i/>
          <w:color w:val="auto"/>
          <w:sz w:val="20"/>
          <w:szCs w:val="20"/>
        </w:rPr>
        <w:t>continues</w:t>
      </w:r>
      <w:r w:rsidR="00381418">
        <w:rPr>
          <w:rFonts w:ascii="Arial" w:eastAsia="Arial" w:hAnsi="Arial" w:cs="Arial"/>
          <w:i/>
          <w:color w:val="auto"/>
          <w:sz w:val="20"/>
          <w:szCs w:val="20"/>
        </w:rPr>
        <w:t xml:space="preserve"> </w:t>
      </w:r>
      <w:r w:rsidRPr="0036586F">
        <w:rPr>
          <w:rFonts w:ascii="Arial" w:eastAsia="Arial" w:hAnsi="Arial" w:cs="Arial"/>
          <w:i/>
          <w:color w:val="auto"/>
          <w:sz w:val="20"/>
          <w:szCs w:val="20"/>
        </w:rPr>
        <w:t>to</w:t>
      </w:r>
      <w:r w:rsidR="00381418">
        <w:rPr>
          <w:rFonts w:ascii="Arial" w:eastAsia="Arial" w:hAnsi="Arial" w:cs="Arial"/>
          <w:i/>
          <w:color w:val="auto"/>
          <w:sz w:val="20"/>
          <w:szCs w:val="20"/>
        </w:rPr>
        <w:t xml:space="preserve"> </w:t>
      </w:r>
      <w:r w:rsidRPr="0036586F">
        <w:rPr>
          <w:rFonts w:ascii="Arial" w:eastAsia="Arial" w:hAnsi="Arial" w:cs="Arial"/>
          <w:i/>
          <w:color w:val="auto"/>
          <w:sz w:val="20"/>
          <w:szCs w:val="20"/>
        </w:rPr>
        <w:t>closely</w:t>
      </w:r>
      <w:r w:rsidR="00381418">
        <w:rPr>
          <w:rFonts w:ascii="Arial" w:eastAsia="Arial" w:hAnsi="Arial" w:cs="Arial"/>
          <w:i/>
          <w:color w:val="auto"/>
          <w:sz w:val="20"/>
          <w:szCs w:val="20"/>
        </w:rPr>
        <w:t xml:space="preserve"> </w:t>
      </w:r>
      <w:r w:rsidRPr="0036586F">
        <w:rPr>
          <w:rFonts w:ascii="Arial" w:eastAsia="Arial" w:hAnsi="Arial" w:cs="Arial"/>
          <w:i/>
          <w:color w:val="auto"/>
          <w:sz w:val="20"/>
          <w:szCs w:val="20"/>
        </w:rPr>
        <w:t>coordinate</w:t>
      </w:r>
      <w:r w:rsidR="00381418">
        <w:rPr>
          <w:rFonts w:ascii="Arial" w:eastAsia="Arial" w:hAnsi="Arial" w:cs="Arial"/>
          <w:i/>
          <w:color w:val="auto"/>
          <w:sz w:val="20"/>
          <w:szCs w:val="20"/>
        </w:rPr>
        <w:t xml:space="preserve"> </w:t>
      </w:r>
      <w:r w:rsidRPr="0036586F">
        <w:rPr>
          <w:rFonts w:ascii="Arial" w:eastAsia="Arial" w:hAnsi="Arial" w:cs="Arial"/>
          <w:i/>
          <w:color w:val="auto"/>
          <w:sz w:val="20"/>
          <w:szCs w:val="20"/>
        </w:rPr>
        <w:t>with</w:t>
      </w:r>
      <w:r w:rsidR="00381418">
        <w:rPr>
          <w:rFonts w:ascii="Arial" w:eastAsia="Arial" w:hAnsi="Arial" w:cs="Arial"/>
          <w:i/>
          <w:color w:val="auto"/>
          <w:sz w:val="20"/>
          <w:szCs w:val="20"/>
        </w:rPr>
        <w:t xml:space="preserve"> </w:t>
      </w:r>
      <w:r w:rsidRPr="0036586F">
        <w:rPr>
          <w:rFonts w:ascii="Arial" w:eastAsia="Arial" w:hAnsi="Arial" w:cs="Arial"/>
          <w:i/>
          <w:color w:val="auto"/>
          <w:sz w:val="20"/>
          <w:szCs w:val="20"/>
        </w:rPr>
        <w:t>concerned</w:t>
      </w:r>
      <w:r w:rsidR="00381418">
        <w:rPr>
          <w:rFonts w:ascii="Arial" w:eastAsia="Arial" w:hAnsi="Arial" w:cs="Arial"/>
          <w:i/>
          <w:color w:val="auto"/>
          <w:sz w:val="20"/>
          <w:szCs w:val="20"/>
        </w:rPr>
        <w:t xml:space="preserve"> </w:t>
      </w:r>
      <w:r w:rsidRPr="0036586F">
        <w:rPr>
          <w:rFonts w:ascii="Arial" w:eastAsia="Arial" w:hAnsi="Arial" w:cs="Arial"/>
          <w:i/>
          <w:color w:val="auto"/>
          <w:sz w:val="20"/>
          <w:szCs w:val="20"/>
        </w:rPr>
        <w:t>DSWD-Field</w:t>
      </w:r>
      <w:r w:rsidR="00381418">
        <w:rPr>
          <w:rFonts w:ascii="Arial" w:eastAsia="Arial" w:hAnsi="Arial" w:cs="Arial"/>
          <w:i/>
          <w:color w:val="auto"/>
          <w:sz w:val="20"/>
          <w:szCs w:val="20"/>
        </w:rPr>
        <w:t xml:space="preserve"> </w:t>
      </w:r>
      <w:r w:rsidRPr="0036586F">
        <w:rPr>
          <w:rFonts w:ascii="Arial" w:eastAsia="Arial" w:hAnsi="Arial" w:cs="Arial"/>
          <w:i/>
          <w:color w:val="auto"/>
          <w:sz w:val="20"/>
          <w:szCs w:val="20"/>
        </w:rPr>
        <w:t>Offices</w:t>
      </w:r>
      <w:r w:rsidR="00381418">
        <w:rPr>
          <w:rFonts w:ascii="Arial" w:eastAsia="Arial" w:hAnsi="Arial" w:cs="Arial"/>
          <w:i/>
          <w:color w:val="auto"/>
          <w:sz w:val="20"/>
          <w:szCs w:val="20"/>
        </w:rPr>
        <w:t xml:space="preserve"> </w:t>
      </w:r>
      <w:r w:rsidRPr="0036586F">
        <w:rPr>
          <w:rFonts w:ascii="Arial" w:eastAsia="Arial" w:hAnsi="Arial" w:cs="Arial"/>
          <w:i/>
          <w:color w:val="auto"/>
          <w:sz w:val="20"/>
          <w:szCs w:val="20"/>
        </w:rPr>
        <w:t>for</w:t>
      </w:r>
      <w:r w:rsidR="00381418">
        <w:rPr>
          <w:rFonts w:ascii="Arial" w:eastAsia="Arial" w:hAnsi="Arial" w:cs="Arial"/>
          <w:i/>
          <w:color w:val="auto"/>
          <w:sz w:val="20"/>
          <w:szCs w:val="20"/>
        </w:rPr>
        <w:t xml:space="preserve"> </w:t>
      </w:r>
      <w:r w:rsidRPr="0036586F">
        <w:rPr>
          <w:rFonts w:ascii="Arial" w:eastAsia="Arial" w:hAnsi="Arial" w:cs="Arial"/>
          <w:i/>
          <w:color w:val="auto"/>
          <w:sz w:val="20"/>
          <w:szCs w:val="20"/>
        </w:rPr>
        <w:t>significant</w:t>
      </w:r>
      <w:r w:rsidR="00381418">
        <w:rPr>
          <w:rFonts w:ascii="Arial" w:eastAsia="Arial" w:hAnsi="Arial" w:cs="Arial"/>
          <w:i/>
          <w:color w:val="auto"/>
          <w:sz w:val="20"/>
          <w:szCs w:val="20"/>
        </w:rPr>
        <w:t xml:space="preserve"> </w:t>
      </w:r>
      <w:r w:rsidRPr="0036586F">
        <w:rPr>
          <w:rFonts w:ascii="Arial" w:eastAsia="Arial" w:hAnsi="Arial" w:cs="Arial"/>
          <w:i/>
          <w:color w:val="auto"/>
          <w:sz w:val="20"/>
          <w:szCs w:val="20"/>
        </w:rPr>
        <w:t>disaster</w:t>
      </w:r>
      <w:r w:rsidR="00381418">
        <w:rPr>
          <w:rFonts w:ascii="Arial" w:eastAsia="Arial" w:hAnsi="Arial" w:cs="Arial"/>
          <w:i/>
          <w:color w:val="auto"/>
          <w:sz w:val="20"/>
          <w:szCs w:val="20"/>
        </w:rPr>
        <w:t xml:space="preserve"> </w:t>
      </w:r>
      <w:r w:rsidRPr="0036586F">
        <w:rPr>
          <w:rFonts w:ascii="Arial" w:eastAsia="Arial" w:hAnsi="Arial" w:cs="Arial"/>
          <w:i/>
          <w:color w:val="auto"/>
          <w:sz w:val="20"/>
          <w:szCs w:val="20"/>
        </w:rPr>
        <w:t>response</w:t>
      </w:r>
      <w:r w:rsidR="00381418">
        <w:rPr>
          <w:rFonts w:ascii="Arial" w:eastAsia="Arial" w:hAnsi="Arial" w:cs="Arial"/>
          <w:i/>
          <w:color w:val="auto"/>
          <w:sz w:val="20"/>
          <w:szCs w:val="20"/>
        </w:rPr>
        <w:t xml:space="preserve"> </w:t>
      </w:r>
      <w:r w:rsidRPr="0036586F">
        <w:rPr>
          <w:rFonts w:ascii="Arial" w:eastAsia="Arial" w:hAnsi="Arial" w:cs="Arial"/>
          <w:i/>
          <w:color w:val="auto"/>
          <w:sz w:val="20"/>
          <w:szCs w:val="20"/>
        </w:rPr>
        <w:t>updates.</w:t>
      </w:r>
    </w:p>
    <w:p w14:paraId="1AADCE4F" w14:textId="6DAB0F02" w:rsidR="0073399A" w:rsidRDefault="0073399A" w:rsidP="00381418">
      <w:pPr>
        <w:spacing w:after="0" w:line="240" w:lineRule="auto"/>
        <w:contextualSpacing/>
        <w:rPr>
          <w:rFonts w:ascii="Arial" w:eastAsia="Arial" w:hAnsi="Arial" w:cs="Arial"/>
          <w:b/>
          <w:color w:val="auto"/>
          <w:sz w:val="24"/>
          <w:szCs w:val="24"/>
        </w:rPr>
      </w:pPr>
    </w:p>
    <w:p w14:paraId="63AAD2B6" w14:textId="77777777" w:rsidR="009C31A0" w:rsidRDefault="009C31A0" w:rsidP="00381418">
      <w:pPr>
        <w:spacing w:after="0" w:line="240" w:lineRule="auto"/>
        <w:contextualSpacing/>
        <w:rPr>
          <w:rFonts w:ascii="Arial" w:eastAsia="Arial" w:hAnsi="Arial" w:cs="Arial"/>
          <w:b/>
          <w:color w:val="auto"/>
          <w:sz w:val="24"/>
          <w:szCs w:val="24"/>
        </w:rPr>
      </w:pPr>
    </w:p>
    <w:p w14:paraId="18D0760F" w14:textId="7B3C8C68" w:rsidR="0073399A" w:rsidRDefault="00CD6FFB" w:rsidP="00381418">
      <w:pPr>
        <w:spacing w:after="0" w:line="240" w:lineRule="auto"/>
        <w:contextualSpacing/>
        <w:rPr>
          <w:rFonts w:ascii="Arial" w:eastAsia="Arial" w:hAnsi="Arial" w:cs="Arial"/>
          <w:b/>
          <w:color w:val="auto"/>
          <w:sz w:val="24"/>
          <w:szCs w:val="24"/>
        </w:rPr>
      </w:pPr>
      <w:r>
        <w:rPr>
          <w:rFonts w:ascii="Arial" w:eastAsia="Arial" w:hAnsi="Arial" w:cs="Arial"/>
          <w:b/>
          <w:color w:val="auto"/>
          <w:sz w:val="24"/>
          <w:szCs w:val="24"/>
        </w:rPr>
        <w:t>MARC</w:t>
      </w:r>
      <w:r w:rsidR="00381418">
        <w:rPr>
          <w:rFonts w:ascii="Arial" w:eastAsia="Arial" w:hAnsi="Arial" w:cs="Arial"/>
          <w:b/>
          <w:color w:val="auto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color w:val="auto"/>
          <w:sz w:val="24"/>
          <w:szCs w:val="24"/>
        </w:rPr>
        <w:t>LEO</w:t>
      </w:r>
      <w:r w:rsidR="00381418">
        <w:rPr>
          <w:rFonts w:ascii="Arial" w:eastAsia="Arial" w:hAnsi="Arial" w:cs="Arial"/>
          <w:b/>
          <w:color w:val="auto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color w:val="auto"/>
          <w:sz w:val="24"/>
          <w:szCs w:val="24"/>
        </w:rPr>
        <w:t>L.</w:t>
      </w:r>
      <w:r w:rsidR="00381418">
        <w:rPr>
          <w:rFonts w:ascii="Arial" w:eastAsia="Arial" w:hAnsi="Arial" w:cs="Arial"/>
          <w:b/>
          <w:color w:val="auto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color w:val="auto"/>
          <w:sz w:val="24"/>
          <w:szCs w:val="24"/>
        </w:rPr>
        <w:t>BUTAC</w:t>
      </w:r>
    </w:p>
    <w:p w14:paraId="3BF8685A" w14:textId="19F5209D" w:rsidR="00081254" w:rsidRPr="00081254" w:rsidRDefault="0073399A" w:rsidP="00381418">
      <w:pPr>
        <w:spacing w:after="0" w:line="240" w:lineRule="auto"/>
        <w:contextualSpacing/>
        <w:rPr>
          <w:rFonts w:ascii="Arial" w:eastAsia="Arial" w:hAnsi="Arial" w:cs="Arial"/>
          <w:color w:val="auto"/>
          <w:szCs w:val="24"/>
        </w:rPr>
      </w:pPr>
      <w:r>
        <w:rPr>
          <w:rFonts w:ascii="Arial" w:eastAsia="Arial" w:hAnsi="Arial" w:cs="Arial"/>
          <w:color w:val="auto"/>
          <w:szCs w:val="24"/>
        </w:rPr>
        <w:t>R</w:t>
      </w:r>
      <w:r w:rsidRPr="00081254">
        <w:rPr>
          <w:rFonts w:ascii="Arial" w:eastAsia="Arial" w:hAnsi="Arial" w:cs="Arial"/>
          <w:color w:val="auto"/>
          <w:szCs w:val="24"/>
        </w:rPr>
        <w:t>eleasing</w:t>
      </w:r>
      <w:r w:rsidR="00381418">
        <w:rPr>
          <w:rFonts w:ascii="Arial" w:eastAsia="Arial" w:hAnsi="Arial" w:cs="Arial"/>
          <w:color w:val="auto"/>
          <w:szCs w:val="24"/>
        </w:rPr>
        <w:t xml:space="preserve"> </w:t>
      </w:r>
      <w:r w:rsidRPr="00081254">
        <w:rPr>
          <w:rFonts w:ascii="Arial" w:eastAsia="Arial" w:hAnsi="Arial" w:cs="Arial"/>
          <w:color w:val="auto"/>
          <w:szCs w:val="24"/>
        </w:rPr>
        <w:t>Officer</w:t>
      </w:r>
    </w:p>
    <w:sectPr w:rsidR="00081254" w:rsidRPr="00081254" w:rsidSect="00CD6FFB">
      <w:headerReference w:type="default" r:id="rId14"/>
      <w:footerReference w:type="default" r:id="rId15"/>
      <w:pgSz w:w="16839" w:h="11907" w:orient="landscape" w:code="9"/>
      <w:pgMar w:top="1080" w:right="720" w:bottom="720" w:left="720" w:header="288" w:footer="432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03F5672" w14:textId="77777777" w:rsidR="00454FC8" w:rsidRDefault="00454FC8">
      <w:pPr>
        <w:spacing w:after="0" w:line="240" w:lineRule="auto"/>
      </w:pPr>
      <w:r>
        <w:separator/>
      </w:r>
    </w:p>
  </w:endnote>
  <w:endnote w:type="continuationSeparator" w:id="0">
    <w:p w14:paraId="6840CA5D" w14:textId="77777777" w:rsidR="00454FC8" w:rsidRDefault="00454F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Bold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17A06BD" w14:textId="77777777" w:rsidR="00A06700" w:rsidRDefault="00A06700" w:rsidP="00CD6FFB">
    <w:pPr>
      <w:pBdr>
        <w:bottom w:val="single" w:sz="6" w:space="1" w:color="auto"/>
      </w:pBdr>
      <w:tabs>
        <w:tab w:val="left" w:pos="2371"/>
        <w:tab w:val="center" w:pos="5233"/>
      </w:tabs>
      <w:spacing w:after="0" w:line="240" w:lineRule="auto"/>
      <w:jc w:val="right"/>
      <w:rPr>
        <w:sz w:val="16"/>
        <w:szCs w:val="16"/>
      </w:rPr>
    </w:pPr>
  </w:p>
  <w:p w14:paraId="01616525" w14:textId="73712ED2" w:rsidR="00A06700" w:rsidRPr="00715A58" w:rsidRDefault="00A06700" w:rsidP="00CD6FFB">
    <w:pPr>
      <w:pBdr>
        <w:top w:val="none" w:sz="0" w:space="0" w:color="auto"/>
      </w:pBdr>
      <w:tabs>
        <w:tab w:val="left" w:pos="2371"/>
        <w:tab w:val="center" w:pos="5233"/>
        <w:tab w:val="left" w:pos="5529"/>
      </w:tabs>
      <w:spacing w:after="0" w:line="240" w:lineRule="auto"/>
      <w:jc w:val="right"/>
      <w:rPr>
        <w:sz w:val="16"/>
        <w:szCs w:val="16"/>
      </w:rPr>
    </w:pPr>
    <w:r>
      <w:rPr>
        <w:sz w:val="16"/>
        <w:szCs w:val="16"/>
      </w:rPr>
      <w:t xml:space="preserve">Page </w:t>
    </w:r>
    <w:r>
      <w:rPr>
        <w:b/>
        <w:sz w:val="16"/>
        <w:szCs w:val="16"/>
      </w:rPr>
      <w:fldChar w:fldCharType="begin"/>
    </w:r>
    <w:r>
      <w:rPr>
        <w:b/>
        <w:sz w:val="16"/>
        <w:szCs w:val="16"/>
      </w:rPr>
      <w:instrText>PAGE</w:instrText>
    </w:r>
    <w:r>
      <w:rPr>
        <w:b/>
        <w:sz w:val="16"/>
        <w:szCs w:val="16"/>
      </w:rPr>
      <w:fldChar w:fldCharType="separate"/>
    </w:r>
    <w:r w:rsidR="00E84478">
      <w:rPr>
        <w:b/>
        <w:noProof/>
        <w:sz w:val="16"/>
        <w:szCs w:val="16"/>
      </w:rPr>
      <w:t>15</w:t>
    </w:r>
    <w:r>
      <w:rPr>
        <w:b/>
        <w:sz w:val="16"/>
        <w:szCs w:val="16"/>
      </w:rPr>
      <w:fldChar w:fldCharType="end"/>
    </w:r>
    <w:r>
      <w:rPr>
        <w:sz w:val="16"/>
        <w:szCs w:val="16"/>
      </w:rPr>
      <w:t xml:space="preserve"> of </w:t>
    </w:r>
    <w:r>
      <w:rPr>
        <w:b/>
        <w:sz w:val="16"/>
        <w:szCs w:val="16"/>
      </w:rPr>
      <w:fldChar w:fldCharType="begin"/>
    </w:r>
    <w:r>
      <w:rPr>
        <w:b/>
        <w:sz w:val="16"/>
        <w:szCs w:val="16"/>
      </w:rPr>
      <w:instrText>NUMPAGES</w:instrText>
    </w:r>
    <w:r>
      <w:rPr>
        <w:b/>
        <w:sz w:val="16"/>
        <w:szCs w:val="16"/>
      </w:rPr>
      <w:fldChar w:fldCharType="separate"/>
    </w:r>
    <w:r w:rsidR="00E84478">
      <w:rPr>
        <w:b/>
        <w:noProof/>
        <w:sz w:val="16"/>
        <w:szCs w:val="16"/>
      </w:rPr>
      <w:t>15</w:t>
    </w:r>
    <w:r>
      <w:rPr>
        <w:b/>
        <w:sz w:val="16"/>
        <w:szCs w:val="16"/>
      </w:rPr>
      <w:fldChar w:fldCharType="end"/>
    </w:r>
    <w:r>
      <w:rPr>
        <w:b/>
        <w:sz w:val="16"/>
        <w:szCs w:val="16"/>
      </w:rPr>
      <w:t xml:space="preserve"> </w:t>
    </w:r>
    <w:r w:rsidRPr="006818D9">
      <w:rPr>
        <w:sz w:val="16"/>
        <w:szCs w:val="16"/>
      </w:rPr>
      <w:t>DSWD DROMIC Report #</w:t>
    </w:r>
    <w:r>
      <w:rPr>
        <w:sz w:val="16"/>
        <w:szCs w:val="16"/>
      </w:rPr>
      <w:t xml:space="preserve">18 </w:t>
    </w:r>
    <w:r w:rsidRPr="006818D9">
      <w:rPr>
        <w:sz w:val="16"/>
        <w:szCs w:val="16"/>
      </w:rPr>
      <w:t>on the Effects of Southwest Monsoo</w:t>
    </w:r>
    <w:r>
      <w:rPr>
        <w:sz w:val="16"/>
        <w:szCs w:val="16"/>
      </w:rPr>
      <w:t>n as of 20 August 2018, 7PM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49B40A2" w14:textId="77777777" w:rsidR="00454FC8" w:rsidRDefault="00454FC8">
      <w:pPr>
        <w:spacing w:after="0" w:line="240" w:lineRule="auto"/>
      </w:pPr>
      <w:r>
        <w:separator/>
      </w:r>
    </w:p>
  </w:footnote>
  <w:footnote w:type="continuationSeparator" w:id="0">
    <w:p w14:paraId="6A8B69CD" w14:textId="77777777" w:rsidR="00454FC8" w:rsidRDefault="00454F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05D937D" w14:textId="77777777" w:rsidR="00A06700" w:rsidRDefault="00A06700" w:rsidP="000A409D">
    <w:pPr>
      <w:tabs>
        <w:tab w:val="center" w:pos="4680"/>
        <w:tab w:val="right" w:pos="9360"/>
      </w:tabs>
      <w:spacing w:after="0" w:line="240" w:lineRule="auto"/>
      <w:rPr>
        <w:noProof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579C8865" wp14:editId="3A7D0FB1">
          <wp:simplePos x="0" y="0"/>
          <wp:positionH relativeFrom="margin">
            <wp:align>right</wp:align>
          </wp:positionH>
          <wp:positionV relativeFrom="paragraph">
            <wp:posOffset>-26670</wp:posOffset>
          </wp:positionV>
          <wp:extent cx="2955925" cy="853440"/>
          <wp:effectExtent l="0" t="0" r="0" b="3810"/>
          <wp:wrapTight wrapText="bothSides">
            <wp:wrapPolygon edited="0">
              <wp:start x="15034" y="0"/>
              <wp:lineTo x="4594" y="4821"/>
              <wp:lineTo x="2088" y="6268"/>
              <wp:lineTo x="1670" y="20732"/>
              <wp:lineTo x="15034" y="21214"/>
              <wp:lineTo x="17122" y="21214"/>
              <wp:lineTo x="17261" y="21214"/>
              <wp:lineTo x="19767" y="15911"/>
              <wp:lineTo x="20046" y="7232"/>
              <wp:lineTo x="17818" y="964"/>
              <wp:lineTo x="17122" y="0"/>
              <wp:lineTo x="15034" y="0"/>
            </wp:wrapPolygon>
          </wp:wrapTight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DROMIC Logotype (Revised)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55925" cy="8534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0EFE758" w14:textId="77777777" w:rsidR="00A06700" w:rsidRDefault="00A06700" w:rsidP="000A409D">
    <w:pPr>
      <w:tabs>
        <w:tab w:val="center" w:pos="4680"/>
        <w:tab w:val="right" w:pos="9360"/>
      </w:tabs>
      <w:spacing w:after="0" w:line="240" w:lineRule="auto"/>
    </w:pPr>
    <w:r>
      <w:rPr>
        <w:noProof/>
      </w:rPr>
      <w:drawing>
        <wp:inline distT="0" distB="0" distL="0" distR="0" wp14:anchorId="6DE5C85E" wp14:editId="2344C0C0">
          <wp:extent cx="2247900" cy="646271"/>
          <wp:effectExtent l="0" t="0" r="0" b="1905"/>
          <wp:docPr id="6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 rotWithShape="1">
                  <a:blip r:embed="rId2"/>
                  <a:srcRect r="52755"/>
                  <a:stretch/>
                </pic:blipFill>
                <pic:spPr bwMode="auto">
                  <a:xfrm>
                    <a:off x="0" y="0"/>
                    <a:ext cx="2279039" cy="65522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6E8AF900" w14:textId="77777777" w:rsidR="00A06700" w:rsidRDefault="00A06700" w:rsidP="000A409D">
    <w:pPr>
      <w:pBdr>
        <w:bottom w:val="single" w:sz="6" w:space="1" w:color="000000"/>
      </w:pBdr>
      <w:tabs>
        <w:tab w:val="center" w:pos="4680"/>
        <w:tab w:val="right" w:pos="9360"/>
      </w:tabs>
      <w:spacing w:after="0" w:line="240" w:lineRule="auto"/>
      <w:jc w:val="center"/>
    </w:pPr>
  </w:p>
  <w:p w14:paraId="647F73A0" w14:textId="77777777" w:rsidR="00A06700" w:rsidRPr="000A409D" w:rsidRDefault="00A06700" w:rsidP="000A409D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886FAC"/>
    <w:multiLevelType w:val="multilevel"/>
    <w:tmpl w:val="C12C39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53E5429"/>
    <w:multiLevelType w:val="hybridMultilevel"/>
    <w:tmpl w:val="F508F778"/>
    <w:lvl w:ilvl="0" w:tplc="C10C6EE4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B25D06"/>
    <w:multiLevelType w:val="hybridMultilevel"/>
    <w:tmpl w:val="F1BC7DBA"/>
    <w:lvl w:ilvl="0" w:tplc="3409000F">
      <w:start w:val="1"/>
      <w:numFmt w:val="decimal"/>
      <w:lvlText w:val="%1."/>
      <w:lvlJc w:val="left"/>
      <w:pPr>
        <w:ind w:left="1080" w:hanging="360"/>
      </w:pPr>
    </w:lvl>
    <w:lvl w:ilvl="1" w:tplc="34090019" w:tentative="1">
      <w:start w:val="1"/>
      <w:numFmt w:val="lowerLetter"/>
      <w:lvlText w:val="%2."/>
      <w:lvlJc w:val="left"/>
      <w:pPr>
        <w:ind w:left="1800" w:hanging="360"/>
      </w:pPr>
    </w:lvl>
    <w:lvl w:ilvl="2" w:tplc="3409001B" w:tentative="1">
      <w:start w:val="1"/>
      <w:numFmt w:val="lowerRoman"/>
      <w:lvlText w:val="%3."/>
      <w:lvlJc w:val="right"/>
      <w:pPr>
        <w:ind w:left="2520" w:hanging="180"/>
      </w:pPr>
    </w:lvl>
    <w:lvl w:ilvl="3" w:tplc="3409000F" w:tentative="1">
      <w:start w:val="1"/>
      <w:numFmt w:val="decimal"/>
      <w:lvlText w:val="%4."/>
      <w:lvlJc w:val="left"/>
      <w:pPr>
        <w:ind w:left="3240" w:hanging="360"/>
      </w:pPr>
    </w:lvl>
    <w:lvl w:ilvl="4" w:tplc="34090019" w:tentative="1">
      <w:start w:val="1"/>
      <w:numFmt w:val="lowerLetter"/>
      <w:lvlText w:val="%5."/>
      <w:lvlJc w:val="left"/>
      <w:pPr>
        <w:ind w:left="3960" w:hanging="360"/>
      </w:pPr>
    </w:lvl>
    <w:lvl w:ilvl="5" w:tplc="3409001B" w:tentative="1">
      <w:start w:val="1"/>
      <w:numFmt w:val="lowerRoman"/>
      <w:lvlText w:val="%6."/>
      <w:lvlJc w:val="right"/>
      <w:pPr>
        <w:ind w:left="4680" w:hanging="180"/>
      </w:pPr>
    </w:lvl>
    <w:lvl w:ilvl="6" w:tplc="3409000F" w:tentative="1">
      <w:start w:val="1"/>
      <w:numFmt w:val="decimal"/>
      <w:lvlText w:val="%7."/>
      <w:lvlJc w:val="left"/>
      <w:pPr>
        <w:ind w:left="5400" w:hanging="360"/>
      </w:pPr>
    </w:lvl>
    <w:lvl w:ilvl="7" w:tplc="34090019" w:tentative="1">
      <w:start w:val="1"/>
      <w:numFmt w:val="lowerLetter"/>
      <w:lvlText w:val="%8."/>
      <w:lvlJc w:val="left"/>
      <w:pPr>
        <w:ind w:left="6120" w:hanging="360"/>
      </w:pPr>
    </w:lvl>
    <w:lvl w:ilvl="8" w:tplc="3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D634E99"/>
    <w:multiLevelType w:val="multilevel"/>
    <w:tmpl w:val="1A50B4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F7B2145"/>
    <w:multiLevelType w:val="hybridMultilevel"/>
    <w:tmpl w:val="1014191C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5A5E93"/>
    <w:multiLevelType w:val="hybridMultilevel"/>
    <w:tmpl w:val="1CC2BB52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16D289D"/>
    <w:multiLevelType w:val="multilevel"/>
    <w:tmpl w:val="6D8287A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164A444A"/>
    <w:multiLevelType w:val="multilevel"/>
    <w:tmpl w:val="3E8283D6"/>
    <w:lvl w:ilvl="0">
      <w:start w:val="2"/>
      <w:numFmt w:val="decimal"/>
      <w:lvlText w:val="%1."/>
      <w:lvlJc w:val="left"/>
      <w:pPr>
        <w:ind w:left="720" w:hanging="360"/>
      </w:pPr>
      <w:rPr>
        <w:b/>
        <w:i w:val="0"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D9773B4"/>
    <w:multiLevelType w:val="hybridMultilevel"/>
    <w:tmpl w:val="2AB85E0A"/>
    <w:lvl w:ilvl="0" w:tplc="04E66E6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DDE78B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0B686E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CDC9E2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276751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EA4C6B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F3CDC9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44A859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27CF4C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1F95417A"/>
    <w:multiLevelType w:val="hybridMultilevel"/>
    <w:tmpl w:val="B4CC8FB6"/>
    <w:lvl w:ilvl="0" w:tplc="B34E42D8">
      <w:start w:val="13"/>
      <w:numFmt w:val="decimal"/>
      <w:lvlText w:val="%1"/>
      <w:lvlJc w:val="left"/>
      <w:pPr>
        <w:ind w:left="337" w:hanging="360"/>
      </w:pPr>
      <w:rPr>
        <w:rFonts w:eastAsia="Calibri" w:hint="default"/>
      </w:rPr>
    </w:lvl>
    <w:lvl w:ilvl="1" w:tplc="34090019" w:tentative="1">
      <w:start w:val="1"/>
      <w:numFmt w:val="lowerLetter"/>
      <w:lvlText w:val="%2."/>
      <w:lvlJc w:val="left"/>
      <w:pPr>
        <w:ind w:left="1057" w:hanging="360"/>
      </w:pPr>
    </w:lvl>
    <w:lvl w:ilvl="2" w:tplc="3409001B" w:tentative="1">
      <w:start w:val="1"/>
      <w:numFmt w:val="lowerRoman"/>
      <w:lvlText w:val="%3."/>
      <w:lvlJc w:val="right"/>
      <w:pPr>
        <w:ind w:left="1777" w:hanging="180"/>
      </w:pPr>
    </w:lvl>
    <w:lvl w:ilvl="3" w:tplc="3409000F" w:tentative="1">
      <w:start w:val="1"/>
      <w:numFmt w:val="decimal"/>
      <w:lvlText w:val="%4."/>
      <w:lvlJc w:val="left"/>
      <w:pPr>
        <w:ind w:left="2497" w:hanging="360"/>
      </w:pPr>
    </w:lvl>
    <w:lvl w:ilvl="4" w:tplc="34090019" w:tentative="1">
      <w:start w:val="1"/>
      <w:numFmt w:val="lowerLetter"/>
      <w:lvlText w:val="%5."/>
      <w:lvlJc w:val="left"/>
      <w:pPr>
        <w:ind w:left="3217" w:hanging="360"/>
      </w:pPr>
    </w:lvl>
    <w:lvl w:ilvl="5" w:tplc="3409001B" w:tentative="1">
      <w:start w:val="1"/>
      <w:numFmt w:val="lowerRoman"/>
      <w:lvlText w:val="%6."/>
      <w:lvlJc w:val="right"/>
      <w:pPr>
        <w:ind w:left="3937" w:hanging="180"/>
      </w:pPr>
    </w:lvl>
    <w:lvl w:ilvl="6" w:tplc="3409000F" w:tentative="1">
      <w:start w:val="1"/>
      <w:numFmt w:val="decimal"/>
      <w:lvlText w:val="%7."/>
      <w:lvlJc w:val="left"/>
      <w:pPr>
        <w:ind w:left="4657" w:hanging="360"/>
      </w:pPr>
    </w:lvl>
    <w:lvl w:ilvl="7" w:tplc="34090019" w:tentative="1">
      <w:start w:val="1"/>
      <w:numFmt w:val="lowerLetter"/>
      <w:lvlText w:val="%8."/>
      <w:lvlJc w:val="left"/>
      <w:pPr>
        <w:ind w:left="5377" w:hanging="360"/>
      </w:pPr>
    </w:lvl>
    <w:lvl w:ilvl="8" w:tplc="3409001B" w:tentative="1">
      <w:start w:val="1"/>
      <w:numFmt w:val="lowerRoman"/>
      <w:lvlText w:val="%9."/>
      <w:lvlJc w:val="right"/>
      <w:pPr>
        <w:ind w:left="6097" w:hanging="180"/>
      </w:pPr>
    </w:lvl>
  </w:abstractNum>
  <w:abstractNum w:abstractNumId="10" w15:restartNumberingAfterBreak="0">
    <w:nsid w:val="23215CCA"/>
    <w:multiLevelType w:val="hybridMultilevel"/>
    <w:tmpl w:val="C47A185A"/>
    <w:lvl w:ilvl="0" w:tplc="EB9A17A6">
      <w:start w:val="1"/>
      <w:numFmt w:val="lowerLetter"/>
      <w:lvlText w:val="%1)"/>
      <w:lvlJc w:val="left"/>
      <w:pPr>
        <w:ind w:left="768" w:hanging="408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D8042E0"/>
    <w:multiLevelType w:val="multilevel"/>
    <w:tmpl w:val="775200DA"/>
    <w:lvl w:ilvl="0">
      <w:start w:val="1"/>
      <w:numFmt w:val="bullet"/>
      <w:lvlText w:val="●"/>
      <w:lvlJc w:val="left"/>
      <w:pPr>
        <w:ind w:left="-360" w:firstLine="360"/>
      </w:pPr>
      <w:rPr>
        <w:rFonts w:ascii="Arial" w:eastAsia="Arial" w:hAnsi="Arial" w:cs="Arial"/>
      </w:rPr>
    </w:lvl>
    <w:lvl w:ilvl="1">
      <w:start w:val="1"/>
      <w:numFmt w:val="bullet"/>
      <w:lvlText w:val=""/>
      <w:lvlJc w:val="left"/>
      <w:pPr>
        <w:ind w:left="2880" w:hanging="360"/>
      </w:pPr>
      <w:rPr>
        <w:rFonts w:ascii="Symbol" w:hAnsi="Symbol" w:hint="default"/>
      </w:rPr>
    </w:lvl>
    <w:lvl w:ilvl="2" w:tentative="1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 w:tentative="1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 w:tentative="1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 w:tentative="1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 w:tentative="1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 w:tentative="1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 w:tentative="1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12" w15:restartNumberingAfterBreak="0">
    <w:nsid w:val="2D920359"/>
    <w:multiLevelType w:val="hybridMultilevel"/>
    <w:tmpl w:val="BA26F028"/>
    <w:lvl w:ilvl="0" w:tplc="3409000D">
      <w:start w:val="1"/>
      <w:numFmt w:val="bullet"/>
      <w:lvlText w:val=""/>
      <w:lvlJc w:val="left"/>
      <w:pPr>
        <w:ind w:left="755" w:hanging="360"/>
      </w:pPr>
      <w:rPr>
        <w:rFonts w:ascii="Wingdings" w:hAnsi="Wingdings" w:hint="default"/>
      </w:rPr>
    </w:lvl>
    <w:lvl w:ilvl="1" w:tplc="34090003" w:tentative="1">
      <w:start w:val="1"/>
      <w:numFmt w:val="bullet"/>
      <w:lvlText w:val="o"/>
      <w:lvlJc w:val="left"/>
      <w:pPr>
        <w:ind w:left="1475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95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915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35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55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75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95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515" w:hanging="360"/>
      </w:pPr>
      <w:rPr>
        <w:rFonts w:ascii="Wingdings" w:hAnsi="Wingdings" w:hint="default"/>
      </w:rPr>
    </w:lvl>
  </w:abstractNum>
  <w:abstractNum w:abstractNumId="13" w15:restartNumberingAfterBreak="0">
    <w:nsid w:val="2F9115F4"/>
    <w:multiLevelType w:val="hybridMultilevel"/>
    <w:tmpl w:val="C23873FC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FD25A90"/>
    <w:multiLevelType w:val="hybridMultilevel"/>
    <w:tmpl w:val="2BDCE360"/>
    <w:lvl w:ilvl="0" w:tplc="3409000F">
      <w:start w:val="1"/>
      <w:numFmt w:val="decimal"/>
      <w:lvlText w:val="%1."/>
      <w:lvlJc w:val="left"/>
      <w:pPr>
        <w:ind w:left="720" w:hanging="360"/>
      </w:p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13C062E"/>
    <w:multiLevelType w:val="multilevel"/>
    <w:tmpl w:val="9982A8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1BC36A8"/>
    <w:multiLevelType w:val="hybridMultilevel"/>
    <w:tmpl w:val="C47A185A"/>
    <w:lvl w:ilvl="0" w:tplc="EB9A17A6">
      <w:start w:val="1"/>
      <w:numFmt w:val="lowerLetter"/>
      <w:lvlText w:val="%1)"/>
      <w:lvlJc w:val="left"/>
      <w:pPr>
        <w:ind w:left="768" w:hanging="408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1D449A9"/>
    <w:multiLevelType w:val="hybridMultilevel"/>
    <w:tmpl w:val="1834F00E"/>
    <w:lvl w:ilvl="0" w:tplc="CD2EF70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576E192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6026A20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75AAD78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044CB00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9E8D7E0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468E356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BC4B67C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B22E6BC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1E4424D"/>
    <w:multiLevelType w:val="hybridMultilevel"/>
    <w:tmpl w:val="821278E6"/>
    <w:lvl w:ilvl="0" w:tplc="3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32786592"/>
    <w:multiLevelType w:val="hybridMultilevel"/>
    <w:tmpl w:val="BD82D0D2"/>
    <w:lvl w:ilvl="0" w:tplc="9FA6266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A1A559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7C8158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7B2025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030DE2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F34E7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43CD21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396CD4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88EA20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 w15:restartNumberingAfterBreak="0">
    <w:nsid w:val="33E75FA4"/>
    <w:multiLevelType w:val="multilevel"/>
    <w:tmpl w:val="BC220370"/>
    <w:lvl w:ilvl="0">
      <w:start w:val="1"/>
      <w:numFmt w:val="bullet"/>
      <w:lvlText w:val="●"/>
      <w:lvlJc w:val="left"/>
      <w:pPr>
        <w:ind w:left="729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62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82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02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22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42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62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82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02" w:hanging="360"/>
      </w:pPr>
      <w:rPr>
        <w:rFonts w:ascii="Noto Sans Symbols" w:eastAsia="Noto Sans Symbols" w:hAnsi="Noto Sans Symbols" w:cs="Noto Sans Symbols"/>
      </w:rPr>
    </w:lvl>
  </w:abstractNum>
  <w:abstractNum w:abstractNumId="21" w15:restartNumberingAfterBreak="0">
    <w:nsid w:val="34362A1D"/>
    <w:multiLevelType w:val="hybridMultilevel"/>
    <w:tmpl w:val="849A8032"/>
    <w:lvl w:ilvl="0" w:tplc="9096764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4"/>
      </w:rPr>
    </w:lvl>
    <w:lvl w:ilvl="1" w:tplc="3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3E601A96"/>
    <w:multiLevelType w:val="hybridMultilevel"/>
    <w:tmpl w:val="498A89C4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2C545A8"/>
    <w:multiLevelType w:val="hybridMultilevel"/>
    <w:tmpl w:val="EE90B28A"/>
    <w:lvl w:ilvl="0" w:tplc="EE2EE65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CA4CE8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EEC605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D58FFA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14CFB5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D261D2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5BC883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808D13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9086A1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4" w15:restartNumberingAfterBreak="0">
    <w:nsid w:val="48227926"/>
    <w:multiLevelType w:val="hybridMultilevel"/>
    <w:tmpl w:val="12B644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94B7F64"/>
    <w:multiLevelType w:val="hybridMultilevel"/>
    <w:tmpl w:val="893C3DC0"/>
    <w:lvl w:ilvl="0" w:tplc="6482340E">
      <w:start w:val="1"/>
      <w:numFmt w:val="decimal"/>
      <w:lvlText w:val="%1."/>
      <w:lvlJc w:val="left"/>
      <w:pPr>
        <w:ind w:left="360" w:hanging="360"/>
      </w:pPr>
      <w:rPr>
        <w:b/>
        <w:color w:val="002060"/>
        <w:sz w:val="24"/>
        <w:szCs w:val="24"/>
      </w:rPr>
    </w:lvl>
    <w:lvl w:ilvl="1" w:tplc="34090019" w:tentative="1">
      <w:start w:val="1"/>
      <w:numFmt w:val="lowerLetter"/>
      <w:lvlText w:val="%2."/>
      <w:lvlJc w:val="left"/>
      <w:pPr>
        <w:ind w:left="1080" w:hanging="360"/>
      </w:pPr>
    </w:lvl>
    <w:lvl w:ilvl="2" w:tplc="3409001B" w:tentative="1">
      <w:start w:val="1"/>
      <w:numFmt w:val="lowerRoman"/>
      <w:lvlText w:val="%3."/>
      <w:lvlJc w:val="right"/>
      <w:pPr>
        <w:ind w:left="1800" w:hanging="180"/>
      </w:pPr>
    </w:lvl>
    <w:lvl w:ilvl="3" w:tplc="3409000F" w:tentative="1">
      <w:start w:val="1"/>
      <w:numFmt w:val="decimal"/>
      <w:lvlText w:val="%4."/>
      <w:lvlJc w:val="left"/>
      <w:pPr>
        <w:ind w:left="2520" w:hanging="360"/>
      </w:pPr>
    </w:lvl>
    <w:lvl w:ilvl="4" w:tplc="34090019" w:tentative="1">
      <w:start w:val="1"/>
      <w:numFmt w:val="lowerLetter"/>
      <w:lvlText w:val="%5."/>
      <w:lvlJc w:val="left"/>
      <w:pPr>
        <w:ind w:left="3240" w:hanging="360"/>
      </w:pPr>
    </w:lvl>
    <w:lvl w:ilvl="5" w:tplc="3409001B" w:tentative="1">
      <w:start w:val="1"/>
      <w:numFmt w:val="lowerRoman"/>
      <w:lvlText w:val="%6."/>
      <w:lvlJc w:val="right"/>
      <w:pPr>
        <w:ind w:left="3960" w:hanging="180"/>
      </w:pPr>
    </w:lvl>
    <w:lvl w:ilvl="6" w:tplc="3409000F" w:tentative="1">
      <w:start w:val="1"/>
      <w:numFmt w:val="decimal"/>
      <w:lvlText w:val="%7."/>
      <w:lvlJc w:val="left"/>
      <w:pPr>
        <w:ind w:left="4680" w:hanging="360"/>
      </w:pPr>
    </w:lvl>
    <w:lvl w:ilvl="7" w:tplc="34090019" w:tentative="1">
      <w:start w:val="1"/>
      <w:numFmt w:val="lowerLetter"/>
      <w:lvlText w:val="%8."/>
      <w:lvlJc w:val="left"/>
      <w:pPr>
        <w:ind w:left="5400" w:hanging="360"/>
      </w:pPr>
    </w:lvl>
    <w:lvl w:ilvl="8" w:tplc="3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495460C1"/>
    <w:multiLevelType w:val="multilevel"/>
    <w:tmpl w:val="21309470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9557385"/>
    <w:multiLevelType w:val="hybridMultilevel"/>
    <w:tmpl w:val="1046A736"/>
    <w:lvl w:ilvl="0" w:tplc="EA6E1C46">
      <w:start w:val="1"/>
      <w:numFmt w:val="lowerLetter"/>
      <w:lvlText w:val="%1."/>
      <w:lvlJc w:val="left"/>
      <w:pPr>
        <w:ind w:left="720" w:hanging="360"/>
      </w:pPr>
      <w:rPr>
        <w:rFonts w:asciiTheme="minorHAnsi" w:eastAsiaTheme="minorHAnsi" w:hAnsiTheme="minorHAnsi" w:cstheme="minorBidi" w:hint="default"/>
        <w:b w:val="0"/>
        <w:sz w:val="22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99055C6"/>
    <w:multiLevelType w:val="hybridMultilevel"/>
    <w:tmpl w:val="B450D3F4"/>
    <w:lvl w:ilvl="0" w:tplc="ADD6603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372D1B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3E4F64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294CB9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0ACEF1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99A9D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C40D83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936915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152196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9" w15:restartNumberingAfterBreak="0">
    <w:nsid w:val="4B6E0B5A"/>
    <w:multiLevelType w:val="hybridMultilevel"/>
    <w:tmpl w:val="CAA80214"/>
    <w:lvl w:ilvl="0" w:tplc="D9E83E5C">
      <w:start w:val="12"/>
      <w:numFmt w:val="decimal"/>
      <w:lvlText w:val="%1"/>
      <w:lvlJc w:val="left"/>
      <w:pPr>
        <w:ind w:left="337" w:hanging="360"/>
      </w:pPr>
      <w:rPr>
        <w:rFonts w:eastAsia="Calibri" w:hint="default"/>
      </w:rPr>
    </w:lvl>
    <w:lvl w:ilvl="1" w:tplc="34090019" w:tentative="1">
      <w:start w:val="1"/>
      <w:numFmt w:val="lowerLetter"/>
      <w:lvlText w:val="%2."/>
      <w:lvlJc w:val="left"/>
      <w:pPr>
        <w:ind w:left="1057" w:hanging="360"/>
      </w:pPr>
    </w:lvl>
    <w:lvl w:ilvl="2" w:tplc="3409001B" w:tentative="1">
      <w:start w:val="1"/>
      <w:numFmt w:val="lowerRoman"/>
      <w:lvlText w:val="%3."/>
      <w:lvlJc w:val="right"/>
      <w:pPr>
        <w:ind w:left="1777" w:hanging="180"/>
      </w:pPr>
    </w:lvl>
    <w:lvl w:ilvl="3" w:tplc="3409000F" w:tentative="1">
      <w:start w:val="1"/>
      <w:numFmt w:val="decimal"/>
      <w:lvlText w:val="%4."/>
      <w:lvlJc w:val="left"/>
      <w:pPr>
        <w:ind w:left="2497" w:hanging="360"/>
      </w:pPr>
    </w:lvl>
    <w:lvl w:ilvl="4" w:tplc="34090019" w:tentative="1">
      <w:start w:val="1"/>
      <w:numFmt w:val="lowerLetter"/>
      <w:lvlText w:val="%5."/>
      <w:lvlJc w:val="left"/>
      <w:pPr>
        <w:ind w:left="3217" w:hanging="360"/>
      </w:pPr>
    </w:lvl>
    <w:lvl w:ilvl="5" w:tplc="3409001B" w:tentative="1">
      <w:start w:val="1"/>
      <w:numFmt w:val="lowerRoman"/>
      <w:lvlText w:val="%6."/>
      <w:lvlJc w:val="right"/>
      <w:pPr>
        <w:ind w:left="3937" w:hanging="180"/>
      </w:pPr>
    </w:lvl>
    <w:lvl w:ilvl="6" w:tplc="3409000F" w:tentative="1">
      <w:start w:val="1"/>
      <w:numFmt w:val="decimal"/>
      <w:lvlText w:val="%7."/>
      <w:lvlJc w:val="left"/>
      <w:pPr>
        <w:ind w:left="4657" w:hanging="360"/>
      </w:pPr>
    </w:lvl>
    <w:lvl w:ilvl="7" w:tplc="34090019" w:tentative="1">
      <w:start w:val="1"/>
      <w:numFmt w:val="lowerLetter"/>
      <w:lvlText w:val="%8."/>
      <w:lvlJc w:val="left"/>
      <w:pPr>
        <w:ind w:left="5377" w:hanging="360"/>
      </w:pPr>
    </w:lvl>
    <w:lvl w:ilvl="8" w:tplc="3409001B" w:tentative="1">
      <w:start w:val="1"/>
      <w:numFmt w:val="lowerRoman"/>
      <w:lvlText w:val="%9."/>
      <w:lvlJc w:val="right"/>
      <w:pPr>
        <w:ind w:left="6097" w:hanging="180"/>
      </w:pPr>
    </w:lvl>
  </w:abstractNum>
  <w:abstractNum w:abstractNumId="30" w15:restartNumberingAfterBreak="0">
    <w:nsid w:val="4FDE425D"/>
    <w:multiLevelType w:val="hybridMultilevel"/>
    <w:tmpl w:val="6358837C"/>
    <w:lvl w:ilvl="0" w:tplc="3409000D">
      <w:start w:val="1"/>
      <w:numFmt w:val="bullet"/>
      <w:lvlText w:val=""/>
      <w:lvlJc w:val="left"/>
      <w:pPr>
        <w:ind w:left="717" w:hanging="360"/>
      </w:pPr>
      <w:rPr>
        <w:rFonts w:ascii="Wingdings" w:hAnsi="Wingdings" w:hint="default"/>
      </w:rPr>
    </w:lvl>
    <w:lvl w:ilvl="1" w:tplc="34090003" w:tentative="1">
      <w:start w:val="1"/>
      <w:numFmt w:val="bullet"/>
      <w:lvlText w:val="o"/>
      <w:lvlJc w:val="left"/>
      <w:pPr>
        <w:ind w:left="1437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57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597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17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37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57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</w:abstractNum>
  <w:abstractNum w:abstractNumId="31" w15:restartNumberingAfterBreak="0">
    <w:nsid w:val="51196E39"/>
    <w:multiLevelType w:val="multilevel"/>
    <w:tmpl w:val="BDBC49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57B46F15"/>
    <w:multiLevelType w:val="multilevel"/>
    <w:tmpl w:val="57B46F15"/>
    <w:lvl w:ilvl="0">
      <w:start w:val="1"/>
      <w:numFmt w:val="lowerLetter"/>
      <w:lvlText w:val="%1."/>
      <w:lvlJc w:val="left"/>
      <w:pPr>
        <w:ind w:left="720" w:firstLine="360"/>
      </w:pPr>
      <w:rPr>
        <w:b/>
        <w:color w:val="222222"/>
      </w:rPr>
    </w:lvl>
    <w:lvl w:ilvl="1" w:tentative="1">
      <w:start w:val="1"/>
      <w:numFmt w:val="lowerLetter"/>
      <w:lvlText w:val="%2."/>
      <w:lvlJc w:val="left"/>
      <w:pPr>
        <w:ind w:left="1440" w:firstLine="1080"/>
      </w:pPr>
    </w:lvl>
    <w:lvl w:ilvl="2" w:tentative="1">
      <w:start w:val="1"/>
      <w:numFmt w:val="lowerRoman"/>
      <w:lvlText w:val="%3."/>
      <w:lvlJc w:val="right"/>
      <w:pPr>
        <w:ind w:left="2160" w:firstLine="1980"/>
      </w:pPr>
    </w:lvl>
    <w:lvl w:ilvl="3" w:tentative="1">
      <w:start w:val="1"/>
      <w:numFmt w:val="decimal"/>
      <w:lvlText w:val="%4."/>
      <w:lvlJc w:val="left"/>
      <w:pPr>
        <w:ind w:left="2880" w:firstLine="2520"/>
      </w:pPr>
    </w:lvl>
    <w:lvl w:ilvl="4" w:tentative="1">
      <w:start w:val="1"/>
      <w:numFmt w:val="lowerLetter"/>
      <w:lvlText w:val="%5."/>
      <w:lvlJc w:val="left"/>
      <w:pPr>
        <w:ind w:left="3600" w:firstLine="3240"/>
      </w:pPr>
    </w:lvl>
    <w:lvl w:ilvl="5" w:tentative="1">
      <w:start w:val="1"/>
      <w:numFmt w:val="lowerRoman"/>
      <w:lvlText w:val="%6."/>
      <w:lvlJc w:val="right"/>
      <w:pPr>
        <w:ind w:left="4320" w:firstLine="4140"/>
      </w:pPr>
    </w:lvl>
    <w:lvl w:ilvl="6" w:tentative="1">
      <w:start w:val="1"/>
      <w:numFmt w:val="decimal"/>
      <w:lvlText w:val="%7."/>
      <w:lvlJc w:val="left"/>
      <w:pPr>
        <w:ind w:left="5040" w:firstLine="4680"/>
      </w:pPr>
    </w:lvl>
    <w:lvl w:ilvl="7" w:tentative="1">
      <w:start w:val="1"/>
      <w:numFmt w:val="lowerLetter"/>
      <w:lvlText w:val="%8."/>
      <w:lvlJc w:val="left"/>
      <w:pPr>
        <w:ind w:left="5760" w:firstLine="5400"/>
      </w:pPr>
    </w:lvl>
    <w:lvl w:ilvl="8" w:tentative="1">
      <w:start w:val="1"/>
      <w:numFmt w:val="lowerRoman"/>
      <w:lvlText w:val="%9."/>
      <w:lvlJc w:val="right"/>
      <w:pPr>
        <w:ind w:left="6480" w:firstLine="6300"/>
      </w:pPr>
    </w:lvl>
  </w:abstractNum>
  <w:abstractNum w:abstractNumId="33" w15:restartNumberingAfterBreak="0">
    <w:nsid w:val="5944499E"/>
    <w:multiLevelType w:val="hybridMultilevel"/>
    <w:tmpl w:val="056A32DA"/>
    <w:lvl w:ilvl="0" w:tplc="1E1809E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C800FE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2CA0D7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064361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4D6915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F50F02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3524DC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B08D34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5769DD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4" w15:restartNumberingAfterBreak="0">
    <w:nsid w:val="60F97976"/>
    <w:multiLevelType w:val="multilevel"/>
    <w:tmpl w:val="EDF091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627C7A84"/>
    <w:multiLevelType w:val="hybridMultilevel"/>
    <w:tmpl w:val="DB586FEA"/>
    <w:lvl w:ilvl="0" w:tplc="D09A1A4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0A6E62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542B0C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C3CF8C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0BC535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D660B4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F9E630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0B4C7E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D262CB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6" w15:restartNumberingAfterBreak="0">
    <w:nsid w:val="647A5AB8"/>
    <w:multiLevelType w:val="hybridMultilevel"/>
    <w:tmpl w:val="20D275A0"/>
    <w:lvl w:ilvl="0" w:tplc="3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6B86AE2"/>
    <w:multiLevelType w:val="hybridMultilevel"/>
    <w:tmpl w:val="58983AAE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7D76957"/>
    <w:multiLevelType w:val="hybridMultilevel"/>
    <w:tmpl w:val="E1D43C1C"/>
    <w:lvl w:ilvl="0" w:tplc="B2E0C818">
      <w:start w:val="8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8F3125E"/>
    <w:multiLevelType w:val="hybridMultilevel"/>
    <w:tmpl w:val="B7281C2C"/>
    <w:lvl w:ilvl="0" w:tplc="220EDFB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13EBDE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69863B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3CC7FD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94C909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57AF9F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4A0645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1FCC16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5F8D56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0" w15:restartNumberingAfterBreak="0">
    <w:nsid w:val="6D2C6E48"/>
    <w:multiLevelType w:val="hybridMultilevel"/>
    <w:tmpl w:val="10561C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D8265D5"/>
    <w:multiLevelType w:val="hybridMultilevel"/>
    <w:tmpl w:val="B14E92C0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2157080"/>
    <w:multiLevelType w:val="hybridMultilevel"/>
    <w:tmpl w:val="7C44D87A"/>
    <w:lvl w:ilvl="0" w:tplc="74C6560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sz w:val="22"/>
      </w:rPr>
    </w:lvl>
    <w:lvl w:ilvl="1" w:tplc="3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3" w15:restartNumberingAfterBreak="0">
    <w:nsid w:val="73C765C0"/>
    <w:multiLevelType w:val="hybridMultilevel"/>
    <w:tmpl w:val="AB0438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4F11067"/>
    <w:multiLevelType w:val="hybridMultilevel"/>
    <w:tmpl w:val="A3708046"/>
    <w:lvl w:ilvl="0" w:tplc="8B7CA9A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6817BE4"/>
    <w:multiLevelType w:val="hybridMultilevel"/>
    <w:tmpl w:val="3FF4F352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C2E3B87"/>
    <w:multiLevelType w:val="multilevel"/>
    <w:tmpl w:val="F5CE7D40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47" w15:restartNumberingAfterBreak="0">
    <w:nsid w:val="7FA407EC"/>
    <w:multiLevelType w:val="hybridMultilevel"/>
    <w:tmpl w:val="C82258EE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6"/>
  </w:num>
  <w:num w:numId="2">
    <w:abstractNumId w:val="26"/>
  </w:num>
  <w:num w:numId="3">
    <w:abstractNumId w:val="7"/>
  </w:num>
  <w:num w:numId="4">
    <w:abstractNumId w:val="6"/>
  </w:num>
  <w:num w:numId="5">
    <w:abstractNumId w:val="20"/>
  </w:num>
  <w:num w:numId="6">
    <w:abstractNumId w:val="38"/>
  </w:num>
  <w:num w:numId="7">
    <w:abstractNumId w:val="41"/>
  </w:num>
  <w:num w:numId="8">
    <w:abstractNumId w:val="21"/>
  </w:num>
  <w:num w:numId="9">
    <w:abstractNumId w:val="32"/>
  </w:num>
  <w:num w:numId="10">
    <w:abstractNumId w:val="11"/>
  </w:num>
  <w:num w:numId="11">
    <w:abstractNumId w:val="34"/>
  </w:num>
  <w:num w:numId="12">
    <w:abstractNumId w:val="15"/>
  </w:num>
  <w:num w:numId="13">
    <w:abstractNumId w:val="3"/>
  </w:num>
  <w:num w:numId="14">
    <w:abstractNumId w:val="0"/>
  </w:num>
  <w:num w:numId="15">
    <w:abstractNumId w:val="31"/>
  </w:num>
  <w:num w:numId="16">
    <w:abstractNumId w:val="45"/>
  </w:num>
  <w:num w:numId="17">
    <w:abstractNumId w:val="18"/>
  </w:num>
  <w:num w:numId="18">
    <w:abstractNumId w:val="25"/>
  </w:num>
  <w:num w:numId="19">
    <w:abstractNumId w:val="27"/>
  </w:num>
  <w:num w:numId="20">
    <w:abstractNumId w:val="36"/>
  </w:num>
  <w:num w:numId="21">
    <w:abstractNumId w:val="1"/>
  </w:num>
  <w:num w:numId="22">
    <w:abstractNumId w:val="43"/>
  </w:num>
  <w:num w:numId="23">
    <w:abstractNumId w:val="40"/>
  </w:num>
  <w:num w:numId="24">
    <w:abstractNumId w:val="37"/>
  </w:num>
  <w:num w:numId="25">
    <w:abstractNumId w:val="22"/>
  </w:num>
  <w:num w:numId="26">
    <w:abstractNumId w:val="13"/>
  </w:num>
  <w:num w:numId="27">
    <w:abstractNumId w:val="47"/>
  </w:num>
  <w:num w:numId="28">
    <w:abstractNumId w:val="44"/>
  </w:num>
  <w:num w:numId="29">
    <w:abstractNumId w:val="14"/>
  </w:num>
  <w:num w:numId="30">
    <w:abstractNumId w:val="5"/>
  </w:num>
  <w:num w:numId="31">
    <w:abstractNumId w:val="2"/>
  </w:num>
  <w:num w:numId="32">
    <w:abstractNumId w:val="42"/>
  </w:num>
  <w:num w:numId="33">
    <w:abstractNumId w:val="4"/>
  </w:num>
  <w:num w:numId="34">
    <w:abstractNumId w:val="24"/>
  </w:num>
  <w:num w:numId="35">
    <w:abstractNumId w:val="29"/>
  </w:num>
  <w:num w:numId="36">
    <w:abstractNumId w:val="9"/>
  </w:num>
  <w:num w:numId="37">
    <w:abstractNumId w:val="16"/>
  </w:num>
  <w:num w:numId="38">
    <w:abstractNumId w:val="10"/>
  </w:num>
  <w:num w:numId="39">
    <w:abstractNumId w:val="39"/>
  </w:num>
  <w:num w:numId="40">
    <w:abstractNumId w:val="28"/>
  </w:num>
  <w:num w:numId="41">
    <w:abstractNumId w:val="33"/>
  </w:num>
  <w:num w:numId="42">
    <w:abstractNumId w:val="8"/>
  </w:num>
  <w:num w:numId="43">
    <w:abstractNumId w:val="19"/>
  </w:num>
  <w:num w:numId="44">
    <w:abstractNumId w:val="35"/>
  </w:num>
  <w:num w:numId="45">
    <w:abstractNumId w:val="30"/>
  </w:num>
  <w:num w:numId="46">
    <w:abstractNumId w:val="12"/>
  </w:num>
  <w:num w:numId="47">
    <w:abstractNumId w:val="23"/>
  </w:num>
  <w:num w:numId="48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5355"/>
    <w:rsid w:val="000004BF"/>
    <w:rsid w:val="000034B7"/>
    <w:rsid w:val="00004E5C"/>
    <w:rsid w:val="00005CB0"/>
    <w:rsid w:val="000074BC"/>
    <w:rsid w:val="00011215"/>
    <w:rsid w:val="00012172"/>
    <w:rsid w:val="000132B4"/>
    <w:rsid w:val="00015CC9"/>
    <w:rsid w:val="00020ECE"/>
    <w:rsid w:val="000234D2"/>
    <w:rsid w:val="0002565E"/>
    <w:rsid w:val="00026080"/>
    <w:rsid w:val="0002700A"/>
    <w:rsid w:val="00027453"/>
    <w:rsid w:val="00033A27"/>
    <w:rsid w:val="000358F9"/>
    <w:rsid w:val="000362AE"/>
    <w:rsid w:val="000408C0"/>
    <w:rsid w:val="000438F2"/>
    <w:rsid w:val="00044A86"/>
    <w:rsid w:val="000479E6"/>
    <w:rsid w:val="00051213"/>
    <w:rsid w:val="00052859"/>
    <w:rsid w:val="00053CCB"/>
    <w:rsid w:val="00060F05"/>
    <w:rsid w:val="00064118"/>
    <w:rsid w:val="00067E6F"/>
    <w:rsid w:val="00070585"/>
    <w:rsid w:val="000762A0"/>
    <w:rsid w:val="000808DA"/>
    <w:rsid w:val="00081254"/>
    <w:rsid w:val="000812B3"/>
    <w:rsid w:val="00083BA3"/>
    <w:rsid w:val="00085176"/>
    <w:rsid w:val="00090205"/>
    <w:rsid w:val="000902B0"/>
    <w:rsid w:val="00091069"/>
    <w:rsid w:val="00092C31"/>
    <w:rsid w:val="00092FAE"/>
    <w:rsid w:val="000953F7"/>
    <w:rsid w:val="000958A1"/>
    <w:rsid w:val="000962B5"/>
    <w:rsid w:val="00096FF5"/>
    <w:rsid w:val="00097C1F"/>
    <w:rsid w:val="000A0718"/>
    <w:rsid w:val="000A1C46"/>
    <w:rsid w:val="000A215F"/>
    <w:rsid w:val="000A242C"/>
    <w:rsid w:val="000A409D"/>
    <w:rsid w:val="000A4582"/>
    <w:rsid w:val="000A754B"/>
    <w:rsid w:val="000B013B"/>
    <w:rsid w:val="000B0B21"/>
    <w:rsid w:val="000B45D0"/>
    <w:rsid w:val="000B758C"/>
    <w:rsid w:val="000B7F87"/>
    <w:rsid w:val="000C196B"/>
    <w:rsid w:val="000C6698"/>
    <w:rsid w:val="000C76D6"/>
    <w:rsid w:val="000D1A9D"/>
    <w:rsid w:val="000D5508"/>
    <w:rsid w:val="000D5F4C"/>
    <w:rsid w:val="000E0304"/>
    <w:rsid w:val="000E0533"/>
    <w:rsid w:val="000E09D8"/>
    <w:rsid w:val="000E1784"/>
    <w:rsid w:val="000E3688"/>
    <w:rsid w:val="000E4C36"/>
    <w:rsid w:val="000E7BE4"/>
    <w:rsid w:val="000F10AC"/>
    <w:rsid w:val="000F1F6C"/>
    <w:rsid w:val="000F2102"/>
    <w:rsid w:val="000F3509"/>
    <w:rsid w:val="000F3578"/>
    <w:rsid w:val="000F59E7"/>
    <w:rsid w:val="00100B55"/>
    <w:rsid w:val="001010FC"/>
    <w:rsid w:val="00102C20"/>
    <w:rsid w:val="00107492"/>
    <w:rsid w:val="00110EB0"/>
    <w:rsid w:val="001120F4"/>
    <w:rsid w:val="0011275E"/>
    <w:rsid w:val="0011285B"/>
    <w:rsid w:val="001129AF"/>
    <w:rsid w:val="00113EFF"/>
    <w:rsid w:val="0011609D"/>
    <w:rsid w:val="0011642C"/>
    <w:rsid w:val="001203C5"/>
    <w:rsid w:val="00121553"/>
    <w:rsid w:val="00122989"/>
    <w:rsid w:val="0012558F"/>
    <w:rsid w:val="00125748"/>
    <w:rsid w:val="001273DC"/>
    <w:rsid w:val="00130786"/>
    <w:rsid w:val="0013137D"/>
    <w:rsid w:val="00132610"/>
    <w:rsid w:val="00137388"/>
    <w:rsid w:val="00150801"/>
    <w:rsid w:val="00152B32"/>
    <w:rsid w:val="00152CAC"/>
    <w:rsid w:val="00152E9D"/>
    <w:rsid w:val="00153232"/>
    <w:rsid w:val="00153FB9"/>
    <w:rsid w:val="00154AE6"/>
    <w:rsid w:val="00155355"/>
    <w:rsid w:val="00157E8F"/>
    <w:rsid w:val="001606A4"/>
    <w:rsid w:val="001617D4"/>
    <w:rsid w:val="001618E9"/>
    <w:rsid w:val="00162223"/>
    <w:rsid w:val="00163E15"/>
    <w:rsid w:val="00166A0E"/>
    <w:rsid w:val="00171317"/>
    <w:rsid w:val="00171DE9"/>
    <w:rsid w:val="00172BA8"/>
    <w:rsid w:val="00174E88"/>
    <w:rsid w:val="001772DE"/>
    <w:rsid w:val="001811DC"/>
    <w:rsid w:val="001817C6"/>
    <w:rsid w:val="00182E76"/>
    <w:rsid w:val="001836FA"/>
    <w:rsid w:val="0018499D"/>
    <w:rsid w:val="00185377"/>
    <w:rsid w:val="00185764"/>
    <w:rsid w:val="00194BAC"/>
    <w:rsid w:val="00194ECC"/>
    <w:rsid w:val="00194F97"/>
    <w:rsid w:val="00197C40"/>
    <w:rsid w:val="001A1CD9"/>
    <w:rsid w:val="001A4042"/>
    <w:rsid w:val="001A5783"/>
    <w:rsid w:val="001A5A44"/>
    <w:rsid w:val="001A6B8F"/>
    <w:rsid w:val="001B53DB"/>
    <w:rsid w:val="001B6043"/>
    <w:rsid w:val="001B6547"/>
    <w:rsid w:val="001B6A58"/>
    <w:rsid w:val="001C2C88"/>
    <w:rsid w:val="001C5F8C"/>
    <w:rsid w:val="001D01A8"/>
    <w:rsid w:val="001D1DCF"/>
    <w:rsid w:val="001D460C"/>
    <w:rsid w:val="001D76C7"/>
    <w:rsid w:val="001E26B4"/>
    <w:rsid w:val="001E5E89"/>
    <w:rsid w:val="001F45E6"/>
    <w:rsid w:val="00207EE5"/>
    <w:rsid w:val="00210B69"/>
    <w:rsid w:val="00213A03"/>
    <w:rsid w:val="002147BF"/>
    <w:rsid w:val="002174E5"/>
    <w:rsid w:val="0021764F"/>
    <w:rsid w:val="00217877"/>
    <w:rsid w:val="002225FE"/>
    <w:rsid w:val="002233C1"/>
    <w:rsid w:val="00224167"/>
    <w:rsid w:val="00224A0B"/>
    <w:rsid w:val="00226981"/>
    <w:rsid w:val="00227CBE"/>
    <w:rsid w:val="002300B5"/>
    <w:rsid w:val="0023146F"/>
    <w:rsid w:val="002338D6"/>
    <w:rsid w:val="00235815"/>
    <w:rsid w:val="00236290"/>
    <w:rsid w:val="0024272F"/>
    <w:rsid w:val="00243CD6"/>
    <w:rsid w:val="0024676B"/>
    <w:rsid w:val="002528CA"/>
    <w:rsid w:val="00252A46"/>
    <w:rsid w:val="00253674"/>
    <w:rsid w:val="00253F83"/>
    <w:rsid w:val="002541B5"/>
    <w:rsid w:val="002550AB"/>
    <w:rsid w:val="00255C7B"/>
    <w:rsid w:val="00261033"/>
    <w:rsid w:val="00262C44"/>
    <w:rsid w:val="002636F7"/>
    <w:rsid w:val="002652B4"/>
    <w:rsid w:val="00265541"/>
    <w:rsid w:val="00265DF5"/>
    <w:rsid w:val="002667C7"/>
    <w:rsid w:val="00266DF9"/>
    <w:rsid w:val="002702CC"/>
    <w:rsid w:val="00272A4F"/>
    <w:rsid w:val="00277256"/>
    <w:rsid w:val="0027761F"/>
    <w:rsid w:val="0028057C"/>
    <w:rsid w:val="00280BEA"/>
    <w:rsid w:val="002822FD"/>
    <w:rsid w:val="00283D7D"/>
    <w:rsid w:val="00284FBC"/>
    <w:rsid w:val="00287526"/>
    <w:rsid w:val="00292871"/>
    <w:rsid w:val="00293AC6"/>
    <w:rsid w:val="00293BBD"/>
    <w:rsid w:val="00294E5E"/>
    <w:rsid w:val="002972A1"/>
    <w:rsid w:val="002A171D"/>
    <w:rsid w:val="002A3F21"/>
    <w:rsid w:val="002A4B3E"/>
    <w:rsid w:val="002B0884"/>
    <w:rsid w:val="002B286E"/>
    <w:rsid w:val="002B30DE"/>
    <w:rsid w:val="002B44A4"/>
    <w:rsid w:val="002B7C4E"/>
    <w:rsid w:val="002C25C1"/>
    <w:rsid w:val="002C3E66"/>
    <w:rsid w:val="002C4070"/>
    <w:rsid w:val="002C4E79"/>
    <w:rsid w:val="002D3418"/>
    <w:rsid w:val="002D3A2A"/>
    <w:rsid w:val="002D780D"/>
    <w:rsid w:val="002E05B0"/>
    <w:rsid w:val="002E5FE2"/>
    <w:rsid w:val="002E604C"/>
    <w:rsid w:val="002E68DA"/>
    <w:rsid w:val="002E6FC5"/>
    <w:rsid w:val="002F5178"/>
    <w:rsid w:val="002F5201"/>
    <w:rsid w:val="002F5BC3"/>
    <w:rsid w:val="002F6A56"/>
    <w:rsid w:val="002F713F"/>
    <w:rsid w:val="002F733B"/>
    <w:rsid w:val="002F7E46"/>
    <w:rsid w:val="00305764"/>
    <w:rsid w:val="00306C09"/>
    <w:rsid w:val="0031713F"/>
    <w:rsid w:val="00323D93"/>
    <w:rsid w:val="003277B9"/>
    <w:rsid w:val="00330256"/>
    <w:rsid w:val="00331650"/>
    <w:rsid w:val="00332594"/>
    <w:rsid w:val="00332DC6"/>
    <w:rsid w:val="00333284"/>
    <w:rsid w:val="00334B2E"/>
    <w:rsid w:val="00335772"/>
    <w:rsid w:val="00335995"/>
    <w:rsid w:val="00341112"/>
    <w:rsid w:val="00342EA7"/>
    <w:rsid w:val="00347343"/>
    <w:rsid w:val="003478E6"/>
    <w:rsid w:val="0035067D"/>
    <w:rsid w:val="00352469"/>
    <w:rsid w:val="00353DD3"/>
    <w:rsid w:val="00355B32"/>
    <w:rsid w:val="00356161"/>
    <w:rsid w:val="00356772"/>
    <w:rsid w:val="0036051E"/>
    <w:rsid w:val="003619AA"/>
    <w:rsid w:val="003630C4"/>
    <w:rsid w:val="003652B4"/>
    <w:rsid w:val="0036586F"/>
    <w:rsid w:val="00366D42"/>
    <w:rsid w:val="003719C1"/>
    <w:rsid w:val="00374713"/>
    <w:rsid w:val="00376584"/>
    <w:rsid w:val="00377F27"/>
    <w:rsid w:val="003804D5"/>
    <w:rsid w:val="00381418"/>
    <w:rsid w:val="00382E6E"/>
    <w:rsid w:val="00383309"/>
    <w:rsid w:val="00383CAC"/>
    <w:rsid w:val="00384E5A"/>
    <w:rsid w:val="003870A7"/>
    <w:rsid w:val="00390877"/>
    <w:rsid w:val="00390BA2"/>
    <w:rsid w:val="00391318"/>
    <w:rsid w:val="003925C5"/>
    <w:rsid w:val="00397271"/>
    <w:rsid w:val="003A0069"/>
    <w:rsid w:val="003A13CF"/>
    <w:rsid w:val="003A241E"/>
    <w:rsid w:val="003A32F4"/>
    <w:rsid w:val="003A654A"/>
    <w:rsid w:val="003B11BE"/>
    <w:rsid w:val="003B1652"/>
    <w:rsid w:val="003B46D8"/>
    <w:rsid w:val="003B5160"/>
    <w:rsid w:val="003B524C"/>
    <w:rsid w:val="003C108C"/>
    <w:rsid w:val="003C3AF0"/>
    <w:rsid w:val="003C3D60"/>
    <w:rsid w:val="003C584A"/>
    <w:rsid w:val="003C65E4"/>
    <w:rsid w:val="003C7DE1"/>
    <w:rsid w:val="003D09A9"/>
    <w:rsid w:val="003D19A3"/>
    <w:rsid w:val="003D1AC2"/>
    <w:rsid w:val="003D357A"/>
    <w:rsid w:val="003D4AAB"/>
    <w:rsid w:val="003D4DF7"/>
    <w:rsid w:val="003E0C9C"/>
    <w:rsid w:val="003E27EE"/>
    <w:rsid w:val="003E3719"/>
    <w:rsid w:val="003F0D46"/>
    <w:rsid w:val="003F5C6B"/>
    <w:rsid w:val="00402969"/>
    <w:rsid w:val="004033F8"/>
    <w:rsid w:val="00403FDD"/>
    <w:rsid w:val="00407B5B"/>
    <w:rsid w:val="004105F2"/>
    <w:rsid w:val="004111C9"/>
    <w:rsid w:val="004134A7"/>
    <w:rsid w:val="00413A6E"/>
    <w:rsid w:val="00416154"/>
    <w:rsid w:val="0042091F"/>
    <w:rsid w:val="00422664"/>
    <w:rsid w:val="00424836"/>
    <w:rsid w:val="00425689"/>
    <w:rsid w:val="0042628C"/>
    <w:rsid w:val="00426307"/>
    <w:rsid w:val="004274D4"/>
    <w:rsid w:val="004305DB"/>
    <w:rsid w:val="004319F3"/>
    <w:rsid w:val="004323AD"/>
    <w:rsid w:val="004334A9"/>
    <w:rsid w:val="00436434"/>
    <w:rsid w:val="00436C4B"/>
    <w:rsid w:val="00446C50"/>
    <w:rsid w:val="00447043"/>
    <w:rsid w:val="00447F07"/>
    <w:rsid w:val="004519F8"/>
    <w:rsid w:val="0045417C"/>
    <w:rsid w:val="004541C5"/>
    <w:rsid w:val="004548B7"/>
    <w:rsid w:val="00454FC8"/>
    <w:rsid w:val="004555DB"/>
    <w:rsid w:val="00456B0E"/>
    <w:rsid w:val="0046164E"/>
    <w:rsid w:val="0046391D"/>
    <w:rsid w:val="00463D33"/>
    <w:rsid w:val="00465071"/>
    <w:rsid w:val="00471072"/>
    <w:rsid w:val="00471442"/>
    <w:rsid w:val="00472AFD"/>
    <w:rsid w:val="004801A8"/>
    <w:rsid w:val="0048032F"/>
    <w:rsid w:val="00485FAA"/>
    <w:rsid w:val="004867BA"/>
    <w:rsid w:val="00490703"/>
    <w:rsid w:val="004914E5"/>
    <w:rsid w:val="00494B55"/>
    <w:rsid w:val="00495369"/>
    <w:rsid w:val="004959D8"/>
    <w:rsid w:val="00495D7C"/>
    <w:rsid w:val="00497205"/>
    <w:rsid w:val="004B4220"/>
    <w:rsid w:val="004B508D"/>
    <w:rsid w:val="004B5EB5"/>
    <w:rsid w:val="004B5F9E"/>
    <w:rsid w:val="004B6A6E"/>
    <w:rsid w:val="004B6B6D"/>
    <w:rsid w:val="004C55DA"/>
    <w:rsid w:val="004C68CF"/>
    <w:rsid w:val="004D1392"/>
    <w:rsid w:val="004D4954"/>
    <w:rsid w:val="004E2DCF"/>
    <w:rsid w:val="004E5AD6"/>
    <w:rsid w:val="004E6407"/>
    <w:rsid w:val="004F39A9"/>
    <w:rsid w:val="004F3E5E"/>
    <w:rsid w:val="004F53B7"/>
    <w:rsid w:val="004F54C7"/>
    <w:rsid w:val="004F5A9B"/>
    <w:rsid w:val="005012E9"/>
    <w:rsid w:val="0050205A"/>
    <w:rsid w:val="00504341"/>
    <w:rsid w:val="005051C8"/>
    <w:rsid w:val="00506587"/>
    <w:rsid w:val="005073A3"/>
    <w:rsid w:val="0050770F"/>
    <w:rsid w:val="005101BD"/>
    <w:rsid w:val="005108C0"/>
    <w:rsid w:val="00512609"/>
    <w:rsid w:val="0051518E"/>
    <w:rsid w:val="00516D4A"/>
    <w:rsid w:val="00520895"/>
    <w:rsid w:val="00521510"/>
    <w:rsid w:val="0052204C"/>
    <w:rsid w:val="00522AB7"/>
    <w:rsid w:val="00524748"/>
    <w:rsid w:val="00525253"/>
    <w:rsid w:val="00525499"/>
    <w:rsid w:val="00525CAA"/>
    <w:rsid w:val="00526EC8"/>
    <w:rsid w:val="00530B5A"/>
    <w:rsid w:val="00533BB8"/>
    <w:rsid w:val="00535365"/>
    <w:rsid w:val="005401C3"/>
    <w:rsid w:val="00543A35"/>
    <w:rsid w:val="00544DE0"/>
    <w:rsid w:val="00546DEE"/>
    <w:rsid w:val="0054784A"/>
    <w:rsid w:val="00550917"/>
    <w:rsid w:val="00551B79"/>
    <w:rsid w:val="005521B9"/>
    <w:rsid w:val="005553B6"/>
    <w:rsid w:val="005559BE"/>
    <w:rsid w:val="00557082"/>
    <w:rsid w:val="00557D52"/>
    <w:rsid w:val="00560FF1"/>
    <w:rsid w:val="005616AE"/>
    <w:rsid w:val="00561FCB"/>
    <w:rsid w:val="0056425D"/>
    <w:rsid w:val="005666D9"/>
    <w:rsid w:val="00570384"/>
    <w:rsid w:val="00574393"/>
    <w:rsid w:val="005759A6"/>
    <w:rsid w:val="00575C5F"/>
    <w:rsid w:val="0057657B"/>
    <w:rsid w:val="00580432"/>
    <w:rsid w:val="00584331"/>
    <w:rsid w:val="00587600"/>
    <w:rsid w:val="005902A5"/>
    <w:rsid w:val="005913A9"/>
    <w:rsid w:val="005921E9"/>
    <w:rsid w:val="005940C2"/>
    <w:rsid w:val="0059459E"/>
    <w:rsid w:val="00594DB7"/>
    <w:rsid w:val="00596D34"/>
    <w:rsid w:val="005A00F4"/>
    <w:rsid w:val="005A0E5D"/>
    <w:rsid w:val="005A1A39"/>
    <w:rsid w:val="005A1B6F"/>
    <w:rsid w:val="005A2396"/>
    <w:rsid w:val="005A4EFD"/>
    <w:rsid w:val="005A6300"/>
    <w:rsid w:val="005B01AF"/>
    <w:rsid w:val="005B1EDC"/>
    <w:rsid w:val="005B40E3"/>
    <w:rsid w:val="005C0D7D"/>
    <w:rsid w:val="005C25C9"/>
    <w:rsid w:val="005C7DD1"/>
    <w:rsid w:val="005D0C1D"/>
    <w:rsid w:val="005D4DF0"/>
    <w:rsid w:val="005D7167"/>
    <w:rsid w:val="005D71B0"/>
    <w:rsid w:val="005E04FA"/>
    <w:rsid w:val="005E15E9"/>
    <w:rsid w:val="005E277C"/>
    <w:rsid w:val="005E4174"/>
    <w:rsid w:val="005F48CA"/>
    <w:rsid w:val="006049CB"/>
    <w:rsid w:val="00606AB1"/>
    <w:rsid w:val="00606D59"/>
    <w:rsid w:val="0061085B"/>
    <w:rsid w:val="00611D34"/>
    <w:rsid w:val="00613AB0"/>
    <w:rsid w:val="00617574"/>
    <w:rsid w:val="006213F8"/>
    <w:rsid w:val="00624898"/>
    <w:rsid w:val="00625DBD"/>
    <w:rsid w:val="00627361"/>
    <w:rsid w:val="006300C6"/>
    <w:rsid w:val="0063356E"/>
    <w:rsid w:val="006348B0"/>
    <w:rsid w:val="00636A32"/>
    <w:rsid w:val="00637CFE"/>
    <w:rsid w:val="00642D75"/>
    <w:rsid w:val="00646FEA"/>
    <w:rsid w:val="00652A91"/>
    <w:rsid w:val="006552C0"/>
    <w:rsid w:val="00664512"/>
    <w:rsid w:val="00664790"/>
    <w:rsid w:val="00664963"/>
    <w:rsid w:val="00666AA2"/>
    <w:rsid w:val="00667EC5"/>
    <w:rsid w:val="006711BC"/>
    <w:rsid w:val="006712C2"/>
    <w:rsid w:val="00672031"/>
    <w:rsid w:val="00672E0A"/>
    <w:rsid w:val="00673E1A"/>
    <w:rsid w:val="00673F28"/>
    <w:rsid w:val="00676AC7"/>
    <w:rsid w:val="00676C34"/>
    <w:rsid w:val="00676C7F"/>
    <w:rsid w:val="0067700B"/>
    <w:rsid w:val="006818D9"/>
    <w:rsid w:val="00682471"/>
    <w:rsid w:val="006838DD"/>
    <w:rsid w:val="00683AEA"/>
    <w:rsid w:val="00695D36"/>
    <w:rsid w:val="0069611E"/>
    <w:rsid w:val="006968E4"/>
    <w:rsid w:val="00696E4A"/>
    <w:rsid w:val="00696FAF"/>
    <w:rsid w:val="006A240C"/>
    <w:rsid w:val="006A3A00"/>
    <w:rsid w:val="006A6754"/>
    <w:rsid w:val="006A73E5"/>
    <w:rsid w:val="006A78C8"/>
    <w:rsid w:val="006A7C49"/>
    <w:rsid w:val="006B0ACA"/>
    <w:rsid w:val="006B44D7"/>
    <w:rsid w:val="006B53A4"/>
    <w:rsid w:val="006B6490"/>
    <w:rsid w:val="006B771A"/>
    <w:rsid w:val="006C2485"/>
    <w:rsid w:val="006C3535"/>
    <w:rsid w:val="006C3732"/>
    <w:rsid w:val="006C7228"/>
    <w:rsid w:val="006C74BB"/>
    <w:rsid w:val="006D0FEC"/>
    <w:rsid w:val="006D67C6"/>
    <w:rsid w:val="006E08CA"/>
    <w:rsid w:val="006E1427"/>
    <w:rsid w:val="006E3739"/>
    <w:rsid w:val="006E5B59"/>
    <w:rsid w:val="006E6AC7"/>
    <w:rsid w:val="006E7431"/>
    <w:rsid w:val="006F1526"/>
    <w:rsid w:val="006F32EC"/>
    <w:rsid w:val="006F3690"/>
    <w:rsid w:val="006F6513"/>
    <w:rsid w:val="006F70DD"/>
    <w:rsid w:val="007009EC"/>
    <w:rsid w:val="00700CE5"/>
    <w:rsid w:val="00701F97"/>
    <w:rsid w:val="007029A9"/>
    <w:rsid w:val="00703E20"/>
    <w:rsid w:val="00703F79"/>
    <w:rsid w:val="007071DB"/>
    <w:rsid w:val="00713708"/>
    <w:rsid w:val="00715A58"/>
    <w:rsid w:val="0071734B"/>
    <w:rsid w:val="00717B94"/>
    <w:rsid w:val="0072156E"/>
    <w:rsid w:val="007241FE"/>
    <w:rsid w:val="00724F05"/>
    <w:rsid w:val="00726342"/>
    <w:rsid w:val="00730607"/>
    <w:rsid w:val="0073183E"/>
    <w:rsid w:val="00732563"/>
    <w:rsid w:val="007336D1"/>
    <w:rsid w:val="0073399A"/>
    <w:rsid w:val="00734A62"/>
    <w:rsid w:val="00736A79"/>
    <w:rsid w:val="00742851"/>
    <w:rsid w:val="00742A1A"/>
    <w:rsid w:val="007449DC"/>
    <w:rsid w:val="0074516B"/>
    <w:rsid w:val="007469E9"/>
    <w:rsid w:val="00750A65"/>
    <w:rsid w:val="00751874"/>
    <w:rsid w:val="00752F0C"/>
    <w:rsid w:val="00753D57"/>
    <w:rsid w:val="00756F50"/>
    <w:rsid w:val="00760E15"/>
    <w:rsid w:val="007623A3"/>
    <w:rsid w:val="007650E4"/>
    <w:rsid w:val="007654FE"/>
    <w:rsid w:val="007656D6"/>
    <w:rsid w:val="00767FB8"/>
    <w:rsid w:val="00773405"/>
    <w:rsid w:val="00774421"/>
    <w:rsid w:val="007755FB"/>
    <w:rsid w:val="00777580"/>
    <w:rsid w:val="00777EF9"/>
    <w:rsid w:val="00780E82"/>
    <w:rsid w:val="00781FF1"/>
    <w:rsid w:val="007848DB"/>
    <w:rsid w:val="00787667"/>
    <w:rsid w:val="00793C20"/>
    <w:rsid w:val="00795462"/>
    <w:rsid w:val="00797041"/>
    <w:rsid w:val="007A1C56"/>
    <w:rsid w:val="007A7973"/>
    <w:rsid w:val="007B0A9C"/>
    <w:rsid w:val="007B1691"/>
    <w:rsid w:val="007B3DBB"/>
    <w:rsid w:val="007B3E6C"/>
    <w:rsid w:val="007B4066"/>
    <w:rsid w:val="007C05B7"/>
    <w:rsid w:val="007C6311"/>
    <w:rsid w:val="007C68A1"/>
    <w:rsid w:val="007C69A0"/>
    <w:rsid w:val="007D1B8F"/>
    <w:rsid w:val="007D613E"/>
    <w:rsid w:val="007D707B"/>
    <w:rsid w:val="007D76A5"/>
    <w:rsid w:val="007E17BA"/>
    <w:rsid w:val="007E1ED0"/>
    <w:rsid w:val="007E5AFA"/>
    <w:rsid w:val="007E6F4A"/>
    <w:rsid w:val="007F1AF8"/>
    <w:rsid w:val="007F2284"/>
    <w:rsid w:val="007F2FAD"/>
    <w:rsid w:val="007F47BE"/>
    <w:rsid w:val="0080073A"/>
    <w:rsid w:val="00802ADF"/>
    <w:rsid w:val="00802BDE"/>
    <w:rsid w:val="0080446A"/>
    <w:rsid w:val="008077DE"/>
    <w:rsid w:val="008109A8"/>
    <w:rsid w:val="00810D26"/>
    <w:rsid w:val="00812320"/>
    <w:rsid w:val="00812C32"/>
    <w:rsid w:val="00813B96"/>
    <w:rsid w:val="00814F68"/>
    <w:rsid w:val="008165A6"/>
    <w:rsid w:val="0081704F"/>
    <w:rsid w:val="008175EC"/>
    <w:rsid w:val="00822750"/>
    <w:rsid w:val="0082339E"/>
    <w:rsid w:val="0082465B"/>
    <w:rsid w:val="008263D0"/>
    <w:rsid w:val="00826731"/>
    <w:rsid w:val="0082725D"/>
    <w:rsid w:val="00831695"/>
    <w:rsid w:val="00833247"/>
    <w:rsid w:val="00835644"/>
    <w:rsid w:val="00842127"/>
    <w:rsid w:val="008505A9"/>
    <w:rsid w:val="00851E60"/>
    <w:rsid w:val="008524E5"/>
    <w:rsid w:val="0085341D"/>
    <w:rsid w:val="00853525"/>
    <w:rsid w:val="008537D5"/>
    <w:rsid w:val="00854CB5"/>
    <w:rsid w:val="008561E4"/>
    <w:rsid w:val="008566C8"/>
    <w:rsid w:val="0085703F"/>
    <w:rsid w:val="008626A4"/>
    <w:rsid w:val="00863692"/>
    <w:rsid w:val="00864343"/>
    <w:rsid w:val="008654BA"/>
    <w:rsid w:val="008721F8"/>
    <w:rsid w:val="008748D8"/>
    <w:rsid w:val="00876F3E"/>
    <w:rsid w:val="0087788A"/>
    <w:rsid w:val="0088108F"/>
    <w:rsid w:val="00885424"/>
    <w:rsid w:val="00885E31"/>
    <w:rsid w:val="00886BAF"/>
    <w:rsid w:val="008911AE"/>
    <w:rsid w:val="00893D2E"/>
    <w:rsid w:val="008A0876"/>
    <w:rsid w:val="008A0DD8"/>
    <w:rsid w:val="008A443A"/>
    <w:rsid w:val="008A47CF"/>
    <w:rsid w:val="008A4CC8"/>
    <w:rsid w:val="008B21E8"/>
    <w:rsid w:val="008B2F5F"/>
    <w:rsid w:val="008B6C4E"/>
    <w:rsid w:val="008C3A3B"/>
    <w:rsid w:val="008C5231"/>
    <w:rsid w:val="008C534C"/>
    <w:rsid w:val="008C76E2"/>
    <w:rsid w:val="008C7F87"/>
    <w:rsid w:val="008D4809"/>
    <w:rsid w:val="008D6C5D"/>
    <w:rsid w:val="008D76F2"/>
    <w:rsid w:val="008E4DF8"/>
    <w:rsid w:val="008F03B6"/>
    <w:rsid w:val="008F1BAC"/>
    <w:rsid w:val="008F30A6"/>
    <w:rsid w:val="008F379C"/>
    <w:rsid w:val="008F5202"/>
    <w:rsid w:val="008F5738"/>
    <w:rsid w:val="008F5B91"/>
    <w:rsid w:val="008F5D6F"/>
    <w:rsid w:val="009012F6"/>
    <w:rsid w:val="00901460"/>
    <w:rsid w:val="0090173D"/>
    <w:rsid w:val="00902C0D"/>
    <w:rsid w:val="00906435"/>
    <w:rsid w:val="009069AB"/>
    <w:rsid w:val="00912257"/>
    <w:rsid w:val="00912BA7"/>
    <w:rsid w:val="009218DC"/>
    <w:rsid w:val="0092382B"/>
    <w:rsid w:val="009240B4"/>
    <w:rsid w:val="009244C0"/>
    <w:rsid w:val="00925820"/>
    <w:rsid w:val="00926903"/>
    <w:rsid w:val="00926EA1"/>
    <w:rsid w:val="0093050B"/>
    <w:rsid w:val="00930E30"/>
    <w:rsid w:val="00931CF2"/>
    <w:rsid w:val="00932578"/>
    <w:rsid w:val="00932DC6"/>
    <w:rsid w:val="009346A2"/>
    <w:rsid w:val="009348C1"/>
    <w:rsid w:val="00937AF4"/>
    <w:rsid w:val="00941468"/>
    <w:rsid w:val="00941FC0"/>
    <w:rsid w:val="00944C1B"/>
    <w:rsid w:val="00945FC4"/>
    <w:rsid w:val="009466EC"/>
    <w:rsid w:val="00951D48"/>
    <w:rsid w:val="00954D0D"/>
    <w:rsid w:val="00955150"/>
    <w:rsid w:val="009568A3"/>
    <w:rsid w:val="00960C94"/>
    <w:rsid w:val="00966ADC"/>
    <w:rsid w:val="00970ADE"/>
    <w:rsid w:val="00972814"/>
    <w:rsid w:val="00975585"/>
    <w:rsid w:val="009808F1"/>
    <w:rsid w:val="00981810"/>
    <w:rsid w:val="00984253"/>
    <w:rsid w:val="00992148"/>
    <w:rsid w:val="00995001"/>
    <w:rsid w:val="009A05F1"/>
    <w:rsid w:val="009A5F9E"/>
    <w:rsid w:val="009B16FB"/>
    <w:rsid w:val="009B1E7A"/>
    <w:rsid w:val="009B3A14"/>
    <w:rsid w:val="009B3D59"/>
    <w:rsid w:val="009B43D7"/>
    <w:rsid w:val="009B4D01"/>
    <w:rsid w:val="009B6A63"/>
    <w:rsid w:val="009B6D58"/>
    <w:rsid w:val="009C2C98"/>
    <w:rsid w:val="009C31A0"/>
    <w:rsid w:val="009C50D3"/>
    <w:rsid w:val="009C7C3C"/>
    <w:rsid w:val="009E26FC"/>
    <w:rsid w:val="009E27AF"/>
    <w:rsid w:val="009E4146"/>
    <w:rsid w:val="009E4235"/>
    <w:rsid w:val="009E4295"/>
    <w:rsid w:val="009E47F5"/>
    <w:rsid w:val="009F0D31"/>
    <w:rsid w:val="009F1782"/>
    <w:rsid w:val="009F2A2C"/>
    <w:rsid w:val="009F3AAB"/>
    <w:rsid w:val="00A03BFE"/>
    <w:rsid w:val="00A03C32"/>
    <w:rsid w:val="00A053C0"/>
    <w:rsid w:val="00A06700"/>
    <w:rsid w:val="00A06EA0"/>
    <w:rsid w:val="00A103A8"/>
    <w:rsid w:val="00A10651"/>
    <w:rsid w:val="00A14AF1"/>
    <w:rsid w:val="00A17657"/>
    <w:rsid w:val="00A177FC"/>
    <w:rsid w:val="00A25038"/>
    <w:rsid w:val="00A254E0"/>
    <w:rsid w:val="00A26DFC"/>
    <w:rsid w:val="00A308A3"/>
    <w:rsid w:val="00A329E3"/>
    <w:rsid w:val="00A360D4"/>
    <w:rsid w:val="00A3643A"/>
    <w:rsid w:val="00A37D55"/>
    <w:rsid w:val="00A4040D"/>
    <w:rsid w:val="00A405A6"/>
    <w:rsid w:val="00A40D6F"/>
    <w:rsid w:val="00A416B2"/>
    <w:rsid w:val="00A417FF"/>
    <w:rsid w:val="00A41B27"/>
    <w:rsid w:val="00A426C8"/>
    <w:rsid w:val="00A42F80"/>
    <w:rsid w:val="00A440A6"/>
    <w:rsid w:val="00A44E20"/>
    <w:rsid w:val="00A453C0"/>
    <w:rsid w:val="00A50AE2"/>
    <w:rsid w:val="00A52AF4"/>
    <w:rsid w:val="00A530AA"/>
    <w:rsid w:val="00A535F1"/>
    <w:rsid w:val="00A55D0B"/>
    <w:rsid w:val="00A57340"/>
    <w:rsid w:val="00A614DF"/>
    <w:rsid w:val="00A6302A"/>
    <w:rsid w:val="00A6631E"/>
    <w:rsid w:val="00A67ED4"/>
    <w:rsid w:val="00A7226E"/>
    <w:rsid w:val="00A73F06"/>
    <w:rsid w:val="00A804E3"/>
    <w:rsid w:val="00A81C78"/>
    <w:rsid w:val="00A8201C"/>
    <w:rsid w:val="00A828DE"/>
    <w:rsid w:val="00A834B4"/>
    <w:rsid w:val="00A8461F"/>
    <w:rsid w:val="00A8463A"/>
    <w:rsid w:val="00A84949"/>
    <w:rsid w:val="00A8715F"/>
    <w:rsid w:val="00A91B96"/>
    <w:rsid w:val="00A92D93"/>
    <w:rsid w:val="00A936B0"/>
    <w:rsid w:val="00A958C6"/>
    <w:rsid w:val="00A96699"/>
    <w:rsid w:val="00AA0A40"/>
    <w:rsid w:val="00AA35BA"/>
    <w:rsid w:val="00AB0B0C"/>
    <w:rsid w:val="00AB1012"/>
    <w:rsid w:val="00AB4B4D"/>
    <w:rsid w:val="00AB5EEF"/>
    <w:rsid w:val="00AB636C"/>
    <w:rsid w:val="00AB730C"/>
    <w:rsid w:val="00AC36D0"/>
    <w:rsid w:val="00AC54BD"/>
    <w:rsid w:val="00AC7C20"/>
    <w:rsid w:val="00AD02F8"/>
    <w:rsid w:val="00AD0CEC"/>
    <w:rsid w:val="00AD1686"/>
    <w:rsid w:val="00AD3591"/>
    <w:rsid w:val="00AD4164"/>
    <w:rsid w:val="00AD7404"/>
    <w:rsid w:val="00AE1A32"/>
    <w:rsid w:val="00AE1ABF"/>
    <w:rsid w:val="00AE2EEB"/>
    <w:rsid w:val="00AE431A"/>
    <w:rsid w:val="00AE559D"/>
    <w:rsid w:val="00AE6A4E"/>
    <w:rsid w:val="00AE772E"/>
    <w:rsid w:val="00AF1029"/>
    <w:rsid w:val="00AF1EC4"/>
    <w:rsid w:val="00AF2F53"/>
    <w:rsid w:val="00AF33EC"/>
    <w:rsid w:val="00AF6800"/>
    <w:rsid w:val="00AF7726"/>
    <w:rsid w:val="00B0423A"/>
    <w:rsid w:val="00B0771D"/>
    <w:rsid w:val="00B10486"/>
    <w:rsid w:val="00B12AFA"/>
    <w:rsid w:val="00B12C6B"/>
    <w:rsid w:val="00B14E4A"/>
    <w:rsid w:val="00B15464"/>
    <w:rsid w:val="00B1591C"/>
    <w:rsid w:val="00B17164"/>
    <w:rsid w:val="00B2030F"/>
    <w:rsid w:val="00B228C3"/>
    <w:rsid w:val="00B238F1"/>
    <w:rsid w:val="00B271AF"/>
    <w:rsid w:val="00B27212"/>
    <w:rsid w:val="00B32035"/>
    <w:rsid w:val="00B32D0B"/>
    <w:rsid w:val="00B34D3A"/>
    <w:rsid w:val="00B3550C"/>
    <w:rsid w:val="00B35A11"/>
    <w:rsid w:val="00B40934"/>
    <w:rsid w:val="00B410D5"/>
    <w:rsid w:val="00B464BA"/>
    <w:rsid w:val="00B51324"/>
    <w:rsid w:val="00B51348"/>
    <w:rsid w:val="00B52C75"/>
    <w:rsid w:val="00B533D0"/>
    <w:rsid w:val="00B571E4"/>
    <w:rsid w:val="00B573DA"/>
    <w:rsid w:val="00B6029F"/>
    <w:rsid w:val="00B6104A"/>
    <w:rsid w:val="00B62D76"/>
    <w:rsid w:val="00B62DFD"/>
    <w:rsid w:val="00B70A42"/>
    <w:rsid w:val="00B726E5"/>
    <w:rsid w:val="00B73327"/>
    <w:rsid w:val="00B73A79"/>
    <w:rsid w:val="00B74220"/>
    <w:rsid w:val="00B77009"/>
    <w:rsid w:val="00B841A0"/>
    <w:rsid w:val="00B84A68"/>
    <w:rsid w:val="00B84C8F"/>
    <w:rsid w:val="00B866CB"/>
    <w:rsid w:val="00B921FD"/>
    <w:rsid w:val="00B932C1"/>
    <w:rsid w:val="00B9372F"/>
    <w:rsid w:val="00B94F23"/>
    <w:rsid w:val="00B951A0"/>
    <w:rsid w:val="00B96E3B"/>
    <w:rsid w:val="00BA3C10"/>
    <w:rsid w:val="00BA55D3"/>
    <w:rsid w:val="00BA7D56"/>
    <w:rsid w:val="00BB0C4A"/>
    <w:rsid w:val="00BB3CC8"/>
    <w:rsid w:val="00BB3DC6"/>
    <w:rsid w:val="00BB574D"/>
    <w:rsid w:val="00BB5B40"/>
    <w:rsid w:val="00BB7E09"/>
    <w:rsid w:val="00BC2501"/>
    <w:rsid w:val="00BC5010"/>
    <w:rsid w:val="00BC533B"/>
    <w:rsid w:val="00BC5D0C"/>
    <w:rsid w:val="00BC6579"/>
    <w:rsid w:val="00BD10D0"/>
    <w:rsid w:val="00BD5A8C"/>
    <w:rsid w:val="00BD6095"/>
    <w:rsid w:val="00BD6AD0"/>
    <w:rsid w:val="00BE1AA1"/>
    <w:rsid w:val="00BE1AB9"/>
    <w:rsid w:val="00BE417E"/>
    <w:rsid w:val="00BE4600"/>
    <w:rsid w:val="00BE4BC9"/>
    <w:rsid w:val="00BE5C3A"/>
    <w:rsid w:val="00BE7398"/>
    <w:rsid w:val="00BE7763"/>
    <w:rsid w:val="00BF0635"/>
    <w:rsid w:val="00BF267B"/>
    <w:rsid w:val="00BF2BA8"/>
    <w:rsid w:val="00BF39B6"/>
    <w:rsid w:val="00BF55CA"/>
    <w:rsid w:val="00BF5826"/>
    <w:rsid w:val="00BF6524"/>
    <w:rsid w:val="00C00C48"/>
    <w:rsid w:val="00C00D81"/>
    <w:rsid w:val="00C03A00"/>
    <w:rsid w:val="00C07423"/>
    <w:rsid w:val="00C13AA3"/>
    <w:rsid w:val="00C15619"/>
    <w:rsid w:val="00C16062"/>
    <w:rsid w:val="00C260E6"/>
    <w:rsid w:val="00C32DED"/>
    <w:rsid w:val="00C331FF"/>
    <w:rsid w:val="00C33267"/>
    <w:rsid w:val="00C338D8"/>
    <w:rsid w:val="00C401D8"/>
    <w:rsid w:val="00C4250B"/>
    <w:rsid w:val="00C43BDA"/>
    <w:rsid w:val="00C43FE2"/>
    <w:rsid w:val="00C4533B"/>
    <w:rsid w:val="00C455D0"/>
    <w:rsid w:val="00C47546"/>
    <w:rsid w:val="00C47CBF"/>
    <w:rsid w:val="00C47E37"/>
    <w:rsid w:val="00C5091C"/>
    <w:rsid w:val="00C536AD"/>
    <w:rsid w:val="00C53E55"/>
    <w:rsid w:val="00C54AB7"/>
    <w:rsid w:val="00C60386"/>
    <w:rsid w:val="00C62B62"/>
    <w:rsid w:val="00C6315E"/>
    <w:rsid w:val="00C63453"/>
    <w:rsid w:val="00C6475F"/>
    <w:rsid w:val="00C6532B"/>
    <w:rsid w:val="00C67BB2"/>
    <w:rsid w:val="00C67DC8"/>
    <w:rsid w:val="00C72691"/>
    <w:rsid w:val="00C73A60"/>
    <w:rsid w:val="00C768F0"/>
    <w:rsid w:val="00C81B5A"/>
    <w:rsid w:val="00C82142"/>
    <w:rsid w:val="00C85089"/>
    <w:rsid w:val="00C876A4"/>
    <w:rsid w:val="00C91A9A"/>
    <w:rsid w:val="00C92D64"/>
    <w:rsid w:val="00C9599E"/>
    <w:rsid w:val="00C97108"/>
    <w:rsid w:val="00CA2D0F"/>
    <w:rsid w:val="00CA2D93"/>
    <w:rsid w:val="00CA308F"/>
    <w:rsid w:val="00CA3C97"/>
    <w:rsid w:val="00CA480A"/>
    <w:rsid w:val="00CA4BCD"/>
    <w:rsid w:val="00CA4E4D"/>
    <w:rsid w:val="00CA6F3C"/>
    <w:rsid w:val="00CB18B0"/>
    <w:rsid w:val="00CB1BC9"/>
    <w:rsid w:val="00CB22FC"/>
    <w:rsid w:val="00CB4D8C"/>
    <w:rsid w:val="00CB65C6"/>
    <w:rsid w:val="00CC00BA"/>
    <w:rsid w:val="00CC16DD"/>
    <w:rsid w:val="00CC5637"/>
    <w:rsid w:val="00CD218A"/>
    <w:rsid w:val="00CD2EC0"/>
    <w:rsid w:val="00CD4023"/>
    <w:rsid w:val="00CD493A"/>
    <w:rsid w:val="00CD6FFB"/>
    <w:rsid w:val="00CE362E"/>
    <w:rsid w:val="00CE6458"/>
    <w:rsid w:val="00CF30C3"/>
    <w:rsid w:val="00CF6CA2"/>
    <w:rsid w:val="00CF728D"/>
    <w:rsid w:val="00CF786F"/>
    <w:rsid w:val="00D004D2"/>
    <w:rsid w:val="00D018CB"/>
    <w:rsid w:val="00D01F5A"/>
    <w:rsid w:val="00D045DF"/>
    <w:rsid w:val="00D04AB0"/>
    <w:rsid w:val="00D10E4E"/>
    <w:rsid w:val="00D10E57"/>
    <w:rsid w:val="00D16074"/>
    <w:rsid w:val="00D170DF"/>
    <w:rsid w:val="00D171C5"/>
    <w:rsid w:val="00D1785E"/>
    <w:rsid w:val="00D278C1"/>
    <w:rsid w:val="00D307D8"/>
    <w:rsid w:val="00D325D1"/>
    <w:rsid w:val="00D34F82"/>
    <w:rsid w:val="00D366F7"/>
    <w:rsid w:val="00D4193F"/>
    <w:rsid w:val="00D43685"/>
    <w:rsid w:val="00D43941"/>
    <w:rsid w:val="00D43B05"/>
    <w:rsid w:val="00D47493"/>
    <w:rsid w:val="00D47F09"/>
    <w:rsid w:val="00D517FA"/>
    <w:rsid w:val="00D51B9C"/>
    <w:rsid w:val="00D534EF"/>
    <w:rsid w:val="00D55644"/>
    <w:rsid w:val="00D56080"/>
    <w:rsid w:val="00D567CF"/>
    <w:rsid w:val="00D56CB4"/>
    <w:rsid w:val="00D57182"/>
    <w:rsid w:val="00D60490"/>
    <w:rsid w:val="00D624DD"/>
    <w:rsid w:val="00D63CD5"/>
    <w:rsid w:val="00D63FBA"/>
    <w:rsid w:val="00D72CE1"/>
    <w:rsid w:val="00D76AB2"/>
    <w:rsid w:val="00D76AF2"/>
    <w:rsid w:val="00D7722A"/>
    <w:rsid w:val="00D8006D"/>
    <w:rsid w:val="00D802E6"/>
    <w:rsid w:val="00D841A3"/>
    <w:rsid w:val="00D8471F"/>
    <w:rsid w:val="00D86C08"/>
    <w:rsid w:val="00D86FBB"/>
    <w:rsid w:val="00D92418"/>
    <w:rsid w:val="00D93477"/>
    <w:rsid w:val="00D93E73"/>
    <w:rsid w:val="00D976CA"/>
    <w:rsid w:val="00DA0433"/>
    <w:rsid w:val="00DA1FDD"/>
    <w:rsid w:val="00DA4074"/>
    <w:rsid w:val="00DB47CD"/>
    <w:rsid w:val="00DB4B45"/>
    <w:rsid w:val="00DB6240"/>
    <w:rsid w:val="00DC0631"/>
    <w:rsid w:val="00DC0B44"/>
    <w:rsid w:val="00DC1CCC"/>
    <w:rsid w:val="00DC1CE2"/>
    <w:rsid w:val="00DC331A"/>
    <w:rsid w:val="00DC3352"/>
    <w:rsid w:val="00DC3734"/>
    <w:rsid w:val="00DC45D6"/>
    <w:rsid w:val="00DC5180"/>
    <w:rsid w:val="00DC6005"/>
    <w:rsid w:val="00DD1542"/>
    <w:rsid w:val="00DD2218"/>
    <w:rsid w:val="00DD522E"/>
    <w:rsid w:val="00DE2C1A"/>
    <w:rsid w:val="00DE3688"/>
    <w:rsid w:val="00DF30CD"/>
    <w:rsid w:val="00DF35E2"/>
    <w:rsid w:val="00DF3920"/>
    <w:rsid w:val="00DF3FD0"/>
    <w:rsid w:val="00DF434E"/>
    <w:rsid w:val="00DF5003"/>
    <w:rsid w:val="00DF5D5B"/>
    <w:rsid w:val="00DF74BF"/>
    <w:rsid w:val="00DF7A36"/>
    <w:rsid w:val="00E00791"/>
    <w:rsid w:val="00E04809"/>
    <w:rsid w:val="00E04B21"/>
    <w:rsid w:val="00E060F9"/>
    <w:rsid w:val="00E11497"/>
    <w:rsid w:val="00E1166B"/>
    <w:rsid w:val="00E1304B"/>
    <w:rsid w:val="00E213BA"/>
    <w:rsid w:val="00E2174E"/>
    <w:rsid w:val="00E238AB"/>
    <w:rsid w:val="00E24D00"/>
    <w:rsid w:val="00E24EF5"/>
    <w:rsid w:val="00E250C3"/>
    <w:rsid w:val="00E25AF1"/>
    <w:rsid w:val="00E31319"/>
    <w:rsid w:val="00E32DBD"/>
    <w:rsid w:val="00E32DE0"/>
    <w:rsid w:val="00E34934"/>
    <w:rsid w:val="00E350C9"/>
    <w:rsid w:val="00E3661C"/>
    <w:rsid w:val="00E40C47"/>
    <w:rsid w:val="00E44931"/>
    <w:rsid w:val="00E44A97"/>
    <w:rsid w:val="00E46726"/>
    <w:rsid w:val="00E47596"/>
    <w:rsid w:val="00E47B18"/>
    <w:rsid w:val="00E50999"/>
    <w:rsid w:val="00E5601A"/>
    <w:rsid w:val="00E61050"/>
    <w:rsid w:val="00E6705F"/>
    <w:rsid w:val="00E67372"/>
    <w:rsid w:val="00E72E81"/>
    <w:rsid w:val="00E752E5"/>
    <w:rsid w:val="00E75D19"/>
    <w:rsid w:val="00E76F4C"/>
    <w:rsid w:val="00E8073E"/>
    <w:rsid w:val="00E829A4"/>
    <w:rsid w:val="00E8358D"/>
    <w:rsid w:val="00E837BD"/>
    <w:rsid w:val="00E8443D"/>
    <w:rsid w:val="00E84478"/>
    <w:rsid w:val="00E90AE6"/>
    <w:rsid w:val="00E90FE4"/>
    <w:rsid w:val="00EA0A6E"/>
    <w:rsid w:val="00EA1D50"/>
    <w:rsid w:val="00EA2336"/>
    <w:rsid w:val="00EA6B39"/>
    <w:rsid w:val="00EB3223"/>
    <w:rsid w:val="00EB32AD"/>
    <w:rsid w:val="00EB48F7"/>
    <w:rsid w:val="00EB715B"/>
    <w:rsid w:val="00EC0438"/>
    <w:rsid w:val="00EC077D"/>
    <w:rsid w:val="00EC07BA"/>
    <w:rsid w:val="00EC1B28"/>
    <w:rsid w:val="00EC359A"/>
    <w:rsid w:val="00EC6604"/>
    <w:rsid w:val="00ED018D"/>
    <w:rsid w:val="00ED373A"/>
    <w:rsid w:val="00ED3A01"/>
    <w:rsid w:val="00ED56CF"/>
    <w:rsid w:val="00ED6206"/>
    <w:rsid w:val="00EE167B"/>
    <w:rsid w:val="00EE17F7"/>
    <w:rsid w:val="00EE488F"/>
    <w:rsid w:val="00EE4FB7"/>
    <w:rsid w:val="00EE6C11"/>
    <w:rsid w:val="00EF2DCC"/>
    <w:rsid w:val="00EF336D"/>
    <w:rsid w:val="00EF3E07"/>
    <w:rsid w:val="00EF5484"/>
    <w:rsid w:val="00EF6E2A"/>
    <w:rsid w:val="00F01604"/>
    <w:rsid w:val="00F0291A"/>
    <w:rsid w:val="00F0378F"/>
    <w:rsid w:val="00F0488A"/>
    <w:rsid w:val="00F05B10"/>
    <w:rsid w:val="00F05DCE"/>
    <w:rsid w:val="00F06562"/>
    <w:rsid w:val="00F07316"/>
    <w:rsid w:val="00F10727"/>
    <w:rsid w:val="00F10E69"/>
    <w:rsid w:val="00F10FD6"/>
    <w:rsid w:val="00F119B5"/>
    <w:rsid w:val="00F1430D"/>
    <w:rsid w:val="00F1590E"/>
    <w:rsid w:val="00F17E54"/>
    <w:rsid w:val="00F22312"/>
    <w:rsid w:val="00F22E7D"/>
    <w:rsid w:val="00F22F9C"/>
    <w:rsid w:val="00F26583"/>
    <w:rsid w:val="00F26B76"/>
    <w:rsid w:val="00F34EA4"/>
    <w:rsid w:val="00F35454"/>
    <w:rsid w:val="00F401DE"/>
    <w:rsid w:val="00F4079B"/>
    <w:rsid w:val="00F42732"/>
    <w:rsid w:val="00F44433"/>
    <w:rsid w:val="00F444E9"/>
    <w:rsid w:val="00F44501"/>
    <w:rsid w:val="00F44DEF"/>
    <w:rsid w:val="00F45B54"/>
    <w:rsid w:val="00F4730F"/>
    <w:rsid w:val="00F52FCC"/>
    <w:rsid w:val="00F53AAA"/>
    <w:rsid w:val="00F54CDE"/>
    <w:rsid w:val="00F55241"/>
    <w:rsid w:val="00F561FC"/>
    <w:rsid w:val="00F5667A"/>
    <w:rsid w:val="00F571B0"/>
    <w:rsid w:val="00F611D2"/>
    <w:rsid w:val="00F613F1"/>
    <w:rsid w:val="00F627B3"/>
    <w:rsid w:val="00F67B1D"/>
    <w:rsid w:val="00F67C4E"/>
    <w:rsid w:val="00F70DBA"/>
    <w:rsid w:val="00F7289B"/>
    <w:rsid w:val="00F733D9"/>
    <w:rsid w:val="00F759CF"/>
    <w:rsid w:val="00F75CF0"/>
    <w:rsid w:val="00F77638"/>
    <w:rsid w:val="00F8101A"/>
    <w:rsid w:val="00F812AA"/>
    <w:rsid w:val="00F85B06"/>
    <w:rsid w:val="00F86B7D"/>
    <w:rsid w:val="00F90321"/>
    <w:rsid w:val="00F909A6"/>
    <w:rsid w:val="00F91779"/>
    <w:rsid w:val="00F91A97"/>
    <w:rsid w:val="00F93418"/>
    <w:rsid w:val="00F95BE9"/>
    <w:rsid w:val="00F97633"/>
    <w:rsid w:val="00FA3D28"/>
    <w:rsid w:val="00FA45EE"/>
    <w:rsid w:val="00FA71E5"/>
    <w:rsid w:val="00FB29FD"/>
    <w:rsid w:val="00FB2B0B"/>
    <w:rsid w:val="00FB6498"/>
    <w:rsid w:val="00FB6EE6"/>
    <w:rsid w:val="00FC18B8"/>
    <w:rsid w:val="00FC192D"/>
    <w:rsid w:val="00FC1DB5"/>
    <w:rsid w:val="00FC2515"/>
    <w:rsid w:val="00FC3CC5"/>
    <w:rsid w:val="00FC6235"/>
    <w:rsid w:val="00FC688F"/>
    <w:rsid w:val="00FC73E7"/>
    <w:rsid w:val="00FD1735"/>
    <w:rsid w:val="00FD3CA7"/>
    <w:rsid w:val="00FD600E"/>
    <w:rsid w:val="00FE6EC9"/>
    <w:rsid w:val="00FE755B"/>
    <w:rsid w:val="00FF0184"/>
    <w:rsid w:val="00FF252D"/>
    <w:rsid w:val="00FF466F"/>
    <w:rsid w:val="00FF5635"/>
    <w:rsid w:val="00FF6E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74C8FE9"/>
  <w15:docId w15:val="{FD718E4F-C017-4F44-B7A2-92886B1C64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color w:val="000000"/>
        <w:sz w:val="22"/>
        <w:szCs w:val="22"/>
        <w:lang w:val="en-PH" w:eastAsia="en-PH" w:bidi="ar-SA"/>
      </w:rPr>
    </w:rPrDefault>
    <w:pPrDefault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widowControl/>
      <w:spacing w:before="100" w:after="100"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CF6CA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F6CA2"/>
  </w:style>
  <w:style w:type="paragraph" w:styleId="Footer">
    <w:name w:val="footer"/>
    <w:basedOn w:val="Normal"/>
    <w:link w:val="FooterChar"/>
    <w:uiPriority w:val="99"/>
    <w:unhideWhenUsed/>
    <w:rsid w:val="00CF6CA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F6CA2"/>
  </w:style>
  <w:style w:type="paragraph" w:styleId="ListParagraph">
    <w:name w:val="List Paragraph"/>
    <w:basedOn w:val="Normal"/>
    <w:uiPriority w:val="34"/>
    <w:qFormat/>
    <w:rsid w:val="00194BA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5080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0801"/>
    <w:rPr>
      <w:rFonts w:ascii="Segoe UI" w:hAnsi="Segoe UI" w:cs="Segoe UI"/>
      <w:sz w:val="18"/>
      <w:szCs w:val="18"/>
    </w:rPr>
  </w:style>
  <w:style w:type="paragraph" w:styleId="NormalWeb">
    <w:name w:val="Normal (Web)"/>
    <w:uiPriority w:val="99"/>
    <w:unhideWhenUsed/>
    <w:rsid w:val="00A81C78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Autospacing="1" w:after="0" w:afterAutospacing="1" w:line="259" w:lineRule="auto"/>
    </w:pPr>
    <w:rPr>
      <w:rFonts w:ascii="Times New Roman" w:eastAsia="SimSun" w:hAnsi="Times New Roman" w:cs="Times New Roman"/>
      <w:color w:val="auto"/>
      <w:sz w:val="24"/>
      <w:szCs w:val="24"/>
      <w:lang w:val="en-US" w:eastAsia="zh-CN"/>
    </w:rPr>
  </w:style>
  <w:style w:type="character" w:styleId="Hyperlink">
    <w:name w:val="Hyperlink"/>
    <w:basedOn w:val="DefaultParagraphFont"/>
    <w:uiPriority w:val="99"/>
    <w:unhideWhenUsed/>
    <w:qFormat/>
    <w:rsid w:val="00A81C78"/>
    <w:rPr>
      <w:color w:val="0000FF" w:themeColor="hyperlink"/>
      <w:u w:val="single"/>
    </w:rPr>
  </w:style>
  <w:style w:type="character" w:styleId="Strong">
    <w:name w:val="Strong"/>
    <w:basedOn w:val="DefaultParagraphFont"/>
    <w:uiPriority w:val="22"/>
    <w:qFormat/>
    <w:rsid w:val="00A81C78"/>
    <w:rPr>
      <w:b/>
      <w:bCs/>
    </w:rPr>
  </w:style>
  <w:style w:type="paragraph" w:customStyle="1" w:styleId="NoSpacing1">
    <w:name w:val="No Spacing1"/>
    <w:link w:val="NoSpacingChar"/>
    <w:uiPriority w:val="1"/>
    <w:qFormat/>
    <w:rsid w:val="00A81C78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after="0" w:line="240" w:lineRule="auto"/>
    </w:pPr>
    <w:rPr>
      <w:rFonts w:eastAsia="SimSun" w:cs="Times New Roman"/>
      <w:color w:val="auto"/>
      <w:lang w:val="en-US" w:eastAsia="en-US"/>
    </w:rPr>
  </w:style>
  <w:style w:type="character" w:customStyle="1" w:styleId="NoSpacingChar">
    <w:name w:val="No Spacing Char"/>
    <w:link w:val="NoSpacing1"/>
    <w:uiPriority w:val="1"/>
    <w:qFormat/>
    <w:rsid w:val="00A81C78"/>
    <w:rPr>
      <w:rFonts w:eastAsia="SimSun" w:cs="Times New Roman"/>
      <w:color w:val="auto"/>
      <w:lang w:val="en-US" w:eastAsia="en-US"/>
    </w:rPr>
  </w:style>
  <w:style w:type="character" w:styleId="IntenseEmphasis">
    <w:name w:val="Intense Emphasis"/>
    <w:basedOn w:val="DefaultParagraphFont"/>
    <w:uiPriority w:val="21"/>
    <w:qFormat/>
    <w:rsid w:val="00330256"/>
    <w:rPr>
      <w:i/>
      <w:iCs/>
      <w:color w:val="4F81BD" w:themeColor="accent1"/>
    </w:rPr>
  </w:style>
  <w:style w:type="paragraph" w:customStyle="1" w:styleId="m-8069443085632174705gmail-msonormal">
    <w:name w:val="m_-8069443085632174705gmail-msonormal"/>
    <w:basedOn w:val="Normal"/>
    <w:rsid w:val="00F0488A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m-8069443085632174705gmail-msolistparagraph">
    <w:name w:val="m_-8069443085632174705gmail-msolistparagraph"/>
    <w:basedOn w:val="Normal"/>
    <w:rsid w:val="00F0488A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table" w:customStyle="1" w:styleId="7">
    <w:name w:val="7"/>
    <w:basedOn w:val="TableNormal"/>
    <w:rsid w:val="008D4809"/>
    <w:rPr>
      <w:lang w:val="en-US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styleId="CommentReference">
    <w:name w:val="annotation reference"/>
    <w:basedOn w:val="DefaultParagraphFont"/>
    <w:uiPriority w:val="99"/>
    <w:semiHidden/>
    <w:unhideWhenUsed/>
    <w:rsid w:val="00A06EA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06EA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06EA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06EA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06EA0"/>
    <w:rPr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8654BA"/>
    <w:rPr>
      <w:color w:val="954F72"/>
      <w:u w:val="single"/>
    </w:rPr>
  </w:style>
  <w:style w:type="paragraph" w:customStyle="1" w:styleId="xl63">
    <w:name w:val="xl63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64">
    <w:name w:val="xl64"/>
    <w:basedOn w:val="Normal"/>
    <w:rsid w:val="008654BA"/>
    <w:pPr>
      <w:widowControl/>
      <w:pBdr>
        <w:top w:val="single" w:sz="4" w:space="0" w:color="000000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65">
    <w:name w:val="xl65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A5A5A5" w:fill="A5A5A5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66">
    <w:name w:val="xl66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BFBFBF" w:fill="BFBFBF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67">
    <w:name w:val="xl67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D8D8D8" w:fill="D8D8D8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68">
    <w:name w:val="xl68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D8D8D8" w:fill="D8D8D8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color w:val="auto"/>
      <w:sz w:val="20"/>
      <w:szCs w:val="20"/>
    </w:rPr>
  </w:style>
  <w:style w:type="paragraph" w:customStyle="1" w:styleId="xl69">
    <w:name w:val="xl69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color w:val="auto"/>
      <w:sz w:val="20"/>
      <w:szCs w:val="20"/>
    </w:rPr>
  </w:style>
  <w:style w:type="paragraph" w:customStyle="1" w:styleId="xl70">
    <w:name w:val="xl70"/>
    <w:basedOn w:val="Normal"/>
    <w:rsid w:val="008654BA"/>
    <w:pPr>
      <w:widowControl/>
      <w:pBdr>
        <w:top w:val="single" w:sz="4" w:space="0" w:color="000000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71">
    <w:name w:val="xl71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72">
    <w:name w:val="xl72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73">
    <w:name w:val="xl73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74">
    <w:name w:val="xl74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color w:val="auto"/>
      <w:sz w:val="20"/>
      <w:szCs w:val="20"/>
    </w:rPr>
  </w:style>
  <w:style w:type="paragraph" w:customStyle="1" w:styleId="xl75">
    <w:name w:val="xl75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76">
    <w:name w:val="xl76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77">
    <w:name w:val="xl77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78">
    <w:name w:val="xl78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79">
    <w:name w:val="xl79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color w:val="auto"/>
      <w:sz w:val="20"/>
      <w:szCs w:val="20"/>
    </w:rPr>
  </w:style>
  <w:style w:type="paragraph" w:customStyle="1" w:styleId="xl80">
    <w:name w:val="xl80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color w:val="auto"/>
      <w:sz w:val="20"/>
      <w:szCs w:val="20"/>
    </w:rPr>
  </w:style>
  <w:style w:type="paragraph" w:customStyle="1" w:styleId="xl81">
    <w:name w:val="xl81"/>
    <w:basedOn w:val="Normal"/>
    <w:rsid w:val="008654BA"/>
    <w:pPr>
      <w:widowControl/>
      <w:pBdr>
        <w:top w:val="single" w:sz="4" w:space="0" w:color="000000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0"/>
      <w:szCs w:val="20"/>
    </w:rPr>
  </w:style>
  <w:style w:type="paragraph" w:customStyle="1" w:styleId="xl82">
    <w:name w:val="xl82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83">
    <w:name w:val="xl83"/>
    <w:basedOn w:val="Normal"/>
    <w:rsid w:val="008654BA"/>
    <w:pPr>
      <w:widowControl/>
      <w:pBdr>
        <w:top w:val="single" w:sz="4" w:space="0" w:color="000000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84">
    <w:name w:val="xl84"/>
    <w:basedOn w:val="Normal"/>
    <w:rsid w:val="008654BA"/>
    <w:pPr>
      <w:widowControl/>
      <w:pBdr>
        <w:top w:val="single" w:sz="4" w:space="0" w:color="000000"/>
        <w:left w:val="none" w:sz="0" w:space="0" w:color="auto"/>
        <w:bottom w:val="none" w:sz="0" w:space="0" w:color="auto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85">
    <w:name w:val="xl85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FFFFFF" w:fill="FFFFFF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86">
    <w:name w:val="xl86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87">
    <w:name w:val="xl87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88">
    <w:name w:val="xl88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D8D8D8" w:fill="D8D8D8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89">
    <w:name w:val="xl89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FFFFFF" w:fill="FFFFFF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color w:val="auto"/>
      <w:sz w:val="20"/>
      <w:szCs w:val="20"/>
    </w:rPr>
  </w:style>
  <w:style w:type="paragraph" w:customStyle="1" w:styleId="xl90">
    <w:name w:val="xl90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FFFFFF" w:fill="FFFFFF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color w:val="auto"/>
      <w:sz w:val="20"/>
      <w:szCs w:val="20"/>
    </w:rPr>
  </w:style>
  <w:style w:type="paragraph" w:customStyle="1" w:styleId="xl91">
    <w:name w:val="xl91"/>
    <w:basedOn w:val="Normal"/>
    <w:rsid w:val="008654BA"/>
    <w:pPr>
      <w:widowControl/>
      <w:pBdr>
        <w:top w:val="single" w:sz="4" w:space="0" w:color="000000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hd w:val="clear" w:color="FFFFFF" w:fill="FFFFFF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92">
    <w:name w:val="xl92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93">
    <w:name w:val="xl93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D8D8D8" w:fill="D8D8D8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94">
    <w:name w:val="xl94"/>
    <w:basedOn w:val="Normal"/>
    <w:rsid w:val="008654BA"/>
    <w:pPr>
      <w:widowControl/>
      <w:pBdr>
        <w:top w:val="single" w:sz="4" w:space="0" w:color="000000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hd w:val="clear" w:color="595959" w:fill="595959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95">
    <w:name w:val="xl95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595959" w:fill="595959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96">
    <w:name w:val="xl96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595959" w:fill="595959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97">
    <w:name w:val="xl97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595959" w:fill="595959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98">
    <w:name w:val="xl98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color w:val="auto"/>
      <w:sz w:val="20"/>
      <w:szCs w:val="20"/>
    </w:rPr>
  </w:style>
  <w:style w:type="paragraph" w:customStyle="1" w:styleId="xl99">
    <w:name w:val="xl99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B6DDE8" w:fill="B6DDE8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00">
    <w:name w:val="xl100"/>
    <w:basedOn w:val="Normal"/>
    <w:rsid w:val="008654BA"/>
    <w:pPr>
      <w:widowControl/>
      <w:pBdr>
        <w:top w:val="single" w:sz="4" w:space="0" w:color="000000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01">
    <w:name w:val="xl101"/>
    <w:basedOn w:val="Normal"/>
    <w:rsid w:val="008654BA"/>
    <w:pPr>
      <w:widowControl/>
      <w:pBdr>
        <w:top w:val="none" w:sz="0" w:space="0" w:color="auto"/>
        <w:left w:val="single" w:sz="4" w:space="0" w:color="000000"/>
        <w:bottom w:val="none" w:sz="0" w:space="0" w:color="auto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02">
    <w:name w:val="xl102"/>
    <w:basedOn w:val="Normal"/>
    <w:rsid w:val="008654BA"/>
    <w:pPr>
      <w:widowControl/>
      <w:pBdr>
        <w:top w:val="none" w:sz="0" w:space="0" w:color="auto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03">
    <w:name w:val="xl103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D8D8D8" w:fill="D8D8D8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04">
    <w:name w:val="xl104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BFBFBF" w:fill="BFBFBF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05">
    <w:name w:val="xl105"/>
    <w:basedOn w:val="Normal"/>
    <w:rsid w:val="008654BA"/>
    <w:pPr>
      <w:widowControl/>
      <w:pBdr>
        <w:top w:val="none" w:sz="0" w:space="0" w:color="auto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BFBFBF" w:fill="BFBFBF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06">
    <w:name w:val="xl106"/>
    <w:basedOn w:val="Normal"/>
    <w:rsid w:val="008654BA"/>
    <w:pPr>
      <w:widowControl/>
      <w:pBdr>
        <w:top w:val="none" w:sz="0" w:space="0" w:color="auto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07">
    <w:name w:val="xl107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08">
    <w:name w:val="xl108"/>
    <w:basedOn w:val="Normal"/>
    <w:rsid w:val="008654BA"/>
    <w:pPr>
      <w:widowControl/>
      <w:pBdr>
        <w:top w:val="single" w:sz="4" w:space="0" w:color="000000"/>
        <w:left w:val="none" w:sz="0" w:space="0" w:color="auto"/>
        <w:bottom w:val="none" w:sz="0" w:space="0" w:color="auto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09">
    <w:name w:val="xl109"/>
    <w:basedOn w:val="Normal"/>
    <w:rsid w:val="008654BA"/>
    <w:pPr>
      <w:widowControl/>
      <w:pBdr>
        <w:top w:val="none" w:sz="0" w:space="0" w:color="auto"/>
        <w:left w:val="single" w:sz="4" w:space="0" w:color="000000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10">
    <w:name w:val="xl110"/>
    <w:basedOn w:val="Normal"/>
    <w:rsid w:val="008654BA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11">
    <w:name w:val="xl111"/>
    <w:basedOn w:val="Normal"/>
    <w:rsid w:val="008654BA"/>
    <w:pPr>
      <w:widowControl/>
      <w:pBdr>
        <w:top w:val="none" w:sz="0" w:space="0" w:color="auto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12">
    <w:name w:val="xl112"/>
    <w:basedOn w:val="Normal"/>
    <w:rsid w:val="008654BA"/>
    <w:pPr>
      <w:widowControl/>
      <w:pBdr>
        <w:top w:val="none" w:sz="0" w:space="0" w:color="auto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13">
    <w:name w:val="xl113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single" w:sz="4" w:space="0" w:color="000000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14">
    <w:name w:val="xl114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15">
    <w:name w:val="xl115"/>
    <w:basedOn w:val="Normal"/>
    <w:rsid w:val="008654BA"/>
    <w:pPr>
      <w:widowControl/>
      <w:pBdr>
        <w:top w:val="single" w:sz="4" w:space="0" w:color="000000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16">
    <w:name w:val="xl116"/>
    <w:basedOn w:val="Normal"/>
    <w:rsid w:val="008654BA"/>
    <w:pPr>
      <w:widowControl/>
      <w:pBdr>
        <w:top w:val="none" w:sz="0" w:space="0" w:color="auto"/>
        <w:left w:val="none" w:sz="0" w:space="0" w:color="auto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17">
    <w:name w:val="xl117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18">
    <w:name w:val="xl118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A5A5A5" w:fill="A5A5A5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19">
    <w:name w:val="xl119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single" w:sz="4" w:space="0" w:color="000000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20">
    <w:name w:val="xl120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21">
    <w:name w:val="xl121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22">
    <w:name w:val="xl122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A5A5A5" w:fill="A5A5A5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23">
    <w:name w:val="xl123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single" w:sz="4" w:space="0" w:color="000000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24">
    <w:name w:val="xl124"/>
    <w:basedOn w:val="Normal"/>
    <w:rsid w:val="00BB5B40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25">
    <w:name w:val="xl125"/>
    <w:basedOn w:val="Normal"/>
    <w:rsid w:val="009240B4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A5A5A5" w:fill="A5A5A5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auto"/>
      <w:sz w:val="20"/>
      <w:szCs w:val="20"/>
    </w:rPr>
  </w:style>
  <w:style w:type="paragraph" w:customStyle="1" w:styleId="xl126">
    <w:name w:val="xl126"/>
    <w:basedOn w:val="Normal"/>
    <w:rsid w:val="00812C3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auto"/>
      <w:sz w:val="20"/>
      <w:szCs w:val="20"/>
    </w:rPr>
  </w:style>
  <w:style w:type="paragraph" w:customStyle="1" w:styleId="xl127">
    <w:name w:val="xl127"/>
    <w:basedOn w:val="Normal"/>
    <w:rsid w:val="00812C32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auto"/>
      <w:sz w:val="20"/>
      <w:szCs w:val="20"/>
    </w:rPr>
  </w:style>
  <w:style w:type="paragraph" w:customStyle="1" w:styleId="xl128">
    <w:name w:val="xl128"/>
    <w:basedOn w:val="Normal"/>
    <w:rsid w:val="00812C32"/>
    <w:pPr>
      <w:widowControl/>
      <w:pBdr>
        <w:top w:val="single" w:sz="4" w:space="0" w:color="000000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29">
    <w:name w:val="xl129"/>
    <w:basedOn w:val="Normal"/>
    <w:rsid w:val="00812C32"/>
    <w:pPr>
      <w:widowControl/>
      <w:pBdr>
        <w:top w:val="single" w:sz="4" w:space="0" w:color="000000"/>
        <w:left w:val="none" w:sz="0" w:space="0" w:color="auto"/>
        <w:bottom w:val="none" w:sz="0" w:space="0" w:color="auto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30">
    <w:name w:val="xl130"/>
    <w:basedOn w:val="Normal"/>
    <w:rsid w:val="00812C32"/>
    <w:pPr>
      <w:widowControl/>
      <w:pBdr>
        <w:top w:val="none" w:sz="0" w:space="0" w:color="auto"/>
        <w:left w:val="single" w:sz="4" w:space="0" w:color="000000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31">
    <w:name w:val="xl131"/>
    <w:basedOn w:val="Normal"/>
    <w:rsid w:val="00812C32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32">
    <w:name w:val="xl132"/>
    <w:basedOn w:val="Normal"/>
    <w:rsid w:val="00812C32"/>
    <w:pPr>
      <w:widowControl/>
      <w:pBdr>
        <w:top w:val="none" w:sz="0" w:space="0" w:color="auto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33">
    <w:name w:val="xl133"/>
    <w:basedOn w:val="Normal"/>
    <w:rsid w:val="00812C32"/>
    <w:pPr>
      <w:widowControl/>
      <w:pBdr>
        <w:top w:val="none" w:sz="0" w:space="0" w:color="auto"/>
        <w:left w:val="none" w:sz="0" w:space="0" w:color="auto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34">
    <w:name w:val="xl134"/>
    <w:basedOn w:val="Normal"/>
    <w:rsid w:val="00812C32"/>
    <w:pPr>
      <w:widowControl/>
      <w:pBdr>
        <w:top w:val="none" w:sz="0" w:space="0" w:color="auto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35">
    <w:name w:val="xl135"/>
    <w:basedOn w:val="Normal"/>
    <w:rsid w:val="00812C32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auto"/>
      <w:sz w:val="20"/>
      <w:szCs w:val="20"/>
    </w:rPr>
  </w:style>
  <w:style w:type="paragraph" w:customStyle="1" w:styleId="xl136">
    <w:name w:val="xl136"/>
    <w:basedOn w:val="Normal"/>
    <w:rsid w:val="00812C32"/>
    <w:pPr>
      <w:widowControl/>
      <w:pBdr>
        <w:top w:val="single" w:sz="4" w:space="0" w:color="000000"/>
        <w:left w:val="none" w:sz="0" w:space="0" w:color="auto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37">
    <w:name w:val="xl137"/>
    <w:basedOn w:val="Normal"/>
    <w:rsid w:val="00812C32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auto"/>
      <w:sz w:val="20"/>
      <w:szCs w:val="20"/>
    </w:rPr>
  </w:style>
  <w:style w:type="paragraph" w:customStyle="1" w:styleId="xl138">
    <w:name w:val="xl138"/>
    <w:basedOn w:val="Normal"/>
    <w:rsid w:val="00812C3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auto"/>
      <w:sz w:val="20"/>
      <w:szCs w:val="20"/>
    </w:rPr>
  </w:style>
  <w:style w:type="paragraph" w:customStyle="1" w:styleId="xl139">
    <w:name w:val="xl139"/>
    <w:basedOn w:val="Normal"/>
    <w:rsid w:val="00812C3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A5A5A5" w:fill="A5A5A5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auto"/>
      <w:sz w:val="20"/>
      <w:szCs w:val="20"/>
    </w:rPr>
  </w:style>
  <w:style w:type="table" w:styleId="GridTable5Dark-Accent1">
    <w:name w:val="Grid Table 5 Dark Accent 1"/>
    <w:basedOn w:val="TableNormal"/>
    <w:uiPriority w:val="50"/>
    <w:rsid w:val="00CC563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B8CCE4" w:themeFill="accent1" w:themeFillTint="66"/>
      </w:tcPr>
    </w:tblStylePr>
  </w:style>
  <w:style w:type="numbering" w:customStyle="1" w:styleId="NoList1">
    <w:name w:val="No List1"/>
    <w:next w:val="NoList"/>
    <w:uiPriority w:val="99"/>
    <w:semiHidden/>
    <w:unhideWhenUsed/>
    <w:rsid w:val="00BE4BC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84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5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9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9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8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8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1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7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9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6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8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6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02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5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1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6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8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8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53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34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915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67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669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13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2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6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0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9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2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49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5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173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230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1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02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521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674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484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58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24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35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8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0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2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6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2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0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24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5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1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5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0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10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58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39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84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63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61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7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1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22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89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78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4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2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82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67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82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59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11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09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26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7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19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039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80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822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13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299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988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90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63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64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561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84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61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577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58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626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789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10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0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13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78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7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571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062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85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446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983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775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8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0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598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19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17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807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28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604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06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43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4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7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04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44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9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491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75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867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90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96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304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338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0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71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769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31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533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910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26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34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11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34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42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75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44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28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44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33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73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0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62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73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89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78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14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77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76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31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86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59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09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88722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430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17414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8623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8228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92377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0437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16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2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85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9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53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98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88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96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29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19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40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79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65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036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24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82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17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87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08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16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98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1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77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16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78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1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77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01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05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42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11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09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1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44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29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27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31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83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69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94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37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508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86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86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06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26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2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09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13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56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46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51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25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19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92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63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80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96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72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03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45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72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75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88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19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39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94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76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92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24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84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08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16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93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8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02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87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78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52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10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7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1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83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10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39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43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47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96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7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50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5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82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08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46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65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92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968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5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56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48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57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75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40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7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637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1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51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047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253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287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72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24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60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68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76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111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8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259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0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65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810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04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47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44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40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06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24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82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90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8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18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825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9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19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63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504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4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3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07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44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733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677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40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77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43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23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35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619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85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7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56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76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11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86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12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55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79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88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66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70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59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02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17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1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932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262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00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1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23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92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80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959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21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84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19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11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30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00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28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7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44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758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0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4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74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324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92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63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2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19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3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271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98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11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70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907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61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586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5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37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1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609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20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8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85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76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55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52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64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03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88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43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6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3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90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65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69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15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92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85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913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59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83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031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03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5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77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75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464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26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028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870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9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9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4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95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166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74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27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02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14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84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88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8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19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97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04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23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50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58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404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4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418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8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832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88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35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85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100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18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02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685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08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04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51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25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64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42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85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25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70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1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12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0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6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72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154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49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19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9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60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46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65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52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09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71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17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1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53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95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8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20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98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074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84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49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197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87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2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900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56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863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942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694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48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144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971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00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609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90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3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3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54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501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87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410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97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35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4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21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9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14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84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89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36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09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69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1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19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56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83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26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6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011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91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94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5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45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97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76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0441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165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32564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42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81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28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66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86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71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07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22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69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65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2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48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1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77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1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55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295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6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918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76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5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057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71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460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26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7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55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68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2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4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97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29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703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55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95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43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736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365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95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52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27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54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14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00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99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829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671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43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05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24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92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01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79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78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36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184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3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442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54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68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53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113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5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3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118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18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115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4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70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27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26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916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69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99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19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28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44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9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46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78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40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72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99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81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87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91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8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24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90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10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90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37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3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80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2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10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61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69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62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83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80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70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74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44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52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4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53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80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09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65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78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93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51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49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96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0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37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2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15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6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81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7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40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30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84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78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67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792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75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80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00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88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7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1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7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09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40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45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7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31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42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12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0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97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04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1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66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7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49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68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4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596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5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83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39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46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24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237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91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94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75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93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96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721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62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8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11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74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89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54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984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0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65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35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82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3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618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34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22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75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12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852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15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116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02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958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05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93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05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434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239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81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65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655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91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127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31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23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1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88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996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97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46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81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289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5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47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26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382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524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44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59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86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10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10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59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260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11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92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58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58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74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16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20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0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5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28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72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53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57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70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78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80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9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14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0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79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99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14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18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1.pagasa.dost.gov.ph/index.php/general-weather/daily-weather-forecast" TargetMode="Externa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647CF6F-53A3-483C-903C-438C7A63D2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290</TotalTime>
  <Pages>15</Pages>
  <Words>4797</Words>
  <Characters>27349</Characters>
  <Application>Microsoft Office Word</Application>
  <DocSecurity>0</DocSecurity>
  <Lines>227</Lines>
  <Paragraphs>64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Kim Austin A. Aspillaga</dc:creator>
  <cp:lastModifiedBy>Marc Leo L. Butac</cp:lastModifiedBy>
  <cp:revision>15</cp:revision>
  <cp:lastPrinted>2018-08-13T19:57:00Z</cp:lastPrinted>
  <dcterms:created xsi:type="dcterms:W3CDTF">2018-08-19T06:17:00Z</dcterms:created>
  <dcterms:modified xsi:type="dcterms:W3CDTF">2018-08-20T11:07:00Z</dcterms:modified>
</cp:coreProperties>
</file>